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B34FDF" w:rsidP="1BD89B2B" w:rsidRDefault="00BE12EB" w14:paraId="6099F935" wp14:textId="4B9615AC">
      <w:pPr>
        <w:spacing w:after="0" w:afterAutospacing="off"/>
        <w:rPr>
          <w:sz w:val="28"/>
          <w:szCs w:val="28"/>
          <w:u w:val="single"/>
        </w:rPr>
      </w:pPr>
      <w:r w:rsidRPr="1BD89B2B" w:rsidR="00BE12EB">
        <w:rPr>
          <w:sz w:val="28"/>
          <w:szCs w:val="28"/>
          <w:u w:val="single"/>
        </w:rPr>
        <w:t xml:space="preserve">Tuesday </w:t>
      </w:r>
      <w:r w:rsidRPr="1BD89B2B" w:rsidR="6D90C04B">
        <w:rPr>
          <w:sz w:val="28"/>
          <w:szCs w:val="28"/>
          <w:u w:val="single"/>
        </w:rPr>
        <w:t>31st</w:t>
      </w:r>
      <w:r w:rsidRPr="1BD89B2B" w:rsidR="00A636BA">
        <w:rPr>
          <w:sz w:val="28"/>
          <w:szCs w:val="28"/>
          <w:u w:val="single"/>
        </w:rPr>
        <w:t xml:space="preserve"> </w:t>
      </w:r>
      <w:r w:rsidRPr="1BD89B2B" w:rsidR="00A9349A">
        <w:rPr>
          <w:sz w:val="28"/>
          <w:szCs w:val="28"/>
          <w:u w:val="single"/>
        </w:rPr>
        <w:t xml:space="preserve">March </w:t>
      </w:r>
    </w:p>
    <w:p w:rsidR="2A61C030" w:rsidP="1BD89B2B" w:rsidRDefault="2A61C030" w14:paraId="3DD108A0" w14:textId="300336D6">
      <w:pPr>
        <w:spacing w:after="0" w:afterAutospacing="off" w:line="276" w:lineRule="auto"/>
        <w:rPr>
          <w:sz w:val="28"/>
          <w:szCs w:val="28"/>
          <w:u w:val="single"/>
        </w:rPr>
      </w:pPr>
      <w:r w:rsidRPr="1FBF582C" w:rsidR="60F46BDB">
        <w:rPr>
          <w:rFonts w:ascii="Calibri" w:hAnsi="Calibri" w:eastAsia="Calibri" w:cs="Calibri"/>
          <w:noProof w:val="0"/>
          <w:sz w:val="22"/>
          <w:szCs w:val="22"/>
          <w:lang w:val="en-GB"/>
        </w:rPr>
        <w:t xml:space="preserve">Primary 7 there will be a list of 4 core tasks to do at the top of the page and then at the bottom there will be </w:t>
      </w:r>
      <w:r w:rsidRPr="1FBF582C" w:rsidR="60F46BDB">
        <w:rPr>
          <w:rFonts w:ascii="Calibri" w:hAnsi="Calibri" w:eastAsia="Calibri" w:cs="Calibri"/>
          <w:b w:val="1"/>
          <w:bCs w:val="1"/>
          <w:noProof w:val="0"/>
          <w:sz w:val="22"/>
          <w:szCs w:val="22"/>
          <w:lang w:val="en-GB"/>
        </w:rPr>
        <w:t>optional</w:t>
      </w:r>
      <w:r w:rsidRPr="1FBF582C" w:rsidR="60F46BDB">
        <w:rPr>
          <w:rFonts w:ascii="Calibri" w:hAnsi="Calibri" w:eastAsia="Calibri" w:cs="Calibri"/>
          <w:noProof w:val="0"/>
          <w:sz w:val="22"/>
          <w:szCs w:val="22"/>
          <w:lang w:val="en-GB"/>
        </w:rPr>
        <w:t xml:space="preserve"> extras if you would like to do them. </w:t>
      </w:r>
      <w:r w:rsidRPr="1FBF582C" w:rsidR="60F46BDB">
        <w:rPr>
          <w:rFonts w:ascii="Segoe UI Emoji" w:hAnsi="Segoe UI Emoji" w:eastAsia="Segoe UI Emoji" w:cs="Segoe UI Emoji"/>
          <w:noProof w:val="0"/>
          <w:sz w:val="22"/>
          <w:szCs w:val="22"/>
          <w:lang w:val="en-GB"/>
        </w:rPr>
        <w:t>😊</w:t>
      </w:r>
    </w:p>
    <w:p w:rsidR="2A61C030" w:rsidP="1BD89B2B" w:rsidRDefault="2A61C030" w14:paraId="642FA726" w14:textId="670EDA62">
      <w:pPr>
        <w:spacing w:after="0" w:afterAutospacing="off" w:line="276" w:lineRule="auto"/>
        <w:rPr>
          <w:sz w:val="28"/>
          <w:szCs w:val="28"/>
          <w:u w:val="single"/>
        </w:rPr>
      </w:pPr>
      <w:r w:rsidRPr="1FBF582C" w:rsidR="2A61C030">
        <w:rPr>
          <w:sz w:val="28"/>
          <w:szCs w:val="28"/>
          <w:u w:val="single"/>
        </w:rPr>
        <w:t xml:space="preserve">Get Set </w:t>
      </w:r>
    </w:p>
    <w:p w:rsidR="240B1148" w:rsidP="1BD89B2B" w:rsidRDefault="240B1148" w14:paraId="2C004D49" w14:textId="6BE4F9B0">
      <w:pPr>
        <w:pStyle w:val="Normal"/>
      </w:pPr>
      <w:r w:rsidR="240B1148">
        <w:rPr/>
        <w:t>Write down a few sentences explaining where you would like to be in ten years.</w:t>
      </w:r>
      <w:r w:rsidR="1BD89B2B">
        <w:drawing>
          <wp:anchor distT="0" distB="0" distL="114300" distR="114300" simplePos="0" relativeHeight="251658240" behindDoc="0" locked="0" layoutInCell="1" allowOverlap="1" wp14:editId="66210F2C" wp14:anchorId="75669C3A">
            <wp:simplePos x="0" y="0"/>
            <wp:positionH relativeFrom="column">
              <wp:align>left</wp:align>
            </wp:positionH>
            <wp:positionV relativeFrom="paragraph">
              <wp:posOffset>0</wp:posOffset>
            </wp:positionV>
            <wp:extent cx="897863" cy="666750"/>
            <wp:wrapSquare wrapText="bothSides"/>
            <wp:effectExtent l="0" t="0" r="0" b="0"/>
            <wp:docPr id="1810325598" name="" title=""/>
            <wp:cNvGraphicFramePr>
              <a:graphicFrameLocks noChangeAspect="1"/>
            </wp:cNvGraphicFramePr>
            <a:graphic>
              <a:graphicData uri="http://schemas.openxmlformats.org/drawingml/2006/picture">
                <pic:pic>
                  <pic:nvPicPr>
                    <pic:cNvPr id="0" name=""/>
                    <pic:cNvPicPr/>
                  </pic:nvPicPr>
                  <pic:blipFill>
                    <a:blip r:embed="R561a5710a1cc455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97863" cy="66675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BC6B5F" w:rsidP="0BAE1D0D" w:rsidRDefault="00BC6B5F" w14:paraId="58E0D574" wp14:textId="0BAD593E">
      <w:pPr>
        <w:spacing w:after="0" w:afterAutospacing="off"/>
        <w:rPr>
          <w:sz w:val="28"/>
          <w:szCs w:val="28"/>
          <w:u w:val="single"/>
        </w:rPr>
      </w:pPr>
      <w:r w:rsidRPr="1FBF582C" w:rsidR="524CFC70">
        <w:rPr>
          <w:sz w:val="28"/>
          <w:szCs w:val="28"/>
          <w:u w:val="single"/>
        </w:rPr>
        <w:t xml:space="preserve">1) </w:t>
      </w:r>
      <w:r w:rsidRPr="1FBF582C" w:rsidR="00BC6B5F">
        <w:rPr>
          <w:sz w:val="28"/>
          <w:szCs w:val="28"/>
          <w:u w:val="single"/>
        </w:rPr>
        <w:t xml:space="preserve">Literacy – </w:t>
      </w:r>
      <w:r w:rsidRPr="1FBF582C" w:rsidR="00BE12EB">
        <w:rPr>
          <w:sz w:val="28"/>
          <w:szCs w:val="28"/>
          <w:u w:val="single"/>
        </w:rPr>
        <w:t xml:space="preserve">Writing </w:t>
      </w:r>
    </w:p>
    <w:p xmlns:wp14="http://schemas.microsoft.com/office/word/2010/wordml" w:rsidR="00BC6B5F" w:rsidP="0BAE1D0D" w:rsidRDefault="00BC6B5F" w14:paraId="03DF8738" wp14:textId="18F9ADDF">
      <w:pPr>
        <w:spacing w:after="0" w:afterAutospacing="off"/>
        <w:rPr>
          <w:u w:val="single"/>
        </w:rPr>
      </w:pPr>
      <w:r w:rsidRPr="1FBF582C" w:rsidR="00BC6B5F">
        <w:rPr>
          <w:u w:val="single"/>
        </w:rPr>
        <w:t>L.I to</w:t>
      </w:r>
      <w:r w:rsidRPr="1FBF582C" w:rsidR="0655592F">
        <w:rPr>
          <w:u w:val="single"/>
        </w:rPr>
        <w:t xml:space="preserve"> </w:t>
      </w:r>
      <w:r w:rsidRPr="1FBF582C" w:rsidR="378CF120">
        <w:rPr>
          <w:u w:val="single"/>
        </w:rPr>
        <w:t xml:space="preserve">write the first chapter of a </w:t>
      </w:r>
      <w:r w:rsidRPr="1FBF582C" w:rsidR="78AF07A5">
        <w:rPr>
          <w:u w:val="single"/>
        </w:rPr>
        <w:t xml:space="preserve">narrative </w:t>
      </w:r>
      <w:r w:rsidRPr="1FBF582C" w:rsidR="0655592F">
        <w:rPr>
          <w:u w:val="single"/>
        </w:rPr>
        <w:t>prequal</w:t>
      </w:r>
    </w:p>
    <w:p w:rsidR="1FB3B40B" w:rsidP="1FBF582C" w:rsidRDefault="1FB3B40B" w14:paraId="209A608B" w14:textId="01F3B6A6">
      <w:pPr>
        <w:pStyle w:val="Normal"/>
        <w:bidi w:val="0"/>
        <w:spacing w:before="0" w:beforeAutospacing="off" w:after="0" w:afterAutospacing="off" w:line="240" w:lineRule="auto"/>
        <w:ind w:left="0" w:right="0"/>
        <w:jc w:val="left"/>
      </w:pPr>
      <w:r w:rsidR="026455C7">
        <w:rPr/>
        <w:t xml:space="preserve">Last week you wrote out your plans and ideas for an underwater </w:t>
      </w:r>
      <w:r w:rsidR="026455C7">
        <w:rPr/>
        <w:t>apocalypse</w:t>
      </w:r>
      <w:r w:rsidR="026455C7">
        <w:rPr/>
        <w:t>. Please re-read over your notes from last week to remind yourself of your plan.</w:t>
      </w:r>
    </w:p>
    <w:p w:rsidR="1FB3B40B" w:rsidP="1FBF582C" w:rsidRDefault="1FB3B40B" w14:paraId="4D35BC5D" w14:textId="73C33904">
      <w:pPr>
        <w:pStyle w:val="Normal"/>
        <w:bidi w:val="0"/>
        <w:spacing w:before="0" w:beforeAutospacing="off" w:after="0" w:afterAutospacing="off" w:line="240" w:lineRule="auto"/>
        <w:ind w:left="0" w:right="0"/>
        <w:jc w:val="left"/>
      </w:pPr>
      <w:r w:rsidR="026455C7">
        <w:rPr/>
        <w:t xml:space="preserve">Re-watch the clip:  </w:t>
      </w:r>
      <w:hyperlink r:id="Rda46d1fc95334fab">
        <w:r w:rsidRPr="1FBF582C" w:rsidR="1FB3B40B">
          <w:rPr>
            <w:rStyle w:val="Hyperlink"/>
            <w:rFonts w:ascii="Calibri" w:hAnsi="Calibri" w:eastAsia="Calibri" w:cs="Calibri"/>
            <w:noProof w:val="0"/>
            <w:sz w:val="22"/>
            <w:szCs w:val="22"/>
            <w:lang w:val="en-GB"/>
          </w:rPr>
          <w:t>https://www.literacyshed.com/contre-temps.html</w:t>
        </w:r>
      </w:hyperlink>
      <w:r w:rsidR="1FB3B40B">
        <w:rPr/>
        <w:t xml:space="preserve"> </w:t>
      </w:r>
    </w:p>
    <w:p w:rsidR="0BAE1D0D" w:rsidP="1BD89B2B" w:rsidRDefault="0BAE1D0D" w14:paraId="6E58D0C9" w14:textId="3A0616D2">
      <w:pPr>
        <w:pStyle w:val="Normal"/>
        <w:spacing w:after="0" w:afterAutospacing="off" w:line="240" w:lineRule="auto"/>
      </w:pPr>
    </w:p>
    <w:p w:rsidR="1F40B8E8" w:rsidP="1FBF582C" w:rsidRDefault="1F40B8E8" w14:paraId="663708BA" w14:textId="56871246">
      <w:pPr>
        <w:spacing w:after="0" w:afterAutospacing="off"/>
        <w:rPr>
          <w:b w:val="0"/>
          <w:bCs w:val="0"/>
          <w:u w:val="none"/>
        </w:rPr>
      </w:pPr>
      <w:r w:rsidR="1F40B8E8">
        <w:rPr>
          <w:b w:val="0"/>
          <w:bCs w:val="0"/>
          <w:u w:val="none"/>
        </w:rPr>
        <w:t>It is time to begin your story! Now a writer doesn’t write the entire story in a day</w:t>
      </w:r>
      <w:r w:rsidR="3207B35C">
        <w:rPr>
          <w:b w:val="0"/>
          <w:bCs w:val="0"/>
          <w:u w:val="none"/>
        </w:rPr>
        <w:t xml:space="preserve"> so you will continue your story next week also; giving you two lessons to write it. </w:t>
      </w:r>
      <w:r w:rsidR="5E6D5846">
        <w:rPr>
          <w:b w:val="0"/>
          <w:bCs w:val="0"/>
          <w:u w:val="none"/>
        </w:rPr>
        <w:t>Remember</w:t>
      </w:r>
      <w:r w:rsidR="4DE3C257">
        <w:rPr>
          <w:b w:val="0"/>
          <w:bCs w:val="0"/>
          <w:u w:val="none"/>
        </w:rPr>
        <w:t xml:space="preserve"> there is </w:t>
      </w:r>
      <w:r w:rsidR="2C9E17BA">
        <w:rPr>
          <w:b w:val="0"/>
          <w:bCs w:val="0"/>
          <w:u w:val="none"/>
        </w:rPr>
        <w:t xml:space="preserve">no </w:t>
      </w:r>
      <w:r w:rsidR="4DE3C257">
        <w:rPr>
          <w:b w:val="0"/>
          <w:bCs w:val="0"/>
          <w:u w:val="none"/>
        </w:rPr>
        <w:t xml:space="preserve">right answer; this is YOUR story! </w:t>
      </w:r>
    </w:p>
    <w:p w:rsidR="1FBF582C" w:rsidP="1FBF582C" w:rsidRDefault="1FBF582C" w14:paraId="4C0AAD32" w14:textId="68974513">
      <w:pPr>
        <w:spacing w:after="0" w:afterAutospacing="off"/>
        <w:rPr>
          <w:b w:val="0"/>
          <w:bCs w:val="0"/>
          <w:u w:val="none"/>
        </w:rPr>
      </w:pPr>
    </w:p>
    <w:p w:rsidR="3207B35C" w:rsidP="1FBF582C" w:rsidRDefault="3207B35C" w14:paraId="6AD3220F" w14:textId="25795919">
      <w:pPr>
        <w:spacing w:after="0" w:afterAutospacing="off"/>
        <w:rPr>
          <w:b w:val="0"/>
          <w:bCs w:val="0"/>
          <w:u w:val="none"/>
        </w:rPr>
      </w:pPr>
      <w:r w:rsidR="3207B35C">
        <w:rPr>
          <w:b w:val="0"/>
          <w:bCs w:val="0"/>
          <w:u w:val="none"/>
        </w:rPr>
        <w:t>Today you should</w:t>
      </w:r>
      <w:r w:rsidR="1F40B8E8">
        <w:rPr>
          <w:b w:val="0"/>
          <w:bCs w:val="0"/>
          <w:u w:val="none"/>
        </w:rPr>
        <w:t xml:space="preserve"> write the introduction paragraph </w:t>
      </w:r>
      <w:r w:rsidR="266E8A77">
        <w:rPr>
          <w:b w:val="0"/>
          <w:bCs w:val="0"/>
          <w:u w:val="none"/>
        </w:rPr>
        <w:t xml:space="preserve">which involves </w:t>
      </w:r>
      <w:r w:rsidR="1F40B8E8">
        <w:rPr>
          <w:b w:val="0"/>
          <w:bCs w:val="0"/>
          <w:u w:val="none"/>
        </w:rPr>
        <w:t>setting the sce</w:t>
      </w:r>
      <w:r w:rsidR="11056AE2">
        <w:rPr>
          <w:b w:val="0"/>
          <w:bCs w:val="0"/>
          <w:u w:val="none"/>
        </w:rPr>
        <w:t>ne for your story</w:t>
      </w:r>
      <w:r w:rsidR="5F4DDAF9">
        <w:rPr>
          <w:b w:val="0"/>
          <w:bCs w:val="0"/>
          <w:u w:val="none"/>
        </w:rPr>
        <w:t xml:space="preserve"> and the background information for </w:t>
      </w:r>
      <w:r w:rsidR="31838C27">
        <w:rPr>
          <w:b w:val="0"/>
          <w:bCs w:val="0"/>
          <w:u w:val="none"/>
        </w:rPr>
        <w:t>y</w:t>
      </w:r>
      <w:r w:rsidR="5F4DDAF9">
        <w:rPr>
          <w:b w:val="0"/>
          <w:bCs w:val="0"/>
          <w:u w:val="none"/>
        </w:rPr>
        <w:t>our character (just like when we wrote our dystopian texts)</w:t>
      </w:r>
      <w:r w:rsidR="6ACFFD9C">
        <w:rPr>
          <w:b w:val="0"/>
          <w:bCs w:val="0"/>
          <w:u w:val="none"/>
        </w:rPr>
        <w:t xml:space="preserve">. </w:t>
      </w:r>
      <w:r w:rsidR="4F9D74D6">
        <w:rPr>
          <w:b w:val="0"/>
          <w:bCs w:val="0"/>
          <w:u w:val="none"/>
        </w:rPr>
        <w:t xml:space="preserve">Make sure to include the 5 senses (smell, sight, taste, touch and listening). Can you paint a picture in the readers mind with your amazing description? Once you have </w:t>
      </w:r>
      <w:r w:rsidR="10187E78">
        <w:rPr>
          <w:b w:val="0"/>
          <w:bCs w:val="0"/>
          <w:u w:val="none"/>
        </w:rPr>
        <w:t xml:space="preserve">begun to introduce your story </w:t>
      </w:r>
      <w:r w:rsidR="10187E78">
        <w:rPr>
          <w:b w:val="0"/>
          <w:bCs w:val="0"/>
          <w:u w:val="none"/>
        </w:rPr>
        <w:t>continue on</w:t>
      </w:r>
      <w:r w:rsidR="10187E78">
        <w:rPr>
          <w:b w:val="0"/>
          <w:bCs w:val="0"/>
          <w:u w:val="none"/>
        </w:rPr>
        <w:t xml:space="preserve"> writing the main part of the story where the events take place</w:t>
      </w:r>
      <w:r w:rsidR="5DE11B65">
        <w:rPr>
          <w:b w:val="0"/>
          <w:bCs w:val="0"/>
          <w:u w:val="none"/>
        </w:rPr>
        <w:t>; letting your story unfold</w:t>
      </w:r>
      <w:r w:rsidR="10187E78">
        <w:rPr>
          <w:b w:val="0"/>
          <w:bCs w:val="0"/>
          <w:u w:val="none"/>
        </w:rPr>
        <w:t xml:space="preserve">. </w:t>
      </w:r>
      <w:r w:rsidR="354A9CDD">
        <w:rPr>
          <w:b w:val="0"/>
          <w:bCs w:val="0"/>
          <w:u w:val="none"/>
        </w:rPr>
        <w:t>Next week y</w:t>
      </w:r>
      <w:r w:rsidR="10187E78">
        <w:rPr>
          <w:b w:val="0"/>
          <w:bCs w:val="0"/>
          <w:u w:val="none"/>
        </w:rPr>
        <w:t>ou will write the second half of the</w:t>
      </w:r>
      <w:r w:rsidR="10187E78">
        <w:rPr>
          <w:b w:val="0"/>
          <w:bCs w:val="0"/>
          <w:u w:val="none"/>
        </w:rPr>
        <w:t xml:space="preserve"> </w:t>
      </w:r>
      <w:r w:rsidR="10187E78">
        <w:rPr>
          <w:b w:val="0"/>
          <w:bCs w:val="0"/>
          <w:u w:val="none"/>
        </w:rPr>
        <w:t xml:space="preserve">main part </w:t>
      </w:r>
      <w:r w:rsidR="069F051A">
        <w:rPr>
          <w:b w:val="0"/>
          <w:bCs w:val="0"/>
          <w:u w:val="none"/>
        </w:rPr>
        <w:t xml:space="preserve">of your story </w:t>
      </w:r>
      <w:r w:rsidR="10187E78">
        <w:rPr>
          <w:b w:val="0"/>
          <w:bCs w:val="0"/>
          <w:u w:val="none"/>
        </w:rPr>
        <w:t>and the conclusion</w:t>
      </w:r>
      <w:r w:rsidR="0E8C2D38">
        <w:rPr>
          <w:b w:val="0"/>
          <w:bCs w:val="0"/>
          <w:u w:val="none"/>
        </w:rPr>
        <w:t>.</w:t>
      </w:r>
      <w:r w:rsidR="10187E78">
        <w:rPr>
          <w:b w:val="0"/>
          <w:bCs w:val="0"/>
          <w:u w:val="none"/>
        </w:rPr>
        <w:t xml:space="preserve"> I can’t wait to r</w:t>
      </w:r>
      <w:r w:rsidR="50877B23">
        <w:rPr>
          <w:b w:val="0"/>
          <w:bCs w:val="0"/>
          <w:u w:val="none"/>
        </w:rPr>
        <w:t xml:space="preserve">ead them! </w:t>
      </w:r>
      <w:r w:rsidR="782C7AD6">
        <w:rPr>
          <w:b w:val="0"/>
          <w:bCs w:val="0"/>
          <w:u w:val="none"/>
        </w:rPr>
        <w:t xml:space="preserve">Happy writing! </w:t>
      </w:r>
    </w:p>
    <w:p w:rsidR="36AAF50F" w:rsidP="1FBF582C" w:rsidRDefault="36AAF50F" w14:paraId="5260A9F7" w14:textId="6D9670AF">
      <w:pPr>
        <w:spacing w:after="0" w:afterAutospacing="off" w:line="240" w:lineRule="auto"/>
        <w:rPr>
          <w:b w:val="1"/>
          <w:bCs w:val="1"/>
          <w:u w:val="single"/>
        </w:rPr>
      </w:pPr>
      <w:r w:rsidRPr="1FBF582C" w:rsidR="36AAF50F">
        <w:rPr>
          <w:b w:val="1"/>
          <w:bCs w:val="1"/>
          <w:u w:val="single"/>
        </w:rPr>
        <w:t xml:space="preserve">S.C. SPICY </w:t>
      </w:r>
    </w:p>
    <w:p w:rsidR="36AAF50F" w:rsidP="1FBF582C" w:rsidRDefault="36AAF50F" w14:paraId="48178BC3" w14:textId="0E681D2E">
      <w:pPr>
        <w:pStyle w:val="Normal"/>
        <w:bidi w:val="0"/>
        <w:spacing w:before="0" w:beforeAutospacing="off" w:after="0" w:afterAutospacing="off" w:line="240" w:lineRule="auto"/>
        <w:ind w:left="0" w:right="0"/>
        <w:jc w:val="left"/>
        <w:rPr>
          <w:b w:val="1"/>
          <w:bCs w:val="1"/>
          <w:u w:val="none"/>
        </w:rPr>
      </w:pPr>
      <w:r w:rsidRPr="1FBF582C" w:rsidR="36AAF50F">
        <w:rPr>
          <w:b w:val="1"/>
          <w:bCs w:val="1"/>
          <w:u w:val="none"/>
        </w:rPr>
        <w:t>I can</w:t>
      </w:r>
      <w:r w:rsidRPr="1FBF582C" w:rsidR="3513D0A7">
        <w:rPr>
          <w:b w:val="1"/>
          <w:bCs w:val="1"/>
          <w:u w:val="none"/>
        </w:rPr>
        <w:t xml:space="preserve"> </w:t>
      </w:r>
      <w:r w:rsidRPr="1FBF582C" w:rsidR="0C66E2E2">
        <w:rPr>
          <w:b w:val="1"/>
          <w:bCs w:val="1"/>
          <w:u w:val="none"/>
        </w:rPr>
        <w:t xml:space="preserve">write </w:t>
      </w:r>
      <w:r w:rsidRPr="1FBF582C" w:rsidR="6A9028B5">
        <w:rPr>
          <w:b w:val="1"/>
          <w:bCs w:val="1"/>
          <w:u w:val="none"/>
        </w:rPr>
        <w:t>a</w:t>
      </w:r>
      <w:r w:rsidRPr="1FBF582C" w:rsidR="6A1E6D77">
        <w:rPr>
          <w:b w:val="1"/>
          <w:bCs w:val="1"/>
          <w:u w:val="none"/>
        </w:rPr>
        <w:t xml:space="preserve"> narrative using my notes </w:t>
      </w:r>
    </w:p>
    <w:p w:rsidR="0C66E2E2" w:rsidP="1FBF582C" w:rsidRDefault="0C66E2E2" w14:paraId="77C19C19" w14:textId="723400F1">
      <w:pPr>
        <w:pStyle w:val="Normal"/>
        <w:bidi w:val="0"/>
        <w:spacing w:before="0" w:beforeAutospacing="off" w:after="0" w:afterAutospacing="off" w:line="240" w:lineRule="auto"/>
        <w:ind w:left="0" w:right="0"/>
        <w:jc w:val="left"/>
        <w:rPr>
          <w:b w:val="1"/>
          <w:bCs w:val="1"/>
          <w:u w:val="none"/>
        </w:rPr>
      </w:pPr>
      <w:r w:rsidRPr="1FBF582C" w:rsidR="0C66E2E2">
        <w:rPr>
          <w:b w:val="1"/>
          <w:bCs w:val="1"/>
          <w:u w:val="none"/>
        </w:rPr>
        <w:t xml:space="preserve">I can create a picture in the readers mind using adjectives </w:t>
      </w:r>
      <w:r w:rsidRPr="1FBF582C" w:rsidR="0AB837F5">
        <w:rPr>
          <w:b w:val="1"/>
          <w:bCs w:val="1"/>
          <w:u w:val="none"/>
        </w:rPr>
        <w:t xml:space="preserve">and </w:t>
      </w:r>
      <w:r w:rsidRPr="1FBF582C" w:rsidR="0C66E2E2">
        <w:rPr>
          <w:b w:val="1"/>
          <w:bCs w:val="1"/>
          <w:u w:val="none"/>
        </w:rPr>
        <w:t xml:space="preserve">adverbs </w:t>
      </w:r>
    </w:p>
    <w:p w:rsidR="2BEAE090" w:rsidP="1FBF582C" w:rsidRDefault="2BEAE090" w14:paraId="5C539F1F" w14:textId="008A2446">
      <w:pPr>
        <w:pStyle w:val="Normal"/>
        <w:bidi w:val="0"/>
        <w:spacing w:before="0" w:beforeAutospacing="off" w:after="0" w:afterAutospacing="off" w:line="240" w:lineRule="auto"/>
        <w:ind w:left="0" w:right="0"/>
        <w:jc w:val="left"/>
        <w:rPr>
          <w:b w:val="1"/>
          <w:bCs w:val="1"/>
          <w:u w:val="none"/>
        </w:rPr>
      </w:pPr>
      <w:r w:rsidRPr="6DD88E14" w:rsidR="2BEAE090">
        <w:rPr>
          <w:b w:val="1"/>
          <w:bCs w:val="1"/>
          <w:u w:val="none"/>
        </w:rPr>
        <w:t xml:space="preserve">I can include the five senses </w:t>
      </w:r>
    </w:p>
    <w:p w:rsidR="36AAF50F" w:rsidP="1BD89B2B" w:rsidRDefault="36AAF50F" w14:paraId="47FEECEA" w14:textId="733AD7E0">
      <w:pPr>
        <w:pStyle w:val="Normal"/>
        <w:spacing w:after="0" w:afterAutospacing="off" w:line="240" w:lineRule="auto"/>
        <w:rPr>
          <w:b w:val="1"/>
          <w:bCs w:val="1"/>
          <w:u w:val="single"/>
        </w:rPr>
      </w:pPr>
      <w:r w:rsidRPr="1FBF582C" w:rsidR="36AAF50F">
        <w:rPr>
          <w:b w:val="1"/>
          <w:bCs w:val="1"/>
          <w:u w:val="single"/>
        </w:rPr>
        <w:t xml:space="preserve">S.C. HOT </w:t>
      </w:r>
    </w:p>
    <w:p w:rsidR="26A94B15" w:rsidP="1FBF582C" w:rsidRDefault="26A94B15" w14:paraId="6BB8A134" w14:textId="63FF563A">
      <w:pPr>
        <w:pStyle w:val="Normal"/>
        <w:bidi w:val="0"/>
        <w:spacing w:before="0" w:beforeAutospacing="off" w:after="0" w:afterAutospacing="off" w:line="240" w:lineRule="auto"/>
        <w:ind w:left="0" w:right="0"/>
        <w:jc w:val="left"/>
        <w:rPr>
          <w:b w:val="1"/>
          <w:bCs w:val="1"/>
          <w:u w:val="none"/>
        </w:rPr>
      </w:pPr>
      <w:r w:rsidRPr="1FBF582C" w:rsidR="26A94B15">
        <w:rPr>
          <w:b w:val="1"/>
          <w:bCs w:val="1"/>
          <w:u w:val="none"/>
        </w:rPr>
        <w:t>I can write a narrative using my notes</w:t>
      </w:r>
    </w:p>
    <w:p w:rsidR="0E9B946E" w:rsidP="1FBF582C" w:rsidRDefault="0E9B946E" w14:paraId="4267A400" w14:textId="0321653C">
      <w:pPr>
        <w:pStyle w:val="Normal"/>
        <w:bidi w:val="0"/>
        <w:spacing w:before="0" w:beforeAutospacing="off" w:after="0" w:afterAutospacing="off" w:line="240" w:lineRule="auto"/>
        <w:ind w:left="0" w:right="0"/>
        <w:jc w:val="left"/>
        <w:rPr>
          <w:b w:val="1"/>
          <w:bCs w:val="1"/>
          <w:u w:val="none"/>
        </w:rPr>
      </w:pPr>
      <w:r w:rsidRPr="1FBF582C" w:rsidR="0E9B946E">
        <w:rPr>
          <w:b w:val="1"/>
          <w:bCs w:val="1"/>
          <w:u w:val="none"/>
        </w:rPr>
        <w:t xml:space="preserve">I can create a picture in the readers mind using adjectives, adverbs and literacy techniques </w:t>
      </w:r>
      <w:r w:rsidRPr="1FBF582C" w:rsidR="0E9B946E">
        <w:rPr>
          <w:b w:val="1"/>
          <w:bCs w:val="1"/>
          <w:u w:val="none"/>
        </w:rPr>
        <w:t>(similes</w:t>
      </w:r>
      <w:r w:rsidRPr="1FBF582C" w:rsidR="0E9B946E">
        <w:rPr>
          <w:b w:val="1"/>
          <w:bCs w:val="1"/>
          <w:u w:val="none"/>
        </w:rPr>
        <w:t xml:space="preserve">, alliteration etc...) </w:t>
      </w:r>
    </w:p>
    <w:p w:rsidR="0E9B946E" w:rsidP="1FBF582C" w:rsidRDefault="0E9B946E" w14:paraId="5633B83B" w14:textId="3E3D4AA5">
      <w:pPr>
        <w:pStyle w:val="Normal"/>
        <w:bidi w:val="0"/>
        <w:spacing w:before="0" w:beforeAutospacing="off" w:after="0" w:afterAutospacing="off" w:line="240" w:lineRule="auto"/>
        <w:ind w:left="0" w:right="0"/>
        <w:jc w:val="left"/>
        <w:rPr>
          <w:b w:val="1"/>
          <w:bCs w:val="1"/>
          <w:u w:val="none"/>
        </w:rPr>
      </w:pPr>
      <w:r w:rsidRPr="1FBF582C" w:rsidR="0E9B946E">
        <w:rPr>
          <w:b w:val="1"/>
          <w:bCs w:val="1"/>
          <w:u w:val="none"/>
        </w:rPr>
        <w:t>I can include the five senses</w:t>
      </w:r>
    </w:p>
    <w:p w:rsidR="47436C5C" w:rsidP="1FBF582C" w:rsidRDefault="47436C5C" w14:paraId="06272FD9" w14:textId="7D41EA23">
      <w:pPr>
        <w:pStyle w:val="Normal"/>
        <w:bidi w:val="0"/>
        <w:spacing w:before="0" w:beforeAutospacing="off" w:after="0" w:afterAutospacing="off" w:line="240" w:lineRule="auto"/>
        <w:ind w:left="0" w:right="0"/>
        <w:jc w:val="left"/>
        <w:rPr>
          <w:b w:val="1"/>
          <w:bCs w:val="1"/>
          <w:u w:val="none"/>
        </w:rPr>
      </w:pPr>
      <w:r w:rsidRPr="1FBF582C" w:rsidR="47436C5C">
        <w:rPr>
          <w:b w:val="1"/>
          <w:bCs w:val="1"/>
          <w:u w:val="none"/>
        </w:rPr>
        <w:t xml:space="preserve">I can vary sentence lengths to add effect </w:t>
      </w:r>
    </w:p>
    <w:p w:rsidR="4DF0ABA6" w:rsidP="1BD89B2B" w:rsidRDefault="4DF0ABA6" w14:paraId="4C86A4E4" w14:textId="4B562BAC">
      <w:pPr>
        <w:pStyle w:val="Normal"/>
        <w:spacing w:after="0" w:afterAutospacing="off" w:line="240" w:lineRule="auto"/>
      </w:pPr>
    </w:p>
    <w:p xmlns:wp14="http://schemas.microsoft.com/office/word/2010/wordml" w:rsidR="00BC6B5F" w:rsidP="1BD89B2B" w:rsidRDefault="00BE12EB" w14:paraId="3F83B16C" wp14:textId="349253C0">
      <w:pPr>
        <w:spacing w:after="0" w:afterAutospacing="off" w:line="240" w:lineRule="auto"/>
        <w:rPr>
          <w:sz w:val="28"/>
          <w:szCs w:val="28"/>
          <w:u w:val="single"/>
        </w:rPr>
      </w:pPr>
      <w:r w:rsidRPr="1FBF582C" w:rsidR="3552FBE7">
        <w:rPr>
          <w:sz w:val="28"/>
          <w:szCs w:val="28"/>
          <w:u w:val="single"/>
        </w:rPr>
        <w:t xml:space="preserve">2) </w:t>
      </w:r>
      <w:r w:rsidRPr="1FBF582C" w:rsidR="00BE12EB">
        <w:rPr>
          <w:sz w:val="28"/>
          <w:szCs w:val="28"/>
          <w:u w:val="single"/>
        </w:rPr>
        <w:t xml:space="preserve">Mental Maths </w:t>
      </w:r>
    </w:p>
    <w:p xmlns:wp14="http://schemas.microsoft.com/office/word/2010/wordml" w:rsidR="00BC6B5F" w:rsidP="1BD89B2B" w:rsidRDefault="00BC6B5F" w14:paraId="40B7E75C" wp14:textId="77777777">
      <w:pPr>
        <w:spacing w:after="0" w:afterAutospacing="off" w:line="240" w:lineRule="auto"/>
        <w:rPr>
          <w:u w:val="single"/>
        </w:rPr>
      </w:pPr>
      <w:r w:rsidRPr="1BD89B2B" w:rsidR="00BC6B5F">
        <w:rPr>
          <w:u w:val="single"/>
        </w:rPr>
        <w:t xml:space="preserve">L.I. to </w:t>
      </w:r>
      <w:r w:rsidRPr="1BD89B2B" w:rsidR="00BE12EB">
        <w:rPr>
          <w:u w:val="single"/>
        </w:rPr>
        <w:t xml:space="preserve">solve calculations using the four operations </w:t>
      </w:r>
    </w:p>
    <w:p xmlns:wp14="http://schemas.microsoft.com/office/word/2010/wordml" w:rsidR="00BE12EB" w:rsidP="1BD89B2B" w:rsidRDefault="00BE12EB" w14:paraId="7F102ED3" wp14:textId="7D7F206E">
      <w:pPr>
        <w:spacing w:after="0" w:afterAutospacing="off" w:line="240" w:lineRule="auto"/>
      </w:pPr>
      <w:r w:rsidR="00BE12EB">
        <w:rPr/>
        <w:t xml:space="preserve">Write down 1- 10 in your jotter four times. You will be </w:t>
      </w:r>
      <w:r w:rsidR="6523E689">
        <w:rPr/>
        <w:t xml:space="preserve">calculating </w:t>
      </w:r>
      <w:r w:rsidR="00BE12EB">
        <w:rPr/>
        <w:t xml:space="preserve">the </w:t>
      </w:r>
      <w:proofErr w:type="spellStart"/>
      <w:r w:rsidR="03F9EFAF">
        <w:rPr/>
        <w:t>T</w:t>
      </w:r>
      <w:r w:rsidR="00BE12EB">
        <w:rPr/>
        <w:t>rans</w:t>
      </w:r>
      <w:r w:rsidR="5B1979A8">
        <w:rPr/>
        <w:t>u</w:t>
      </w:r>
      <w:r w:rsidR="00BE12EB">
        <w:rPr/>
        <w:t>m</w:t>
      </w:r>
      <w:proofErr w:type="spellEnd"/>
      <w:r w:rsidR="00BE12EB">
        <w:rPr/>
        <w:t xml:space="preserve"> </w:t>
      </w:r>
      <w:r w:rsidR="5995B574">
        <w:rPr/>
        <w:t>Q</w:t>
      </w:r>
      <w:r w:rsidR="00BE12EB">
        <w:rPr/>
        <w:t>uickulations</w:t>
      </w:r>
      <w:r w:rsidR="00BE12EB">
        <w:rPr/>
        <w:t xml:space="preserve">; 4 addition, 4 subtraction, 4 multiplication and 4 division. You can individually change the difficulty level and speed of the questions using the </w:t>
      </w:r>
      <w:proofErr w:type="gramStart"/>
      <w:r w:rsidR="00BE12EB">
        <w:rPr/>
        <w:t>drop down</w:t>
      </w:r>
      <w:proofErr w:type="gramEnd"/>
      <w:r w:rsidR="00BE12EB">
        <w:rPr/>
        <w:t xml:space="preserve"> arrow boxes. Remember </w:t>
      </w:r>
      <w:r w:rsidR="005903FD">
        <w:rPr/>
        <w:t>to self-</w:t>
      </w:r>
      <w:r w:rsidR="00BE12EB">
        <w:rPr/>
        <w:t>mark as you go and then share a picture with me. Here is the link:</w:t>
      </w:r>
    </w:p>
    <w:p xmlns:wp14="http://schemas.microsoft.com/office/word/2010/wordml" w:rsidR="00BE12EB" w:rsidP="1BD89B2B" w:rsidRDefault="00BE12EB" w14:paraId="36306E50" wp14:textId="77777777">
      <w:pPr>
        <w:spacing w:after="0" w:afterAutospacing="off" w:line="240" w:lineRule="auto"/>
      </w:pPr>
      <w:hyperlink r:id="Rc8e9021c254b4785">
        <w:r w:rsidRPr="1BD89B2B" w:rsidR="00BE12EB">
          <w:rPr>
            <w:rStyle w:val="Hyperlink"/>
          </w:rPr>
          <w:t>https://www.transum.org/Software/SW/Quickulations/</w:t>
        </w:r>
      </w:hyperlink>
    </w:p>
    <w:p xmlns:wp14="http://schemas.microsoft.com/office/word/2010/wordml" w:rsidR="00BE12EB" w:rsidP="1BD89B2B" w:rsidRDefault="00BE12EB" w14:paraId="6A05A809" wp14:textId="77777777" wp14:noSpellErr="1">
      <w:pPr>
        <w:spacing w:after="0" w:afterAutospacing="off" w:line="240" w:lineRule="auto"/>
        <w:rPr>
          <w:sz w:val="28"/>
          <w:szCs w:val="28"/>
        </w:rPr>
      </w:pPr>
    </w:p>
    <w:p w:rsidR="00BC6B5F" w:rsidP="6DD88E14" w:rsidRDefault="00BC6B5F" w14:paraId="3DCFA822" w14:textId="4EFC8AD4">
      <w:pPr>
        <w:spacing w:after="0" w:afterAutospacing="off" w:line="240" w:lineRule="auto"/>
        <w:rPr>
          <w:sz w:val="28"/>
          <w:szCs w:val="28"/>
          <w:u w:val="single"/>
        </w:rPr>
      </w:pPr>
      <w:r w:rsidRPr="6DD88E14" w:rsidR="3A3989D2">
        <w:rPr>
          <w:sz w:val="28"/>
          <w:szCs w:val="28"/>
          <w:u w:val="single"/>
        </w:rPr>
        <w:t xml:space="preserve">3) </w:t>
      </w:r>
      <w:r w:rsidRPr="6DD88E14" w:rsidR="00BE12EB">
        <w:rPr>
          <w:sz w:val="28"/>
          <w:szCs w:val="28"/>
          <w:u w:val="single"/>
        </w:rPr>
        <w:t>Maths</w:t>
      </w:r>
      <w:r w:rsidRPr="6DD88E14" w:rsidR="00BC6B5F">
        <w:rPr>
          <w:sz w:val="28"/>
          <w:szCs w:val="28"/>
          <w:u w:val="single"/>
        </w:rPr>
        <w:t xml:space="preserve"> </w:t>
      </w:r>
    </w:p>
    <w:p w:rsidR="5A6E7DE8" w:rsidP="6DD88E14" w:rsidRDefault="5A6E7DE8" w14:paraId="0BA1B2B2" w14:textId="75EC0338">
      <w:pPr>
        <w:pStyle w:val="Normal"/>
        <w:spacing w:after="0" w:afterAutospacing="off" w:line="240" w:lineRule="auto"/>
        <w:rPr>
          <w:u w:val="single"/>
        </w:rPr>
      </w:pPr>
      <w:r w:rsidRPr="6DD88E14" w:rsidR="5A6E7DE8">
        <w:rPr>
          <w:u w:val="single"/>
        </w:rPr>
        <w:t>L.I. to know the 8 points of a compass and calculate the angle between them</w:t>
      </w:r>
    </w:p>
    <w:p w:rsidR="7B0A7652" w:rsidP="6DD88E14" w:rsidRDefault="7B0A7652" w14:paraId="1223CFF7" w14:textId="746A886C">
      <w:pPr>
        <w:pStyle w:val="Normal"/>
        <w:spacing w:after="0" w:afterAutospacing="off" w:line="240" w:lineRule="auto"/>
        <w:rPr>
          <w:rFonts w:ascii="Calibri" w:hAnsi="Calibri" w:eastAsia="Calibri" w:cs="Calibri"/>
          <w:noProof w:val="0"/>
          <w:sz w:val="22"/>
          <w:szCs w:val="22"/>
          <w:lang w:val="en-GB"/>
        </w:rPr>
      </w:pPr>
      <w:r w:rsidRPr="49D71058" w:rsidR="5A6E7DE8">
        <w:rPr>
          <w:sz w:val="22"/>
          <w:szCs w:val="22"/>
          <w:u w:val="none"/>
        </w:rPr>
        <w:t xml:space="preserve">Watch </w:t>
      </w:r>
      <w:hyperlink r:id="R10bcb3c75232434d">
        <w:r w:rsidRPr="49D71058" w:rsidR="5A6E7DE8">
          <w:rPr>
            <w:rStyle w:val="Hyperlink"/>
            <w:rFonts w:ascii="Calibri" w:hAnsi="Calibri" w:eastAsia="Calibri" w:cs="Calibri"/>
            <w:noProof w:val="0"/>
            <w:sz w:val="22"/>
            <w:szCs w:val="22"/>
            <w:u w:val="none"/>
            <w:lang w:val="en-GB"/>
          </w:rPr>
          <w:t>https://www.youtube.com/watch?v=6Due3L2QeQM</w:t>
        </w:r>
      </w:hyperlink>
      <w:r w:rsidRPr="49D71058" w:rsidR="5A6E7DE8">
        <w:rPr>
          <w:rFonts w:ascii="Calibri" w:hAnsi="Calibri" w:eastAsia="Calibri" w:cs="Calibri"/>
          <w:noProof w:val="0"/>
          <w:sz w:val="22"/>
          <w:szCs w:val="22"/>
          <w:lang w:val="en-GB"/>
        </w:rPr>
        <w:t xml:space="preserve"> </w:t>
      </w:r>
      <w:r w:rsidRPr="49D71058" w:rsidR="005740F7">
        <w:rPr>
          <w:rFonts w:ascii="Calibri" w:hAnsi="Calibri" w:eastAsia="Calibri" w:cs="Calibri"/>
          <w:noProof w:val="0"/>
          <w:sz w:val="22"/>
          <w:szCs w:val="22"/>
          <w:lang w:val="en-GB"/>
        </w:rPr>
        <w:t>to remind yourself of the compass points.</w:t>
      </w:r>
      <w:r w:rsidRPr="49D71058" w:rsidR="1B58CB9C">
        <w:rPr>
          <w:rFonts w:ascii="Calibri" w:hAnsi="Calibri" w:eastAsia="Calibri" w:cs="Calibri"/>
          <w:noProof w:val="0"/>
          <w:sz w:val="22"/>
          <w:szCs w:val="22"/>
          <w:lang w:val="en-GB"/>
        </w:rPr>
        <w:t xml:space="preserve"> </w:t>
      </w:r>
      <w:r w:rsidRPr="49D71058" w:rsidR="7B0A7652">
        <w:rPr>
          <w:rFonts w:ascii="Calibri" w:hAnsi="Calibri" w:eastAsia="Calibri" w:cs="Calibri"/>
          <w:noProof w:val="0"/>
          <w:sz w:val="22"/>
          <w:szCs w:val="22"/>
          <w:lang w:val="en-GB"/>
        </w:rPr>
        <w:t xml:space="preserve">You have been using a protractor and doing </w:t>
      </w:r>
      <w:r w:rsidRPr="49D71058" w:rsidR="7B0A7652">
        <w:rPr>
          <w:rFonts w:ascii="Calibri" w:hAnsi="Calibri" w:eastAsia="Calibri" w:cs="Calibri"/>
          <w:noProof w:val="0"/>
          <w:sz w:val="22"/>
          <w:szCs w:val="22"/>
          <w:lang w:val="en-GB"/>
        </w:rPr>
        <w:t>lots of work</w:t>
      </w:r>
      <w:r w:rsidRPr="49D71058" w:rsidR="7B0A7652">
        <w:rPr>
          <w:rFonts w:ascii="Calibri" w:hAnsi="Calibri" w:eastAsia="Calibri" w:cs="Calibri"/>
          <w:noProof w:val="0"/>
          <w:sz w:val="22"/>
          <w:szCs w:val="22"/>
          <w:lang w:val="en-GB"/>
        </w:rPr>
        <w:t xml:space="preserve"> with degrees; you will need to apply that today. If you need a refresher on compass points and degrees </w:t>
      </w:r>
      <w:r w:rsidRPr="49D71058" w:rsidR="7D3B83E8">
        <w:rPr>
          <w:rFonts w:ascii="Calibri" w:hAnsi="Calibri" w:eastAsia="Calibri" w:cs="Calibri"/>
          <w:noProof w:val="0"/>
          <w:sz w:val="22"/>
          <w:szCs w:val="22"/>
          <w:lang w:val="en-GB"/>
        </w:rPr>
        <w:t xml:space="preserve">or are </w:t>
      </w:r>
      <w:proofErr w:type="gramStart"/>
      <w:r w:rsidRPr="49D71058" w:rsidR="7D3B83E8">
        <w:rPr>
          <w:rFonts w:ascii="Calibri" w:hAnsi="Calibri" w:eastAsia="Calibri" w:cs="Calibri"/>
          <w:noProof w:val="0"/>
          <w:sz w:val="22"/>
          <w:szCs w:val="22"/>
          <w:lang w:val="en-GB"/>
        </w:rPr>
        <w:t>stuck</w:t>
      </w:r>
      <w:proofErr w:type="gramEnd"/>
      <w:r w:rsidRPr="49D71058" w:rsidR="7D3B83E8">
        <w:rPr>
          <w:rFonts w:ascii="Calibri" w:hAnsi="Calibri" w:eastAsia="Calibri" w:cs="Calibri"/>
          <w:noProof w:val="0"/>
          <w:sz w:val="22"/>
          <w:szCs w:val="22"/>
          <w:lang w:val="en-GB"/>
        </w:rPr>
        <w:t xml:space="preserve"> then </w:t>
      </w:r>
      <w:r w:rsidRPr="49D71058" w:rsidR="7B0A7652">
        <w:rPr>
          <w:rFonts w:ascii="Calibri" w:hAnsi="Calibri" w:eastAsia="Calibri" w:cs="Calibri"/>
          <w:noProof w:val="0"/>
          <w:sz w:val="22"/>
          <w:szCs w:val="22"/>
          <w:lang w:val="en-GB"/>
        </w:rPr>
        <w:t xml:space="preserve">please watch this very helpful video </w:t>
      </w:r>
      <w:hyperlink r:id="R6c3480dab9894684">
        <w:r w:rsidRPr="49D71058" w:rsidR="73E30379">
          <w:rPr>
            <w:rStyle w:val="Hyperlink"/>
            <w:rFonts w:ascii="Calibri" w:hAnsi="Calibri" w:eastAsia="Calibri" w:cs="Calibri"/>
            <w:noProof w:val="0"/>
            <w:sz w:val="22"/>
            <w:szCs w:val="22"/>
            <w:lang w:val="en-GB"/>
          </w:rPr>
          <w:t>https://www.youtube.com/watch?v=i6djdX4Otmk</w:t>
        </w:r>
      </w:hyperlink>
      <w:r w:rsidRPr="49D71058" w:rsidR="73E30379">
        <w:rPr>
          <w:rFonts w:ascii="Calibri" w:hAnsi="Calibri" w:eastAsia="Calibri" w:cs="Calibri"/>
          <w:noProof w:val="0"/>
          <w:sz w:val="22"/>
          <w:szCs w:val="22"/>
          <w:lang w:val="en-GB"/>
        </w:rPr>
        <w:t xml:space="preserve"> </w:t>
      </w:r>
    </w:p>
    <w:p w:rsidR="73E30379" w:rsidP="6DD88E14" w:rsidRDefault="73E30379" w14:paraId="456750F6" w14:textId="1B755D25">
      <w:pPr>
        <w:pStyle w:val="Normal"/>
        <w:spacing w:after="0" w:afterAutospacing="off" w:line="240" w:lineRule="auto"/>
        <w:rPr>
          <w:rFonts w:ascii="Calibri" w:hAnsi="Calibri" w:eastAsia="Calibri" w:cs="Calibri"/>
          <w:b w:val="1"/>
          <w:bCs w:val="1"/>
          <w:noProof w:val="0"/>
          <w:sz w:val="24"/>
          <w:szCs w:val="24"/>
          <w:lang w:val="en-GB"/>
        </w:rPr>
      </w:pPr>
      <w:r w:rsidRPr="6DD88E14" w:rsidR="73E30379">
        <w:rPr>
          <w:rFonts w:ascii="Calibri" w:hAnsi="Calibri" w:eastAsia="Calibri" w:cs="Calibri"/>
          <w:b w:val="1"/>
          <w:bCs w:val="1"/>
          <w:noProof w:val="0"/>
          <w:sz w:val="24"/>
          <w:szCs w:val="24"/>
          <w:lang w:val="en-GB"/>
        </w:rPr>
        <w:t xml:space="preserve">Remember: </w:t>
      </w:r>
    </w:p>
    <w:p w:rsidR="73E30379" w:rsidP="6DD88E14" w:rsidRDefault="73E30379" w14:paraId="57EDB2B2" w14:textId="2D12F97C">
      <w:pPr>
        <w:pStyle w:val="Normal"/>
        <w:spacing w:after="0" w:afterAutospacing="off" w:line="240" w:lineRule="auto"/>
        <w:rPr>
          <w:rFonts w:ascii="Calibri" w:hAnsi="Calibri" w:eastAsia="Calibri" w:cs="Calibri"/>
          <w:b w:val="1"/>
          <w:bCs w:val="1"/>
          <w:noProof w:val="0"/>
          <w:sz w:val="22"/>
          <w:szCs w:val="22"/>
          <w:lang w:val="en-GB"/>
        </w:rPr>
      </w:pPr>
      <w:r w:rsidRPr="6DD88E14" w:rsidR="73E30379">
        <w:rPr>
          <w:rFonts w:ascii="Calibri" w:hAnsi="Calibri" w:eastAsia="Calibri" w:cs="Calibri"/>
          <w:b w:val="1"/>
          <w:bCs w:val="1"/>
          <w:noProof w:val="0"/>
          <w:sz w:val="22"/>
          <w:szCs w:val="22"/>
          <w:lang w:val="en-GB"/>
        </w:rPr>
        <w:t xml:space="preserve">360 degrees = 1 full turn </w:t>
      </w:r>
    </w:p>
    <w:p w:rsidR="73E30379" w:rsidP="6DD88E14" w:rsidRDefault="73E30379" w14:paraId="55CF880A" w14:textId="4264F959">
      <w:pPr>
        <w:pStyle w:val="Normal"/>
        <w:spacing w:after="0" w:afterAutospacing="off" w:line="240" w:lineRule="auto"/>
        <w:rPr>
          <w:rFonts w:ascii="Calibri" w:hAnsi="Calibri" w:eastAsia="Calibri" w:cs="Calibri"/>
          <w:b w:val="1"/>
          <w:bCs w:val="1"/>
          <w:noProof w:val="0"/>
          <w:sz w:val="22"/>
          <w:szCs w:val="22"/>
          <w:lang w:val="en-GB"/>
        </w:rPr>
      </w:pPr>
      <w:r w:rsidRPr="6DD88E14" w:rsidR="73E30379">
        <w:rPr>
          <w:rFonts w:ascii="Calibri" w:hAnsi="Calibri" w:eastAsia="Calibri" w:cs="Calibri"/>
          <w:b w:val="1"/>
          <w:bCs w:val="1"/>
          <w:noProof w:val="0"/>
          <w:sz w:val="22"/>
          <w:szCs w:val="22"/>
          <w:lang w:val="en-GB"/>
        </w:rPr>
        <w:t>180 degrees = ½ turn</w:t>
      </w:r>
    </w:p>
    <w:p w:rsidR="73E30379" w:rsidP="6DD88E14" w:rsidRDefault="73E30379" w14:paraId="0C905FDE" w14:textId="3AA19966">
      <w:pPr>
        <w:pStyle w:val="Normal"/>
        <w:spacing w:after="0" w:afterAutospacing="off" w:line="240" w:lineRule="auto"/>
        <w:rPr>
          <w:rFonts w:ascii="Calibri" w:hAnsi="Calibri" w:eastAsia="Calibri" w:cs="Calibri"/>
          <w:b w:val="1"/>
          <w:bCs w:val="1"/>
          <w:noProof w:val="0"/>
          <w:sz w:val="22"/>
          <w:szCs w:val="22"/>
          <w:lang w:val="en-GB"/>
        </w:rPr>
      </w:pPr>
      <w:r w:rsidRPr="6DD88E14" w:rsidR="73E30379">
        <w:rPr>
          <w:rFonts w:ascii="Calibri" w:hAnsi="Calibri" w:eastAsia="Calibri" w:cs="Calibri"/>
          <w:b w:val="1"/>
          <w:bCs w:val="1"/>
          <w:noProof w:val="0"/>
          <w:sz w:val="22"/>
          <w:szCs w:val="22"/>
          <w:lang w:val="en-GB"/>
        </w:rPr>
        <w:t xml:space="preserve">90 degrees = ¼ turn </w:t>
      </w:r>
    </w:p>
    <w:p w:rsidR="73E30379" w:rsidP="6DD88E14" w:rsidRDefault="73E30379" w14:paraId="37448EE7" w14:textId="13FD89CF">
      <w:pPr>
        <w:pStyle w:val="Normal"/>
        <w:spacing w:after="0" w:afterAutospacing="off" w:line="240" w:lineRule="auto"/>
        <w:rPr>
          <w:rFonts w:ascii="Calibri" w:hAnsi="Calibri" w:eastAsia="Calibri" w:cs="Calibri"/>
          <w:b w:val="1"/>
          <w:bCs w:val="1"/>
          <w:noProof w:val="0"/>
          <w:sz w:val="22"/>
          <w:szCs w:val="22"/>
          <w:lang w:val="en-GB"/>
        </w:rPr>
      </w:pPr>
      <w:r w:rsidRPr="49D71058" w:rsidR="73E30379">
        <w:rPr>
          <w:rFonts w:ascii="Calibri" w:hAnsi="Calibri" w:eastAsia="Calibri" w:cs="Calibri"/>
          <w:b w:val="1"/>
          <w:bCs w:val="1"/>
          <w:noProof w:val="0"/>
          <w:sz w:val="22"/>
          <w:szCs w:val="22"/>
          <w:lang w:val="en-GB"/>
        </w:rPr>
        <w:t xml:space="preserve">45 degrees = 1/8 turn </w:t>
      </w:r>
    </w:p>
    <w:p w:rsidR="2D8A5F81" w:rsidP="6DD88E14" w:rsidRDefault="2D8A5F81" w14:paraId="6D5C430E" w14:textId="213BF44A">
      <w:pPr>
        <w:pStyle w:val="Normal"/>
        <w:spacing w:after="0" w:afterAutospacing="off" w:line="240" w:lineRule="auto"/>
        <w:rPr>
          <w:u w:val="none"/>
        </w:rPr>
      </w:pPr>
      <w:r w:rsidR="2D8A5F81">
        <w:rPr/>
        <w:t xml:space="preserve">Spicy: </w:t>
      </w:r>
      <w:r w:rsidR="228823B0">
        <w:rPr>
          <w:u w:val="none"/>
        </w:rPr>
        <w:t>TJ2a pg58</w:t>
      </w:r>
      <w:r w:rsidR="5CD02521">
        <w:rPr>
          <w:u w:val="none"/>
        </w:rPr>
        <w:t xml:space="preserve"> (picture of textbook page attached) </w:t>
      </w:r>
    </w:p>
    <w:p w:rsidR="0BAE1D0D" w:rsidP="1BD89B2B" w:rsidRDefault="0BAE1D0D" w14:paraId="50C10997" w14:textId="52E0678E">
      <w:pPr>
        <w:pStyle w:val="Normal"/>
        <w:spacing w:after="0" w:afterAutospacing="off" w:line="240" w:lineRule="auto"/>
        <w:rPr>
          <w:u w:val="none"/>
        </w:rPr>
      </w:pPr>
      <w:r w:rsidR="4F9400DA">
        <w:rPr/>
        <w:t>Hot</w:t>
      </w:r>
      <w:r w:rsidR="00BC6B5F">
        <w:rPr/>
        <w:t xml:space="preserve">: </w:t>
      </w:r>
      <w:r w:rsidR="71F01052">
        <w:rPr>
          <w:u w:val="none"/>
        </w:rPr>
        <w:t>TJ</w:t>
      </w:r>
      <w:r w:rsidR="0BD8D8A5">
        <w:rPr>
          <w:u w:val="none"/>
        </w:rPr>
        <w:t>2b ‘consolidation of compass points’</w:t>
      </w:r>
      <w:r w:rsidR="1E270A7C">
        <w:rPr>
          <w:u w:val="none"/>
        </w:rPr>
        <w:t xml:space="preserve"> (picture of textbook page attached)</w:t>
      </w:r>
    </w:p>
    <w:p w:rsidR="6DD88E14" w:rsidP="6DD88E14" w:rsidRDefault="6DD88E14" w14:paraId="27CA5F24" w14:textId="3CF9D1A5">
      <w:pPr>
        <w:pStyle w:val="Normal"/>
        <w:spacing w:after="0" w:afterAutospacing="off" w:line="240" w:lineRule="auto"/>
      </w:pPr>
    </w:p>
    <w:p w:rsidR="40586F75" w:rsidP="6DD88E14" w:rsidRDefault="40586F75" w14:paraId="5142A8EE" w14:textId="6997BD2A">
      <w:pPr>
        <w:spacing w:after="0" w:afterAutospacing="off"/>
        <w:rPr>
          <w:sz w:val="28"/>
          <w:szCs w:val="28"/>
          <w:u w:val="single"/>
        </w:rPr>
      </w:pPr>
      <w:r w:rsidRPr="6DD88E14" w:rsidR="40586F75">
        <w:rPr>
          <w:sz w:val="28"/>
          <w:szCs w:val="28"/>
          <w:u w:val="single"/>
        </w:rPr>
        <w:t xml:space="preserve">4) Skills for Life, Learning and Work </w:t>
      </w:r>
    </w:p>
    <w:p w:rsidR="40586F75" w:rsidP="6DD88E14" w:rsidRDefault="40586F75" w14:paraId="5A6E5224">
      <w:pPr>
        <w:spacing w:after="0" w:afterAutospacing="off"/>
        <w:rPr>
          <w:u w:val="single"/>
        </w:rPr>
      </w:pPr>
      <w:r w:rsidRPr="6DD88E14" w:rsidR="40586F75">
        <w:rPr>
          <w:u w:val="single"/>
        </w:rPr>
        <w:t xml:space="preserve">L.I. to develop key life skills </w:t>
      </w:r>
    </w:p>
    <w:p w:rsidR="40586F75" w:rsidP="6DD88E14" w:rsidRDefault="40586F75" w14:paraId="78022297" w14:textId="422795F7">
      <w:pPr>
        <w:spacing w:after="0" w:afterAutospacing="off"/>
      </w:pPr>
      <w:r w:rsidR="40586F75">
        <w:rPr/>
        <w:t xml:space="preserve">From the list below select at least one of the activities to take part in. Think about our Skills Suitcase; what skills will you be using to complete your task?  </w:t>
      </w:r>
    </w:p>
    <w:p w:rsidR="40586F75" w:rsidP="6DD88E14" w:rsidRDefault="40586F75" w14:paraId="6F6DBB38" w14:textId="644E51CB">
      <w:pPr>
        <w:pStyle w:val="ListParagraph"/>
        <w:numPr>
          <w:ilvl w:val="0"/>
          <w:numId w:val="3"/>
        </w:numPr>
        <w:spacing w:after="0" w:afterAutospacing="off"/>
        <w:rPr>
          <w:rFonts w:ascii="Calibri" w:hAnsi="Calibri" w:eastAsia="Calibri" w:cs="Calibri" w:asciiTheme="minorAscii" w:hAnsiTheme="minorAscii" w:eastAsiaTheme="minorAscii" w:cstheme="minorAscii"/>
          <w:noProof w:val="0"/>
          <w:sz w:val="22"/>
          <w:szCs w:val="22"/>
          <w:lang w:val="en-GB"/>
        </w:rPr>
      </w:pPr>
      <w:r w:rsidRPr="6DD88E14" w:rsidR="40586F75">
        <w:rPr>
          <w:rFonts w:ascii="Calibri" w:hAnsi="Calibri" w:eastAsia="Calibri" w:cs="Calibri"/>
          <w:noProof w:val="0"/>
          <w:sz w:val="22"/>
          <w:szCs w:val="22"/>
          <w:lang w:val="en-GB"/>
        </w:rPr>
        <w:t xml:space="preserve">Try a new way of styling your hair from one of these: </w:t>
      </w:r>
      <w:hyperlink r:id="Rba9aeabcb3594896">
        <w:r w:rsidRPr="6DD88E14" w:rsidR="39B23BE6">
          <w:rPr>
            <w:rStyle w:val="Hyperlink"/>
            <w:noProof w:val="0"/>
            <w:lang w:val="en-GB"/>
          </w:rPr>
          <w:t>https://www.youtube.com/watch?v=XCjMVdtrFD8</w:t>
        </w:r>
      </w:hyperlink>
      <w:r w:rsidRPr="6DD88E14" w:rsidR="39B23BE6">
        <w:rPr>
          <w:noProof w:val="0"/>
          <w:lang w:val="en-GB"/>
        </w:rPr>
        <w:t xml:space="preserve"> </w:t>
      </w:r>
      <w:r w:rsidRPr="6DD88E14" w:rsidR="75FB9F72">
        <w:rPr>
          <w:noProof w:val="0"/>
          <w:lang w:val="en-GB"/>
        </w:rPr>
        <w:t xml:space="preserve"> or </w:t>
      </w:r>
      <w:hyperlink r:id="R6cda756e624f46b4">
        <w:r w:rsidRPr="6DD88E14" w:rsidR="57452356">
          <w:rPr>
            <w:rStyle w:val="Hyperlink"/>
            <w:noProof w:val="0"/>
            <w:lang w:val="en-GB"/>
          </w:rPr>
          <w:t>https://www.youtube.com/watch?v=WVU_dYz1E0M</w:t>
        </w:r>
      </w:hyperlink>
      <w:r w:rsidRPr="6DD88E14" w:rsidR="57452356">
        <w:rPr>
          <w:noProof w:val="0"/>
          <w:lang w:val="en-GB"/>
        </w:rPr>
        <w:t xml:space="preserve"> or one of your own that you can find! Happy hairstyling!</w:t>
      </w:r>
    </w:p>
    <w:p w:rsidR="40586F75" w:rsidP="6DD88E14" w:rsidRDefault="40586F75" w14:paraId="0969AB45" w14:textId="7A22F565">
      <w:pPr>
        <w:pStyle w:val="ListParagraph"/>
        <w:numPr>
          <w:ilvl w:val="0"/>
          <w:numId w:val="3"/>
        </w:numPr>
        <w:bidi w:val="0"/>
        <w:spacing w:before="0" w:beforeAutospacing="off" w:after="0" w:afterAutospacing="off" w:line="276" w:lineRule="auto"/>
        <w:ind w:left="720" w:right="0" w:hanging="360"/>
        <w:jc w:val="left"/>
        <w:rPr>
          <w:rFonts w:ascii="Calibri" w:hAnsi="Calibri" w:eastAsia="Calibri" w:cs="Calibri" w:asciiTheme="minorAscii" w:hAnsiTheme="minorAscii" w:eastAsiaTheme="minorAscii" w:cstheme="minorAscii"/>
          <w:noProof w:val="0"/>
          <w:sz w:val="22"/>
          <w:szCs w:val="22"/>
          <w:lang w:val="en-GB"/>
        </w:rPr>
      </w:pPr>
      <w:r w:rsidRPr="6DD88E14" w:rsidR="40586F75">
        <w:rPr>
          <w:noProof w:val="0"/>
          <w:lang w:val="en-GB"/>
        </w:rPr>
        <w:t xml:space="preserve">Wash up! Help or learn from a family member how to wash the dishes/use a dishwasher correctly and safely. </w:t>
      </w:r>
    </w:p>
    <w:p w:rsidR="40586F75" w:rsidP="6DD88E14" w:rsidRDefault="40586F75" w14:paraId="276FBB71" w14:textId="52059D16">
      <w:pPr>
        <w:pStyle w:val="ListParagraph"/>
        <w:numPr>
          <w:ilvl w:val="0"/>
          <w:numId w:val="3"/>
        </w:numPr>
        <w:bidi w:val="0"/>
        <w:spacing w:before="0" w:beforeAutospacing="off" w:after="0" w:afterAutospacing="off" w:line="276" w:lineRule="auto"/>
        <w:ind w:left="720" w:right="0" w:hanging="360"/>
        <w:jc w:val="left"/>
        <w:rPr>
          <w:rFonts w:ascii="Calibri" w:hAnsi="Calibri" w:eastAsia="Calibri" w:cs="Calibri" w:asciiTheme="minorAscii" w:hAnsiTheme="minorAscii" w:eastAsiaTheme="minorAscii" w:cstheme="minorAscii"/>
          <w:noProof w:val="0"/>
          <w:sz w:val="22"/>
          <w:szCs w:val="22"/>
          <w:lang w:val="en-GB"/>
        </w:rPr>
      </w:pPr>
      <w:r w:rsidRPr="6DD88E14" w:rsidR="40586F75">
        <w:rPr>
          <w:rFonts w:ascii="Calibri" w:hAnsi="Calibri" w:eastAsia="Calibri" w:cs="Calibri"/>
          <w:noProof w:val="0"/>
          <w:sz w:val="22"/>
          <w:szCs w:val="22"/>
          <w:lang w:val="en-GB"/>
        </w:rPr>
        <w:t xml:space="preserve">Interview one or two family members about their time in school; this could be face to face or over the phone. What was their favourite subject in school and why? What was their least favourite subject in school and why? What is their favourite memory from their time at school? </w:t>
      </w:r>
    </w:p>
    <w:p w:rsidR="6DD88E14" w:rsidP="6DD88E14" w:rsidRDefault="6DD88E14" w14:paraId="238BB620" w14:textId="18D32170">
      <w:pPr>
        <w:pStyle w:val="Normal"/>
        <w:spacing w:after="0" w:afterAutospacing="off"/>
        <w:rPr>
          <w:u w:val="single"/>
        </w:rPr>
      </w:pPr>
    </w:p>
    <w:p w:rsidR="36297124" w:rsidP="1BD89B2B" w:rsidRDefault="36297124" w14:paraId="2F630B15" w14:textId="4D26D5A3">
      <w:pPr>
        <w:spacing w:after="0" w:afterAutospacing="off" w:line="276" w:lineRule="auto"/>
        <w:rPr>
          <w:rFonts w:ascii="Calibri" w:hAnsi="Calibri" w:eastAsia="Calibri" w:cs="Calibri"/>
          <w:noProof w:val="0"/>
          <w:sz w:val="28"/>
          <w:szCs w:val="28"/>
          <w:lang w:val="en-US"/>
        </w:rPr>
      </w:pPr>
      <w:r w:rsidRPr="1FBF582C" w:rsidR="36297124">
        <w:rPr>
          <w:rFonts w:ascii="Calibri" w:hAnsi="Calibri" w:eastAsia="Calibri" w:cs="Calibri"/>
          <w:b w:val="1"/>
          <w:bCs w:val="1"/>
          <w:noProof w:val="0"/>
          <w:sz w:val="28"/>
          <w:szCs w:val="28"/>
          <w:u w:val="single"/>
          <w:lang w:val="en-GB"/>
        </w:rPr>
        <w:t>Optional tasks for today</w:t>
      </w:r>
    </w:p>
    <w:p w:rsidR="36297124" w:rsidP="1BD89B2B" w:rsidRDefault="36297124" w14:paraId="1DB98F3D" w14:textId="13C9C290">
      <w:pPr>
        <w:spacing w:after="0" w:afterAutospacing="off" w:line="276" w:lineRule="auto"/>
        <w:rPr>
          <w:rFonts w:ascii="Calibri" w:hAnsi="Calibri" w:eastAsia="Calibri" w:cs="Calibri"/>
          <w:noProof w:val="0"/>
          <w:sz w:val="22"/>
          <w:szCs w:val="22"/>
          <w:lang w:val="en-US"/>
        </w:rPr>
      </w:pPr>
      <w:r w:rsidRPr="1FBF582C" w:rsidR="36297124">
        <w:rPr>
          <w:rFonts w:ascii="Calibri" w:hAnsi="Calibri" w:eastAsia="Calibri" w:cs="Calibri"/>
          <w:noProof w:val="0"/>
          <w:sz w:val="22"/>
          <w:szCs w:val="22"/>
          <w:lang w:val="en-GB"/>
        </w:rPr>
        <w:t xml:space="preserve">If you are looking for something else to do remember you can log in online as often and for as long as you want on the following sites: </w:t>
      </w:r>
    </w:p>
    <w:p w:rsidR="36297124" w:rsidP="1BD89B2B" w:rsidRDefault="36297124" w14:paraId="17109342" w14:textId="2B1DF9C6">
      <w:pPr>
        <w:pStyle w:val="ListParagraph"/>
        <w:numPr>
          <w:ilvl w:val="0"/>
          <w:numId w:val="6"/>
        </w:numPr>
        <w:spacing w:after="0" w:afterAutospacing="off" w:line="276" w:lineRule="auto"/>
        <w:rPr>
          <w:rFonts w:ascii="Calibri" w:hAnsi="Calibri" w:eastAsia="Calibri" w:cs="Calibri" w:asciiTheme="minorAscii" w:hAnsiTheme="minorAscii" w:eastAsiaTheme="minorAscii" w:cstheme="minorAscii"/>
          <w:noProof w:val="0"/>
          <w:sz w:val="22"/>
          <w:szCs w:val="22"/>
          <w:lang w:val="en-US"/>
        </w:rPr>
      </w:pPr>
      <w:r w:rsidRPr="1FBF582C" w:rsidR="36297124">
        <w:rPr>
          <w:rFonts w:ascii="Calibri" w:hAnsi="Calibri" w:eastAsia="Calibri" w:cs="Calibri"/>
          <w:noProof w:val="0"/>
          <w:sz w:val="22"/>
          <w:szCs w:val="22"/>
          <w:lang w:val="en-GB"/>
        </w:rPr>
        <w:t>Studyladder</w:t>
      </w:r>
      <w:r w:rsidRPr="1FBF582C" w:rsidR="36297124">
        <w:rPr>
          <w:rFonts w:ascii="Calibri" w:hAnsi="Calibri" w:eastAsia="Calibri" w:cs="Calibri"/>
          <w:noProof w:val="0"/>
          <w:sz w:val="22"/>
          <w:szCs w:val="22"/>
          <w:lang w:val="en-GB"/>
        </w:rPr>
        <w:t xml:space="preserve"> </w:t>
      </w:r>
      <w:hyperlink r:id="Rcd0388d76ef7488d">
        <w:r w:rsidRPr="1FBF582C" w:rsidR="36297124">
          <w:rPr>
            <w:rStyle w:val="Hyperlink"/>
            <w:rFonts w:ascii="Calibri" w:hAnsi="Calibri" w:eastAsia="Calibri" w:cs="Calibri"/>
            <w:noProof w:val="0"/>
            <w:color w:val="0000FF"/>
            <w:sz w:val="22"/>
            <w:szCs w:val="22"/>
            <w:u w:val="single"/>
            <w:lang w:val="en-GB"/>
          </w:rPr>
          <w:t>https://www.studyladder.co.uk/login/account</w:t>
        </w:r>
      </w:hyperlink>
      <w:r w:rsidRPr="1FBF582C" w:rsidR="36297124">
        <w:rPr>
          <w:rFonts w:ascii="Calibri" w:hAnsi="Calibri" w:eastAsia="Calibri" w:cs="Calibri"/>
          <w:noProof w:val="0"/>
          <w:color w:val="0000FF"/>
          <w:sz w:val="22"/>
          <w:szCs w:val="22"/>
          <w:u w:val="single"/>
          <w:lang w:val="en-GB"/>
        </w:rPr>
        <w:t xml:space="preserve"> </w:t>
      </w:r>
    </w:p>
    <w:p w:rsidR="36297124" w:rsidP="1BD89B2B" w:rsidRDefault="36297124" w14:paraId="4A852B8E" w14:textId="403ED2A9">
      <w:pPr>
        <w:pStyle w:val="ListParagraph"/>
        <w:numPr>
          <w:ilvl w:val="0"/>
          <w:numId w:val="6"/>
        </w:numPr>
        <w:spacing w:after="0" w:afterAutospacing="off" w:line="276" w:lineRule="auto"/>
        <w:rPr>
          <w:rFonts w:ascii="Calibri" w:hAnsi="Calibri" w:eastAsia="Calibri" w:cs="Calibri" w:asciiTheme="minorAscii" w:hAnsiTheme="minorAscii" w:eastAsiaTheme="minorAscii" w:cstheme="minorAscii"/>
          <w:noProof w:val="0"/>
          <w:sz w:val="22"/>
          <w:szCs w:val="22"/>
          <w:lang w:val="en-US"/>
        </w:rPr>
      </w:pPr>
      <w:r w:rsidRPr="1FBF582C" w:rsidR="36297124">
        <w:rPr>
          <w:rFonts w:ascii="Calibri" w:hAnsi="Calibri" w:eastAsia="Calibri" w:cs="Calibri"/>
          <w:noProof w:val="0"/>
          <w:sz w:val="22"/>
          <w:szCs w:val="22"/>
          <w:lang w:val="en-GB"/>
        </w:rPr>
        <w:t xml:space="preserve">Espresso </w:t>
      </w:r>
      <w:hyperlink r:id="R4493e1174b814b6e">
        <w:r w:rsidRPr="1FBF582C" w:rsidR="36297124">
          <w:rPr>
            <w:rStyle w:val="Hyperlink"/>
            <w:rFonts w:ascii="Calibri" w:hAnsi="Calibri" w:eastAsia="Calibri" w:cs="Calibri"/>
            <w:noProof w:val="0"/>
            <w:color w:val="0000FF"/>
            <w:sz w:val="22"/>
            <w:szCs w:val="22"/>
            <w:u w:val="single"/>
            <w:lang w:val="en-GB"/>
          </w:rPr>
          <w:t>https://online.espresso.co.uk/espresso/login/Authn/UserPassword</w:t>
        </w:r>
      </w:hyperlink>
      <w:r w:rsidRPr="1FBF582C" w:rsidR="36297124">
        <w:rPr>
          <w:rFonts w:ascii="Calibri" w:hAnsi="Calibri" w:eastAsia="Calibri" w:cs="Calibri"/>
          <w:noProof w:val="0"/>
          <w:color w:val="0000FF"/>
          <w:sz w:val="22"/>
          <w:szCs w:val="22"/>
          <w:u w:val="single"/>
          <w:lang w:val="en-GB"/>
        </w:rPr>
        <w:t xml:space="preserve"> </w:t>
      </w:r>
    </w:p>
    <w:p w:rsidR="36297124" w:rsidP="1BD89B2B" w:rsidRDefault="36297124" w14:paraId="3B9B3AE4" w14:textId="2EC7853D">
      <w:pPr>
        <w:pStyle w:val="ListParagraph"/>
        <w:numPr>
          <w:ilvl w:val="0"/>
          <w:numId w:val="6"/>
        </w:numPr>
        <w:spacing w:after="0" w:afterAutospacing="off" w:line="276" w:lineRule="auto"/>
        <w:rPr>
          <w:rFonts w:ascii="Calibri" w:hAnsi="Calibri" w:eastAsia="Calibri" w:cs="Calibri" w:asciiTheme="minorAscii" w:hAnsiTheme="minorAscii" w:eastAsiaTheme="minorAscii" w:cstheme="minorAscii"/>
          <w:noProof w:val="0"/>
          <w:sz w:val="22"/>
          <w:szCs w:val="22"/>
          <w:lang w:val="en-US"/>
        </w:rPr>
      </w:pPr>
      <w:r w:rsidRPr="1FBF582C" w:rsidR="36297124">
        <w:rPr>
          <w:rFonts w:ascii="Calibri" w:hAnsi="Calibri" w:eastAsia="Calibri" w:cs="Calibri"/>
          <w:noProof w:val="0"/>
          <w:sz w:val="22"/>
          <w:szCs w:val="22"/>
          <w:lang w:val="en-GB"/>
        </w:rPr>
        <w:t>Sumdog</w:t>
      </w:r>
      <w:r w:rsidRPr="1FBF582C" w:rsidR="36297124">
        <w:rPr>
          <w:rFonts w:ascii="Calibri" w:hAnsi="Calibri" w:eastAsia="Calibri" w:cs="Calibri"/>
          <w:noProof w:val="0"/>
          <w:sz w:val="22"/>
          <w:szCs w:val="22"/>
          <w:lang w:val="en-GB"/>
        </w:rPr>
        <w:t xml:space="preserve"> </w:t>
      </w:r>
      <w:hyperlink r:id="Rd9b7f81db10c4702">
        <w:r w:rsidRPr="1FBF582C" w:rsidR="36297124">
          <w:rPr>
            <w:rStyle w:val="Hyperlink"/>
            <w:rFonts w:ascii="Calibri" w:hAnsi="Calibri" w:eastAsia="Calibri" w:cs="Calibri"/>
            <w:noProof w:val="0"/>
            <w:color w:val="0000FF"/>
            <w:sz w:val="22"/>
            <w:szCs w:val="22"/>
            <w:u w:val="single"/>
            <w:lang w:val="en-GB"/>
          </w:rPr>
          <w:t>https://www.sumdog.com/user/sign_in</w:t>
        </w:r>
      </w:hyperlink>
    </w:p>
    <w:p w:rsidR="36297124" w:rsidP="1BD89B2B" w:rsidRDefault="36297124" w14:paraId="1A9FD26F" w14:textId="39E177BA">
      <w:pPr>
        <w:pStyle w:val="ListParagraph"/>
        <w:numPr>
          <w:ilvl w:val="0"/>
          <w:numId w:val="6"/>
        </w:numPr>
        <w:spacing w:after="0" w:afterAutospacing="off" w:line="276" w:lineRule="auto"/>
        <w:rPr>
          <w:rFonts w:ascii="Calibri" w:hAnsi="Calibri" w:eastAsia="Calibri" w:cs="Calibri" w:asciiTheme="minorAscii" w:hAnsiTheme="minorAscii" w:eastAsiaTheme="minorAscii" w:cstheme="minorAscii"/>
          <w:noProof w:val="0"/>
          <w:sz w:val="22"/>
          <w:szCs w:val="22"/>
          <w:lang w:val="en-US"/>
        </w:rPr>
      </w:pPr>
      <w:r w:rsidRPr="1FBF582C" w:rsidR="36297124">
        <w:rPr>
          <w:rFonts w:ascii="Calibri" w:hAnsi="Calibri" w:eastAsia="Calibri" w:cs="Calibri"/>
          <w:noProof w:val="0"/>
          <w:sz w:val="22"/>
          <w:szCs w:val="22"/>
          <w:lang w:val="en-GB"/>
        </w:rPr>
        <w:t xml:space="preserve">Active Learn  </w:t>
      </w:r>
      <w:hyperlink w:anchor="all" r:id="Rca2c1557302441e9">
        <w:r w:rsidRPr="1FBF582C" w:rsidR="36297124">
          <w:rPr>
            <w:rStyle w:val="Hyperlink"/>
            <w:rFonts w:ascii="Calibri" w:hAnsi="Calibri" w:eastAsia="Calibri" w:cs="Calibri"/>
            <w:noProof w:val="0"/>
            <w:color w:val="0000FF"/>
            <w:sz w:val="22"/>
            <w:szCs w:val="22"/>
            <w:u w:val="single"/>
            <w:lang w:val="en-GB"/>
          </w:rPr>
          <w:t>https://www.activelearnprimary.co.uk/login?e=-1&amp;c=0#all</w:t>
        </w:r>
      </w:hyperlink>
      <w:r w:rsidRPr="1FBF582C" w:rsidR="36297124">
        <w:rPr>
          <w:rFonts w:ascii="Calibri" w:hAnsi="Calibri" w:eastAsia="Calibri" w:cs="Calibri"/>
          <w:noProof w:val="0"/>
          <w:color w:val="0000FF"/>
          <w:sz w:val="22"/>
          <w:szCs w:val="22"/>
          <w:u w:val="single"/>
          <w:lang w:val="en-GB"/>
        </w:rPr>
        <w:t xml:space="preserve"> </w:t>
      </w:r>
    </w:p>
    <w:p w:rsidR="36297124" w:rsidP="1BD89B2B" w:rsidRDefault="36297124" w14:paraId="4BA854CF" w14:textId="449E8179">
      <w:pPr>
        <w:pStyle w:val="ListParagraph"/>
        <w:numPr>
          <w:ilvl w:val="0"/>
          <w:numId w:val="6"/>
        </w:numPr>
        <w:spacing w:after="0" w:afterAutospacing="off" w:line="276" w:lineRule="auto"/>
        <w:rPr>
          <w:rFonts w:ascii="Calibri" w:hAnsi="Calibri" w:eastAsia="Calibri" w:cs="Calibri" w:asciiTheme="minorAscii" w:hAnsiTheme="minorAscii" w:eastAsiaTheme="minorAscii" w:cstheme="minorAscii"/>
          <w:noProof w:val="0"/>
          <w:sz w:val="22"/>
          <w:szCs w:val="22"/>
          <w:lang w:val="en-US"/>
        </w:rPr>
      </w:pPr>
      <w:r w:rsidRPr="1FBF582C" w:rsidR="36297124">
        <w:rPr>
          <w:rFonts w:ascii="Calibri" w:hAnsi="Calibri" w:eastAsia="Calibri" w:cs="Calibri"/>
          <w:noProof w:val="0"/>
          <w:sz w:val="22"/>
          <w:szCs w:val="22"/>
          <w:lang w:val="en-GB"/>
        </w:rPr>
        <w:t xml:space="preserve">Charanga with Mr Muller </w:t>
      </w:r>
      <w:hyperlink r:id="R8c8c88d38aa14afb">
        <w:r w:rsidRPr="1FBF582C" w:rsidR="36297124">
          <w:rPr>
            <w:rStyle w:val="Hyperlink"/>
            <w:rFonts w:ascii="Calibri" w:hAnsi="Calibri" w:eastAsia="Calibri" w:cs="Calibri"/>
            <w:noProof w:val="0"/>
            <w:color w:val="0000FF"/>
            <w:sz w:val="22"/>
            <w:szCs w:val="22"/>
            <w:u w:val="single"/>
            <w:lang w:val="en-GB"/>
          </w:rPr>
          <w:t>https://charanga.com/site/log-in/</w:t>
        </w:r>
      </w:hyperlink>
      <w:r w:rsidRPr="1FBF582C" w:rsidR="36297124">
        <w:rPr>
          <w:rFonts w:ascii="Calibri" w:hAnsi="Calibri" w:eastAsia="Calibri" w:cs="Calibri"/>
          <w:noProof w:val="0"/>
          <w:color w:val="0000FF"/>
          <w:sz w:val="22"/>
          <w:szCs w:val="22"/>
          <w:u w:val="single"/>
          <w:lang w:val="en-GB"/>
        </w:rPr>
        <w:t xml:space="preserve">  (There will be weekly tasks to complete for the following Monday)</w:t>
      </w:r>
    </w:p>
    <w:p w:rsidR="1FBF582C" w:rsidP="1FBF582C" w:rsidRDefault="1FBF582C" w14:paraId="2B37F827" w14:textId="07CA02C2">
      <w:pPr>
        <w:pStyle w:val="Normal"/>
        <w:spacing w:after="0" w:afterAutospacing="off" w:line="276" w:lineRule="auto"/>
        <w:ind w:left="360"/>
        <w:rPr>
          <w:rFonts w:ascii="Calibri" w:hAnsi="Calibri" w:eastAsia="Calibri" w:cs="Calibri"/>
          <w:noProof w:val="0"/>
          <w:color w:val="0000FF"/>
          <w:sz w:val="22"/>
          <w:szCs w:val="22"/>
          <w:u w:val="single"/>
          <w:lang w:val="en-GB"/>
        </w:rPr>
      </w:pPr>
    </w:p>
    <w:p w:rsidR="36297124" w:rsidP="1BD89B2B" w:rsidRDefault="36297124" w14:paraId="09C984E0" w14:textId="17EB6CAE">
      <w:pPr>
        <w:spacing w:after="0" w:afterAutospacing="off" w:line="276" w:lineRule="auto"/>
        <w:rPr>
          <w:rFonts w:ascii="Calibri" w:hAnsi="Calibri" w:eastAsia="Calibri" w:cs="Calibri"/>
          <w:noProof w:val="0"/>
          <w:sz w:val="28"/>
          <w:szCs w:val="28"/>
          <w:lang w:val="en-US"/>
        </w:rPr>
      </w:pPr>
      <w:r w:rsidRPr="1FBF582C" w:rsidR="36297124">
        <w:rPr>
          <w:rFonts w:ascii="Calibri" w:hAnsi="Calibri" w:eastAsia="Calibri" w:cs="Calibri"/>
          <w:b w:val="1"/>
          <w:bCs w:val="1"/>
          <w:noProof w:val="0"/>
          <w:sz w:val="28"/>
          <w:szCs w:val="28"/>
          <w:u w:val="single"/>
          <w:lang w:val="en-GB"/>
        </w:rPr>
        <w:t>9am P.E. with Joe Wicks</w:t>
      </w:r>
    </w:p>
    <w:p w:rsidR="36297124" w:rsidP="1BD89B2B" w:rsidRDefault="36297124" w14:paraId="6C7B195C" w14:textId="43C7D13E">
      <w:pPr>
        <w:spacing w:after="0" w:afterAutospacing="off" w:line="276" w:lineRule="auto"/>
        <w:rPr>
          <w:rFonts w:ascii="Calibri" w:hAnsi="Calibri" w:eastAsia="Calibri" w:cs="Calibri"/>
          <w:noProof w:val="0"/>
          <w:sz w:val="22"/>
          <w:szCs w:val="22"/>
          <w:lang w:val="en-US"/>
        </w:rPr>
      </w:pPr>
      <w:r w:rsidRPr="6DD88E14" w:rsidR="36297124">
        <w:rPr>
          <w:rFonts w:ascii="Calibri" w:hAnsi="Calibri" w:eastAsia="Calibri" w:cs="Calibri"/>
          <w:noProof w:val="0"/>
          <w:sz w:val="22"/>
          <w:szCs w:val="22"/>
          <w:u w:val="single"/>
          <w:lang w:val="en-GB"/>
        </w:rPr>
        <w:t xml:space="preserve">L.I. to improve my stamina and physical fitness </w:t>
      </w:r>
    </w:p>
    <w:p w:rsidR="36297124" w:rsidP="1BD89B2B" w:rsidRDefault="36297124" w14:paraId="5BA5B564" w14:textId="64B488E2">
      <w:pPr>
        <w:spacing w:after="0" w:afterAutospacing="off" w:line="276" w:lineRule="auto"/>
        <w:rPr>
          <w:rFonts w:ascii="Calibri" w:hAnsi="Calibri" w:eastAsia="Calibri" w:cs="Calibri"/>
          <w:noProof w:val="0"/>
          <w:sz w:val="22"/>
          <w:szCs w:val="22"/>
          <w:lang w:val="en-US"/>
        </w:rPr>
      </w:pPr>
      <w:r w:rsidRPr="1FBF582C" w:rsidR="36297124">
        <w:rPr>
          <w:rFonts w:ascii="Calibri" w:hAnsi="Calibri" w:eastAsia="Calibri" w:cs="Calibri"/>
          <w:noProof w:val="0"/>
          <w:sz w:val="22"/>
          <w:szCs w:val="22"/>
          <w:lang w:val="en-GB"/>
        </w:rPr>
        <w:t xml:space="preserve">You can click on the link below and take part in a 30-minute Joe Wicks P.E. session to start your day.        </w:t>
      </w:r>
      <w:hyperlink r:id="R5c5d343618734a2f">
        <w:r w:rsidRPr="1FBF582C" w:rsidR="36297124">
          <w:rPr>
            <w:rStyle w:val="Hyperlink"/>
            <w:rFonts w:ascii="Calibri" w:hAnsi="Calibri" w:eastAsia="Calibri" w:cs="Calibri"/>
            <w:noProof w:val="0"/>
            <w:color w:val="0000FF"/>
            <w:sz w:val="22"/>
            <w:szCs w:val="22"/>
            <w:u w:val="single"/>
            <w:lang w:val="en-GB"/>
          </w:rPr>
          <w:t>https://www.youtube.com/channel/UCAxW1XT0iEJo0TYlRfn6rYQ</w:t>
        </w:r>
      </w:hyperlink>
    </w:p>
    <w:p w:rsidR="1BD89B2B" w:rsidP="1BD89B2B" w:rsidRDefault="1BD89B2B" w14:paraId="668804B3" w14:textId="3BE60D97">
      <w:pPr>
        <w:pStyle w:val="Normal"/>
        <w:spacing w:after="0" w:afterAutospacing="off" w:line="276" w:lineRule="auto"/>
        <w:jc w:val="left"/>
        <w:rPr>
          <w:rFonts w:ascii="Calibri" w:hAnsi="Calibri" w:eastAsia="Calibri" w:cs="Calibri"/>
          <w:noProof w:val="0"/>
          <w:sz w:val="28"/>
          <w:szCs w:val="28"/>
          <w:lang w:val="en-US"/>
        </w:rPr>
      </w:pPr>
    </w:p>
    <w:p w:rsidR="36297124" w:rsidP="1BD89B2B" w:rsidRDefault="36297124" w14:paraId="353D76B5" w14:textId="6C0B4771">
      <w:pPr>
        <w:spacing w:after="0" w:afterAutospacing="off" w:line="240" w:lineRule="auto"/>
        <w:rPr>
          <w:rFonts w:ascii="Calibri" w:hAnsi="Calibri" w:eastAsia="Calibri" w:cs="Calibri"/>
          <w:noProof w:val="0"/>
          <w:sz w:val="28"/>
          <w:szCs w:val="28"/>
          <w:lang w:val="en-GB"/>
        </w:rPr>
      </w:pPr>
      <w:r w:rsidRPr="1FBF582C" w:rsidR="36297124">
        <w:rPr>
          <w:rFonts w:ascii="Calibri" w:hAnsi="Calibri" w:eastAsia="Calibri" w:cs="Calibri"/>
          <w:noProof w:val="0"/>
          <w:sz w:val="28"/>
          <w:szCs w:val="28"/>
          <w:u w:val="single"/>
          <w:lang w:val="en-GB"/>
        </w:rPr>
        <w:t>Spelling</w:t>
      </w:r>
    </w:p>
    <w:p w:rsidR="36297124" w:rsidP="1BD89B2B" w:rsidRDefault="36297124" w14:paraId="0F824D51" w14:textId="29AF136D">
      <w:pPr>
        <w:spacing w:after="0" w:afterAutospacing="off" w:line="240" w:lineRule="auto"/>
        <w:rPr>
          <w:rFonts w:ascii="Calibri" w:hAnsi="Calibri" w:eastAsia="Calibri" w:cs="Calibri"/>
          <w:noProof w:val="0"/>
          <w:sz w:val="22"/>
          <w:szCs w:val="22"/>
          <w:lang w:val="en-GB"/>
        </w:rPr>
      </w:pPr>
      <w:r w:rsidRPr="1FBF582C" w:rsidR="36297124">
        <w:rPr>
          <w:rFonts w:ascii="Calibri" w:hAnsi="Calibri" w:eastAsia="Calibri" w:cs="Calibri"/>
          <w:noProof w:val="0"/>
          <w:sz w:val="22"/>
          <w:szCs w:val="22"/>
          <w:u w:val="single"/>
          <w:lang w:val="en-GB"/>
        </w:rPr>
        <w:t xml:space="preserve">L.I. to practise our spelling words </w:t>
      </w:r>
    </w:p>
    <w:p w:rsidR="36297124" w:rsidP="6DD88E14" w:rsidRDefault="36297124" w14:paraId="629C2512" w14:textId="517A4A30">
      <w:pPr>
        <w:pStyle w:val="Normal"/>
        <w:bidi w:val="0"/>
        <w:spacing w:before="0" w:beforeAutospacing="off" w:after="0" w:afterAutospacing="off" w:line="240" w:lineRule="auto"/>
        <w:ind w:left="0" w:right="0"/>
        <w:jc w:val="left"/>
        <w:rPr>
          <w:rFonts w:ascii="Calibri" w:hAnsi="Calibri" w:eastAsia="Calibri" w:cs="Calibri"/>
          <w:noProof w:val="0"/>
          <w:sz w:val="22"/>
          <w:szCs w:val="22"/>
          <w:lang w:val="en-GB"/>
        </w:rPr>
      </w:pPr>
      <w:r w:rsidRPr="6DD88E14" w:rsidR="36297124">
        <w:rPr>
          <w:rFonts w:ascii="Calibri" w:hAnsi="Calibri" w:eastAsia="Calibri" w:cs="Calibri"/>
          <w:noProof w:val="0"/>
          <w:sz w:val="22"/>
          <w:szCs w:val="22"/>
          <w:lang w:val="en-GB"/>
        </w:rPr>
        <w:t xml:space="preserve">Using this week’s spelling words (which can be found on the blog) </w:t>
      </w:r>
      <w:r w:rsidRPr="6DD88E14" w:rsidR="69B5437B">
        <w:rPr>
          <w:rFonts w:ascii="Calibri" w:hAnsi="Calibri" w:eastAsia="Calibri" w:cs="Calibri"/>
          <w:noProof w:val="0"/>
          <w:sz w:val="22"/>
          <w:szCs w:val="22"/>
          <w:lang w:val="en-GB"/>
        </w:rPr>
        <w:t xml:space="preserve">and write them forwards and then backwards. </w:t>
      </w:r>
    </w:p>
    <w:p w:rsidR="1BD89B2B" w:rsidP="1BD89B2B" w:rsidRDefault="1BD89B2B" w14:paraId="7270C2CD" w14:textId="7B186A10">
      <w:pPr>
        <w:spacing w:after="0" w:afterAutospacing="off" w:line="240" w:lineRule="auto"/>
        <w:jc w:val="left"/>
        <w:rPr>
          <w:rFonts w:ascii="Calibri" w:hAnsi="Calibri" w:eastAsia="Calibri" w:cs="Calibri"/>
          <w:noProof w:val="0"/>
          <w:sz w:val="22"/>
          <w:szCs w:val="22"/>
          <w:lang w:val="en-US"/>
        </w:rPr>
      </w:pPr>
    </w:p>
    <w:p w:rsidR="592A284B" w:rsidP="1FBF582C" w:rsidRDefault="592A284B" w14:paraId="09D26EE5">
      <w:pPr>
        <w:spacing w:after="0" w:afterAutospacing="off" w:line="240" w:lineRule="auto"/>
        <w:rPr>
          <w:u w:val="single"/>
        </w:rPr>
      </w:pPr>
      <w:r w:rsidRPr="1FBF582C" w:rsidR="592A284B">
        <w:rPr>
          <w:u w:val="single"/>
        </w:rPr>
        <w:t>L.I. to practise my spelling skills</w:t>
      </w:r>
    </w:p>
    <w:p w:rsidR="592A284B" w:rsidP="1FBF582C" w:rsidRDefault="592A284B" w14:paraId="08A22922">
      <w:pPr>
        <w:spacing w:after="0" w:afterAutospacing="off" w:line="240" w:lineRule="auto"/>
      </w:pPr>
      <w:r w:rsidR="592A284B">
        <w:rPr/>
        <w:t>Log onto SUMDOG and play the spelling training games.</w:t>
      </w:r>
    </w:p>
    <w:p w:rsidR="1FBF582C" w:rsidP="1FBF582C" w:rsidRDefault="1FBF582C" w14:paraId="7E19A53D" w14:textId="788C27D0">
      <w:pPr>
        <w:pStyle w:val="Normal"/>
        <w:spacing w:after="0" w:afterAutospacing="off" w:line="240" w:lineRule="auto"/>
        <w:jc w:val="left"/>
        <w:rPr>
          <w:rFonts w:ascii="Calibri" w:hAnsi="Calibri" w:eastAsia="Calibri" w:cs="Calibri"/>
          <w:noProof w:val="0"/>
          <w:sz w:val="22"/>
          <w:szCs w:val="22"/>
          <w:lang w:val="en-US"/>
        </w:rPr>
      </w:pPr>
    </w:p>
    <w:p w:rsidR="53D2C10C" w:rsidP="6DD88E14" w:rsidRDefault="53D2C10C" w14:paraId="40D37755" w14:textId="11C4AD4B">
      <w:pPr>
        <w:spacing w:after="0" w:afterAutospacing="off"/>
        <w:rPr>
          <w:sz w:val="28"/>
          <w:szCs w:val="28"/>
          <w:u w:val="single"/>
        </w:rPr>
      </w:pPr>
      <w:r w:rsidRPr="6DD88E14" w:rsidR="53D2C10C">
        <w:rPr>
          <w:sz w:val="28"/>
          <w:szCs w:val="28"/>
          <w:u w:val="single"/>
        </w:rPr>
        <w:t>Expressive Arts</w:t>
      </w:r>
      <w:r w:rsidRPr="6DD88E14" w:rsidR="7711D726">
        <w:rPr>
          <w:sz w:val="28"/>
          <w:szCs w:val="28"/>
          <w:u w:val="single"/>
        </w:rPr>
        <w:t xml:space="preserve"> </w:t>
      </w:r>
      <w:r w:rsidRPr="6DD88E14" w:rsidR="7711D726">
        <w:rPr>
          <w:b w:val="1"/>
          <w:bCs w:val="1"/>
          <w:sz w:val="28"/>
          <w:szCs w:val="28"/>
          <w:u w:val="none"/>
        </w:rPr>
        <w:t>- TOILET ROLL TUBE CHALLENGE</w:t>
      </w:r>
    </w:p>
    <w:p w:rsidR="53D2C10C" w:rsidP="6DD88E14" w:rsidRDefault="53D2C10C" w14:paraId="79579081" w14:textId="5B244AFC">
      <w:pPr>
        <w:spacing w:after="0" w:afterAutospacing="off"/>
        <w:rPr>
          <w:u w:val="single"/>
        </w:rPr>
      </w:pPr>
      <w:r w:rsidRPr="6DD88E14" w:rsidR="53D2C10C">
        <w:rPr>
          <w:u w:val="single"/>
        </w:rPr>
        <w:t xml:space="preserve">L.I. to </w:t>
      </w:r>
      <w:r w:rsidRPr="6DD88E14" w:rsidR="2F8F43D0">
        <w:rPr>
          <w:u w:val="single"/>
        </w:rPr>
        <w:t>create recycled</w:t>
      </w:r>
      <w:r w:rsidRPr="6DD88E14" w:rsidR="741BB369">
        <w:rPr>
          <w:u w:val="single"/>
        </w:rPr>
        <w:t xml:space="preserve"> </w:t>
      </w:r>
      <w:r w:rsidRPr="6DD88E14" w:rsidR="2F8F43D0">
        <w:rPr>
          <w:u w:val="single"/>
        </w:rPr>
        <w:t xml:space="preserve">art </w:t>
      </w:r>
    </w:p>
    <w:p w:rsidR="6DDEFA64" w:rsidP="6DD88E14" w:rsidRDefault="6DDEFA64" w14:paraId="7A459DC3" w14:textId="053DDF73">
      <w:pPr>
        <w:pStyle w:val="Normal"/>
        <w:spacing w:after="0" w:afterAutospacing="off" w:line="240" w:lineRule="auto"/>
        <w:jc w:val="left"/>
        <w:rPr>
          <w:rFonts w:ascii="Calibri" w:hAnsi="Calibri" w:eastAsia="Calibri" w:cs="Calibri"/>
          <w:noProof w:val="0"/>
          <w:sz w:val="22"/>
          <w:szCs w:val="22"/>
          <w:lang w:val="en-US"/>
        </w:rPr>
      </w:pPr>
      <w:r w:rsidRPr="6DD88E14" w:rsidR="6DDEFA64">
        <w:rPr>
          <w:rFonts w:ascii="Calibri" w:hAnsi="Calibri" w:eastAsia="Calibri" w:cs="Calibri"/>
          <w:noProof w:val="0"/>
          <w:sz w:val="22"/>
          <w:szCs w:val="22"/>
          <w:lang w:val="en-US"/>
        </w:rPr>
        <w:t xml:space="preserve">With all the toilet roll conversations going on; perhaps we could turn the </w:t>
      </w:r>
      <w:r w:rsidRPr="6DD88E14" w:rsidR="546CD69C">
        <w:rPr>
          <w:rFonts w:ascii="Calibri" w:hAnsi="Calibri" w:eastAsia="Calibri" w:cs="Calibri"/>
          <w:noProof w:val="0"/>
          <w:sz w:val="22"/>
          <w:szCs w:val="22"/>
          <w:lang w:val="en-US"/>
        </w:rPr>
        <w:t>left-over</w:t>
      </w:r>
      <w:r w:rsidRPr="6DD88E14" w:rsidR="6DDEFA64">
        <w:rPr>
          <w:rFonts w:ascii="Calibri" w:hAnsi="Calibri" w:eastAsia="Calibri" w:cs="Calibri"/>
          <w:noProof w:val="0"/>
          <w:sz w:val="22"/>
          <w:szCs w:val="22"/>
          <w:lang w:val="en-US"/>
        </w:rPr>
        <w:t xml:space="preserve"> toilet roll tubes into a piece or artwork or something useful instead </w:t>
      </w:r>
      <w:r w:rsidRPr="6DD88E14" w:rsidR="58480E43">
        <w:rPr>
          <w:rFonts w:ascii="Calibri" w:hAnsi="Calibri" w:eastAsia="Calibri" w:cs="Calibri"/>
          <w:noProof w:val="0"/>
          <w:sz w:val="22"/>
          <w:szCs w:val="22"/>
          <w:lang w:val="en-US"/>
        </w:rPr>
        <w:t xml:space="preserve">that you or your family could use. Here is a link with some ideas: </w:t>
      </w:r>
      <w:hyperlink r:id="R64417982938b47ed">
        <w:r w:rsidRPr="6DD88E14" w:rsidR="58480E43">
          <w:rPr>
            <w:rStyle w:val="Hyperlink"/>
            <w:rFonts w:ascii="Calibri" w:hAnsi="Calibri" w:eastAsia="Calibri" w:cs="Calibri"/>
            <w:noProof w:val="0"/>
            <w:sz w:val="22"/>
            <w:szCs w:val="22"/>
            <w:lang w:val="en-US"/>
          </w:rPr>
          <w:t>https://www.youtube.com/watch?v=qmk3zHzrtB4</w:t>
        </w:r>
      </w:hyperlink>
    </w:p>
    <w:p w:rsidR="58480E43" w:rsidP="6DD88E14" w:rsidRDefault="58480E43" w14:paraId="3792A72A" w14:textId="61848DE9">
      <w:pPr>
        <w:pStyle w:val="Normal"/>
        <w:spacing w:after="0" w:afterAutospacing="off" w:line="240" w:lineRule="auto"/>
        <w:jc w:val="left"/>
        <w:rPr>
          <w:rFonts w:ascii="Calibri" w:hAnsi="Calibri" w:eastAsia="Calibri" w:cs="Calibri"/>
          <w:noProof w:val="0"/>
          <w:sz w:val="22"/>
          <w:szCs w:val="22"/>
          <w:lang w:val="en-US"/>
        </w:rPr>
      </w:pPr>
      <w:r w:rsidRPr="060FBCB4" w:rsidR="58480E43">
        <w:rPr>
          <w:rFonts w:ascii="Calibri" w:hAnsi="Calibri" w:eastAsia="Calibri" w:cs="Calibri"/>
          <w:noProof w:val="0"/>
          <w:sz w:val="22"/>
          <w:szCs w:val="22"/>
          <w:lang w:val="en-US"/>
        </w:rPr>
        <w:t xml:space="preserve">I can’t wait to see what you all create! </w:t>
      </w:r>
      <w:r w:rsidRPr="060FBCB4" w:rsidR="58480E43">
        <w:rPr>
          <w:rFonts w:ascii="Segoe UI Emoji" w:hAnsi="Segoe UI Emoji" w:eastAsia="Segoe UI Emoji" w:cs="Segoe UI Emoji"/>
          <w:noProof w:val="0"/>
          <w:sz w:val="22"/>
          <w:szCs w:val="22"/>
          <w:lang w:val="en-US"/>
        </w:rPr>
        <w:t>😊</w:t>
      </w:r>
      <w:r w:rsidRPr="060FBCB4" w:rsidR="58480E43">
        <w:rPr>
          <w:rFonts w:ascii="Calibri" w:hAnsi="Calibri" w:eastAsia="Calibri" w:cs="Calibri"/>
          <w:noProof w:val="0"/>
          <w:sz w:val="22"/>
          <w:szCs w:val="22"/>
          <w:lang w:val="en-US"/>
        </w:rPr>
        <w:t xml:space="preserve"> </w:t>
      </w:r>
    </w:p>
    <w:p w:rsidR="1FBF582C" w:rsidP="1FBF582C" w:rsidRDefault="1FBF582C" w14:paraId="4A6A1ED3" w14:textId="34B90DF6">
      <w:pPr>
        <w:pStyle w:val="Normal"/>
        <w:spacing w:after="0" w:afterAutospacing="off" w:line="276" w:lineRule="auto"/>
        <w:rPr>
          <w:rFonts w:ascii="Calibri" w:hAnsi="Calibri" w:eastAsia="Calibri" w:cs="Calibri"/>
          <w:noProof w:val="0"/>
          <w:sz w:val="22"/>
          <w:szCs w:val="22"/>
          <w:lang w:val="en-US"/>
        </w:rPr>
      </w:pPr>
    </w:p>
    <w:p w:rsidR="36297124" w:rsidP="6DD88E14" w:rsidRDefault="36297124" w14:paraId="52BACCCC" w14:textId="4A4BEBAF">
      <w:pPr>
        <w:spacing w:after="0" w:afterAutospacing="off" w:line="276" w:lineRule="auto"/>
        <w:ind w:left="0"/>
        <w:rPr>
          <w:rFonts w:ascii="Calibri" w:hAnsi="Calibri" w:eastAsia="Calibri" w:cs="Calibri"/>
          <w:noProof w:val="0"/>
          <w:sz w:val="32"/>
          <w:szCs w:val="32"/>
          <w:lang w:val="en-US"/>
        </w:rPr>
      </w:pPr>
      <w:r w:rsidRPr="060FBCB4" w:rsidR="36297124">
        <w:rPr>
          <w:rFonts w:ascii="Calibri" w:hAnsi="Calibri" w:eastAsia="Calibri" w:cs="Calibri"/>
          <w:b w:val="1"/>
          <w:bCs w:val="1"/>
          <w:noProof w:val="0"/>
          <w:sz w:val="32"/>
          <w:szCs w:val="32"/>
          <w:u w:val="single"/>
          <w:lang w:val="en-GB"/>
        </w:rPr>
        <w:t>Extras</w:t>
      </w:r>
    </w:p>
    <w:p w:rsidR="1F19CE33" w:rsidP="060FBCB4" w:rsidRDefault="1F19CE33" w14:paraId="50434A47">
      <w:pPr>
        <w:pStyle w:val="ListParagraph"/>
        <w:numPr>
          <w:ilvl w:val="0"/>
          <w:numId w:val="2"/>
        </w:numPr>
        <w:spacing w:after="0" w:afterAutospacing="off"/>
        <w:rPr/>
      </w:pPr>
      <w:r w:rsidR="1F19CE33">
        <w:rPr/>
        <w:t xml:space="preserve">continue to read your book for enjoyment or listen to the audio book  </w:t>
      </w:r>
      <w:hyperlink r:id="Ra440b0a93b14440a">
        <w:r w:rsidRPr="060FBCB4" w:rsidR="1F19CE33">
          <w:rPr>
            <w:rStyle w:val="Hyperlink"/>
          </w:rPr>
          <w:t>https://potteraudio.com/stephen-fry-fire/</w:t>
        </w:r>
      </w:hyperlink>
      <w:r w:rsidR="1F19CE33">
        <w:rPr/>
        <w:t xml:space="preserve"> </w:t>
      </w:r>
    </w:p>
    <w:p w:rsidR="1F19CE33" w:rsidP="060FBCB4" w:rsidRDefault="1F19CE33" w14:paraId="4C1F0BEC" w14:textId="657362E4">
      <w:pPr>
        <w:pStyle w:val="ListParagraph"/>
        <w:numPr>
          <w:ilvl w:val="0"/>
          <w:numId w:val="1"/>
        </w:numPr>
        <w:bidi w:val="0"/>
        <w:spacing w:before="0" w:beforeAutospacing="off" w:after="0" w:afterAutospacing="off" w:line="276" w:lineRule="auto"/>
        <w:ind w:left="720" w:right="0" w:hanging="360"/>
        <w:jc w:val="left"/>
        <w:rPr>
          <w:rFonts w:ascii="Calibri" w:hAnsi="Calibri" w:eastAsia="Calibri" w:cs="Calibri" w:asciiTheme="minorAscii" w:hAnsiTheme="minorAscii" w:eastAsiaTheme="minorAscii" w:cstheme="minorAscii"/>
          <w:sz w:val="22"/>
          <w:szCs w:val="22"/>
        </w:rPr>
      </w:pPr>
      <w:r w:rsidR="1F19CE33">
        <w:rPr/>
        <w:t>Play a game of cards or try to build a tower with cards</w:t>
      </w:r>
    </w:p>
    <w:p w:rsidR="1F19CE33" w:rsidP="060FBCB4" w:rsidRDefault="1F19CE33" w14:paraId="628E9CC5" w14:textId="1BBBEC15">
      <w:pPr>
        <w:pStyle w:val="ListParagraph"/>
        <w:numPr>
          <w:ilvl w:val="0"/>
          <w:numId w:val="1"/>
        </w:numPr>
        <w:bidi w:val="0"/>
        <w:spacing w:before="0" w:beforeAutospacing="off" w:after="0" w:afterAutospacing="off" w:line="276" w:lineRule="auto"/>
        <w:ind w:left="720" w:right="0" w:hanging="360"/>
        <w:jc w:val="left"/>
        <w:rPr>
          <w:rFonts w:ascii="Calibri" w:hAnsi="Calibri" w:eastAsia="Calibri" w:cs="Calibri" w:asciiTheme="minorAscii" w:hAnsiTheme="minorAscii" w:eastAsiaTheme="minorAscii" w:cstheme="minorAscii"/>
          <w:sz w:val="22"/>
          <w:szCs w:val="22"/>
        </w:rPr>
      </w:pPr>
      <w:r w:rsidR="1F19CE33">
        <w:rPr/>
        <w:t xml:space="preserve">Write a diary entry about our day </w:t>
      </w:r>
      <w:r w:rsidRPr="49D71058" w:rsidR="1F19CE33">
        <w:rPr>
          <w:rFonts w:ascii="Segoe UI Emoji" w:hAnsi="Segoe UI Emoji" w:eastAsia="Segoe UI Emoji" w:cs="Segoe UI Emoji"/>
        </w:rPr>
        <w:t>😊</w:t>
      </w:r>
      <w:r w:rsidR="1F19CE33">
        <w:rPr/>
        <w:t xml:space="preserve"> </w:t>
      </w:r>
    </w:p>
    <w:p w:rsidR="0F5D00DE" w:rsidP="1BD89B2B" w:rsidRDefault="0F5D00DE" w14:paraId="5B203FDE" w14:textId="57E9F75A">
      <w:pPr>
        <w:pStyle w:val="Normal"/>
        <w:spacing w:after="0" w:afterAutospacing="off"/>
        <w:rPr>
          <w:rFonts w:ascii="Calibri" w:hAnsi="Calibri" w:eastAsia="Calibri" w:cs="Calibri"/>
          <w:b w:val="1"/>
          <w:bCs w:val="1"/>
          <w:noProof w:val="0"/>
          <w:sz w:val="28"/>
          <w:szCs w:val="28"/>
          <w:lang w:val="en-GB"/>
        </w:rPr>
      </w:pPr>
      <w:r w:rsidRPr="060FBCB4" w:rsidR="0F5D00DE">
        <w:rPr>
          <w:b w:val="1"/>
          <w:bCs w:val="1"/>
          <w:sz w:val="28"/>
          <w:szCs w:val="28"/>
        </w:rPr>
        <w:t xml:space="preserve">Answers will be posted at the end of the school day where possible. You can also listen to our class novel at the end of each day using the online link </w:t>
      </w:r>
      <w:hyperlink r:id="Rf9be965734584487">
        <w:r w:rsidRPr="060FBCB4" w:rsidR="0F5D00DE">
          <w:rPr>
            <w:rStyle w:val="Hyperlink"/>
            <w:rFonts w:ascii="Calibri" w:hAnsi="Calibri" w:eastAsia="Calibri" w:cs="Calibri"/>
            <w:noProof w:val="0"/>
            <w:sz w:val="28"/>
            <w:szCs w:val="28"/>
            <w:lang w:val="en-GB"/>
          </w:rPr>
          <w:t>https://www.youtube.com/watch?v=Lfi82CbVw1c</w:t>
        </w:r>
      </w:hyperlink>
      <w:r w:rsidRPr="060FBCB4" w:rsidR="6798924F">
        <w:rPr>
          <w:rFonts w:ascii="Calibri" w:hAnsi="Calibri" w:eastAsia="Calibri" w:cs="Calibri"/>
          <w:noProof w:val="0"/>
          <w:sz w:val="28"/>
          <w:szCs w:val="28"/>
          <w:lang w:val="en-GB"/>
        </w:rPr>
        <w:t xml:space="preserve">. </w:t>
      </w:r>
    </w:p>
    <w:p xmlns:wp14="http://schemas.microsoft.com/office/word/2010/wordml" w:rsidR="000C6A0F" w:rsidP="1BD89B2B" w:rsidRDefault="000C6A0F" w14:paraId="3F26C8EC" wp14:textId="675AF988">
      <w:pPr>
        <w:spacing w:after="0" w:afterAutospacing="off"/>
        <w:rPr>
          <w:b w:val="1"/>
          <w:bCs w:val="1"/>
          <w:sz w:val="28"/>
          <w:szCs w:val="28"/>
        </w:rPr>
      </w:pPr>
      <w:r w:rsidRPr="1BD89B2B" w:rsidR="000C6A0F">
        <w:rPr>
          <w:b w:val="1"/>
          <w:bCs w:val="1"/>
          <w:sz w:val="28"/>
          <w:szCs w:val="28"/>
        </w:rPr>
        <w:t xml:space="preserve">Well done for taking part in your </w:t>
      </w:r>
      <w:r w:rsidRPr="1BD89B2B" w:rsidR="2DB97C03">
        <w:rPr>
          <w:b w:val="1"/>
          <w:bCs w:val="1"/>
          <w:sz w:val="28"/>
          <w:szCs w:val="28"/>
        </w:rPr>
        <w:t>Tuesday</w:t>
      </w:r>
      <w:r w:rsidRPr="1BD89B2B" w:rsidR="000C6A0F">
        <w:rPr>
          <w:b w:val="1"/>
          <w:bCs w:val="1"/>
          <w:sz w:val="28"/>
          <w:szCs w:val="28"/>
        </w:rPr>
        <w:t xml:space="preserve"> timetable online!</w:t>
      </w:r>
    </w:p>
    <w:p w:rsidR="000C6A0F" w:rsidP="060FBCB4" w:rsidRDefault="000C6A0F" w14:paraId="0C07AEFE" w14:textId="15C78499">
      <w:pPr>
        <w:spacing w:after="0" w:afterAutospacing="off"/>
        <w:rPr>
          <w:b w:val="1"/>
          <w:bCs w:val="1"/>
          <w:sz w:val="28"/>
          <w:szCs w:val="28"/>
        </w:rPr>
      </w:pPr>
      <w:proofErr w:type="gramStart"/>
      <w:r w:rsidRPr="060FBCB4" w:rsidR="000C6A0F">
        <w:rPr>
          <w:b w:val="1"/>
          <w:bCs w:val="1"/>
          <w:sz w:val="28"/>
          <w:szCs w:val="28"/>
        </w:rPr>
        <w:t xml:space="preserve">Get ready for </w:t>
      </w:r>
      <w:r w:rsidRPr="060FBCB4" w:rsidR="5057CD67">
        <w:rPr>
          <w:b w:val="1"/>
          <w:bCs w:val="1"/>
          <w:sz w:val="28"/>
          <w:szCs w:val="28"/>
        </w:rPr>
        <w:t>Wednesday</w:t>
      </w:r>
      <w:r w:rsidRPr="060FBCB4" w:rsidR="000C6A0F">
        <w:rPr>
          <w:b w:val="1"/>
          <w:bCs w:val="1"/>
          <w:sz w:val="28"/>
          <w:szCs w:val="28"/>
        </w:rPr>
        <w:t xml:space="preserve">’s timetable tomorrow! </w:t>
      </w:r>
      <w:r w:rsidRPr="060FBCB4" w:rsidR="000C6A0F">
        <w:rPr>
          <w:rFonts w:ascii="Wingdings" w:hAnsi="Wingdings" w:eastAsia="Wingdings" w:cs="Wingdings"/>
          <w:b w:val="1"/>
          <w:bCs w:val="1"/>
          <w:sz w:val="28"/>
          <w:szCs w:val="28"/>
        </w:rPr>
        <w:t>J</w:t>
      </w:r>
      <w:r w:rsidRPr="060FBCB4" w:rsidR="000C6A0F">
        <w:rPr>
          <w:b w:val="1"/>
          <w:bCs w:val="1"/>
          <w:sz w:val="28"/>
          <w:szCs w:val="28"/>
        </w:rPr>
        <w:t xml:space="preserve"> </w:t>
      </w:r>
      <w:proofErr w:type="gramEnd"/>
    </w:p>
    <w:sectPr w:rsidRPr="00CD3622" w:rsidR="000C6A0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2AAE1366"/>
    <w:multiLevelType w:val="hybridMultilevel"/>
    <w:tmpl w:val="E5045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3CEA27C9"/>
    <w:multiLevelType w:val="hybridMultilevel"/>
    <w:tmpl w:val="005660E8"/>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BA"/>
    <w:rsid w:val="000C6A0F"/>
    <w:rsid w:val="005740F7"/>
    <w:rsid w:val="005903FD"/>
    <w:rsid w:val="005C1EF4"/>
    <w:rsid w:val="00703095"/>
    <w:rsid w:val="007039AE"/>
    <w:rsid w:val="00A636BA"/>
    <w:rsid w:val="00A9349A"/>
    <w:rsid w:val="00B34FDF"/>
    <w:rsid w:val="00BC6B5F"/>
    <w:rsid w:val="00BE12EB"/>
    <w:rsid w:val="00C7D6BB"/>
    <w:rsid w:val="00CD3622"/>
    <w:rsid w:val="00CF2FEB"/>
    <w:rsid w:val="00D96B1C"/>
    <w:rsid w:val="00DE1E51"/>
    <w:rsid w:val="010D820B"/>
    <w:rsid w:val="0214E160"/>
    <w:rsid w:val="026455C7"/>
    <w:rsid w:val="02BDD54D"/>
    <w:rsid w:val="02F71737"/>
    <w:rsid w:val="0383673F"/>
    <w:rsid w:val="03F9EFAF"/>
    <w:rsid w:val="044577DD"/>
    <w:rsid w:val="047679A8"/>
    <w:rsid w:val="04B1826C"/>
    <w:rsid w:val="0509B232"/>
    <w:rsid w:val="0538C266"/>
    <w:rsid w:val="053E60B7"/>
    <w:rsid w:val="05492A14"/>
    <w:rsid w:val="05B42107"/>
    <w:rsid w:val="05BE4633"/>
    <w:rsid w:val="060FBCB4"/>
    <w:rsid w:val="06281D0A"/>
    <w:rsid w:val="06463962"/>
    <w:rsid w:val="0655592F"/>
    <w:rsid w:val="067EEBEE"/>
    <w:rsid w:val="069F051A"/>
    <w:rsid w:val="06FF8D6D"/>
    <w:rsid w:val="0787191B"/>
    <w:rsid w:val="07DC3A85"/>
    <w:rsid w:val="08D777AB"/>
    <w:rsid w:val="090194B2"/>
    <w:rsid w:val="09A4A09E"/>
    <w:rsid w:val="09BEE88E"/>
    <w:rsid w:val="09F6EBDD"/>
    <w:rsid w:val="0A25A4AD"/>
    <w:rsid w:val="0AB837F5"/>
    <w:rsid w:val="0AF804F2"/>
    <w:rsid w:val="0BAADB71"/>
    <w:rsid w:val="0BAE1D0D"/>
    <w:rsid w:val="0BB1E99C"/>
    <w:rsid w:val="0BB970AA"/>
    <w:rsid w:val="0BD8D8A5"/>
    <w:rsid w:val="0BE5A892"/>
    <w:rsid w:val="0C3A0009"/>
    <w:rsid w:val="0C66E2E2"/>
    <w:rsid w:val="0C94AC59"/>
    <w:rsid w:val="0CB24398"/>
    <w:rsid w:val="0CDCA038"/>
    <w:rsid w:val="0DAD92C2"/>
    <w:rsid w:val="0DEC9E50"/>
    <w:rsid w:val="0DFF1EC5"/>
    <w:rsid w:val="0E0750D5"/>
    <w:rsid w:val="0E08BE5B"/>
    <w:rsid w:val="0E2A22CB"/>
    <w:rsid w:val="0E7D6ACC"/>
    <w:rsid w:val="0E8C2D38"/>
    <w:rsid w:val="0E9B946E"/>
    <w:rsid w:val="0F5D00DE"/>
    <w:rsid w:val="0FD5200C"/>
    <w:rsid w:val="100F7DFB"/>
    <w:rsid w:val="10187E78"/>
    <w:rsid w:val="106BF462"/>
    <w:rsid w:val="10820287"/>
    <w:rsid w:val="11056AE2"/>
    <w:rsid w:val="11971E46"/>
    <w:rsid w:val="11A3C622"/>
    <w:rsid w:val="11DDD305"/>
    <w:rsid w:val="1207FBE2"/>
    <w:rsid w:val="1238210D"/>
    <w:rsid w:val="1266CC23"/>
    <w:rsid w:val="1284CA9A"/>
    <w:rsid w:val="1351E08D"/>
    <w:rsid w:val="1401B93A"/>
    <w:rsid w:val="140F91B4"/>
    <w:rsid w:val="14392ED2"/>
    <w:rsid w:val="144037B1"/>
    <w:rsid w:val="1550751A"/>
    <w:rsid w:val="15E1CB76"/>
    <w:rsid w:val="168E2247"/>
    <w:rsid w:val="16EA9DFE"/>
    <w:rsid w:val="16F4671C"/>
    <w:rsid w:val="173B5D07"/>
    <w:rsid w:val="17BEBEDD"/>
    <w:rsid w:val="17D188FF"/>
    <w:rsid w:val="17E22A16"/>
    <w:rsid w:val="18322DD9"/>
    <w:rsid w:val="1875380B"/>
    <w:rsid w:val="18DBEC07"/>
    <w:rsid w:val="1981BAF5"/>
    <w:rsid w:val="19BE0A64"/>
    <w:rsid w:val="1A44E0C4"/>
    <w:rsid w:val="1B24DA25"/>
    <w:rsid w:val="1B58CB9C"/>
    <w:rsid w:val="1BA1280A"/>
    <w:rsid w:val="1BD89B2B"/>
    <w:rsid w:val="1C0EBDF4"/>
    <w:rsid w:val="1C318E50"/>
    <w:rsid w:val="1C3BCD6F"/>
    <w:rsid w:val="1D83C324"/>
    <w:rsid w:val="1DC0D5F3"/>
    <w:rsid w:val="1DEFB644"/>
    <w:rsid w:val="1E270A7C"/>
    <w:rsid w:val="1EA3D4EA"/>
    <w:rsid w:val="1EE82CC5"/>
    <w:rsid w:val="1F19CE33"/>
    <w:rsid w:val="1F40B8E8"/>
    <w:rsid w:val="1FB043EC"/>
    <w:rsid w:val="1FB3B40B"/>
    <w:rsid w:val="1FBF582C"/>
    <w:rsid w:val="1FC418AC"/>
    <w:rsid w:val="1FDBF75D"/>
    <w:rsid w:val="20CE2E3B"/>
    <w:rsid w:val="20DD0582"/>
    <w:rsid w:val="20F12DB2"/>
    <w:rsid w:val="212401D5"/>
    <w:rsid w:val="215238C6"/>
    <w:rsid w:val="218A7CD2"/>
    <w:rsid w:val="219A621D"/>
    <w:rsid w:val="21AFA54A"/>
    <w:rsid w:val="21B277A6"/>
    <w:rsid w:val="21B63CC8"/>
    <w:rsid w:val="21C18FA9"/>
    <w:rsid w:val="2255FD08"/>
    <w:rsid w:val="228823B0"/>
    <w:rsid w:val="22CA06FF"/>
    <w:rsid w:val="22F9F6D8"/>
    <w:rsid w:val="23B13628"/>
    <w:rsid w:val="240B1148"/>
    <w:rsid w:val="241DB65C"/>
    <w:rsid w:val="242A55FB"/>
    <w:rsid w:val="24A20B32"/>
    <w:rsid w:val="24E87744"/>
    <w:rsid w:val="26164DC7"/>
    <w:rsid w:val="26281963"/>
    <w:rsid w:val="26381ACD"/>
    <w:rsid w:val="2647052C"/>
    <w:rsid w:val="266E8A77"/>
    <w:rsid w:val="26A94B15"/>
    <w:rsid w:val="26F06F4A"/>
    <w:rsid w:val="275C2925"/>
    <w:rsid w:val="277BE581"/>
    <w:rsid w:val="27B5BD94"/>
    <w:rsid w:val="293282A2"/>
    <w:rsid w:val="2955FD93"/>
    <w:rsid w:val="296CB6F9"/>
    <w:rsid w:val="29EA6F67"/>
    <w:rsid w:val="29F43F2D"/>
    <w:rsid w:val="2A3E5B17"/>
    <w:rsid w:val="2A61C030"/>
    <w:rsid w:val="2ACE11C4"/>
    <w:rsid w:val="2ADE2F0E"/>
    <w:rsid w:val="2B9B1E7A"/>
    <w:rsid w:val="2BEAE090"/>
    <w:rsid w:val="2C2C2CF0"/>
    <w:rsid w:val="2C9E17BA"/>
    <w:rsid w:val="2D8A5F81"/>
    <w:rsid w:val="2DB900E2"/>
    <w:rsid w:val="2DB97C03"/>
    <w:rsid w:val="2DFE2176"/>
    <w:rsid w:val="2E0F8BA1"/>
    <w:rsid w:val="2E84FC73"/>
    <w:rsid w:val="2EB7AC33"/>
    <w:rsid w:val="2F7B9479"/>
    <w:rsid w:val="2F8F43D0"/>
    <w:rsid w:val="2FFAA14E"/>
    <w:rsid w:val="3015998E"/>
    <w:rsid w:val="30F4A42E"/>
    <w:rsid w:val="31838C27"/>
    <w:rsid w:val="31D3C5C5"/>
    <w:rsid w:val="3207B35C"/>
    <w:rsid w:val="32360C0B"/>
    <w:rsid w:val="338C70BE"/>
    <w:rsid w:val="34A357DA"/>
    <w:rsid w:val="34EAFA43"/>
    <w:rsid w:val="3507AA8F"/>
    <w:rsid w:val="3513D0A7"/>
    <w:rsid w:val="354A9CDD"/>
    <w:rsid w:val="3552FBE7"/>
    <w:rsid w:val="358A7282"/>
    <w:rsid w:val="36297124"/>
    <w:rsid w:val="365E4403"/>
    <w:rsid w:val="36753733"/>
    <w:rsid w:val="36AAF50F"/>
    <w:rsid w:val="36E6D9BF"/>
    <w:rsid w:val="370138D9"/>
    <w:rsid w:val="37108ED2"/>
    <w:rsid w:val="372557F0"/>
    <w:rsid w:val="37665572"/>
    <w:rsid w:val="378CF120"/>
    <w:rsid w:val="38BD9160"/>
    <w:rsid w:val="38E7E281"/>
    <w:rsid w:val="392A1F23"/>
    <w:rsid w:val="39B23BE6"/>
    <w:rsid w:val="3A3989D2"/>
    <w:rsid w:val="3A872E4D"/>
    <w:rsid w:val="3B42BBD0"/>
    <w:rsid w:val="3B8357F4"/>
    <w:rsid w:val="3D6205D1"/>
    <w:rsid w:val="3D97C277"/>
    <w:rsid w:val="3DE80182"/>
    <w:rsid w:val="3E4F6A08"/>
    <w:rsid w:val="3E62575E"/>
    <w:rsid w:val="3E8714F4"/>
    <w:rsid w:val="3EA4D4A9"/>
    <w:rsid w:val="3EFE6270"/>
    <w:rsid w:val="3F9612F1"/>
    <w:rsid w:val="40586F75"/>
    <w:rsid w:val="406FC155"/>
    <w:rsid w:val="40B2C418"/>
    <w:rsid w:val="413006A8"/>
    <w:rsid w:val="416C23A2"/>
    <w:rsid w:val="41DECCB5"/>
    <w:rsid w:val="42F32A87"/>
    <w:rsid w:val="433D1D36"/>
    <w:rsid w:val="43E51159"/>
    <w:rsid w:val="44870979"/>
    <w:rsid w:val="45426BF8"/>
    <w:rsid w:val="46424141"/>
    <w:rsid w:val="467CA561"/>
    <w:rsid w:val="46BA1641"/>
    <w:rsid w:val="47436C5C"/>
    <w:rsid w:val="478E355F"/>
    <w:rsid w:val="47AE4238"/>
    <w:rsid w:val="47BC09B0"/>
    <w:rsid w:val="481D2861"/>
    <w:rsid w:val="48C4D7BC"/>
    <w:rsid w:val="48FE9D51"/>
    <w:rsid w:val="4995B530"/>
    <w:rsid w:val="499BCA49"/>
    <w:rsid w:val="49C93493"/>
    <w:rsid w:val="49D71058"/>
    <w:rsid w:val="49DDAF34"/>
    <w:rsid w:val="4A00B56C"/>
    <w:rsid w:val="4A173F5C"/>
    <w:rsid w:val="4AA80F91"/>
    <w:rsid w:val="4B1C80BA"/>
    <w:rsid w:val="4B35174E"/>
    <w:rsid w:val="4B8E7284"/>
    <w:rsid w:val="4BC5E1C8"/>
    <w:rsid w:val="4BFCD016"/>
    <w:rsid w:val="4C32D9EE"/>
    <w:rsid w:val="4CA3CBAC"/>
    <w:rsid w:val="4CCA0A22"/>
    <w:rsid w:val="4D1B6BA1"/>
    <w:rsid w:val="4DAA988F"/>
    <w:rsid w:val="4DE3C257"/>
    <w:rsid w:val="4DF0ABA6"/>
    <w:rsid w:val="4F035BA8"/>
    <w:rsid w:val="4F28749A"/>
    <w:rsid w:val="4F90DF1B"/>
    <w:rsid w:val="4F9400DA"/>
    <w:rsid w:val="4F9D74D6"/>
    <w:rsid w:val="500BF67C"/>
    <w:rsid w:val="504A1C29"/>
    <w:rsid w:val="5057CD67"/>
    <w:rsid w:val="50877B23"/>
    <w:rsid w:val="509EC849"/>
    <w:rsid w:val="50E46C4E"/>
    <w:rsid w:val="50E5E9D5"/>
    <w:rsid w:val="51990F8B"/>
    <w:rsid w:val="51C82967"/>
    <w:rsid w:val="524CFC70"/>
    <w:rsid w:val="53487FA7"/>
    <w:rsid w:val="53D2C10C"/>
    <w:rsid w:val="5453BC76"/>
    <w:rsid w:val="546CD69C"/>
    <w:rsid w:val="54AD161A"/>
    <w:rsid w:val="54C8752D"/>
    <w:rsid w:val="54E5757D"/>
    <w:rsid w:val="5526E147"/>
    <w:rsid w:val="553E6B49"/>
    <w:rsid w:val="556FB86B"/>
    <w:rsid w:val="569501B6"/>
    <w:rsid w:val="56DA85BE"/>
    <w:rsid w:val="56F651E6"/>
    <w:rsid w:val="57406788"/>
    <w:rsid w:val="5744705E"/>
    <w:rsid w:val="57452356"/>
    <w:rsid w:val="57741379"/>
    <w:rsid w:val="58006ED3"/>
    <w:rsid w:val="5824BAC9"/>
    <w:rsid w:val="58480E43"/>
    <w:rsid w:val="58595F33"/>
    <w:rsid w:val="58800368"/>
    <w:rsid w:val="592A284B"/>
    <w:rsid w:val="5958F4E0"/>
    <w:rsid w:val="59654707"/>
    <w:rsid w:val="597B9800"/>
    <w:rsid w:val="5995B574"/>
    <w:rsid w:val="59AADCAF"/>
    <w:rsid w:val="59FD6DDE"/>
    <w:rsid w:val="5A108439"/>
    <w:rsid w:val="5A6E7DE8"/>
    <w:rsid w:val="5B1979A8"/>
    <w:rsid w:val="5B668FE4"/>
    <w:rsid w:val="5B88C776"/>
    <w:rsid w:val="5BC9D775"/>
    <w:rsid w:val="5BF0E0AA"/>
    <w:rsid w:val="5C1167FF"/>
    <w:rsid w:val="5CA1C7EF"/>
    <w:rsid w:val="5CAB9785"/>
    <w:rsid w:val="5CD02521"/>
    <w:rsid w:val="5CD4520B"/>
    <w:rsid w:val="5D29A611"/>
    <w:rsid w:val="5D3FAEBB"/>
    <w:rsid w:val="5D9AD224"/>
    <w:rsid w:val="5DE11B65"/>
    <w:rsid w:val="5E141B57"/>
    <w:rsid w:val="5E60E372"/>
    <w:rsid w:val="5E6D5846"/>
    <w:rsid w:val="5EB97248"/>
    <w:rsid w:val="5ED7A4D8"/>
    <w:rsid w:val="5F1C9A91"/>
    <w:rsid w:val="5F25CC37"/>
    <w:rsid w:val="5F4DDAF9"/>
    <w:rsid w:val="5FDA9561"/>
    <w:rsid w:val="5FFB35F2"/>
    <w:rsid w:val="60BA741C"/>
    <w:rsid w:val="60F46BDB"/>
    <w:rsid w:val="61EEDD06"/>
    <w:rsid w:val="62DC7151"/>
    <w:rsid w:val="645A1A85"/>
    <w:rsid w:val="645FD169"/>
    <w:rsid w:val="6466B211"/>
    <w:rsid w:val="64D372F8"/>
    <w:rsid w:val="6523E689"/>
    <w:rsid w:val="656AD4AC"/>
    <w:rsid w:val="6585DD18"/>
    <w:rsid w:val="659FCD7E"/>
    <w:rsid w:val="65BB4F8E"/>
    <w:rsid w:val="6601B30D"/>
    <w:rsid w:val="662B0DCF"/>
    <w:rsid w:val="665077AD"/>
    <w:rsid w:val="665D2B46"/>
    <w:rsid w:val="677B1A66"/>
    <w:rsid w:val="67893D41"/>
    <w:rsid w:val="6798924F"/>
    <w:rsid w:val="67E6AF8F"/>
    <w:rsid w:val="68D5764B"/>
    <w:rsid w:val="69302AFB"/>
    <w:rsid w:val="69B5437B"/>
    <w:rsid w:val="69D66C9E"/>
    <w:rsid w:val="6A1E6D77"/>
    <w:rsid w:val="6A9028B5"/>
    <w:rsid w:val="6ACFFD9C"/>
    <w:rsid w:val="6B2E3EB8"/>
    <w:rsid w:val="6B6E41C0"/>
    <w:rsid w:val="6C01E7EA"/>
    <w:rsid w:val="6C39703A"/>
    <w:rsid w:val="6C64734D"/>
    <w:rsid w:val="6CDEA783"/>
    <w:rsid w:val="6D90C04B"/>
    <w:rsid w:val="6DD88E14"/>
    <w:rsid w:val="6DDEFA64"/>
    <w:rsid w:val="6E2F09B7"/>
    <w:rsid w:val="6E4F66A4"/>
    <w:rsid w:val="6ED18560"/>
    <w:rsid w:val="6ED7CA53"/>
    <w:rsid w:val="6EDD6FCD"/>
    <w:rsid w:val="6F95DD9A"/>
    <w:rsid w:val="6FB97019"/>
    <w:rsid w:val="6FDBE64D"/>
    <w:rsid w:val="7038C104"/>
    <w:rsid w:val="703E0367"/>
    <w:rsid w:val="7130970E"/>
    <w:rsid w:val="71BD1930"/>
    <w:rsid w:val="71C6C63D"/>
    <w:rsid w:val="71F01052"/>
    <w:rsid w:val="72363C7D"/>
    <w:rsid w:val="7262CFC3"/>
    <w:rsid w:val="72635FEC"/>
    <w:rsid w:val="730484C8"/>
    <w:rsid w:val="7318ABC0"/>
    <w:rsid w:val="73E01341"/>
    <w:rsid w:val="73E30379"/>
    <w:rsid w:val="74104D27"/>
    <w:rsid w:val="741BB369"/>
    <w:rsid w:val="743D9411"/>
    <w:rsid w:val="744E7698"/>
    <w:rsid w:val="74C0F370"/>
    <w:rsid w:val="753356B1"/>
    <w:rsid w:val="75FB9F72"/>
    <w:rsid w:val="7620360F"/>
    <w:rsid w:val="76B7EBF0"/>
    <w:rsid w:val="76E7596E"/>
    <w:rsid w:val="7711D726"/>
    <w:rsid w:val="7748408B"/>
    <w:rsid w:val="77731E10"/>
    <w:rsid w:val="77B990AB"/>
    <w:rsid w:val="7819D09B"/>
    <w:rsid w:val="782C7AD6"/>
    <w:rsid w:val="7867CF5E"/>
    <w:rsid w:val="787D803D"/>
    <w:rsid w:val="78AF07A5"/>
    <w:rsid w:val="794D67FE"/>
    <w:rsid w:val="7A93B5CF"/>
    <w:rsid w:val="7B0A7652"/>
    <w:rsid w:val="7B9A0F35"/>
    <w:rsid w:val="7BF0BFBD"/>
    <w:rsid w:val="7CA2AED2"/>
    <w:rsid w:val="7D3B83E8"/>
    <w:rsid w:val="7D779400"/>
    <w:rsid w:val="7E007BD7"/>
    <w:rsid w:val="7E4D2027"/>
    <w:rsid w:val="7F3BD8A7"/>
    <w:rsid w:val="7F5AD11A"/>
    <w:rsid w:val="7F5CD6AA"/>
    <w:rsid w:val="7F68165D"/>
    <w:rsid w:val="7FFC4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EF2B"/>
  <w15:docId w15:val="{c77bd7d8-c98c-44c4-8901-2de998678c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BC6B5F"/>
    <w:rPr>
      <w:color w:val="0000FF"/>
      <w:u w:val="single"/>
    </w:rPr>
  </w:style>
  <w:style w:type="paragraph" w:styleId="BalloonText">
    <w:name w:val="Balloon Text"/>
    <w:basedOn w:val="Normal"/>
    <w:link w:val="BalloonTextChar"/>
    <w:uiPriority w:val="99"/>
    <w:semiHidden/>
    <w:unhideWhenUsed/>
    <w:rsid w:val="00BC6B5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C6B5F"/>
    <w:rPr>
      <w:rFonts w:ascii="Tahoma" w:hAnsi="Tahoma" w:cs="Tahoma"/>
      <w:sz w:val="16"/>
      <w:szCs w:val="16"/>
    </w:rPr>
  </w:style>
  <w:style w:type="table" w:styleId="TableGrid">
    <w:name w:val="Table Grid"/>
    <w:basedOn w:val="TableNormal"/>
    <w:uiPriority w:val="59"/>
    <w:rsid w:val="000C6A0F"/>
    <w:pPr>
      <w:spacing w:after="0" w:line="240" w:lineRule="auto"/>
    </w:pPr>
    <w:rPr>
      <w:rFonts w:eastAsiaTheme="minorEastAsia"/>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C6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B5F"/>
    <w:rPr>
      <w:color w:val="0000FF"/>
      <w:u w:val="single"/>
    </w:rPr>
  </w:style>
  <w:style w:type="paragraph" w:styleId="BalloonText">
    <w:name w:val="Balloon Text"/>
    <w:basedOn w:val="Normal"/>
    <w:link w:val="BalloonTextChar"/>
    <w:uiPriority w:val="99"/>
    <w:semiHidden/>
    <w:unhideWhenUsed/>
    <w:rsid w:val="00BC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5F"/>
    <w:rPr>
      <w:rFonts w:ascii="Tahoma" w:hAnsi="Tahoma" w:cs="Tahoma"/>
      <w:sz w:val="16"/>
      <w:szCs w:val="16"/>
    </w:rPr>
  </w:style>
  <w:style w:type="table" w:styleId="TableGrid">
    <w:name w:val="Table Grid"/>
    <w:basedOn w:val="TableNormal"/>
    <w:uiPriority w:val="59"/>
    <w:rsid w:val="000C6A0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7744">
      <w:bodyDiv w:val="1"/>
      <w:marLeft w:val="0"/>
      <w:marRight w:val="0"/>
      <w:marTop w:val="0"/>
      <w:marBottom w:val="0"/>
      <w:divBdr>
        <w:top w:val="none" w:sz="0" w:space="0" w:color="auto"/>
        <w:left w:val="none" w:sz="0" w:space="0" w:color="auto"/>
        <w:bottom w:val="none" w:sz="0" w:space="0" w:color="auto"/>
        <w:right w:val="none" w:sz="0" w:space="0" w:color="auto"/>
      </w:divBdr>
      <w:divsChild>
        <w:div w:id="16844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image" Target="/media/image2.png" Id="R561a5710a1cc455a" /><Relationship Type="http://schemas.openxmlformats.org/officeDocument/2006/relationships/hyperlink" Target="https://www.transum.org/Software/SW/Quickulations/" TargetMode="External" Id="Rc8e9021c254b4785" /><Relationship Type="http://schemas.openxmlformats.org/officeDocument/2006/relationships/hyperlink" Target="https://www.literacyshed.com/contre-temps.html" TargetMode="External" Id="Rda46d1fc95334fab" /><Relationship Type="http://schemas.openxmlformats.org/officeDocument/2006/relationships/hyperlink" Target="https://www.studyladder.co.uk/login/account" TargetMode="External" Id="Rcd0388d76ef7488d" /><Relationship Type="http://schemas.openxmlformats.org/officeDocument/2006/relationships/hyperlink" Target="https://online.espresso.co.uk/espresso/login/Authn/UserPassword" TargetMode="External" Id="R4493e1174b814b6e" /><Relationship Type="http://schemas.openxmlformats.org/officeDocument/2006/relationships/hyperlink" Target="https://www.sumdog.com/user/sign_in" TargetMode="External" Id="Rd9b7f81db10c4702" /><Relationship Type="http://schemas.openxmlformats.org/officeDocument/2006/relationships/hyperlink" Target="https://www.activelearnprimary.co.uk/login?e=-1&amp;c=0" TargetMode="External" Id="Rca2c1557302441e9" /><Relationship Type="http://schemas.openxmlformats.org/officeDocument/2006/relationships/hyperlink" Target="https://charanga.com/site/log-in/" TargetMode="External" Id="R8c8c88d38aa14afb" /><Relationship Type="http://schemas.openxmlformats.org/officeDocument/2006/relationships/hyperlink" Target="https://www.youtube.com/channel/UCAxW1XT0iEJo0TYlRfn6rYQ" TargetMode="External" Id="R5c5d343618734a2f" /><Relationship Type="http://schemas.openxmlformats.org/officeDocument/2006/relationships/hyperlink" Target="https://www.youtube.com/watch?v=XCjMVdtrFD8" TargetMode="External" Id="Rba9aeabcb3594896" /><Relationship Type="http://schemas.openxmlformats.org/officeDocument/2006/relationships/hyperlink" Target="https://www.youtube.com/watch?v=WVU_dYz1E0M" TargetMode="External" Id="R6cda756e624f46b4" /><Relationship Type="http://schemas.openxmlformats.org/officeDocument/2006/relationships/hyperlink" Target="https://www.youtube.com/watch?v=qmk3zHzrtB4" TargetMode="External" Id="R64417982938b47ed" /><Relationship Type="http://schemas.openxmlformats.org/officeDocument/2006/relationships/hyperlink" Target="https://potteraudio.com/stephen-fry-fire/" TargetMode="External" Id="Ra440b0a93b14440a" /><Relationship Type="http://schemas.openxmlformats.org/officeDocument/2006/relationships/hyperlink" Target="https://www.youtube.com/watch?v=Lfi82CbVw1c" TargetMode="External" Id="Rf9be965734584487" /><Relationship Type="http://schemas.openxmlformats.org/officeDocument/2006/relationships/hyperlink" Target="https://www.youtube.com/watch?v=6Due3L2QeQM" TargetMode="External" Id="R10bcb3c75232434d" /><Relationship Type="http://schemas.openxmlformats.org/officeDocument/2006/relationships/hyperlink" Target="https://www.youtube.com/watch?v=i6djdX4Otmk" TargetMode="External" Id="R6c3480dab98946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43F4A1DE61F4C9C83E91A3085CD6F" ma:contentTypeVersion="9" ma:contentTypeDescription="Create a new document." ma:contentTypeScope="" ma:versionID="ea6e72d50d24be4d2e2be6e08dc43a40">
  <xsd:schema xmlns:xsd="http://www.w3.org/2001/XMLSchema" xmlns:xs="http://www.w3.org/2001/XMLSchema" xmlns:p="http://schemas.microsoft.com/office/2006/metadata/properties" xmlns:ns2="a610a2bd-8397-4efb-9910-02bcc7420af8" targetNamespace="http://schemas.microsoft.com/office/2006/metadata/properties" ma:root="true" ma:fieldsID="220c92a23ef2436f6bca1747a5a1512a" ns2:_="">
    <xsd:import namespace="a610a2bd-8397-4efb-9910-02bcc7420a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0a2bd-8397-4efb-9910-02bcc7420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05F80-7B29-449E-BE2A-0BD396CFB756}"/>
</file>

<file path=customXml/itemProps2.xml><?xml version="1.0" encoding="utf-8"?>
<ds:datastoreItem xmlns:ds="http://schemas.openxmlformats.org/officeDocument/2006/customXml" ds:itemID="{A4B93043-1044-41FB-82CB-7A75B5B0E6DF}"/>
</file>

<file path=customXml/itemProps3.xml><?xml version="1.0" encoding="utf-8"?>
<ds:datastoreItem xmlns:ds="http://schemas.openxmlformats.org/officeDocument/2006/customXml" ds:itemID="{67EF5739-17CC-43D3-987B-E1970E97F1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Lothian Council - Education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Amanda Cook</dc:creator>
  <lastModifiedBy>Mrs Hastings</lastModifiedBy>
  <revision>12</revision>
  <dcterms:created xsi:type="dcterms:W3CDTF">2020-03-23T10:16:00.0000000Z</dcterms:created>
  <dcterms:modified xsi:type="dcterms:W3CDTF">2020-03-30T08:14:43.4150577Z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0x01010042043F4A1DE61F4C9C83E91A3085CD6F</vt:lpwstr>
  </property>
</Properties>
</file>