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053647" w:rsidRPr="00053647" w:rsidTr="00053647">
        <w:tc>
          <w:tcPr>
            <w:tcW w:w="0" w:type="auto"/>
            <w:vAlign w:val="center"/>
            <w:hideMark/>
          </w:tcPr>
          <w:p w:rsidR="00053647" w:rsidRPr="00053647" w:rsidRDefault="00053647" w:rsidP="00053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bookmarkStart w:id="0" w:name="_GoBack"/>
            <w:bookmarkEnd w:id="0"/>
            <w:r w:rsidRPr="00053647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>
                  <wp:extent cx="5709920" cy="1711960"/>
                  <wp:effectExtent l="0" t="0" r="5080" b="2540"/>
                  <wp:docPr id="1" name="Picture 1" descr="https://eus-www.sway-cdn.com/sway/v1.0/Z0Csb1W3tFZDFLSG/thumbnailImage?imageId=aAYd17kCZH7fTc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s-www.sway-cdn.com/sway/v1.0/Z0Csb1W3tFZDFLSG/thumbnailImage?imageId=aAYd17kCZH7fTc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647" w:rsidRPr="00053647" w:rsidTr="00053647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053647" w:rsidRPr="00053647" w:rsidRDefault="007950E5" w:rsidP="00053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hyperlink r:id="rId7" w:tgtFrame="_blank" w:history="1">
              <w:r w:rsidR="00053647" w:rsidRPr="00053647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n-GB"/>
                </w:rPr>
                <w:t>Nursery Learning for June</w:t>
              </w:r>
            </w:hyperlink>
          </w:p>
        </w:tc>
      </w:tr>
      <w:tr w:rsidR="00053647" w:rsidRPr="00053647" w:rsidTr="00053647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053647" w:rsidRPr="00053647" w:rsidRDefault="00053647" w:rsidP="0005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053647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n-GB"/>
              </w:rPr>
              <w:t>Wednesday 3 June 2020</w:t>
            </w:r>
          </w:p>
        </w:tc>
      </w:tr>
      <w:tr w:rsidR="00053647" w:rsidRPr="00053647" w:rsidTr="00053647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053647" w:rsidRPr="0005364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:rsidR="00053647" w:rsidRPr="00053647" w:rsidRDefault="007950E5" w:rsidP="000536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8" w:tgtFrame="_blank" w:history="1">
                    <w:r w:rsidR="00053647" w:rsidRPr="00053647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n-GB"/>
                      </w:rPr>
                      <w:t>Go to this Sway</w:t>
                    </w:r>
                  </w:hyperlink>
                </w:p>
              </w:tc>
            </w:tr>
          </w:tbl>
          <w:p w:rsidR="00053647" w:rsidRPr="00053647" w:rsidRDefault="00053647" w:rsidP="00053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</w:tr>
    </w:tbl>
    <w:p w:rsidR="00433C50" w:rsidRDefault="00433C50"/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492C2E" w:rsidTr="00492C2E">
        <w:tc>
          <w:tcPr>
            <w:tcW w:w="0" w:type="auto"/>
            <w:vAlign w:val="center"/>
            <w:hideMark/>
          </w:tcPr>
          <w:p w:rsidR="00492C2E" w:rsidRDefault="00492C2E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>
                  <wp:extent cx="5709920" cy="1711960"/>
                  <wp:effectExtent l="0" t="0" r="5080" b="2540"/>
                  <wp:docPr id="2" name="Picture 2" descr="https://eus-www.sway-cdn.com/sway/v1.0/CuYrqAqtO9WB0J3d/thumbnailImage?imageId=N9LHk_z-UIuSLU&amp;width=600&amp;height=180&amp;isPreview=fals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s-www.sway-cdn.com/sway/v1.0/CuYrqAqtO9WB0J3d/thumbnailImage?imageId=N9LHk_z-UIuSLU&amp;width=600&amp;height=180&amp;isPreview=fals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C2E" w:rsidTr="00492C2E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492C2E" w:rsidRDefault="007950E5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hyperlink r:id="rId11" w:tgtFrame="_blank" w:history="1">
              <w:r w:rsidR="00492C2E">
                <w:rPr>
                  <w:rStyle w:val="visuallinktitle"/>
                  <w:rFonts w:ascii="Segoe UI Semilight" w:hAnsi="Segoe UI Semilight" w:cs="Segoe UI Semilight"/>
                  <w:color w:val="424242"/>
                  <w:sz w:val="32"/>
                  <w:szCs w:val="32"/>
                </w:rPr>
                <w:t>Nursery Home Learning</w:t>
              </w:r>
            </w:hyperlink>
          </w:p>
        </w:tc>
      </w:tr>
      <w:tr w:rsidR="00492C2E" w:rsidTr="00492C2E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492C2E" w:rsidRDefault="00492C2E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rStyle w:val="visuallinkdescription"/>
                <w:rFonts w:ascii="Segoe UI" w:hAnsi="Segoe UI" w:cs="Segoe UI"/>
                <w:color w:val="424242"/>
                <w:sz w:val="20"/>
                <w:szCs w:val="20"/>
              </w:rPr>
              <w:t>If you look carefully, you can see some clumps like bubbles in the water.</w:t>
            </w:r>
          </w:p>
        </w:tc>
      </w:tr>
      <w:tr w:rsidR="00492C2E" w:rsidTr="00492C2E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492C2E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:rsidR="00492C2E" w:rsidRDefault="007950E5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hyperlink r:id="rId12" w:tgtFrame="_blank" w:history="1">
                    <w:r w:rsidR="00492C2E">
                      <w:rPr>
                        <w:rStyle w:val="Hyperlink"/>
                        <w:rFonts w:ascii="Segoe UI Semilight" w:hAnsi="Segoe UI Semilight" w:cs="Segoe UI Semilight"/>
                        <w:color w:val="FFFFFF"/>
                        <w:sz w:val="23"/>
                        <w:szCs w:val="23"/>
                        <w:bdr w:val="single" w:sz="6" w:space="0" w:color="008272" w:frame="1"/>
                        <w:shd w:val="clear" w:color="auto" w:fill="008272"/>
                      </w:rPr>
                      <w:t>Go to this Sway</w:t>
                    </w:r>
                  </w:hyperlink>
                </w:p>
              </w:tc>
            </w:tr>
          </w:tbl>
          <w:p w:rsidR="00492C2E" w:rsidRDefault="00492C2E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3445F4" w:rsidRDefault="003445F4"/>
    <w:p w:rsidR="007B5355" w:rsidRDefault="007B5355"/>
    <w:p w:rsidR="007B5355" w:rsidRDefault="007950E5" w:rsidP="007B5355">
      <w:hyperlink r:id="rId13" w:history="1">
        <w:r w:rsidR="007B5355">
          <w:rPr>
            <w:rStyle w:val="Hyperlink"/>
          </w:rPr>
          <w:t>https://www.nycos.co.uk/wee-sing/summer</w:t>
        </w:r>
      </w:hyperlink>
    </w:p>
    <w:p w:rsidR="007B5355" w:rsidRDefault="007B5355"/>
    <w:sectPr w:rsidR="007B5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47"/>
    <w:rsid w:val="00053647"/>
    <w:rsid w:val="003445F4"/>
    <w:rsid w:val="00433C50"/>
    <w:rsid w:val="00492C2E"/>
    <w:rsid w:val="007950E5"/>
    <w:rsid w:val="007B5355"/>
    <w:rsid w:val="009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647"/>
    <w:rPr>
      <w:color w:val="0000FF"/>
      <w:u w:val="single"/>
    </w:rPr>
  </w:style>
  <w:style w:type="character" w:customStyle="1" w:styleId="visuallinktitle">
    <w:name w:val="visuallinktitle"/>
    <w:basedOn w:val="DefaultParagraphFont"/>
    <w:rsid w:val="00053647"/>
  </w:style>
  <w:style w:type="character" w:customStyle="1" w:styleId="visuallinkdescription">
    <w:name w:val="visuallinkdescription"/>
    <w:basedOn w:val="DefaultParagraphFont"/>
    <w:rsid w:val="00053647"/>
  </w:style>
  <w:style w:type="paragraph" w:styleId="BalloonText">
    <w:name w:val="Balloon Text"/>
    <w:basedOn w:val="Normal"/>
    <w:link w:val="BalloonTextChar"/>
    <w:uiPriority w:val="99"/>
    <w:semiHidden/>
    <w:unhideWhenUsed/>
    <w:rsid w:val="0079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647"/>
    <w:rPr>
      <w:color w:val="0000FF"/>
      <w:u w:val="single"/>
    </w:rPr>
  </w:style>
  <w:style w:type="character" w:customStyle="1" w:styleId="visuallinktitle">
    <w:name w:val="visuallinktitle"/>
    <w:basedOn w:val="DefaultParagraphFont"/>
    <w:rsid w:val="00053647"/>
  </w:style>
  <w:style w:type="character" w:customStyle="1" w:styleId="visuallinkdescription">
    <w:name w:val="visuallinkdescription"/>
    <w:basedOn w:val="DefaultParagraphFont"/>
    <w:rsid w:val="00053647"/>
  </w:style>
  <w:style w:type="paragraph" w:styleId="BalloonText">
    <w:name w:val="Balloon Text"/>
    <w:basedOn w:val="Normal"/>
    <w:link w:val="BalloonTextChar"/>
    <w:uiPriority w:val="99"/>
    <w:semiHidden/>
    <w:unhideWhenUsed/>
    <w:rsid w:val="0079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Z0Csb1W3tFZDFLSG?ref=email" TargetMode="External"/><Relationship Id="rId13" Type="http://schemas.openxmlformats.org/officeDocument/2006/relationships/hyperlink" Target="https://www.nycos.co.uk/wee-sing/sum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Z0Csb1W3tFZDFLSG?ref=email" TargetMode="External"/><Relationship Id="rId12" Type="http://schemas.openxmlformats.org/officeDocument/2006/relationships/hyperlink" Target="https://sway.office.com/CuYrqAqtO9WB0J3d?ref=e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way.office.com/CuYrqAqtO9WB0J3d?ref=email" TargetMode="External"/><Relationship Id="rId5" Type="http://schemas.openxmlformats.org/officeDocument/2006/relationships/hyperlink" Target="https://sway.office.com/Z0Csb1W3tFZDFLSG?ref=emai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way.office.com/CuYrqAqtO9WB0J3d?ref=e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Aikman</dc:creator>
  <cp:lastModifiedBy>Lee Anderson</cp:lastModifiedBy>
  <cp:revision>2</cp:revision>
  <dcterms:created xsi:type="dcterms:W3CDTF">2020-06-05T10:37:00Z</dcterms:created>
  <dcterms:modified xsi:type="dcterms:W3CDTF">2020-06-05T10:37:00Z</dcterms:modified>
</cp:coreProperties>
</file>