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690" w:tblpY="4505"/>
        <w:tblW w:w="13955" w:type="dxa"/>
        <w:tblLook w:val="04A0" w:firstRow="1" w:lastRow="0" w:firstColumn="1" w:lastColumn="0" w:noHBand="0" w:noVBand="1"/>
      </w:tblPr>
      <w:tblGrid>
        <w:gridCol w:w="1940"/>
        <w:gridCol w:w="2364"/>
        <w:gridCol w:w="2363"/>
        <w:gridCol w:w="2503"/>
        <w:gridCol w:w="2505"/>
        <w:gridCol w:w="2280"/>
      </w:tblGrid>
      <w:tr w:rsidR="000714CC" w:rsidRPr="00B2054F" w14:paraId="386514E2" w14:textId="77777777" w:rsidTr="00C533ED">
        <w:trPr>
          <w:trHeight w:val="2083"/>
        </w:trPr>
        <w:tc>
          <w:tcPr>
            <w:tcW w:w="1940" w:type="dxa"/>
          </w:tcPr>
          <w:p w14:paraId="0792AD5A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  <w:p w14:paraId="211108B9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b/>
                <w:color w:val="0070C0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b/>
                <w:color w:val="0070C0"/>
                <w:sz w:val="36"/>
                <w:szCs w:val="36"/>
              </w:rPr>
              <w:t>Put what you completed in here</w:t>
            </w:r>
          </w:p>
          <w:p w14:paraId="25886F6F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</w:tc>
        <w:tc>
          <w:tcPr>
            <w:tcW w:w="2364" w:type="dxa"/>
          </w:tcPr>
          <w:p w14:paraId="7E27C113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</w:tc>
        <w:tc>
          <w:tcPr>
            <w:tcW w:w="2363" w:type="dxa"/>
          </w:tcPr>
          <w:p w14:paraId="5626E83E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</w:tc>
        <w:tc>
          <w:tcPr>
            <w:tcW w:w="2503" w:type="dxa"/>
          </w:tcPr>
          <w:p w14:paraId="2DA8738F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</w:tc>
        <w:tc>
          <w:tcPr>
            <w:tcW w:w="2505" w:type="dxa"/>
            <w:shd w:val="clear" w:color="auto" w:fill="auto"/>
          </w:tcPr>
          <w:p w14:paraId="3265F10B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</w:tc>
        <w:tc>
          <w:tcPr>
            <w:tcW w:w="2280" w:type="dxa"/>
          </w:tcPr>
          <w:p w14:paraId="0BDD0067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</w:p>
        </w:tc>
      </w:tr>
      <w:tr w:rsidR="000714CC" w:rsidRPr="00B2054F" w14:paraId="7B0D6491" w14:textId="77777777" w:rsidTr="00C533ED">
        <w:trPr>
          <w:trHeight w:val="2083"/>
        </w:trPr>
        <w:tc>
          <w:tcPr>
            <w:tcW w:w="1940" w:type="dxa"/>
          </w:tcPr>
          <w:p w14:paraId="18DEF50D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  <w:r w:rsidRPr="00FF4A70">
              <w:rPr>
                <w:rFonts w:ascii="SassoonCRInfant" w:hAnsi="SassoonCRInfant"/>
                <w:color w:val="0070C0"/>
                <w:sz w:val="36"/>
                <w:szCs w:val="36"/>
              </w:rPr>
              <w:t>Colour or write in your medal</w:t>
            </w:r>
          </w:p>
        </w:tc>
        <w:tc>
          <w:tcPr>
            <w:tcW w:w="2364" w:type="dxa"/>
          </w:tcPr>
          <w:p w14:paraId="3C6BAA1F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noProof/>
                <w:color w:val="CC00CC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96EFD1" wp14:editId="147AD1F6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55245</wp:posOffset>
                  </wp:positionV>
                  <wp:extent cx="940521" cy="1216947"/>
                  <wp:effectExtent l="0" t="0" r="0" b="2540"/>
                  <wp:wrapNone/>
                  <wp:docPr id="3" name="Picture 3" descr="Olympic Medal Coloring Page Printable | Olympic medals, Olym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ympic Medal Coloring Page Printable | Olympic medals, Olym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21" cy="121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3" w:type="dxa"/>
          </w:tcPr>
          <w:p w14:paraId="096A3C29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noProof/>
                <w:color w:val="CC00CC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6D58436" wp14:editId="083DEE27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54610</wp:posOffset>
                  </wp:positionV>
                  <wp:extent cx="981075" cy="121920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31" cy="1218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3" w:type="dxa"/>
          </w:tcPr>
          <w:p w14:paraId="4B929CA7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noProof/>
                <w:color w:val="CC00CC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AE5FC2C" wp14:editId="7408120D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54610</wp:posOffset>
                  </wp:positionV>
                  <wp:extent cx="984310" cy="1219200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246" cy="1221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5" w:type="dxa"/>
            <w:shd w:val="clear" w:color="auto" w:fill="auto"/>
          </w:tcPr>
          <w:p w14:paraId="52908F81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noProof/>
                <w:color w:val="CC00CC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4A97667" wp14:editId="24304D06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54610</wp:posOffset>
                  </wp:positionV>
                  <wp:extent cx="981075" cy="121920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09" cy="1223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0" w:type="dxa"/>
          </w:tcPr>
          <w:p w14:paraId="0EDE23BB" w14:textId="77777777" w:rsidR="000714CC" w:rsidRPr="00B2054F" w:rsidRDefault="000714CC" w:rsidP="00C533ED">
            <w:pPr>
              <w:jc w:val="center"/>
              <w:rPr>
                <w:rFonts w:ascii="SassoonCRInfant" w:hAnsi="SassoonCRInfant"/>
                <w:color w:val="CC00CC"/>
                <w:sz w:val="36"/>
                <w:szCs w:val="36"/>
              </w:rPr>
            </w:pPr>
            <w:r w:rsidRPr="00B2054F">
              <w:rPr>
                <w:rFonts w:ascii="SassoonCRInfant" w:hAnsi="SassoonCRInfant"/>
                <w:noProof/>
                <w:color w:val="CC00CC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C079F8A" wp14:editId="7B807275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54610</wp:posOffset>
                  </wp:positionV>
                  <wp:extent cx="981075" cy="12192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09" cy="1223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D81240" w14:textId="77777777" w:rsidR="001D33B4" w:rsidRDefault="000714CC" w:rsidP="000714C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My Healthy challenge log</w:t>
      </w:r>
    </w:p>
    <w:p w14:paraId="59FD2F51" w14:textId="77777777" w:rsidR="00C533ED" w:rsidRDefault="00C533ED" w:rsidP="00C533ED">
      <w:pPr>
        <w:jc w:val="center"/>
        <w:rPr>
          <w:rFonts w:ascii="SassoonCRInfant" w:hAnsi="SassoonCRInfant"/>
          <w:sz w:val="36"/>
          <w:szCs w:val="36"/>
        </w:rPr>
      </w:pPr>
      <w:r w:rsidRPr="00FF4A70">
        <w:rPr>
          <w:rFonts w:ascii="SassoonCRInfant" w:hAnsi="SassoonCRInfant"/>
          <w:sz w:val="36"/>
          <w:szCs w:val="36"/>
        </w:rPr>
        <w:t xml:space="preserve">1 activity a day is a bronze medal, 2 activities is a silver medal, 3 activities is a </w:t>
      </w:r>
      <w:r>
        <w:rPr>
          <w:rFonts w:ascii="SassoonCRInfant" w:hAnsi="SassoonCRInfant"/>
          <w:sz w:val="36"/>
          <w:szCs w:val="36"/>
        </w:rPr>
        <w:t>g</w:t>
      </w:r>
      <w:r w:rsidRPr="00FF4A70">
        <w:rPr>
          <w:rFonts w:ascii="SassoonCRInfant" w:hAnsi="SassoonCRInfant"/>
          <w:sz w:val="36"/>
          <w:szCs w:val="36"/>
        </w:rPr>
        <w:t>old</w:t>
      </w:r>
      <w:r>
        <w:rPr>
          <w:rFonts w:ascii="SassoonCRInfant" w:hAnsi="SassoonCRInfant"/>
          <w:sz w:val="36"/>
          <w:szCs w:val="36"/>
        </w:rPr>
        <w:t xml:space="preserve"> medal</w:t>
      </w:r>
      <w:r w:rsidRPr="00FF4A70">
        <w:rPr>
          <w:rFonts w:ascii="SassoonCRInfant" w:hAnsi="SassoonCRInfant"/>
          <w:sz w:val="36"/>
          <w:szCs w:val="36"/>
        </w:rPr>
        <w:t xml:space="preserve">! </w:t>
      </w:r>
    </w:p>
    <w:p w14:paraId="12BD98D6" w14:textId="2287FD29" w:rsidR="00C533ED" w:rsidRDefault="00C533ED" w:rsidP="00C533ED">
      <w:pPr>
        <w:jc w:val="center"/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(If you don’t have those colours choose your own for each medal)</w:t>
      </w:r>
      <w:bookmarkStart w:id="0" w:name="_GoBack"/>
      <w:bookmarkEnd w:id="0"/>
    </w:p>
    <w:p w14:paraId="610D1EF3" w14:textId="77777777" w:rsidR="00C533ED" w:rsidRDefault="00C533ED" w:rsidP="00C533ED">
      <w:pPr>
        <w:jc w:val="center"/>
        <w:rPr>
          <w:rFonts w:ascii="SassoonCRInfant" w:hAnsi="SassoonCRInfant"/>
          <w:sz w:val="36"/>
          <w:szCs w:val="36"/>
        </w:rPr>
      </w:pPr>
    </w:p>
    <w:p w14:paraId="4F693907" w14:textId="77777777" w:rsidR="00C533ED" w:rsidRPr="00FF4A70" w:rsidRDefault="00C533ED" w:rsidP="00C533ED">
      <w:pPr>
        <w:jc w:val="center"/>
        <w:rPr>
          <w:rFonts w:ascii="SassoonCRInfant" w:hAnsi="SassoonCRInfant"/>
          <w:sz w:val="36"/>
          <w:szCs w:val="36"/>
        </w:rPr>
      </w:pPr>
    </w:p>
    <w:p w14:paraId="48FE2C7A" w14:textId="77777777" w:rsidR="00C533ED" w:rsidRPr="000714CC" w:rsidRDefault="00C533ED" w:rsidP="000714CC">
      <w:pPr>
        <w:jc w:val="center"/>
        <w:rPr>
          <w:rFonts w:ascii="Comic Sans MS" w:hAnsi="Comic Sans MS"/>
          <w:sz w:val="48"/>
          <w:szCs w:val="48"/>
        </w:rPr>
      </w:pPr>
    </w:p>
    <w:sectPr w:rsidR="00C533ED" w:rsidRPr="000714CC" w:rsidSect="000714CC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CC"/>
    <w:rsid w:val="000714CC"/>
    <w:rsid w:val="00391627"/>
    <w:rsid w:val="005B591E"/>
    <w:rsid w:val="00C533ED"/>
    <w:rsid w:val="00F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9FB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4C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4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Macintosh Word</Application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littlemischeekyy@hotmail.com</dc:creator>
  <cp:keywords/>
  <dc:description/>
  <cp:lastModifiedBy>littlemischeekyy@hotmail.com</cp:lastModifiedBy>
  <cp:revision>2</cp:revision>
  <dcterms:created xsi:type="dcterms:W3CDTF">2020-06-03T21:21:00Z</dcterms:created>
  <dcterms:modified xsi:type="dcterms:W3CDTF">2020-06-03T21:21:00Z</dcterms:modified>
</cp:coreProperties>
</file>