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76" w:type="dxa"/>
        <w:tblLook w:val="04A0" w:firstRow="1" w:lastRow="0" w:firstColumn="1" w:lastColumn="0" w:noHBand="0" w:noVBand="1"/>
      </w:tblPr>
      <w:tblGrid>
        <w:gridCol w:w="4438"/>
        <w:gridCol w:w="4438"/>
      </w:tblGrid>
      <w:tr w:rsidR="00976450" w:rsidTr="00976450">
        <w:trPr>
          <w:trHeight w:val="6624"/>
        </w:trPr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Literacy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Recognise and develop f</w:t>
            </w:r>
            <w:r w:rsidRPr="00976450">
              <w:rPr>
                <w:rFonts w:ascii="Arial Rounded MT Bold" w:hAnsi="Arial Rounded MT Bold"/>
                <w:sz w:val="36"/>
                <w:szCs w:val="36"/>
              </w:rPr>
              <w:t xml:space="preserve">eatures of </w:t>
            </w:r>
            <w:r w:rsidR="00F544BF">
              <w:rPr>
                <w:rFonts w:ascii="Arial Rounded MT Bold" w:hAnsi="Arial Rounded MT Bold"/>
                <w:sz w:val="36"/>
                <w:szCs w:val="36"/>
              </w:rPr>
              <w:t>discussion texts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spelling patterns and rules</w:t>
            </w:r>
          </w:p>
          <w:p w:rsidR="00976450" w:rsidRPr="00976450" w:rsidRDefault="00976450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Develop skills in </w:t>
            </w:r>
            <w:r w:rsidR="00F544BF">
              <w:rPr>
                <w:rFonts w:ascii="Arial Rounded MT Bold" w:hAnsi="Arial Rounded MT Bold"/>
                <w:sz w:val="36"/>
                <w:szCs w:val="36"/>
              </w:rPr>
              <w:t>note-taking</w:t>
            </w:r>
          </w:p>
          <w:p w:rsidR="00F544BF" w:rsidRPr="00F544BF" w:rsidRDefault="00F544BF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Research and write a personal project about WW2</w:t>
            </w:r>
          </w:p>
          <w:p w:rsidR="00976450" w:rsidRPr="00976450" w:rsidRDefault="00F544BF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Development of</w:t>
            </w:r>
            <w:r w:rsidR="00103972">
              <w:rPr>
                <w:rFonts w:ascii="Arial Rounded MT Bold" w:hAnsi="Arial Rounded MT Bold"/>
                <w:sz w:val="36"/>
                <w:szCs w:val="36"/>
              </w:rPr>
              <w:t xml:space="preserve"> reciprocal reading strategies</w:t>
            </w:r>
          </w:p>
        </w:tc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Numeracy</w:t>
            </w:r>
          </w:p>
          <w:p w:rsidR="00976450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 Develop knowledge </w:t>
            </w:r>
            <w:r w:rsidR="00F544BF">
              <w:rPr>
                <w:rFonts w:ascii="Arial Rounded MT Bold" w:hAnsi="Arial Rounded MT Bold"/>
                <w:sz w:val="36"/>
                <w:szCs w:val="36"/>
              </w:rPr>
              <w:t>of statistics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Develop </w:t>
            </w:r>
            <w:r w:rsidR="00F544BF">
              <w:rPr>
                <w:rFonts w:ascii="Arial Rounded MT Bold" w:hAnsi="Arial Rounded MT Bold"/>
                <w:sz w:val="36"/>
                <w:szCs w:val="36"/>
              </w:rPr>
              <w:t>multiplication and division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strategies</w:t>
            </w:r>
          </w:p>
          <w:p w:rsidR="00103972" w:rsidRDefault="00F544BF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 xml:space="preserve">Continue </w:t>
            </w:r>
            <w:r w:rsidR="00103972">
              <w:rPr>
                <w:rFonts w:ascii="Arial Rounded MT Bold" w:hAnsi="Arial Rounded MT Bold"/>
                <w:sz w:val="36"/>
                <w:szCs w:val="36"/>
              </w:rPr>
              <w:t>Calculating area and perimeter of compound shapes</w:t>
            </w:r>
          </w:p>
          <w:p w:rsidR="00103972" w:rsidRPr="00103972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Further develop mental strategies through Number Talks</w:t>
            </w:r>
          </w:p>
        </w:tc>
      </w:tr>
      <w:tr w:rsidR="00976450" w:rsidTr="00976450">
        <w:trPr>
          <w:trHeight w:val="6624"/>
        </w:trPr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HWB</w:t>
            </w:r>
          </w:p>
          <w:p w:rsidR="00976450" w:rsidRPr="00103972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 w:rsidRPr="00103972">
              <w:rPr>
                <w:rFonts w:ascii="Arial Rounded MT Bold" w:hAnsi="Arial Rounded MT Bold"/>
                <w:sz w:val="32"/>
                <w:szCs w:val="32"/>
              </w:rPr>
              <w:t>PE on Tuesday and Thursday</w:t>
            </w:r>
          </w:p>
          <w:p w:rsidR="00103972" w:rsidRDefault="00662E6E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Continue to develop a </w:t>
            </w:r>
            <w:r w:rsidR="00103972" w:rsidRPr="00103972">
              <w:rPr>
                <w:rFonts w:ascii="Arial Rounded MT Bold" w:hAnsi="Arial Rounded MT Bold"/>
                <w:sz w:val="32"/>
                <w:szCs w:val="32"/>
              </w:rPr>
              <w:t xml:space="preserve">Growth </w:t>
            </w:r>
            <w:proofErr w:type="spellStart"/>
            <w:r w:rsidR="00103972" w:rsidRPr="00103972">
              <w:rPr>
                <w:rFonts w:ascii="Arial Rounded MT Bold" w:hAnsi="Arial Rounded MT Bold"/>
                <w:sz w:val="32"/>
                <w:szCs w:val="32"/>
              </w:rPr>
              <w:t>Mindset</w:t>
            </w:r>
            <w:proofErr w:type="spellEnd"/>
            <w:r w:rsidR="00103972" w:rsidRPr="00103972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:rsidR="00662E6E" w:rsidRDefault="00662E6E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Develop understanding of friendship</w:t>
            </w:r>
          </w:p>
          <w:p w:rsidR="00D02D5D" w:rsidRPr="00103972" w:rsidRDefault="00D02D5D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Continue with outdoor learning</w:t>
            </w:r>
            <w:bookmarkStart w:id="0" w:name="_GoBack"/>
            <w:bookmarkEnd w:id="0"/>
          </w:p>
          <w:p w:rsidR="00103972" w:rsidRPr="00103972" w:rsidRDefault="00103972" w:rsidP="00F544BF">
            <w:pPr>
              <w:pStyle w:val="ListParagraph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4438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Across the Curriculum</w:t>
            </w:r>
          </w:p>
          <w:p w:rsidR="00F544BF" w:rsidRDefault="00F544BF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Develop knowledge and understanding of conflict and WW2</w:t>
            </w:r>
          </w:p>
          <w:p w:rsidR="00103972" w:rsidRDefault="00103972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French</w:t>
            </w:r>
            <w:r w:rsidR="0062381C">
              <w:rPr>
                <w:rFonts w:ascii="Arial Rounded MT Bold" w:hAnsi="Arial Rounded MT Bold"/>
                <w:sz w:val="36"/>
                <w:szCs w:val="36"/>
              </w:rPr>
              <w:t xml:space="preserve">- </w:t>
            </w:r>
            <w:r w:rsidR="00F544BF">
              <w:rPr>
                <w:rFonts w:ascii="Arial Rounded MT Bold" w:hAnsi="Arial Rounded MT Bold"/>
                <w:sz w:val="36"/>
                <w:szCs w:val="36"/>
              </w:rPr>
              <w:t>family members revised/weather</w:t>
            </w:r>
          </w:p>
          <w:p w:rsidR="00103972" w:rsidRDefault="00F544BF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STEM- Plant growth- collect data for Spring bulb project</w:t>
            </w:r>
          </w:p>
          <w:p w:rsidR="00662E6E" w:rsidRPr="00103972" w:rsidRDefault="00662E6E" w:rsidP="0010397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ICT- develop independent use of TEAMs/create Sways</w:t>
            </w:r>
          </w:p>
        </w:tc>
      </w:tr>
    </w:tbl>
    <w:p w:rsidR="00E22047" w:rsidRDefault="00E22047" w:rsidP="00976450"/>
    <w:sectPr w:rsidR="00E220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C0" w:rsidRDefault="00560DC0" w:rsidP="00976450">
      <w:pPr>
        <w:spacing w:after="0" w:line="240" w:lineRule="auto"/>
      </w:pPr>
      <w:r>
        <w:separator/>
      </w:r>
    </w:p>
  </w:endnote>
  <w:endnote w:type="continuationSeparator" w:id="0">
    <w:p w:rsidR="00560DC0" w:rsidRDefault="00560DC0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C0" w:rsidRDefault="00560DC0" w:rsidP="00976450">
      <w:pPr>
        <w:spacing w:after="0" w:line="240" w:lineRule="auto"/>
      </w:pPr>
      <w:r>
        <w:separator/>
      </w:r>
    </w:p>
  </w:footnote>
  <w:footnote w:type="continuationSeparator" w:id="0">
    <w:p w:rsidR="00560DC0" w:rsidRDefault="00560DC0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0" w:rsidRPr="00976450" w:rsidRDefault="00F544BF" w:rsidP="00976450">
    <w:pPr>
      <w:pStyle w:val="Header"/>
      <w:jc w:val="center"/>
      <w:rPr>
        <w:rFonts w:ascii="Arial Rounded MT Bold" w:hAnsi="Arial Rounded MT Bold"/>
        <w:b/>
        <w:sz w:val="48"/>
        <w:szCs w:val="48"/>
        <w:u w:val="single"/>
      </w:rPr>
    </w:pPr>
    <w:r>
      <w:rPr>
        <w:rFonts w:ascii="Arial Rounded MT Bold" w:hAnsi="Arial Rounded MT Bold"/>
        <w:b/>
        <w:sz w:val="48"/>
        <w:szCs w:val="48"/>
        <w:u w:val="single"/>
      </w:rPr>
      <w:t>P6 Window Into learning Term 2</w:t>
    </w:r>
    <w:r w:rsidR="00976450">
      <w:rPr>
        <w:rFonts w:ascii="Arial Rounded MT Bold" w:hAnsi="Arial Rounded MT Bold"/>
        <w:b/>
        <w:sz w:val="48"/>
        <w:szCs w:val="48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DC2"/>
    <w:multiLevelType w:val="hybridMultilevel"/>
    <w:tmpl w:val="AB9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47EF"/>
    <w:multiLevelType w:val="hybridMultilevel"/>
    <w:tmpl w:val="63B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902"/>
    <w:multiLevelType w:val="hybridMultilevel"/>
    <w:tmpl w:val="2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3084"/>
    <w:multiLevelType w:val="hybridMultilevel"/>
    <w:tmpl w:val="D0D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42E3C"/>
    <w:multiLevelType w:val="hybridMultilevel"/>
    <w:tmpl w:val="F3E4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50"/>
    <w:rsid w:val="00103972"/>
    <w:rsid w:val="00560DC0"/>
    <w:rsid w:val="0062381C"/>
    <w:rsid w:val="00662E6E"/>
    <w:rsid w:val="00881FC5"/>
    <w:rsid w:val="00913417"/>
    <w:rsid w:val="00976450"/>
    <w:rsid w:val="00D02D5D"/>
    <w:rsid w:val="00E22047"/>
    <w:rsid w:val="00F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Lesley Fraser</cp:lastModifiedBy>
  <cp:revision>3</cp:revision>
  <dcterms:created xsi:type="dcterms:W3CDTF">2020-10-30T14:56:00Z</dcterms:created>
  <dcterms:modified xsi:type="dcterms:W3CDTF">2020-10-30T15:19:00Z</dcterms:modified>
</cp:coreProperties>
</file>