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DCACF" w14:textId="33BD6D8E" w:rsidR="00E96A0C" w:rsidRDefault="00C550D1">
      <w:pPr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0C2C89" wp14:editId="0520B482">
                <wp:simplePos x="0" y="0"/>
                <wp:positionH relativeFrom="margin">
                  <wp:align>right</wp:align>
                </wp:positionH>
                <wp:positionV relativeFrom="paragraph">
                  <wp:posOffset>337185</wp:posOffset>
                </wp:positionV>
                <wp:extent cx="4844415" cy="2823210"/>
                <wp:effectExtent l="19050" t="19050" r="13335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282321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C1F72" w14:textId="3A960A2A" w:rsidR="001E1F68" w:rsidRPr="00555CDC" w:rsidRDefault="00E96A0C" w:rsidP="00555CDC">
                            <w:p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 w:rsidRPr="009631EF">
                              <w:rPr>
                                <w:rFonts w:ascii="SassoonCRInfantMedium" w:hAnsi="SassoonCRInfantMedium"/>
                                <w:sz w:val="32"/>
                              </w:rPr>
                              <w:t>Numeracy</w:t>
                            </w:r>
                            <w:r w:rsidR="000C2233" w:rsidRPr="009631EF">
                              <w:rPr>
                                <w:rFonts w:ascii="SassoonCRInfantMedium" w:hAnsi="SassoonCRInfantMedium"/>
                                <w:sz w:val="32"/>
                              </w:rPr>
                              <w:t xml:space="preserve"> and maths</w:t>
                            </w:r>
                            <w:r w:rsidR="00DB193C" w:rsidRPr="00562679">
                              <w:rPr>
                                <w:rFonts w:ascii="SassoonCRInfantMedium" w:hAnsi="SassoonCRInfantMedium"/>
                                <w:sz w:val="32"/>
                              </w:rPr>
                              <w:t>:</w:t>
                            </w:r>
                          </w:p>
                          <w:p w14:paraId="0E7D4D82" w14:textId="5C7E708F" w:rsidR="000C2233" w:rsidRPr="00DB49EA" w:rsidRDefault="000C2233" w:rsidP="000C22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0"/>
                                <w:szCs w:val="20"/>
                              </w:rPr>
                            </w:pPr>
                            <w:r w:rsidRPr="00DB49EA">
                              <w:rPr>
                                <w:rFonts w:ascii="SassoonCRInfantMedium" w:hAnsi="SassoonCRInfantMedium"/>
                                <w:sz w:val="30"/>
                                <w:szCs w:val="20"/>
                              </w:rPr>
                              <w:t xml:space="preserve">Addition – addition within </w:t>
                            </w:r>
                            <w:r w:rsidR="00555CDC" w:rsidRPr="00DB49EA">
                              <w:rPr>
                                <w:rFonts w:ascii="SassoonCRInfantMedium" w:hAnsi="SassoonCRInfantMedium"/>
                                <w:sz w:val="30"/>
                                <w:szCs w:val="20"/>
                              </w:rPr>
                              <w:t>10, 20, 100</w:t>
                            </w:r>
                            <w:r w:rsidRPr="00DB49EA">
                              <w:rPr>
                                <w:rFonts w:ascii="SassoonCRInfantMedium" w:hAnsi="SassoonCRInfantMedium"/>
                                <w:sz w:val="30"/>
                                <w:szCs w:val="20"/>
                              </w:rPr>
                              <w:t>.</w:t>
                            </w:r>
                            <w:r w:rsidR="00555CDC" w:rsidRPr="00DB49EA">
                              <w:rPr>
                                <w:rFonts w:ascii="SassoonCRInfantMedium" w:hAnsi="SassoonCRInfantMedium"/>
                                <w:sz w:val="30"/>
                                <w:szCs w:val="20"/>
                              </w:rPr>
                              <w:t xml:space="preserve">  Developing different strategies to use.</w:t>
                            </w:r>
                          </w:p>
                          <w:p w14:paraId="600F9C34" w14:textId="3909C064" w:rsidR="001E1F68" w:rsidRPr="00DB49EA" w:rsidRDefault="00555CDC" w:rsidP="00555C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0"/>
                                <w:szCs w:val="20"/>
                              </w:rPr>
                            </w:pPr>
                            <w:r w:rsidRPr="00DB49EA">
                              <w:rPr>
                                <w:rFonts w:ascii="SassoonCRInfantMedium" w:hAnsi="SassoonCRInfantMedium"/>
                                <w:sz w:val="30"/>
                                <w:szCs w:val="20"/>
                              </w:rPr>
                              <w:t>Number talks – describe the strategies being used in addition sums.</w:t>
                            </w:r>
                          </w:p>
                          <w:p w14:paraId="51E8506E" w14:textId="2F959EC8" w:rsidR="001E1F68" w:rsidRPr="00DB49EA" w:rsidRDefault="00555CDC" w:rsidP="00DB19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SassoonCRInfantMedium" w:hAnsi="SassoonCRInfantMedium"/>
                                <w:sz w:val="30"/>
                                <w:szCs w:val="20"/>
                              </w:rPr>
                            </w:pPr>
                            <w:r w:rsidRPr="00DB49EA">
                              <w:rPr>
                                <w:rFonts w:ascii="SassoonCRInfantMedium" w:hAnsi="SassoonCRInfantMedium"/>
                                <w:sz w:val="30"/>
                                <w:szCs w:val="20"/>
                              </w:rPr>
                              <w:t>Time – read the time in digital and analogue form for o’clock, half past, quarter to and quarter past.</w:t>
                            </w:r>
                          </w:p>
                          <w:p w14:paraId="19F91DAC" w14:textId="64E7FE5C" w:rsidR="00555CDC" w:rsidRPr="00DB49EA" w:rsidRDefault="00555CDC" w:rsidP="00DB19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SassoonCRInfantMedium" w:hAnsi="SassoonCRInfantMedium"/>
                                <w:sz w:val="30"/>
                                <w:szCs w:val="20"/>
                              </w:rPr>
                            </w:pPr>
                            <w:r w:rsidRPr="00DB49EA">
                              <w:rPr>
                                <w:rFonts w:ascii="SassoonCRInfantMedium" w:hAnsi="SassoonCRInfantMedium"/>
                                <w:sz w:val="30"/>
                                <w:szCs w:val="20"/>
                              </w:rPr>
                              <w:t>Calculate how much time has passed.</w:t>
                            </w:r>
                          </w:p>
                          <w:p w14:paraId="52415722" w14:textId="07F856B3" w:rsidR="000E703F" w:rsidRPr="00DB49EA" w:rsidRDefault="00555CDC" w:rsidP="000E70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SassoonCRInfantMedium" w:hAnsi="SassoonCRInfantMedium"/>
                                <w:sz w:val="30"/>
                                <w:szCs w:val="20"/>
                              </w:rPr>
                            </w:pPr>
                            <w:r w:rsidRPr="00DB49EA">
                              <w:rPr>
                                <w:rFonts w:ascii="SassoonCRInfantMedium" w:hAnsi="SassoonCRInfantMedium"/>
                                <w:sz w:val="30"/>
                                <w:szCs w:val="20"/>
                              </w:rPr>
                              <w:t>Multiplication – working on 2, 3, 5 and 10 times tables.</w:t>
                            </w:r>
                          </w:p>
                          <w:p w14:paraId="5D22C421" w14:textId="517A75AB" w:rsidR="00555CDC" w:rsidRPr="00DB49EA" w:rsidRDefault="00555CDC" w:rsidP="000E70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SassoonCRInfantMedium" w:hAnsi="SassoonCRInfantMedium"/>
                                <w:sz w:val="30"/>
                                <w:szCs w:val="20"/>
                              </w:rPr>
                            </w:pPr>
                            <w:r w:rsidRPr="00DB49EA">
                              <w:rPr>
                                <w:rFonts w:ascii="SassoonCRInfantMedium" w:hAnsi="SassoonCRInfantMedium"/>
                                <w:sz w:val="30"/>
                                <w:szCs w:val="20"/>
                              </w:rPr>
                              <w:t xml:space="preserve">Problem </w:t>
                            </w:r>
                            <w:bookmarkStart w:id="0" w:name="_GoBack"/>
                            <w:r w:rsidRPr="00DB49EA">
                              <w:rPr>
                                <w:rFonts w:ascii="SassoonCRInfantMedium" w:hAnsi="SassoonCRInfantMedium"/>
                                <w:sz w:val="30"/>
                                <w:szCs w:val="20"/>
                              </w:rPr>
                              <w:t>solving strategies</w:t>
                            </w:r>
                            <w:r w:rsidR="00DB49EA" w:rsidRPr="00DB49EA">
                              <w:rPr>
                                <w:rFonts w:ascii="SassoonCRInfantMedium" w:hAnsi="SassoonCRInfantMedium"/>
                                <w:sz w:val="30"/>
                                <w:szCs w:val="20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C2C89" id="Rectangle 8" o:spid="_x0000_s1026" style="position:absolute;margin-left:330.25pt;margin-top:26.55pt;width:381.45pt;height:222.3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" fillcolor="white [3201]" strokecolor="black [3200]" strokeweight="3pt">
                <v:textbox>
                  <w:txbxContent>
                    <w:p w14:paraId="054C1F72" w14:textId="3A960A2A" w:rsidR="001E1F68" w:rsidRPr="00555CDC" w:rsidRDefault="00E96A0C" w:rsidP="00555CDC">
                      <w:p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 w:rsidRPr="009631EF">
                        <w:rPr>
                          <w:rFonts w:ascii="SassoonCRInfantMedium" w:hAnsi="SassoonCRInfantMedium"/>
                          <w:sz w:val="32"/>
                        </w:rPr>
                        <w:t>Numeracy</w:t>
                      </w:r>
                      <w:r w:rsidR="000C2233" w:rsidRPr="009631EF">
                        <w:rPr>
                          <w:rFonts w:ascii="SassoonCRInfantMedium" w:hAnsi="SassoonCRInfantMedium"/>
                          <w:sz w:val="32"/>
                        </w:rPr>
                        <w:t xml:space="preserve"> and maths</w:t>
                      </w:r>
                      <w:r w:rsidR="00DB193C" w:rsidRPr="00562679">
                        <w:rPr>
                          <w:rFonts w:ascii="SassoonCRInfantMedium" w:hAnsi="SassoonCRInfantMedium"/>
                          <w:sz w:val="32"/>
                        </w:rPr>
                        <w:t>:</w:t>
                      </w:r>
                    </w:p>
                    <w:p w14:paraId="0E7D4D82" w14:textId="5C7E708F" w:rsidR="000C2233" w:rsidRPr="00DB49EA" w:rsidRDefault="000C2233" w:rsidP="000C22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0"/>
                          <w:szCs w:val="20"/>
                        </w:rPr>
                      </w:pPr>
                      <w:r w:rsidRPr="00DB49EA">
                        <w:rPr>
                          <w:rFonts w:ascii="SassoonCRInfantMedium" w:hAnsi="SassoonCRInfantMedium"/>
                          <w:sz w:val="30"/>
                          <w:szCs w:val="20"/>
                        </w:rPr>
                        <w:t xml:space="preserve">Addition – addition within </w:t>
                      </w:r>
                      <w:r w:rsidR="00555CDC" w:rsidRPr="00DB49EA">
                        <w:rPr>
                          <w:rFonts w:ascii="SassoonCRInfantMedium" w:hAnsi="SassoonCRInfantMedium"/>
                          <w:sz w:val="30"/>
                          <w:szCs w:val="20"/>
                        </w:rPr>
                        <w:t>10, 20, 100</w:t>
                      </w:r>
                      <w:r w:rsidRPr="00DB49EA">
                        <w:rPr>
                          <w:rFonts w:ascii="SassoonCRInfantMedium" w:hAnsi="SassoonCRInfantMedium"/>
                          <w:sz w:val="30"/>
                          <w:szCs w:val="20"/>
                        </w:rPr>
                        <w:t>.</w:t>
                      </w:r>
                      <w:r w:rsidR="00555CDC" w:rsidRPr="00DB49EA">
                        <w:rPr>
                          <w:rFonts w:ascii="SassoonCRInfantMedium" w:hAnsi="SassoonCRInfantMedium"/>
                          <w:sz w:val="30"/>
                          <w:szCs w:val="20"/>
                        </w:rPr>
                        <w:t xml:space="preserve">  Developing different strategies to use.</w:t>
                      </w:r>
                    </w:p>
                    <w:p w14:paraId="600F9C34" w14:textId="3909C064" w:rsidR="001E1F68" w:rsidRPr="00DB49EA" w:rsidRDefault="00555CDC" w:rsidP="00555C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0"/>
                          <w:szCs w:val="20"/>
                        </w:rPr>
                      </w:pPr>
                      <w:r w:rsidRPr="00DB49EA">
                        <w:rPr>
                          <w:rFonts w:ascii="SassoonCRInfantMedium" w:hAnsi="SassoonCRInfantMedium"/>
                          <w:sz w:val="30"/>
                          <w:szCs w:val="20"/>
                        </w:rPr>
                        <w:t>Number talks – describe the strategies being used in addition sums.</w:t>
                      </w:r>
                    </w:p>
                    <w:p w14:paraId="51E8506E" w14:textId="2F959EC8" w:rsidR="001E1F68" w:rsidRPr="00DB49EA" w:rsidRDefault="00555CDC" w:rsidP="00DB19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SassoonCRInfantMedium" w:hAnsi="SassoonCRInfantMedium"/>
                          <w:sz w:val="30"/>
                          <w:szCs w:val="20"/>
                        </w:rPr>
                      </w:pPr>
                      <w:r w:rsidRPr="00DB49EA">
                        <w:rPr>
                          <w:rFonts w:ascii="SassoonCRInfantMedium" w:hAnsi="SassoonCRInfantMedium"/>
                          <w:sz w:val="30"/>
                          <w:szCs w:val="20"/>
                        </w:rPr>
                        <w:t>Time – read the time in digital and analogue form for o’clock, half past, quarter to and quarter past.</w:t>
                      </w:r>
                    </w:p>
                    <w:p w14:paraId="19F91DAC" w14:textId="64E7FE5C" w:rsidR="00555CDC" w:rsidRPr="00DB49EA" w:rsidRDefault="00555CDC" w:rsidP="00DB19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SassoonCRInfantMedium" w:hAnsi="SassoonCRInfantMedium"/>
                          <w:sz w:val="30"/>
                          <w:szCs w:val="20"/>
                        </w:rPr>
                      </w:pPr>
                      <w:r w:rsidRPr="00DB49EA">
                        <w:rPr>
                          <w:rFonts w:ascii="SassoonCRInfantMedium" w:hAnsi="SassoonCRInfantMedium"/>
                          <w:sz w:val="30"/>
                          <w:szCs w:val="20"/>
                        </w:rPr>
                        <w:t>Calculate how much time has passed.</w:t>
                      </w:r>
                    </w:p>
                    <w:p w14:paraId="52415722" w14:textId="07F856B3" w:rsidR="000E703F" w:rsidRPr="00DB49EA" w:rsidRDefault="00555CDC" w:rsidP="000E70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SassoonCRInfantMedium" w:hAnsi="SassoonCRInfantMedium"/>
                          <w:sz w:val="30"/>
                          <w:szCs w:val="20"/>
                        </w:rPr>
                      </w:pPr>
                      <w:r w:rsidRPr="00DB49EA">
                        <w:rPr>
                          <w:rFonts w:ascii="SassoonCRInfantMedium" w:hAnsi="SassoonCRInfantMedium"/>
                          <w:sz w:val="30"/>
                          <w:szCs w:val="20"/>
                        </w:rPr>
                        <w:t>Multiplication – working on 2, 3, 5 and 10 times tables.</w:t>
                      </w:r>
                    </w:p>
                    <w:p w14:paraId="5D22C421" w14:textId="517A75AB" w:rsidR="00555CDC" w:rsidRPr="00DB49EA" w:rsidRDefault="00555CDC" w:rsidP="000E70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SassoonCRInfantMedium" w:hAnsi="SassoonCRInfantMedium"/>
                          <w:sz w:val="30"/>
                          <w:szCs w:val="20"/>
                        </w:rPr>
                      </w:pPr>
                      <w:r w:rsidRPr="00DB49EA">
                        <w:rPr>
                          <w:rFonts w:ascii="SassoonCRInfantMedium" w:hAnsi="SassoonCRInfantMedium"/>
                          <w:sz w:val="30"/>
                          <w:szCs w:val="20"/>
                        </w:rPr>
                        <w:t xml:space="preserve">Problem </w:t>
                      </w:r>
                      <w:bookmarkStart w:id="1" w:name="_GoBack"/>
                      <w:r w:rsidRPr="00DB49EA">
                        <w:rPr>
                          <w:rFonts w:ascii="SassoonCRInfantMedium" w:hAnsi="SassoonCRInfantMedium"/>
                          <w:sz w:val="30"/>
                          <w:szCs w:val="20"/>
                        </w:rPr>
                        <w:t>solving strategies</w:t>
                      </w:r>
                      <w:r w:rsidR="00DB49EA" w:rsidRPr="00DB49EA">
                        <w:rPr>
                          <w:rFonts w:ascii="SassoonCRInfantMedium" w:hAnsi="SassoonCRInfantMedium"/>
                          <w:sz w:val="30"/>
                          <w:szCs w:val="20"/>
                        </w:rPr>
                        <w:t>.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E96A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A2398" wp14:editId="616C9419">
                <wp:simplePos x="0" y="0"/>
                <wp:positionH relativeFrom="column">
                  <wp:posOffset>921224</wp:posOffset>
                </wp:positionH>
                <wp:positionV relativeFrom="paragraph">
                  <wp:posOffset>-47767</wp:posOffset>
                </wp:positionV>
                <wp:extent cx="8215952" cy="18669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5952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07DCC8" w14:textId="4E5B8FEC" w:rsidR="00E96A0C" w:rsidRPr="00C550D1" w:rsidRDefault="00E96A0C" w:rsidP="00E96A0C">
                            <w:pPr>
                              <w:jc w:val="center"/>
                              <w:rPr>
                                <w:rStyle w:val="BookTitle"/>
                                <w:sz w:val="48"/>
                                <w:szCs w:val="48"/>
                              </w:rPr>
                            </w:pPr>
                            <w:r w:rsidRPr="00C550D1">
                              <w:rPr>
                                <w:rStyle w:val="BookTitle"/>
                                <w:sz w:val="48"/>
                                <w:szCs w:val="48"/>
                              </w:rPr>
                              <w:t xml:space="preserve">Learning Overview </w:t>
                            </w:r>
                            <w:r w:rsidR="00DB193C" w:rsidRPr="00C550D1">
                              <w:rPr>
                                <w:rStyle w:val="BookTitle"/>
                                <w:sz w:val="48"/>
                                <w:szCs w:val="48"/>
                              </w:rPr>
                              <w:t>–</w:t>
                            </w:r>
                            <w:r w:rsidRPr="00C550D1">
                              <w:rPr>
                                <w:rStyle w:val="BookTitle"/>
                                <w:sz w:val="48"/>
                                <w:szCs w:val="48"/>
                              </w:rPr>
                              <w:t xml:space="preserve"> P</w:t>
                            </w:r>
                            <w:r w:rsidR="00DB193C" w:rsidRPr="00C550D1">
                              <w:rPr>
                                <w:rStyle w:val="BookTitle"/>
                                <w:sz w:val="48"/>
                                <w:szCs w:val="48"/>
                              </w:rPr>
                              <w:t xml:space="preserve">rimary </w:t>
                            </w:r>
                            <w:r w:rsidR="009631EF" w:rsidRPr="00C550D1">
                              <w:rPr>
                                <w:rStyle w:val="BookTitle"/>
                                <w:sz w:val="48"/>
                                <w:szCs w:val="48"/>
                              </w:rPr>
                              <w:t>3/2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3A23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72.55pt;margin-top:-3.75pt;width:646.95pt;height:14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" filled="f" stroked="f">
                <v:textbox style="mso-fit-shape-to-text:t">
                  <w:txbxContent>
                    <w:p w14:paraId="1E07DCC8" w14:textId="4E5B8FEC" w:rsidR="00E96A0C" w:rsidRPr="00C550D1" w:rsidRDefault="00E96A0C" w:rsidP="00E96A0C">
                      <w:pPr>
                        <w:jc w:val="center"/>
                        <w:rPr>
                          <w:rStyle w:val="BookTitle"/>
                          <w:sz w:val="48"/>
                          <w:szCs w:val="48"/>
                        </w:rPr>
                      </w:pPr>
                      <w:r w:rsidRPr="00C550D1">
                        <w:rPr>
                          <w:rStyle w:val="BookTitle"/>
                          <w:sz w:val="48"/>
                          <w:szCs w:val="48"/>
                        </w:rPr>
                        <w:t xml:space="preserve">Learning Overview </w:t>
                      </w:r>
                      <w:r w:rsidR="00DB193C" w:rsidRPr="00C550D1">
                        <w:rPr>
                          <w:rStyle w:val="BookTitle"/>
                          <w:sz w:val="48"/>
                          <w:szCs w:val="48"/>
                        </w:rPr>
                        <w:t>–</w:t>
                      </w:r>
                      <w:r w:rsidRPr="00C550D1">
                        <w:rPr>
                          <w:rStyle w:val="BookTitle"/>
                          <w:sz w:val="48"/>
                          <w:szCs w:val="48"/>
                        </w:rPr>
                        <w:t xml:space="preserve"> P</w:t>
                      </w:r>
                      <w:r w:rsidR="00DB193C" w:rsidRPr="00C550D1">
                        <w:rPr>
                          <w:rStyle w:val="BookTitle"/>
                          <w:sz w:val="48"/>
                          <w:szCs w:val="48"/>
                        </w:rPr>
                        <w:t xml:space="preserve">rimary </w:t>
                      </w:r>
                      <w:r w:rsidR="009631EF" w:rsidRPr="00C550D1">
                        <w:rPr>
                          <w:rStyle w:val="BookTitle"/>
                          <w:sz w:val="48"/>
                          <w:szCs w:val="48"/>
                        </w:rPr>
                        <w:t>3/2</w:t>
                      </w:r>
                    </w:p>
                  </w:txbxContent>
                </v:textbox>
              </v:shape>
            </w:pict>
          </mc:Fallback>
        </mc:AlternateContent>
      </w:r>
      <w:r w:rsidR="000E703F">
        <w:rPr>
          <w:sz w:val="36"/>
        </w:rPr>
        <w:t>TERM 2</w: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F370B1" wp14:editId="1137931E">
                <wp:simplePos x="0" y="0"/>
                <wp:positionH relativeFrom="column">
                  <wp:posOffset>-20955</wp:posOffset>
                </wp:positionH>
                <wp:positionV relativeFrom="paragraph">
                  <wp:posOffset>329565</wp:posOffset>
                </wp:positionV>
                <wp:extent cx="4844415" cy="2815590"/>
                <wp:effectExtent l="19050" t="19050" r="13335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281559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236D4" w14:textId="77777777" w:rsidR="00E96A0C" w:rsidRDefault="00E96A0C" w:rsidP="00DB193C">
                            <w:p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Literacy</w:t>
                            </w:r>
                            <w:r w:rsidR="00DB193C">
                              <w:rPr>
                                <w:rFonts w:ascii="SassoonCRInfantMedium" w:hAnsi="SassoonCRInfantMedium"/>
                                <w:sz w:val="32"/>
                              </w:rPr>
                              <w:t>:</w:t>
                            </w:r>
                          </w:p>
                          <w:p w14:paraId="30AE410D" w14:textId="5AEE67BF" w:rsidR="00E3002F" w:rsidRPr="009631EF" w:rsidRDefault="000C2233" w:rsidP="00DB193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0"/>
                                <w:szCs w:val="20"/>
                              </w:rPr>
                            </w:pPr>
                            <w:r w:rsidRPr="009631EF">
                              <w:rPr>
                                <w:rFonts w:ascii="SassoonCRInfantMedium" w:hAnsi="SassoonCRInfantMedium"/>
                                <w:sz w:val="30"/>
                                <w:szCs w:val="20"/>
                              </w:rPr>
                              <w:t>Blending sounds in reading and writing.</w:t>
                            </w:r>
                          </w:p>
                          <w:p w14:paraId="280267FD" w14:textId="0DAA1A7A" w:rsidR="001E1F68" w:rsidRPr="009631EF" w:rsidRDefault="000C2233" w:rsidP="00D72DB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0"/>
                                <w:szCs w:val="20"/>
                              </w:rPr>
                            </w:pPr>
                            <w:r w:rsidRPr="009631EF">
                              <w:rPr>
                                <w:rFonts w:ascii="SassoonCRInfantMedium" w:hAnsi="SassoonCRInfantMedium"/>
                                <w:sz w:val="30"/>
                                <w:szCs w:val="20"/>
                              </w:rPr>
                              <w:t>Handwriting – developing correct formation.</w:t>
                            </w:r>
                          </w:p>
                          <w:p w14:paraId="7F5C2DB2" w14:textId="53FE582C" w:rsidR="00D72DB5" w:rsidRPr="009631EF" w:rsidRDefault="000C2233" w:rsidP="00D72DB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0"/>
                                <w:szCs w:val="20"/>
                              </w:rPr>
                            </w:pPr>
                            <w:r w:rsidRPr="009631EF">
                              <w:rPr>
                                <w:rFonts w:ascii="SassoonCRInfantMedium" w:hAnsi="SassoonCRInfantMedium"/>
                                <w:sz w:val="30"/>
                                <w:szCs w:val="20"/>
                              </w:rPr>
                              <w:t>Phonics – continuing to learn new patterns to use.</w:t>
                            </w:r>
                          </w:p>
                          <w:p w14:paraId="0E520F3C" w14:textId="0C7693C5" w:rsidR="00D72DB5" w:rsidRPr="009631EF" w:rsidRDefault="000C2233" w:rsidP="00D72DB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0"/>
                                <w:szCs w:val="20"/>
                              </w:rPr>
                            </w:pPr>
                            <w:r w:rsidRPr="009631EF">
                              <w:rPr>
                                <w:rFonts w:ascii="SassoonCRInfantMedium" w:hAnsi="SassoonCRInfantMedium"/>
                                <w:sz w:val="30"/>
                                <w:szCs w:val="20"/>
                              </w:rPr>
                              <w:t xml:space="preserve">Grammar – </w:t>
                            </w:r>
                            <w:r w:rsidR="009631EF" w:rsidRPr="009631EF">
                              <w:rPr>
                                <w:rFonts w:ascii="SassoonCRInfantMedium" w:hAnsi="SassoonCRInfantMedium"/>
                                <w:sz w:val="30"/>
                                <w:szCs w:val="20"/>
                              </w:rPr>
                              <w:t>identifying nouns, verbs and adjectives. Forming questions.</w:t>
                            </w:r>
                          </w:p>
                          <w:p w14:paraId="7D1F3727" w14:textId="6289CDD1" w:rsidR="00D72DB5" w:rsidRPr="009631EF" w:rsidRDefault="000C2233" w:rsidP="00D72DB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0"/>
                                <w:szCs w:val="20"/>
                              </w:rPr>
                            </w:pPr>
                            <w:r w:rsidRPr="009631EF">
                              <w:rPr>
                                <w:rFonts w:ascii="SassoonCRInfantMedium" w:hAnsi="SassoonCRInfantMedium"/>
                                <w:sz w:val="30"/>
                                <w:szCs w:val="20"/>
                              </w:rPr>
                              <w:t xml:space="preserve">Writing – </w:t>
                            </w:r>
                            <w:r w:rsidR="009631EF" w:rsidRPr="009631EF">
                              <w:rPr>
                                <w:rFonts w:ascii="SassoonCRInfantMedium" w:hAnsi="SassoonCRInfantMedium"/>
                                <w:sz w:val="30"/>
                                <w:szCs w:val="20"/>
                              </w:rPr>
                              <w:t>Persuasive writing, using descriptive phrases to add more detail. Beginning to use paragraphs (where appropriate)</w:t>
                            </w:r>
                          </w:p>
                          <w:p w14:paraId="0C99F26F" w14:textId="0B3A9404" w:rsidR="00E3002F" w:rsidRPr="009631EF" w:rsidRDefault="000E703F" w:rsidP="009631E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0"/>
                                <w:szCs w:val="20"/>
                              </w:rPr>
                            </w:pPr>
                            <w:r w:rsidRPr="009631EF">
                              <w:rPr>
                                <w:rFonts w:ascii="SassoonCRInfantMedium" w:hAnsi="SassoonCRInfantMedium"/>
                                <w:sz w:val="30"/>
                                <w:szCs w:val="20"/>
                              </w:rPr>
                              <w:t>Listening Skills</w:t>
                            </w:r>
                            <w:r w:rsidR="000C2233" w:rsidRPr="009631EF">
                              <w:rPr>
                                <w:rFonts w:ascii="SassoonCRInfantMedium" w:hAnsi="SassoonCRInfantMedium"/>
                                <w:sz w:val="30"/>
                                <w:szCs w:val="20"/>
                              </w:rPr>
                              <w:t xml:space="preserve"> –</w:t>
                            </w:r>
                            <w:r w:rsidR="009631EF" w:rsidRPr="009631EF">
                              <w:rPr>
                                <w:rFonts w:ascii="SassoonCRInfantMedium" w:hAnsi="SassoonCRInfantMedium"/>
                                <w:sz w:val="30"/>
                                <w:szCs w:val="20"/>
                              </w:rPr>
                              <w:t xml:space="preserve"> Asking and answering questions. </w:t>
                            </w:r>
                            <w:r w:rsidR="00DB49EA">
                              <w:rPr>
                                <w:rFonts w:ascii="SassoonCRInfantMedium" w:hAnsi="SassoonCRInfantMedium"/>
                                <w:sz w:val="30"/>
                                <w:szCs w:val="20"/>
                              </w:rPr>
                              <w:t>Presenting for an audience</w:t>
                            </w:r>
                            <w:r w:rsidR="009631EF" w:rsidRPr="009631EF">
                              <w:rPr>
                                <w:rFonts w:ascii="SassoonCRInfantMedium" w:hAnsi="SassoonCRInfantMedium"/>
                                <w:sz w:val="3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370B1" id="Rectangle 9" o:spid="_x0000_s1028" style="position:absolute;margin-left:-1.65pt;margin-top:25.95pt;width:381.45pt;height:22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" fillcolor="white [3201]" strokecolor="black [3200]" strokeweight="3pt">
                <v:textbox>
                  <w:txbxContent>
                    <w:p w14:paraId="587236D4" w14:textId="77777777" w:rsidR="00E96A0C" w:rsidRDefault="00E96A0C" w:rsidP="00DB193C">
                      <w:p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Literacy</w:t>
                      </w:r>
                      <w:r w:rsidR="00DB193C">
                        <w:rPr>
                          <w:rFonts w:ascii="SassoonCRInfantMedium" w:hAnsi="SassoonCRInfantMedium"/>
                          <w:sz w:val="32"/>
                        </w:rPr>
                        <w:t>:</w:t>
                      </w:r>
                    </w:p>
                    <w:p w14:paraId="30AE410D" w14:textId="5AEE67BF" w:rsidR="00E3002F" w:rsidRPr="009631EF" w:rsidRDefault="000C2233" w:rsidP="00DB193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0"/>
                          <w:szCs w:val="20"/>
                        </w:rPr>
                      </w:pPr>
                      <w:r w:rsidRPr="009631EF">
                        <w:rPr>
                          <w:rFonts w:ascii="SassoonCRInfantMedium" w:hAnsi="SassoonCRInfantMedium"/>
                          <w:sz w:val="30"/>
                          <w:szCs w:val="20"/>
                        </w:rPr>
                        <w:t>Blending sounds in reading and writing.</w:t>
                      </w:r>
                    </w:p>
                    <w:p w14:paraId="280267FD" w14:textId="0DAA1A7A" w:rsidR="001E1F68" w:rsidRPr="009631EF" w:rsidRDefault="000C2233" w:rsidP="00D72DB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0"/>
                          <w:szCs w:val="20"/>
                        </w:rPr>
                      </w:pPr>
                      <w:r w:rsidRPr="009631EF">
                        <w:rPr>
                          <w:rFonts w:ascii="SassoonCRInfantMedium" w:hAnsi="SassoonCRInfantMedium"/>
                          <w:sz w:val="30"/>
                          <w:szCs w:val="20"/>
                        </w:rPr>
                        <w:t>Handwriting – developing correct formation.</w:t>
                      </w:r>
                    </w:p>
                    <w:p w14:paraId="7F5C2DB2" w14:textId="53FE582C" w:rsidR="00D72DB5" w:rsidRPr="009631EF" w:rsidRDefault="000C2233" w:rsidP="00D72DB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0"/>
                          <w:szCs w:val="20"/>
                        </w:rPr>
                      </w:pPr>
                      <w:r w:rsidRPr="009631EF">
                        <w:rPr>
                          <w:rFonts w:ascii="SassoonCRInfantMedium" w:hAnsi="SassoonCRInfantMedium"/>
                          <w:sz w:val="30"/>
                          <w:szCs w:val="20"/>
                        </w:rPr>
                        <w:t>Phonics – continuing to learn new patterns to use.</w:t>
                      </w:r>
                    </w:p>
                    <w:p w14:paraId="0E520F3C" w14:textId="0C7693C5" w:rsidR="00D72DB5" w:rsidRPr="009631EF" w:rsidRDefault="000C2233" w:rsidP="00D72DB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0"/>
                          <w:szCs w:val="20"/>
                        </w:rPr>
                      </w:pPr>
                      <w:r w:rsidRPr="009631EF">
                        <w:rPr>
                          <w:rFonts w:ascii="SassoonCRInfantMedium" w:hAnsi="SassoonCRInfantMedium"/>
                          <w:sz w:val="30"/>
                          <w:szCs w:val="20"/>
                        </w:rPr>
                        <w:t xml:space="preserve">Grammar – </w:t>
                      </w:r>
                      <w:r w:rsidR="009631EF" w:rsidRPr="009631EF">
                        <w:rPr>
                          <w:rFonts w:ascii="SassoonCRInfantMedium" w:hAnsi="SassoonCRInfantMedium"/>
                          <w:sz w:val="30"/>
                          <w:szCs w:val="20"/>
                        </w:rPr>
                        <w:t>identifying nouns, verbs and adjectives. Forming questions.</w:t>
                      </w:r>
                    </w:p>
                    <w:p w14:paraId="7D1F3727" w14:textId="6289CDD1" w:rsidR="00D72DB5" w:rsidRPr="009631EF" w:rsidRDefault="000C2233" w:rsidP="00D72DB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0"/>
                          <w:szCs w:val="20"/>
                        </w:rPr>
                      </w:pPr>
                      <w:r w:rsidRPr="009631EF">
                        <w:rPr>
                          <w:rFonts w:ascii="SassoonCRInfantMedium" w:hAnsi="SassoonCRInfantMedium"/>
                          <w:sz w:val="30"/>
                          <w:szCs w:val="20"/>
                        </w:rPr>
                        <w:t xml:space="preserve">Writing – </w:t>
                      </w:r>
                      <w:r w:rsidR="009631EF" w:rsidRPr="009631EF">
                        <w:rPr>
                          <w:rFonts w:ascii="SassoonCRInfantMedium" w:hAnsi="SassoonCRInfantMedium"/>
                          <w:sz w:val="30"/>
                          <w:szCs w:val="20"/>
                        </w:rPr>
                        <w:t>Persuasive writing, using descriptive phrases to add more detail. Beginning to use paragraphs (where appropriate)</w:t>
                      </w:r>
                    </w:p>
                    <w:p w14:paraId="0C99F26F" w14:textId="0B3A9404" w:rsidR="00E3002F" w:rsidRPr="009631EF" w:rsidRDefault="000E703F" w:rsidP="009631E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0"/>
                          <w:szCs w:val="20"/>
                        </w:rPr>
                      </w:pPr>
                      <w:r w:rsidRPr="009631EF">
                        <w:rPr>
                          <w:rFonts w:ascii="SassoonCRInfantMedium" w:hAnsi="SassoonCRInfantMedium"/>
                          <w:sz w:val="30"/>
                          <w:szCs w:val="20"/>
                        </w:rPr>
                        <w:t>Listening Skills</w:t>
                      </w:r>
                      <w:r w:rsidR="000C2233" w:rsidRPr="009631EF">
                        <w:rPr>
                          <w:rFonts w:ascii="SassoonCRInfantMedium" w:hAnsi="SassoonCRInfantMedium"/>
                          <w:sz w:val="30"/>
                          <w:szCs w:val="20"/>
                        </w:rPr>
                        <w:t xml:space="preserve"> –</w:t>
                      </w:r>
                      <w:r w:rsidR="009631EF" w:rsidRPr="009631EF">
                        <w:rPr>
                          <w:rFonts w:ascii="SassoonCRInfantMedium" w:hAnsi="SassoonCRInfantMedium"/>
                          <w:sz w:val="30"/>
                          <w:szCs w:val="20"/>
                        </w:rPr>
                        <w:t xml:space="preserve"> Asking and answering questions. </w:t>
                      </w:r>
                      <w:r w:rsidR="00DB49EA">
                        <w:rPr>
                          <w:rFonts w:ascii="SassoonCRInfantMedium" w:hAnsi="SassoonCRInfantMedium"/>
                          <w:sz w:val="30"/>
                          <w:szCs w:val="20"/>
                        </w:rPr>
                        <w:t>Presenting for an audience</w:t>
                      </w:r>
                      <w:r w:rsidR="009631EF" w:rsidRPr="009631EF">
                        <w:rPr>
                          <w:rFonts w:ascii="SassoonCRInfantMedium" w:hAnsi="SassoonCRInfantMedium"/>
                          <w:sz w:val="3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w:t xml:space="preserve">    </w:t>
      </w:r>
      <w:r w:rsidR="009631EF">
        <w:rPr>
          <w:sz w:val="36"/>
        </w:rPr>
        <w:t>Oct – Dec 2020</w:t>
      </w:r>
    </w:p>
    <w:p w14:paraId="2ADC8D99" w14:textId="2FE2EC7C" w:rsidR="00DB49EA" w:rsidRDefault="00DB49EA">
      <w:pPr>
        <w:rPr>
          <w:sz w:val="36"/>
        </w:rPr>
      </w:pPr>
    </w:p>
    <w:p w14:paraId="727D1CD6" w14:textId="44C8454A" w:rsidR="00DB49EA" w:rsidRDefault="00DB49EA">
      <w:pPr>
        <w:rPr>
          <w:sz w:val="36"/>
        </w:rPr>
      </w:pPr>
    </w:p>
    <w:p w14:paraId="5216F1FC" w14:textId="35CEFF8E" w:rsidR="00DB49EA" w:rsidRDefault="00DB49EA">
      <w:pPr>
        <w:rPr>
          <w:sz w:val="36"/>
        </w:rPr>
      </w:pPr>
    </w:p>
    <w:p w14:paraId="366E9F17" w14:textId="21B5F72E" w:rsidR="00DB49EA" w:rsidRDefault="00DB49EA">
      <w:pPr>
        <w:rPr>
          <w:sz w:val="36"/>
        </w:rPr>
      </w:pPr>
    </w:p>
    <w:p w14:paraId="627D7A3E" w14:textId="1C4B5EA1" w:rsidR="00DB49EA" w:rsidRDefault="00DB49EA">
      <w:pPr>
        <w:rPr>
          <w:sz w:val="36"/>
        </w:rPr>
      </w:pPr>
    </w:p>
    <w:p w14:paraId="3B8FE2E0" w14:textId="1A1B4442" w:rsidR="00DB49EA" w:rsidRDefault="00DB49EA">
      <w:pPr>
        <w:rPr>
          <w:sz w:val="36"/>
        </w:rPr>
      </w:pPr>
    </w:p>
    <w:p w14:paraId="7C13873A" w14:textId="23165AD1" w:rsidR="00DB49EA" w:rsidRDefault="00C550D1">
      <w:pPr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8EF68" wp14:editId="2BA6B84D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4844415" cy="2183130"/>
                <wp:effectExtent l="19050" t="19050" r="1333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218313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68872" w14:textId="77777777" w:rsidR="00E96A0C" w:rsidRPr="00562679" w:rsidRDefault="00E96A0C" w:rsidP="00DB193C">
                            <w:p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 w:rsidRPr="00562679">
                              <w:rPr>
                                <w:rFonts w:ascii="SassoonCRInfantMedium" w:hAnsi="SassoonCRInfantMedium"/>
                                <w:sz w:val="32"/>
                              </w:rPr>
                              <w:t>Learning across the Curriculum</w:t>
                            </w:r>
                            <w:r w:rsidR="00DB193C" w:rsidRPr="00562679">
                              <w:rPr>
                                <w:rFonts w:ascii="SassoonCRInfantMedium" w:hAnsi="SassoonCRInfantMedium"/>
                                <w:sz w:val="32"/>
                              </w:rPr>
                              <w:t>:</w:t>
                            </w:r>
                          </w:p>
                          <w:p w14:paraId="0F4072AF" w14:textId="550DAFEB" w:rsidR="000C2233" w:rsidRPr="00DB49EA" w:rsidRDefault="00DB49EA" w:rsidP="00DB49E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 w:rsidRPr="00DB49EA">
                              <w:rPr>
                                <w:rFonts w:ascii="SassoonCRInfantMedium" w:hAnsi="SassoonCRInfantMedium"/>
                                <w:sz w:val="28"/>
                              </w:rPr>
                              <w:t>All living things need a home – animal homes.  Identifying different habitats and how animals have adapted to their habitat.</w:t>
                            </w:r>
                          </w:p>
                          <w:p w14:paraId="0922BDC4" w14:textId="05247B91" w:rsidR="00DB49EA" w:rsidRDefault="00DB49EA" w:rsidP="00DB49E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 w:rsidRPr="00DB49EA">
                              <w:rPr>
                                <w:rFonts w:ascii="SassoonCRInfantMedium" w:hAnsi="SassoonCRInfantMedium"/>
                                <w:sz w:val="28"/>
                              </w:rPr>
                              <w:t>Food chains</w:t>
                            </w:r>
                          </w:p>
                          <w:p w14:paraId="63A52E15" w14:textId="5A7C0095" w:rsidR="00DB49EA" w:rsidRDefault="00DB49EA" w:rsidP="00DB49E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Endangered animals – why are some animals considered endangered.</w:t>
                            </w:r>
                          </w:p>
                          <w:p w14:paraId="622F35D5" w14:textId="12C54C0F" w:rsidR="00DB49EA" w:rsidRPr="00DB49EA" w:rsidRDefault="00DB49EA" w:rsidP="00DB49E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Weather – different ways to record aspects of weather and how the weather is different around the world.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8EF68" id="Rectangle 5" o:spid="_x0000_s1029" style="position:absolute;margin-left:330.25pt;margin-top:2.05pt;width:381.45pt;height:171.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" fillcolor="white [3201]" strokecolor="black [3200]" strokeweight="3pt">
                <v:textbox>
                  <w:txbxContent>
                    <w:p w14:paraId="40E68872" w14:textId="77777777" w:rsidR="00E96A0C" w:rsidRPr="00562679" w:rsidRDefault="00E96A0C" w:rsidP="00DB193C">
                      <w:p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 w:rsidRPr="00562679">
                        <w:rPr>
                          <w:rFonts w:ascii="SassoonCRInfantMedium" w:hAnsi="SassoonCRInfantMedium"/>
                          <w:sz w:val="32"/>
                        </w:rPr>
                        <w:t>Learning across the Curriculum</w:t>
                      </w:r>
                      <w:r w:rsidR="00DB193C" w:rsidRPr="00562679">
                        <w:rPr>
                          <w:rFonts w:ascii="SassoonCRInfantMedium" w:hAnsi="SassoonCRInfantMedium"/>
                          <w:sz w:val="32"/>
                        </w:rPr>
                        <w:t>:</w:t>
                      </w:r>
                    </w:p>
                    <w:p w14:paraId="0F4072AF" w14:textId="550DAFEB" w:rsidR="000C2233" w:rsidRPr="00DB49EA" w:rsidRDefault="00DB49EA" w:rsidP="00DB49E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28"/>
                        </w:rPr>
                      </w:pPr>
                      <w:r w:rsidRPr="00DB49EA">
                        <w:rPr>
                          <w:rFonts w:ascii="SassoonCRInfantMedium" w:hAnsi="SassoonCRInfantMedium"/>
                          <w:sz w:val="28"/>
                        </w:rPr>
                        <w:t>All living things need a home – animal homes.  Identifying different habitats and how animals have adapted to their habitat.</w:t>
                      </w:r>
                    </w:p>
                    <w:p w14:paraId="0922BDC4" w14:textId="05247B91" w:rsidR="00DB49EA" w:rsidRDefault="00DB49EA" w:rsidP="00DB49E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28"/>
                        </w:rPr>
                      </w:pPr>
                      <w:r w:rsidRPr="00DB49EA">
                        <w:rPr>
                          <w:rFonts w:ascii="SassoonCRInfantMedium" w:hAnsi="SassoonCRInfantMedium"/>
                          <w:sz w:val="28"/>
                        </w:rPr>
                        <w:t>Food chains</w:t>
                      </w:r>
                    </w:p>
                    <w:p w14:paraId="63A52E15" w14:textId="5A7C0095" w:rsidR="00DB49EA" w:rsidRDefault="00DB49EA" w:rsidP="00DB49E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28"/>
                        </w:rPr>
                      </w:pPr>
                      <w:r>
                        <w:rPr>
                          <w:rFonts w:ascii="SassoonCRInfantMedium" w:hAnsi="SassoonCRInfantMedium"/>
                          <w:sz w:val="28"/>
                        </w:rPr>
                        <w:t>Endangered animals – why are some animals considered endangered.</w:t>
                      </w:r>
                    </w:p>
                    <w:p w14:paraId="622F35D5" w14:textId="12C54C0F" w:rsidR="00DB49EA" w:rsidRPr="00DB49EA" w:rsidRDefault="00DB49EA" w:rsidP="00DB49E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28"/>
                        </w:rPr>
                      </w:pPr>
                      <w:r>
                        <w:rPr>
                          <w:rFonts w:ascii="SassoonCRInfantMedium" w:hAnsi="SassoonCRInfantMedium"/>
                          <w:sz w:val="28"/>
                        </w:rPr>
                        <w:t>Weather – different ways to record aspects of weather and how the weather is different around the world.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63CDED" wp14:editId="6F90DC7E">
                <wp:simplePos x="0" y="0"/>
                <wp:positionH relativeFrom="margin">
                  <wp:posOffset>-38100</wp:posOffset>
                </wp:positionH>
                <wp:positionV relativeFrom="paragraph">
                  <wp:posOffset>93345</wp:posOffset>
                </wp:positionV>
                <wp:extent cx="4844415" cy="2160270"/>
                <wp:effectExtent l="19050" t="19050" r="1333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216027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9EA9D" w14:textId="77777777" w:rsidR="00E96A0C" w:rsidRDefault="00E96A0C" w:rsidP="00E3002F">
                            <w:p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Health &amp; Wellbeing</w:t>
                            </w:r>
                          </w:p>
                          <w:p w14:paraId="4AAA6EA3" w14:textId="77777777" w:rsidR="00600FBC" w:rsidRPr="00DB49EA" w:rsidRDefault="000E703F" w:rsidP="00600FB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28"/>
                                <w:szCs w:val="18"/>
                              </w:rPr>
                            </w:pPr>
                            <w:r w:rsidRPr="00DB49EA">
                              <w:rPr>
                                <w:rFonts w:ascii="SassoonCRInfantMedium" w:hAnsi="SassoonCRInfantMedium"/>
                                <w:sz w:val="28"/>
                                <w:szCs w:val="18"/>
                              </w:rPr>
                              <w:t xml:space="preserve">P.E. </w:t>
                            </w:r>
                          </w:p>
                          <w:p w14:paraId="01DF7DE8" w14:textId="78790CAE" w:rsidR="00562679" w:rsidRPr="00DB49EA" w:rsidRDefault="00555CDC" w:rsidP="000E703F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28"/>
                                <w:szCs w:val="18"/>
                              </w:rPr>
                            </w:pPr>
                            <w:r w:rsidRPr="00DB49EA">
                              <w:rPr>
                                <w:rFonts w:ascii="SassoonCRInfantMedium" w:hAnsi="SassoonCRInfantMedium"/>
                                <w:sz w:val="28"/>
                                <w:szCs w:val="18"/>
                              </w:rPr>
                              <w:t>Fitness circuits</w:t>
                            </w:r>
                          </w:p>
                          <w:p w14:paraId="56E857E2" w14:textId="51FA979B" w:rsidR="00555CDC" w:rsidRPr="00DB49EA" w:rsidRDefault="00555CDC" w:rsidP="000E703F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28"/>
                                <w:szCs w:val="18"/>
                              </w:rPr>
                            </w:pPr>
                            <w:r w:rsidRPr="00DB49EA">
                              <w:rPr>
                                <w:rFonts w:ascii="SassoonCRInfantMedium" w:hAnsi="SassoonCRInfantMedium"/>
                                <w:sz w:val="28"/>
                                <w:szCs w:val="18"/>
                              </w:rPr>
                              <w:t>Hockey/ yoga (weather dependent)</w:t>
                            </w:r>
                          </w:p>
                          <w:p w14:paraId="6D2D59CF" w14:textId="77777777" w:rsidR="000E703F" w:rsidRPr="00DB49EA" w:rsidRDefault="000E703F" w:rsidP="000E703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28"/>
                                <w:szCs w:val="18"/>
                              </w:rPr>
                            </w:pPr>
                            <w:r w:rsidRPr="00DB49EA">
                              <w:rPr>
                                <w:rFonts w:ascii="SassoonCRInfantMedium" w:hAnsi="SassoonCRInfantMedium"/>
                                <w:sz w:val="28"/>
                                <w:szCs w:val="18"/>
                              </w:rPr>
                              <w:t>Building Resilience</w:t>
                            </w:r>
                          </w:p>
                          <w:p w14:paraId="7FDB3C80" w14:textId="2EAA34FD" w:rsidR="000E703F" w:rsidRPr="00DB49EA" w:rsidRDefault="00555CDC" w:rsidP="000E703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28"/>
                                <w:szCs w:val="18"/>
                              </w:rPr>
                            </w:pPr>
                            <w:r w:rsidRPr="00DB49EA">
                              <w:rPr>
                                <w:rFonts w:ascii="SassoonCRInfantMedium" w:hAnsi="SassoonCRInfantMedium"/>
                                <w:sz w:val="28"/>
                                <w:szCs w:val="18"/>
                              </w:rPr>
                              <w:t>Healthy food and a balanced diet</w:t>
                            </w:r>
                          </w:p>
                          <w:p w14:paraId="52BF9218" w14:textId="30F9A0FF" w:rsidR="00555CDC" w:rsidRPr="00DB49EA" w:rsidRDefault="00555CDC" w:rsidP="000E703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28"/>
                                <w:szCs w:val="18"/>
                              </w:rPr>
                            </w:pPr>
                            <w:r w:rsidRPr="00DB49EA">
                              <w:rPr>
                                <w:rFonts w:ascii="SassoonCRInfantMedium" w:hAnsi="SassoonCRInfantMedium"/>
                                <w:sz w:val="28"/>
                                <w:szCs w:val="18"/>
                              </w:rPr>
                              <w:t>Emotions – recognising how we respond to different emotions.</w:t>
                            </w:r>
                          </w:p>
                          <w:p w14:paraId="73A219B2" w14:textId="3ADF4C70" w:rsidR="00DB49EA" w:rsidRDefault="00DB49EA" w:rsidP="000E703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28"/>
                                <w:szCs w:val="18"/>
                              </w:rPr>
                            </w:pPr>
                            <w:r w:rsidRPr="00DB49EA">
                              <w:rPr>
                                <w:rFonts w:ascii="SassoonCRInfantMedium" w:hAnsi="SassoonCRInfantMedium"/>
                                <w:sz w:val="28"/>
                                <w:szCs w:val="18"/>
                              </w:rPr>
                              <w:t>The human body</w:t>
                            </w:r>
                          </w:p>
                          <w:p w14:paraId="23842E45" w14:textId="77777777" w:rsidR="00DB49EA" w:rsidRPr="00DB49EA" w:rsidRDefault="00DB49EA" w:rsidP="000E703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2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3CDED" id="Rectangle 4" o:spid="_x0000_s1030" style="position:absolute;margin-left:-3pt;margin-top:7.35pt;width:381.45pt;height:170.1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" fillcolor="white [3201]" strokecolor="black [3200]" strokeweight="3pt">
                <v:textbox>
                  <w:txbxContent>
                    <w:p w14:paraId="6CF9EA9D" w14:textId="77777777" w:rsidR="00E96A0C" w:rsidRDefault="00E96A0C" w:rsidP="00E3002F">
                      <w:p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Health &amp; Wellbeing</w:t>
                      </w:r>
                    </w:p>
                    <w:p w14:paraId="4AAA6EA3" w14:textId="77777777" w:rsidR="00600FBC" w:rsidRPr="00DB49EA" w:rsidRDefault="000E703F" w:rsidP="00600FB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28"/>
                          <w:szCs w:val="18"/>
                        </w:rPr>
                      </w:pPr>
                      <w:r w:rsidRPr="00DB49EA">
                        <w:rPr>
                          <w:rFonts w:ascii="SassoonCRInfantMedium" w:hAnsi="SassoonCRInfantMedium"/>
                          <w:sz w:val="28"/>
                          <w:szCs w:val="18"/>
                        </w:rPr>
                        <w:t xml:space="preserve">P.E. </w:t>
                      </w:r>
                    </w:p>
                    <w:p w14:paraId="01DF7DE8" w14:textId="78790CAE" w:rsidR="00562679" w:rsidRPr="00DB49EA" w:rsidRDefault="00555CDC" w:rsidP="000E703F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28"/>
                          <w:szCs w:val="18"/>
                        </w:rPr>
                      </w:pPr>
                      <w:r w:rsidRPr="00DB49EA">
                        <w:rPr>
                          <w:rFonts w:ascii="SassoonCRInfantMedium" w:hAnsi="SassoonCRInfantMedium"/>
                          <w:sz w:val="28"/>
                          <w:szCs w:val="18"/>
                        </w:rPr>
                        <w:t>Fitness circuits</w:t>
                      </w:r>
                    </w:p>
                    <w:p w14:paraId="56E857E2" w14:textId="51FA979B" w:rsidR="00555CDC" w:rsidRPr="00DB49EA" w:rsidRDefault="00555CDC" w:rsidP="000E703F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28"/>
                          <w:szCs w:val="18"/>
                        </w:rPr>
                      </w:pPr>
                      <w:r w:rsidRPr="00DB49EA">
                        <w:rPr>
                          <w:rFonts w:ascii="SassoonCRInfantMedium" w:hAnsi="SassoonCRInfantMedium"/>
                          <w:sz w:val="28"/>
                          <w:szCs w:val="18"/>
                        </w:rPr>
                        <w:t>Hockey/ yoga (weather dependent)</w:t>
                      </w:r>
                    </w:p>
                    <w:p w14:paraId="6D2D59CF" w14:textId="77777777" w:rsidR="000E703F" w:rsidRPr="00DB49EA" w:rsidRDefault="000E703F" w:rsidP="000E703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28"/>
                          <w:szCs w:val="18"/>
                        </w:rPr>
                      </w:pPr>
                      <w:r w:rsidRPr="00DB49EA">
                        <w:rPr>
                          <w:rFonts w:ascii="SassoonCRInfantMedium" w:hAnsi="SassoonCRInfantMedium"/>
                          <w:sz w:val="28"/>
                          <w:szCs w:val="18"/>
                        </w:rPr>
                        <w:t>Building Resilience</w:t>
                      </w:r>
                    </w:p>
                    <w:p w14:paraId="7FDB3C80" w14:textId="2EAA34FD" w:rsidR="000E703F" w:rsidRPr="00DB49EA" w:rsidRDefault="00555CDC" w:rsidP="000E703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28"/>
                          <w:szCs w:val="18"/>
                        </w:rPr>
                      </w:pPr>
                      <w:r w:rsidRPr="00DB49EA">
                        <w:rPr>
                          <w:rFonts w:ascii="SassoonCRInfantMedium" w:hAnsi="SassoonCRInfantMedium"/>
                          <w:sz w:val="28"/>
                          <w:szCs w:val="18"/>
                        </w:rPr>
                        <w:t>Healthy food and a balanced diet</w:t>
                      </w:r>
                    </w:p>
                    <w:p w14:paraId="52BF9218" w14:textId="30F9A0FF" w:rsidR="00555CDC" w:rsidRPr="00DB49EA" w:rsidRDefault="00555CDC" w:rsidP="000E703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28"/>
                          <w:szCs w:val="18"/>
                        </w:rPr>
                      </w:pPr>
                      <w:r w:rsidRPr="00DB49EA">
                        <w:rPr>
                          <w:rFonts w:ascii="SassoonCRInfantMedium" w:hAnsi="SassoonCRInfantMedium"/>
                          <w:sz w:val="28"/>
                          <w:szCs w:val="18"/>
                        </w:rPr>
                        <w:t>Emotions – recognising how we respond to different emotions.</w:t>
                      </w:r>
                    </w:p>
                    <w:p w14:paraId="73A219B2" w14:textId="3ADF4C70" w:rsidR="00DB49EA" w:rsidRDefault="00DB49EA" w:rsidP="000E703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28"/>
                          <w:szCs w:val="18"/>
                        </w:rPr>
                      </w:pPr>
                      <w:r w:rsidRPr="00DB49EA">
                        <w:rPr>
                          <w:rFonts w:ascii="SassoonCRInfantMedium" w:hAnsi="SassoonCRInfantMedium"/>
                          <w:sz w:val="28"/>
                          <w:szCs w:val="18"/>
                        </w:rPr>
                        <w:t>The human body</w:t>
                      </w:r>
                    </w:p>
                    <w:p w14:paraId="23842E45" w14:textId="77777777" w:rsidR="00DB49EA" w:rsidRPr="00DB49EA" w:rsidRDefault="00DB49EA" w:rsidP="000E703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2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DF93EF" w14:textId="798A9680" w:rsidR="00DB49EA" w:rsidRDefault="00DB49EA">
      <w:pPr>
        <w:rPr>
          <w:sz w:val="36"/>
        </w:rPr>
      </w:pPr>
    </w:p>
    <w:p w14:paraId="63048E36" w14:textId="36ABDD91" w:rsidR="00DB49EA" w:rsidRDefault="00DB49EA">
      <w:pPr>
        <w:rPr>
          <w:sz w:val="36"/>
        </w:rPr>
      </w:pPr>
    </w:p>
    <w:p w14:paraId="1DCC23F1" w14:textId="3AAF80C4" w:rsidR="00DB49EA" w:rsidRDefault="00DB49EA">
      <w:pPr>
        <w:rPr>
          <w:sz w:val="36"/>
        </w:rPr>
      </w:pPr>
    </w:p>
    <w:p w14:paraId="751ECCFE" w14:textId="23F2AF10" w:rsidR="00DB49EA" w:rsidRDefault="00DB49EA" w:rsidP="184B8AD7">
      <w:pPr>
        <w:rPr>
          <w:sz w:val="36"/>
          <w:szCs w:val="36"/>
        </w:rPr>
      </w:pPr>
    </w:p>
    <w:p w14:paraId="77127346" w14:textId="60B61CD5" w:rsidR="00DB49EA" w:rsidRDefault="00C550D1">
      <w:pPr>
        <w:rPr>
          <w:sz w:val="36"/>
        </w:rPr>
      </w:pPr>
      <w:r>
        <w:rPr>
          <w:noProof/>
          <w:lang w:eastAsia="en-GB"/>
        </w:rPr>
        <mc:AlternateContent>
          <mc:Choice Requires="wps">
            <w:drawing>
              <wp:inline distT="45720" distB="45720" distL="114300" distR="114300" wp14:anchorId="457D0CDE" wp14:editId="40EC4B37">
                <wp:extent cx="9777730" cy="847725"/>
                <wp:effectExtent l="19050" t="19050" r="13970" b="28575"/>
                <wp:docPr id="7589758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7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98502" w14:textId="77777777" w:rsidR="00C550D1" w:rsidRDefault="00C550D1" w:rsidP="00C550D1">
                            <w:pPr>
                              <w:spacing w:after="0" w:line="240" w:lineRule="auto"/>
                            </w:pPr>
                          </w:p>
                          <w:p w14:paraId="1B506D1D" w14:textId="77777777" w:rsidR="00C550D1" w:rsidRDefault="00C550D1" w:rsidP="00C550D1">
                            <w:pPr>
                              <w:spacing w:after="0" w:line="240" w:lineRule="auto"/>
                            </w:pPr>
                          </w:p>
                          <w:p w14:paraId="12FA74D1" w14:textId="5E2061AF" w:rsidR="00C550D1" w:rsidRDefault="00C550D1" w:rsidP="00C550D1">
                            <w:pPr>
                              <w:spacing w:after="0" w:line="240" w:lineRule="auto"/>
                            </w:pPr>
                            <w:r>
                              <w:t>French – Numbers to 30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RME – Giving gifts</w:t>
                            </w:r>
                            <w:r>
                              <w:tab/>
                            </w:r>
                            <w:r>
                              <w:tab/>
                              <w:t>Music – African drumming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Drama – Performance skills</w:t>
                            </w:r>
                          </w:p>
                          <w:p w14:paraId="2D60414E" w14:textId="77777777" w:rsidR="00C550D1" w:rsidRDefault="00C550D1" w:rsidP="00C550D1">
                            <w:pPr>
                              <w:spacing w:after="0" w:line="240" w:lineRule="auto"/>
                            </w:pPr>
                            <w:r>
                              <w:tab/>
                              <w:t xml:space="preserve">  Weather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Kindness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Instruments of the orchestra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7D0CDE" id="Text Box 2" o:spid="_x0000_s1031" type="#_x0000_t202" style="width:769.9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" strokeweight="2.25pt">
                <v:textbox>
                  <w:txbxContent>
                    <w:p w14:paraId="0F698502" w14:textId="77777777" w:rsidR="00C550D1" w:rsidRDefault="00C550D1" w:rsidP="00C550D1">
                      <w:pPr>
                        <w:spacing w:after="0" w:line="240" w:lineRule="auto"/>
                      </w:pPr>
                    </w:p>
                    <w:p w14:paraId="1B506D1D" w14:textId="77777777" w:rsidR="00C550D1" w:rsidRDefault="00C550D1" w:rsidP="00C550D1">
                      <w:pPr>
                        <w:spacing w:after="0" w:line="240" w:lineRule="auto"/>
                      </w:pPr>
                    </w:p>
                    <w:p w14:paraId="12FA74D1" w14:textId="5E2061AF" w:rsidR="00C550D1" w:rsidRDefault="00C550D1" w:rsidP="00C550D1">
                      <w:pPr>
                        <w:spacing w:after="0" w:line="240" w:lineRule="auto"/>
                      </w:pPr>
                      <w:r>
                        <w:t>French – Numbers to 30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RME – Giving gifts</w:t>
                      </w:r>
                      <w:r>
                        <w:tab/>
                      </w:r>
                      <w:r>
                        <w:tab/>
                        <w:t>Music – African drumming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Drama – Performance skills</w:t>
                      </w:r>
                    </w:p>
                    <w:p w14:paraId="2D60414E" w14:textId="77777777" w:rsidR="00C550D1" w:rsidRDefault="00C550D1" w:rsidP="00C550D1">
                      <w:pPr>
                        <w:spacing w:after="0" w:line="240" w:lineRule="auto"/>
                      </w:pPr>
                      <w:r>
                        <w:tab/>
                        <w:t xml:space="preserve">  Weather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Kindness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Instruments of the orchestra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14FE64" w14:textId="3F33FAEE" w:rsidR="00DB49EA" w:rsidRPr="00E96A0C" w:rsidRDefault="00DB49EA">
      <w:pPr>
        <w:rPr>
          <w:sz w:val="36"/>
        </w:rPr>
      </w:pPr>
    </w:p>
    <w:sectPr w:rsidR="00DB49EA" w:rsidRPr="00E96A0C" w:rsidSect="00E96A0C">
      <w:pgSz w:w="16838" w:h="11906" w:orient="landscape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altName w:val="Calibri"/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30B6"/>
    <w:multiLevelType w:val="hybridMultilevel"/>
    <w:tmpl w:val="C20A7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64E7"/>
    <w:multiLevelType w:val="hybridMultilevel"/>
    <w:tmpl w:val="7CB24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929CC"/>
    <w:multiLevelType w:val="hybridMultilevel"/>
    <w:tmpl w:val="4C220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F1444"/>
    <w:multiLevelType w:val="hybridMultilevel"/>
    <w:tmpl w:val="50B23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601BB"/>
    <w:multiLevelType w:val="hybridMultilevel"/>
    <w:tmpl w:val="19900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469FB"/>
    <w:multiLevelType w:val="hybridMultilevel"/>
    <w:tmpl w:val="17765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A7542"/>
    <w:multiLevelType w:val="hybridMultilevel"/>
    <w:tmpl w:val="0E38C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43B0E"/>
    <w:multiLevelType w:val="hybridMultilevel"/>
    <w:tmpl w:val="B4BAD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10276"/>
    <w:multiLevelType w:val="hybridMultilevel"/>
    <w:tmpl w:val="4ECA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131E2"/>
    <w:multiLevelType w:val="hybridMultilevel"/>
    <w:tmpl w:val="B8B0D9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0C"/>
    <w:rsid w:val="000C2233"/>
    <w:rsid w:val="000E703F"/>
    <w:rsid w:val="001E1F68"/>
    <w:rsid w:val="002656FF"/>
    <w:rsid w:val="00307C19"/>
    <w:rsid w:val="00356556"/>
    <w:rsid w:val="00395F30"/>
    <w:rsid w:val="004F4DE8"/>
    <w:rsid w:val="005414A3"/>
    <w:rsid w:val="00555CDC"/>
    <w:rsid w:val="00562679"/>
    <w:rsid w:val="00600FBC"/>
    <w:rsid w:val="006E018E"/>
    <w:rsid w:val="007F729A"/>
    <w:rsid w:val="009631EF"/>
    <w:rsid w:val="00A77C6E"/>
    <w:rsid w:val="00AC5366"/>
    <w:rsid w:val="00AD2D0D"/>
    <w:rsid w:val="00B83E87"/>
    <w:rsid w:val="00C550D1"/>
    <w:rsid w:val="00C5634D"/>
    <w:rsid w:val="00D72DB5"/>
    <w:rsid w:val="00D87189"/>
    <w:rsid w:val="00DB193C"/>
    <w:rsid w:val="00DB49EA"/>
    <w:rsid w:val="00E3002F"/>
    <w:rsid w:val="00E33B74"/>
    <w:rsid w:val="00E45B5F"/>
    <w:rsid w:val="00E96A0C"/>
    <w:rsid w:val="184B8AD7"/>
    <w:rsid w:val="610DF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389D1"/>
  <w15:docId w15:val="{2F9CC9E9-B6D7-4434-A0F4-9F204EE0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93C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0C223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SUTHERLAND</dc:creator>
  <cp:lastModifiedBy>Sandra Shankland</cp:lastModifiedBy>
  <cp:revision>4</cp:revision>
  <cp:lastPrinted>2018-10-30T08:44:00Z</cp:lastPrinted>
  <dcterms:created xsi:type="dcterms:W3CDTF">2020-11-02T13:34:00Z</dcterms:created>
  <dcterms:modified xsi:type="dcterms:W3CDTF">2020-11-02T13:38:00Z</dcterms:modified>
</cp:coreProperties>
</file>