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0ED6C3A" w14:textId="732C523C" w:rsidR="00DB193C" w:rsidRDefault="00E96A0C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A2398" wp14:editId="7D744120">
                <wp:simplePos x="0" y="0"/>
                <wp:positionH relativeFrom="column">
                  <wp:posOffset>921224</wp:posOffset>
                </wp:positionH>
                <wp:positionV relativeFrom="paragraph">
                  <wp:posOffset>-47767</wp:posOffset>
                </wp:positionV>
                <wp:extent cx="8215952" cy="18669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5952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07DCC8" w14:textId="77777777" w:rsidR="00E96A0C" w:rsidRPr="000C2233" w:rsidRDefault="00E96A0C" w:rsidP="00E96A0C">
                            <w:pPr>
                              <w:jc w:val="center"/>
                              <w:rPr>
                                <w:rStyle w:val="BookTitle"/>
                                <w:sz w:val="72"/>
                              </w:rPr>
                            </w:pPr>
                            <w:r w:rsidRPr="000C2233">
                              <w:rPr>
                                <w:rStyle w:val="BookTitle"/>
                                <w:sz w:val="72"/>
                              </w:rPr>
                              <w:t xml:space="preserve">Learning Overview </w:t>
                            </w:r>
                            <w:r w:rsidR="00DB193C" w:rsidRPr="000C2233">
                              <w:rPr>
                                <w:rStyle w:val="BookTitle"/>
                                <w:sz w:val="72"/>
                              </w:rPr>
                              <w:t>–</w:t>
                            </w:r>
                            <w:r w:rsidRPr="000C2233">
                              <w:rPr>
                                <w:rStyle w:val="BookTitle"/>
                                <w:sz w:val="72"/>
                              </w:rPr>
                              <w:t xml:space="preserve"> P</w:t>
                            </w:r>
                            <w:r w:rsidR="00DB193C" w:rsidRPr="000C2233">
                              <w:rPr>
                                <w:rStyle w:val="BookTitle"/>
                                <w:sz w:val="72"/>
                              </w:rPr>
                              <w:t xml:space="preserve">rimary </w:t>
                            </w:r>
                            <w:r w:rsidR="000C2233" w:rsidRPr="000C2233">
                              <w:rPr>
                                <w:rStyle w:val="BookTitle"/>
                                <w:sz w:val="72"/>
                              </w:rPr>
                              <w:t>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3A23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55pt;margin-top:-3.75pt;width:646.95pt;height:14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" filled="f" stroked="f">
                <v:textbox style="mso-fit-shape-to-text:t">
                  <w:txbxContent>
                    <w:p w14:paraId="1E07DCC8" w14:textId="77777777" w:rsidR="00E96A0C" w:rsidRPr="000C2233" w:rsidRDefault="00E96A0C" w:rsidP="00E96A0C">
                      <w:pPr>
                        <w:jc w:val="center"/>
                        <w:rPr>
                          <w:rStyle w:val="BookTitle"/>
                          <w:sz w:val="72"/>
                        </w:rPr>
                      </w:pPr>
                      <w:r w:rsidRPr="000C2233">
                        <w:rPr>
                          <w:rStyle w:val="BookTitle"/>
                          <w:sz w:val="72"/>
                        </w:rPr>
                        <w:t xml:space="preserve">Learning Overview </w:t>
                      </w:r>
                      <w:r w:rsidR="00DB193C" w:rsidRPr="000C2233">
                        <w:rPr>
                          <w:rStyle w:val="BookTitle"/>
                          <w:sz w:val="72"/>
                        </w:rPr>
                        <w:t>–</w:t>
                      </w:r>
                      <w:r w:rsidRPr="000C2233">
                        <w:rPr>
                          <w:rStyle w:val="BookTitle"/>
                          <w:sz w:val="72"/>
                        </w:rPr>
                        <w:t xml:space="preserve"> P</w:t>
                      </w:r>
                      <w:r w:rsidR="00DB193C" w:rsidRPr="000C2233">
                        <w:rPr>
                          <w:rStyle w:val="BookTitle"/>
                          <w:sz w:val="72"/>
                        </w:rPr>
                        <w:t xml:space="preserve">rimary </w:t>
                      </w:r>
                      <w:r w:rsidR="000C2233" w:rsidRPr="000C2233">
                        <w:rPr>
                          <w:rStyle w:val="BookTitle"/>
                          <w:sz w:val="72"/>
                        </w:rPr>
                        <w:t>2/1</w:t>
                      </w:r>
                    </w:p>
                  </w:txbxContent>
                </v:textbox>
              </v:shape>
            </w:pict>
          </mc:Fallback>
        </mc:AlternateContent>
      </w:r>
      <w:r w:rsidR="00EC6CB2">
        <w:rPr>
          <w:sz w:val="36"/>
        </w:rPr>
        <w:t>TERM 3</w:t>
      </w:r>
    </w:p>
    <w:p w14:paraId="0F5DCACF" w14:textId="6174074F" w:rsidR="00E96A0C" w:rsidRPr="00E96A0C" w:rsidRDefault="00711240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8EF68" wp14:editId="3A9B1E63">
                <wp:simplePos x="0" y="0"/>
                <wp:positionH relativeFrom="column">
                  <wp:posOffset>4924425</wp:posOffset>
                </wp:positionH>
                <wp:positionV relativeFrom="paragraph">
                  <wp:posOffset>2933700</wp:posOffset>
                </wp:positionV>
                <wp:extent cx="4844415" cy="2251710"/>
                <wp:effectExtent l="19050" t="19050" r="1333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2517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68872" w14:textId="77777777" w:rsidR="00E96A0C" w:rsidRPr="00DB193C" w:rsidRDefault="00E96A0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b/>
                                <w:sz w:val="32"/>
                                <w:u w:val="single"/>
                              </w:rPr>
                            </w:pPr>
                            <w:r w:rsidRPr="00DB193C">
                              <w:rPr>
                                <w:rFonts w:ascii="SassoonCRInfantMedium" w:hAnsi="SassoonCRInfantMedium"/>
                                <w:b/>
                                <w:sz w:val="32"/>
                                <w:u w:val="single"/>
                              </w:rPr>
                              <w:t>Learning across the Curriculum</w:t>
                            </w:r>
                            <w:r w:rsidR="00DB193C" w:rsidRPr="00DB193C">
                              <w:rPr>
                                <w:rFonts w:ascii="SassoonCRInfantMedium" w:hAnsi="SassoonCRInfantMedium"/>
                                <w:b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  <w:p w14:paraId="670D5694" w14:textId="41230496" w:rsidR="00DB193C" w:rsidRPr="00AD44D3" w:rsidRDefault="00EC6CB2" w:rsidP="007112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6"/>
                              </w:rPr>
                            </w:pPr>
                            <w:r w:rsidRPr="00AD44D3">
                              <w:rPr>
                                <w:rFonts w:ascii="SassoonCRInfantMedium" w:hAnsi="SassoonCRInfantMedium"/>
                                <w:sz w:val="26"/>
                              </w:rPr>
                              <w:t>Day and night</w:t>
                            </w:r>
                            <w:r w:rsidR="000C2233" w:rsidRPr="00AD44D3">
                              <w:rPr>
                                <w:rFonts w:ascii="SassoonCRInfantMedium" w:hAnsi="SassoonCRInfantMedium"/>
                                <w:sz w:val="26"/>
                              </w:rPr>
                              <w:t xml:space="preserve"> – </w:t>
                            </w:r>
                            <w:r w:rsidRPr="00AD44D3">
                              <w:rPr>
                                <w:rFonts w:ascii="SassoonCRInfantMedium" w:hAnsi="SassoonCRInfantMedium"/>
                                <w:sz w:val="26"/>
                              </w:rPr>
                              <w:t>understanding how the Earth moves to give us day and night.</w:t>
                            </w:r>
                          </w:p>
                          <w:p w14:paraId="31DF8CA0" w14:textId="28AA45CB" w:rsidR="000C2233" w:rsidRPr="00AD44D3" w:rsidRDefault="00AD44D3" w:rsidP="0071124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SassoonCRInfantMedium" w:hAnsi="SassoonCRInfantMedium"/>
                                <w:sz w:val="26"/>
                              </w:rPr>
                            </w:pPr>
                            <w:r w:rsidRPr="00AD44D3">
                              <w:rPr>
                                <w:rFonts w:ascii="SassoonCRInfantMedium" w:hAnsi="SassoonCRInfantMedium"/>
                                <w:sz w:val="26"/>
                              </w:rPr>
                              <w:t>Beginning to understand why we have seasons.</w:t>
                            </w:r>
                          </w:p>
                          <w:p w14:paraId="0230B1F4" w14:textId="19744206" w:rsidR="000C2233" w:rsidRPr="00AD44D3" w:rsidRDefault="00AD44D3" w:rsidP="007112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6"/>
                              </w:rPr>
                            </w:pPr>
                            <w:r w:rsidRPr="00AD44D3">
                              <w:rPr>
                                <w:rFonts w:ascii="SassoonCRInfantMedium" w:hAnsi="SassoonCRInfantMedium"/>
                                <w:sz w:val="26"/>
                              </w:rPr>
                              <w:t>Farm to Fork – Where does our food come from?</w:t>
                            </w:r>
                          </w:p>
                          <w:p w14:paraId="0F4072AF" w14:textId="5210DCED" w:rsidR="000C2233" w:rsidRPr="00AD44D3" w:rsidRDefault="00AD44D3" w:rsidP="00711240">
                            <w:pPr>
                              <w:spacing w:after="0" w:line="240" w:lineRule="auto"/>
                              <w:ind w:left="360"/>
                              <w:rPr>
                                <w:rFonts w:ascii="SassoonCRInfantMedium" w:hAnsi="SassoonCRInfantMedium"/>
                                <w:sz w:val="26"/>
                              </w:rPr>
                            </w:pPr>
                            <w:r w:rsidRPr="00AD44D3">
                              <w:rPr>
                                <w:rFonts w:ascii="SassoonCRInfantMedium" w:hAnsi="SassoonCRInfantMedium"/>
                                <w:sz w:val="26"/>
                              </w:rPr>
                              <w:t>Simple recipes and kitchen hygiene.</w:t>
                            </w:r>
                          </w:p>
                          <w:p w14:paraId="6BF85001" w14:textId="1ED358EC" w:rsidR="00AD44D3" w:rsidRPr="00AD44D3" w:rsidRDefault="00AD44D3" w:rsidP="00711240">
                            <w:pPr>
                              <w:spacing w:after="0" w:line="240" w:lineRule="auto"/>
                              <w:ind w:left="360"/>
                              <w:rPr>
                                <w:rFonts w:ascii="SassoonCRInfantMedium" w:hAnsi="SassoonCRInfantMedium"/>
                                <w:sz w:val="26"/>
                              </w:rPr>
                            </w:pPr>
                            <w:r w:rsidRPr="00AD44D3">
                              <w:rPr>
                                <w:rFonts w:ascii="SassoonCRInfantMedium" w:hAnsi="SassoonCRInfantMedium"/>
                                <w:sz w:val="26"/>
                              </w:rPr>
                              <w:t>How does our nutritional needs change as we get older?</w:t>
                            </w:r>
                          </w:p>
                          <w:p w14:paraId="09A09904" w14:textId="7B38C47B" w:rsidR="00711240" w:rsidRPr="00AD44D3" w:rsidRDefault="00AD44D3" w:rsidP="007112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6"/>
                              </w:rPr>
                            </w:pPr>
                            <w:r w:rsidRPr="00AD44D3">
                              <w:rPr>
                                <w:rFonts w:ascii="SassoonCRInfantMedium" w:hAnsi="SassoonCRInfantMedium"/>
                                <w:sz w:val="26"/>
                              </w:rPr>
                              <w:t>As we get older – How have we changed since we were a baby?</w:t>
                            </w:r>
                          </w:p>
                          <w:p w14:paraId="4BD6AD3A" w14:textId="0EF7C36D" w:rsidR="00AD44D3" w:rsidRPr="00AD44D3" w:rsidRDefault="00AD44D3" w:rsidP="00AD44D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SassoonCRInfantMedium" w:hAnsi="SassoonCRInfantMedium"/>
                                <w:sz w:val="26"/>
                              </w:rPr>
                            </w:pPr>
                            <w:r w:rsidRPr="00AD44D3">
                              <w:rPr>
                                <w:rFonts w:ascii="SassoonCRInfantMedium" w:hAnsi="SassoonCRInfantMedium"/>
                                <w:sz w:val="26"/>
                              </w:rPr>
                              <w:t>What needs does a baby have compared to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F8EF68" id="Rectangle 5" o:spid="_x0000_s1027" style="position:absolute;margin-left:387.75pt;margin-top:231pt;width:381.45pt;height:17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" fillcolor="white [3201]" strokecolor="black [3200]" strokeweight="3pt">
                <v:textbox>
                  <w:txbxContent>
                    <w:p w14:paraId="40E68872" w14:textId="77777777" w:rsidR="00E96A0C" w:rsidRPr="00DB193C" w:rsidRDefault="00E96A0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b/>
                          <w:sz w:val="32"/>
                          <w:u w:val="single"/>
                        </w:rPr>
                      </w:pPr>
                      <w:r w:rsidRPr="00DB193C">
                        <w:rPr>
                          <w:rFonts w:ascii="SassoonCRInfantMedium" w:hAnsi="SassoonCRInfantMedium"/>
                          <w:b/>
                          <w:sz w:val="32"/>
                          <w:u w:val="single"/>
                        </w:rPr>
                        <w:t>Learning across the Curriculum</w:t>
                      </w:r>
                      <w:r w:rsidR="00DB193C" w:rsidRPr="00DB193C">
                        <w:rPr>
                          <w:rFonts w:ascii="SassoonCRInfantMedium" w:hAnsi="SassoonCRInfantMedium"/>
                          <w:b/>
                          <w:sz w:val="32"/>
                          <w:u w:val="single"/>
                        </w:rPr>
                        <w:t>:</w:t>
                      </w:r>
                    </w:p>
                    <w:p w14:paraId="670D5694" w14:textId="41230496" w:rsidR="00DB193C" w:rsidRPr="00AD44D3" w:rsidRDefault="00EC6CB2" w:rsidP="0071124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6"/>
                        </w:rPr>
                      </w:pPr>
                      <w:r w:rsidRPr="00AD44D3">
                        <w:rPr>
                          <w:rFonts w:ascii="SassoonCRInfantMedium" w:hAnsi="SassoonCRInfantMedium"/>
                          <w:sz w:val="26"/>
                        </w:rPr>
                        <w:t>Day and night</w:t>
                      </w:r>
                      <w:r w:rsidR="000C2233" w:rsidRPr="00AD44D3">
                        <w:rPr>
                          <w:rFonts w:ascii="SassoonCRInfantMedium" w:hAnsi="SassoonCRInfantMedium"/>
                          <w:sz w:val="26"/>
                        </w:rPr>
                        <w:t xml:space="preserve"> – </w:t>
                      </w:r>
                      <w:r w:rsidRPr="00AD44D3">
                        <w:rPr>
                          <w:rFonts w:ascii="SassoonCRInfantMedium" w:hAnsi="SassoonCRInfantMedium"/>
                          <w:sz w:val="26"/>
                        </w:rPr>
                        <w:t>understanding how the Earth moves to give us day and night.</w:t>
                      </w:r>
                    </w:p>
                    <w:p w14:paraId="31DF8CA0" w14:textId="28AA45CB" w:rsidR="000C2233" w:rsidRPr="00AD44D3" w:rsidRDefault="00AD44D3" w:rsidP="0071124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SassoonCRInfantMedium" w:hAnsi="SassoonCRInfantMedium"/>
                          <w:sz w:val="26"/>
                        </w:rPr>
                      </w:pPr>
                      <w:r w:rsidRPr="00AD44D3">
                        <w:rPr>
                          <w:rFonts w:ascii="SassoonCRInfantMedium" w:hAnsi="SassoonCRInfantMedium"/>
                          <w:sz w:val="26"/>
                        </w:rPr>
                        <w:t xml:space="preserve">Beginning to </w:t>
                      </w:r>
                      <w:proofErr w:type="spellStart"/>
                      <w:r w:rsidRPr="00AD44D3">
                        <w:rPr>
                          <w:rFonts w:ascii="SassoonCRInfantMedium" w:hAnsi="SassoonCRInfantMedium"/>
                          <w:sz w:val="26"/>
                        </w:rPr>
                        <w:t xml:space="preserve">understand </w:t>
                      </w:r>
                      <w:proofErr w:type="spellEnd"/>
                      <w:r w:rsidRPr="00AD44D3">
                        <w:rPr>
                          <w:rFonts w:ascii="SassoonCRInfantMedium" w:hAnsi="SassoonCRInfantMedium"/>
                          <w:sz w:val="26"/>
                        </w:rPr>
                        <w:t>why we have seasons.</w:t>
                      </w:r>
                    </w:p>
                    <w:p w14:paraId="0230B1F4" w14:textId="19744206" w:rsidR="000C2233" w:rsidRPr="00AD44D3" w:rsidRDefault="00AD44D3" w:rsidP="0071124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6"/>
                        </w:rPr>
                      </w:pPr>
                      <w:r w:rsidRPr="00AD44D3">
                        <w:rPr>
                          <w:rFonts w:ascii="SassoonCRInfantMedium" w:hAnsi="SassoonCRInfantMedium"/>
                          <w:sz w:val="26"/>
                        </w:rPr>
                        <w:t>Farm to Fork – Where does our food come from?</w:t>
                      </w:r>
                    </w:p>
                    <w:p w14:paraId="0F4072AF" w14:textId="5210DCED" w:rsidR="000C2233" w:rsidRPr="00AD44D3" w:rsidRDefault="00AD44D3" w:rsidP="00711240">
                      <w:pPr>
                        <w:spacing w:after="0" w:line="240" w:lineRule="auto"/>
                        <w:ind w:left="360"/>
                        <w:rPr>
                          <w:rFonts w:ascii="SassoonCRInfantMedium" w:hAnsi="SassoonCRInfantMedium"/>
                          <w:sz w:val="26"/>
                        </w:rPr>
                      </w:pPr>
                      <w:r w:rsidRPr="00AD44D3">
                        <w:rPr>
                          <w:rFonts w:ascii="SassoonCRInfantMedium" w:hAnsi="SassoonCRInfantMedium"/>
                          <w:sz w:val="26"/>
                        </w:rPr>
                        <w:t>Simple recipes and kitchen hygiene.</w:t>
                      </w:r>
                    </w:p>
                    <w:p w14:paraId="6BF85001" w14:textId="1ED358EC" w:rsidR="00AD44D3" w:rsidRPr="00AD44D3" w:rsidRDefault="00AD44D3" w:rsidP="00711240">
                      <w:pPr>
                        <w:spacing w:after="0" w:line="240" w:lineRule="auto"/>
                        <w:ind w:left="360"/>
                        <w:rPr>
                          <w:rFonts w:ascii="SassoonCRInfantMedium" w:hAnsi="SassoonCRInfantMedium"/>
                          <w:sz w:val="26"/>
                        </w:rPr>
                      </w:pPr>
                      <w:r w:rsidRPr="00AD44D3">
                        <w:rPr>
                          <w:rFonts w:ascii="SassoonCRInfantMedium" w:hAnsi="SassoonCRInfantMedium"/>
                          <w:sz w:val="26"/>
                        </w:rPr>
                        <w:t>How does our nutritional needs change as we get older?</w:t>
                      </w:r>
                    </w:p>
                    <w:p w14:paraId="09A09904" w14:textId="7B38C47B" w:rsidR="00711240" w:rsidRPr="00AD44D3" w:rsidRDefault="00AD44D3" w:rsidP="0071124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26"/>
                        </w:rPr>
                      </w:pPr>
                      <w:r w:rsidRPr="00AD44D3">
                        <w:rPr>
                          <w:rFonts w:ascii="SassoonCRInfantMedium" w:hAnsi="SassoonCRInfantMedium"/>
                          <w:sz w:val="26"/>
                        </w:rPr>
                        <w:t>As we get older – How have we changed since we were a baby?</w:t>
                      </w:r>
                    </w:p>
                    <w:p w14:paraId="4BD6AD3A" w14:textId="0EF7C36D" w:rsidR="00AD44D3" w:rsidRPr="00AD44D3" w:rsidRDefault="00AD44D3" w:rsidP="00AD44D3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SassoonCRInfantMedium" w:hAnsi="SassoonCRInfantMedium"/>
                          <w:sz w:val="26"/>
                        </w:rPr>
                      </w:pPr>
                      <w:r w:rsidRPr="00AD44D3">
                        <w:rPr>
                          <w:rFonts w:ascii="SassoonCRInfantMedium" w:hAnsi="SassoonCRInfantMedium"/>
                          <w:sz w:val="26"/>
                        </w:rPr>
                        <w:t>What needs does a baby have compared to now?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C2C89" wp14:editId="3B49431B">
                <wp:simplePos x="0" y="0"/>
                <wp:positionH relativeFrom="column">
                  <wp:posOffset>4924425</wp:posOffset>
                </wp:positionH>
                <wp:positionV relativeFrom="paragraph">
                  <wp:posOffset>495300</wp:posOffset>
                </wp:positionV>
                <wp:extent cx="4844415" cy="2314575"/>
                <wp:effectExtent l="19050" t="19050" r="1333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314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E52E5" w14:textId="20E7A47F" w:rsidR="00E96A0C" w:rsidRDefault="00E96A0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 w:rsidRPr="00DB193C">
                              <w:rPr>
                                <w:rFonts w:ascii="SassoonCRInfantMedium" w:hAnsi="SassoonCRInfantMedium"/>
                                <w:b/>
                                <w:sz w:val="32"/>
                                <w:u w:val="single"/>
                              </w:rPr>
                              <w:t>Numeracy</w:t>
                            </w:r>
                            <w:r w:rsidR="000C2233">
                              <w:rPr>
                                <w:rFonts w:ascii="SassoonCRInfantMedium" w:hAnsi="SassoonCRInfantMedium"/>
                                <w:b/>
                                <w:sz w:val="32"/>
                                <w:u w:val="single"/>
                              </w:rPr>
                              <w:t xml:space="preserve"> and maths</w:t>
                            </w:r>
                            <w:r w:rsid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:</w:t>
                            </w:r>
                          </w:p>
                          <w:p w14:paraId="054C1F72" w14:textId="6E03450F" w:rsidR="001E1F68" w:rsidRDefault="000C2233" w:rsidP="000C22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 w:rsidRPr="000C2233">
                              <w:rPr>
                                <w:rFonts w:ascii="SassoonCRInfantMedium" w:hAnsi="SassoonCRInfantMedium"/>
                                <w:sz w:val="32"/>
                              </w:rPr>
                              <w:t>Number</w:t>
                            </w: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 – place value, counting in 1s, 2s and 10s.</w:t>
                            </w:r>
                          </w:p>
                          <w:p w14:paraId="0E7D4D82" w14:textId="2A5CA7AA" w:rsidR="000C2233" w:rsidRDefault="000C2233" w:rsidP="000C22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Addition – addition within 5,10 and 20.</w:t>
                            </w:r>
                          </w:p>
                          <w:p w14:paraId="3F98DF47" w14:textId="59A4EFA3" w:rsidR="00AD44D3" w:rsidRDefault="00AD44D3" w:rsidP="000C22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Subtraction – within 5, 10 and 20.</w:t>
                            </w:r>
                          </w:p>
                          <w:p w14:paraId="4777877B" w14:textId="6E56806A" w:rsidR="000C2233" w:rsidRPr="000C2233" w:rsidRDefault="000C2233" w:rsidP="000C22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Recognising and using doubles in addition</w:t>
                            </w:r>
                            <w:r w:rsidR="00AD44D3"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 and subtraction</w:t>
                            </w: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.</w:t>
                            </w:r>
                          </w:p>
                          <w:p w14:paraId="600F9C34" w14:textId="67FE706E" w:rsidR="001E1F68" w:rsidRPr="00711240" w:rsidRDefault="00AD44D3" w:rsidP="00711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Time – reading o’clock and half past.</w:t>
                            </w:r>
                          </w:p>
                          <w:p w14:paraId="52415722" w14:textId="33A22365" w:rsidR="000E703F" w:rsidRPr="000E703F" w:rsidRDefault="00AD44D3" w:rsidP="000E7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Direction and symmetry – compass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C2C89" id="Rectangle 8" o:spid="_x0000_s1028" style="position:absolute;margin-left:387.75pt;margin-top:39pt;width:381.45pt;height:18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" fillcolor="white [3201]" strokecolor="black [3200]" strokeweight="3pt">
                <v:textbox>
                  <w:txbxContent>
                    <w:p w14:paraId="16BE52E5" w14:textId="20E7A47F" w:rsidR="00E96A0C" w:rsidRDefault="00E96A0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 w:rsidRPr="00DB193C">
                        <w:rPr>
                          <w:rFonts w:ascii="SassoonCRInfantMedium" w:hAnsi="SassoonCRInfantMedium"/>
                          <w:b/>
                          <w:sz w:val="32"/>
                          <w:u w:val="single"/>
                        </w:rPr>
                        <w:t>Numeracy</w:t>
                      </w:r>
                      <w:r w:rsidR="000C2233">
                        <w:rPr>
                          <w:rFonts w:ascii="SassoonCRInfantMedium" w:hAnsi="SassoonCRInfantMedium"/>
                          <w:b/>
                          <w:sz w:val="32"/>
                          <w:u w:val="single"/>
                        </w:rPr>
                        <w:t xml:space="preserve"> and maths</w:t>
                      </w:r>
                      <w:r w:rsidR="00DB193C">
                        <w:rPr>
                          <w:rFonts w:ascii="SassoonCRInfantMedium" w:hAnsi="SassoonCRInfantMedium"/>
                          <w:sz w:val="32"/>
                        </w:rPr>
                        <w:t>:</w:t>
                      </w:r>
                    </w:p>
                    <w:p w14:paraId="054C1F72" w14:textId="6E03450F" w:rsidR="001E1F68" w:rsidRDefault="000C2233" w:rsidP="000C22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 w:rsidRPr="000C2233">
                        <w:rPr>
                          <w:rFonts w:ascii="SassoonCRInfantMedium" w:hAnsi="SassoonCRInfantMedium"/>
                          <w:sz w:val="32"/>
                        </w:rPr>
                        <w:t>Number</w:t>
                      </w:r>
                      <w:r>
                        <w:rPr>
                          <w:rFonts w:ascii="SassoonCRInfantMedium" w:hAnsi="SassoonCRInfantMedium"/>
                          <w:sz w:val="32"/>
                        </w:rPr>
                        <w:t xml:space="preserve"> – place value, counting in 1s, 2s and 10s.</w:t>
                      </w:r>
                    </w:p>
                    <w:p w14:paraId="0E7D4D82" w14:textId="2A5CA7AA" w:rsidR="000C2233" w:rsidRDefault="000C2233" w:rsidP="000C22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Addition – addition within 5,10 and 20.</w:t>
                      </w:r>
                    </w:p>
                    <w:p w14:paraId="3F98DF47" w14:textId="59A4EFA3" w:rsidR="00AD44D3" w:rsidRDefault="00AD44D3" w:rsidP="000C22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Subtraction – within 5, 10 and 20.</w:t>
                      </w:r>
                    </w:p>
                    <w:p w14:paraId="4777877B" w14:textId="6E56806A" w:rsidR="000C2233" w:rsidRPr="000C2233" w:rsidRDefault="000C2233" w:rsidP="000C22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Recognising and using doubles in addition</w:t>
                      </w:r>
                      <w:r w:rsidR="00AD44D3">
                        <w:rPr>
                          <w:rFonts w:ascii="SassoonCRInfantMedium" w:hAnsi="SassoonCRInfantMedium"/>
                          <w:sz w:val="32"/>
                        </w:rPr>
                        <w:t xml:space="preserve"> and subtraction</w:t>
                      </w:r>
                      <w:r>
                        <w:rPr>
                          <w:rFonts w:ascii="SassoonCRInfantMedium" w:hAnsi="SassoonCRInfantMedium"/>
                          <w:sz w:val="32"/>
                        </w:rPr>
                        <w:t>.</w:t>
                      </w:r>
                    </w:p>
                    <w:p w14:paraId="600F9C34" w14:textId="67FE706E" w:rsidR="001E1F68" w:rsidRPr="00711240" w:rsidRDefault="00AD44D3" w:rsidP="00711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Time – reading o’clock and half past.</w:t>
                      </w:r>
                    </w:p>
                    <w:p w14:paraId="52415722" w14:textId="33A22365" w:rsidR="000E703F" w:rsidRPr="000E703F" w:rsidRDefault="00AD44D3" w:rsidP="000E7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Direction and symmetry – compass points.</w:t>
                      </w:r>
                    </w:p>
                  </w:txbxContent>
                </v:textbox>
              </v:rect>
            </w:pict>
          </mc:Fallback>
        </mc:AlternateContent>
      </w:r>
      <w:r w:rsidR="000C2233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D7592AE" wp14:editId="4BDBC33F">
                <wp:simplePos x="0" y="0"/>
                <wp:positionH relativeFrom="column">
                  <wp:posOffset>-47625</wp:posOffset>
                </wp:positionH>
                <wp:positionV relativeFrom="paragraph">
                  <wp:posOffset>5324475</wp:posOffset>
                </wp:positionV>
                <wp:extent cx="9829800" cy="911860"/>
                <wp:effectExtent l="19050" t="1905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9118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616E3" w14:textId="77777777" w:rsidR="00DB193C" w:rsidRPr="00DB193C" w:rsidRDefault="00E96A0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 w:rsidRP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Any Other Information</w:t>
                            </w:r>
                            <w:r w:rsidR="00DB193C" w:rsidRP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:</w:t>
                            </w:r>
                          </w:p>
                          <w:p w14:paraId="0538FA81" w14:textId="2FBF939B" w:rsidR="00DB193C" w:rsidRDefault="00AD44D3" w:rsidP="00DB19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100 days of school open morning– 1</w:t>
                            </w:r>
                            <w:r w:rsidRPr="00AD44D3">
                              <w:rPr>
                                <w:rFonts w:ascii="SassoonCRInfantMedium" w:hAnsi="SassoonCRInfantMedium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 February.</w:t>
                            </w:r>
                          </w:p>
                          <w:p w14:paraId="75EED9E3" w14:textId="408FD28E" w:rsidR="00A77C6E" w:rsidRDefault="00AD44D3" w:rsidP="00DB19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Shared start (Primary 1) – 7</w:t>
                            </w:r>
                            <w:r w:rsidRPr="00AD44D3">
                              <w:rPr>
                                <w:rFonts w:ascii="SassoonCRInfantMedium" w:hAnsi="SassoonCRInfantMedium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 February.</w:t>
                            </w:r>
                          </w:p>
                          <w:p w14:paraId="6729CE0D" w14:textId="77777777" w:rsidR="00E33B74" w:rsidRPr="00DB193C" w:rsidRDefault="00E33B74" w:rsidP="00AD2D0D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</w:p>
                          <w:p w14:paraId="49D2BAD7" w14:textId="77777777" w:rsidR="00E96A0C" w:rsidRPr="00DB193C" w:rsidRDefault="00E96A0C" w:rsidP="00DB193C">
                            <w:pPr>
                              <w:ind w:firstLine="105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592AE" id="Rectangle 3" o:spid="_x0000_s1029" style="position:absolute;margin-left:-3.75pt;margin-top:419.25pt;width:774pt;height:71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" fillcolor="white [3201]" strokecolor="black [3200]" strokeweight="3pt">
                <v:textbox>
                  <w:txbxContent>
                    <w:p w14:paraId="59D616E3" w14:textId="77777777" w:rsidR="00DB193C" w:rsidRPr="00DB193C" w:rsidRDefault="00E96A0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 w:rsidRPr="00DB193C">
                        <w:rPr>
                          <w:rFonts w:ascii="SassoonCRInfantMedium" w:hAnsi="SassoonCRInfantMedium"/>
                          <w:sz w:val="32"/>
                        </w:rPr>
                        <w:t>Any Other Information</w:t>
                      </w:r>
                      <w:r w:rsidR="00DB193C" w:rsidRPr="00DB193C">
                        <w:rPr>
                          <w:rFonts w:ascii="SassoonCRInfantMedium" w:hAnsi="SassoonCRInfantMedium"/>
                          <w:sz w:val="32"/>
                        </w:rPr>
                        <w:t>:</w:t>
                      </w:r>
                    </w:p>
                    <w:p w14:paraId="0538FA81" w14:textId="2FBF939B" w:rsidR="00DB193C" w:rsidRDefault="00AD44D3" w:rsidP="00DB19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100 days of school open morning– 1</w:t>
                      </w:r>
                      <w:r w:rsidRPr="00AD44D3">
                        <w:rPr>
                          <w:rFonts w:ascii="SassoonCRInfantMedium" w:hAnsi="SassoonCRInfantMedium"/>
                          <w:sz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SassoonCRInfantMedium" w:hAnsi="SassoonCRInfantMedium"/>
                          <w:sz w:val="32"/>
                        </w:rPr>
                        <w:t xml:space="preserve"> February.</w:t>
                      </w:r>
                    </w:p>
                    <w:p w14:paraId="75EED9E3" w14:textId="408FD28E" w:rsidR="00A77C6E" w:rsidRDefault="00AD44D3" w:rsidP="00DB19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Shared start (Primary 1) – 7</w:t>
                      </w:r>
                      <w:r w:rsidRPr="00AD44D3">
                        <w:rPr>
                          <w:rFonts w:ascii="SassoonCRInfantMedium" w:hAnsi="SassoonCRInfantMedium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Medium" w:hAnsi="SassoonCRInfantMedium"/>
                          <w:sz w:val="32"/>
                        </w:rPr>
                        <w:t xml:space="preserve"> </w:t>
                      </w:r>
                      <w:r>
                        <w:rPr>
                          <w:rFonts w:ascii="SassoonCRInfantMedium" w:hAnsi="SassoonCRInfantMedium"/>
                          <w:sz w:val="32"/>
                        </w:rPr>
                        <w:t>February.</w:t>
                      </w:r>
                      <w:bookmarkStart w:id="1" w:name="_GoBack"/>
                      <w:bookmarkEnd w:id="1"/>
                    </w:p>
                    <w:p w14:paraId="6729CE0D" w14:textId="77777777" w:rsidR="00E33B74" w:rsidRPr="00DB193C" w:rsidRDefault="00E33B74" w:rsidP="00AD2D0D">
                      <w:pPr>
                        <w:pStyle w:val="ListParagraph"/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</w:p>
                    <w:p w14:paraId="49D2BAD7" w14:textId="77777777" w:rsidR="00E96A0C" w:rsidRPr="00DB193C" w:rsidRDefault="00E96A0C" w:rsidP="00DB193C">
                      <w:pPr>
                        <w:ind w:firstLine="105"/>
                        <w:rPr>
                          <w:rFonts w:ascii="SassoonCRInfantMedium" w:hAnsi="SassoonCRInfantMedium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2233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F370B1" wp14:editId="4F89C5A5">
                <wp:simplePos x="0" y="0"/>
                <wp:positionH relativeFrom="column">
                  <wp:posOffset>-47625</wp:posOffset>
                </wp:positionH>
                <wp:positionV relativeFrom="paragraph">
                  <wp:posOffset>504824</wp:posOffset>
                </wp:positionV>
                <wp:extent cx="4844415" cy="2924175"/>
                <wp:effectExtent l="19050" t="19050" r="1333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9241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236D4" w14:textId="77777777" w:rsidR="00E96A0C" w:rsidRDefault="00E96A0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Literacy</w:t>
                            </w:r>
                            <w:r w:rsid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:</w:t>
                            </w:r>
                          </w:p>
                          <w:p w14:paraId="30AE410D" w14:textId="5AEE67BF" w:rsidR="00E3002F" w:rsidRDefault="000C2233" w:rsidP="00DB19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Blending sounds in reading and writing.</w:t>
                            </w:r>
                          </w:p>
                          <w:p w14:paraId="280267FD" w14:textId="7B7EDDA9" w:rsidR="001E1F68" w:rsidRDefault="000C2233" w:rsidP="00D72D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Handwriting – developing correct formation</w:t>
                            </w:r>
                            <w:r w:rsidR="00EC6CB2"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 in lower case and beginning upper case</w:t>
                            </w: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.</w:t>
                            </w:r>
                          </w:p>
                          <w:p w14:paraId="7F5C2DB2" w14:textId="53FE582C" w:rsidR="00D72DB5" w:rsidRDefault="000C2233" w:rsidP="00D72D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Phonics – continuing to learn new patterns to use.</w:t>
                            </w:r>
                          </w:p>
                          <w:p w14:paraId="0E520F3C" w14:textId="23427E0F" w:rsidR="00D72DB5" w:rsidRDefault="000C2233" w:rsidP="00D72D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Grammar – </w:t>
                            </w:r>
                            <w:r w:rsidR="00EC6CB2">
                              <w:rPr>
                                <w:rFonts w:ascii="SassoonCRInfantMedium" w:hAnsi="SassoonCRInfantMedium"/>
                                <w:sz w:val="32"/>
                              </w:rPr>
                              <w:t>Introducing question words, question marks, exclamation marks and nouns, verbs.</w:t>
                            </w:r>
                          </w:p>
                          <w:p w14:paraId="7D1F3727" w14:textId="3909D17F" w:rsidR="00D72DB5" w:rsidRDefault="000C2233" w:rsidP="00D72D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Writing – </w:t>
                            </w:r>
                            <w:r w:rsidR="00EC6CB2">
                              <w:rPr>
                                <w:rFonts w:ascii="SassoonCRInfantMedium" w:hAnsi="SassoonCRInfantMedium"/>
                                <w:sz w:val="32"/>
                              </w:rPr>
                              <w:t>Writing instructions and information text</w:t>
                            </w: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.</w:t>
                            </w:r>
                            <w:r w:rsidR="00EC6CB2"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  Using different layouts for writing.</w:t>
                            </w:r>
                          </w:p>
                          <w:p w14:paraId="3193C283" w14:textId="60CFBC1D" w:rsidR="000E703F" w:rsidRDefault="000E703F" w:rsidP="00D72D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Listening Skills</w:t>
                            </w:r>
                            <w:r w:rsidR="000C2233"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 – </w:t>
                            </w:r>
                            <w:r w:rsidR="00EC6CB2"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Group discussions and taking turns.  Individual class talks. </w:t>
                            </w:r>
                          </w:p>
                          <w:p w14:paraId="0C99F26F" w14:textId="77777777" w:rsidR="00E3002F" w:rsidRPr="00DB193C" w:rsidRDefault="00E3002F" w:rsidP="00395F30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F370B1" id="Rectangle 9" o:spid="_x0000_s1030" style="position:absolute;margin-left:-3.75pt;margin-top:39.75pt;width:381.45pt;height:23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" fillcolor="white [3201]" strokecolor="black [3200]" strokeweight="3pt">
                <v:textbox>
                  <w:txbxContent>
                    <w:p w14:paraId="587236D4" w14:textId="77777777" w:rsidR="00E96A0C" w:rsidRDefault="00E96A0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Literacy</w:t>
                      </w:r>
                      <w:r w:rsidR="00DB193C">
                        <w:rPr>
                          <w:rFonts w:ascii="SassoonCRInfantMedium" w:hAnsi="SassoonCRInfantMedium"/>
                          <w:sz w:val="32"/>
                        </w:rPr>
                        <w:t>:</w:t>
                      </w:r>
                    </w:p>
                    <w:p w14:paraId="30AE410D" w14:textId="5AEE67BF" w:rsidR="00E3002F" w:rsidRDefault="000C2233" w:rsidP="00DB19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Blending sounds in reading and writing.</w:t>
                      </w:r>
                    </w:p>
                    <w:p w14:paraId="280267FD" w14:textId="7B7EDDA9" w:rsidR="001E1F68" w:rsidRDefault="000C2233" w:rsidP="00D72D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Handwriting – developing correct formation</w:t>
                      </w:r>
                      <w:r w:rsidR="00EC6CB2">
                        <w:rPr>
                          <w:rFonts w:ascii="SassoonCRInfantMedium" w:hAnsi="SassoonCRInfantMedium"/>
                          <w:sz w:val="32"/>
                        </w:rPr>
                        <w:t xml:space="preserve"> in lower case and beginning upper case</w:t>
                      </w:r>
                      <w:r>
                        <w:rPr>
                          <w:rFonts w:ascii="SassoonCRInfantMedium" w:hAnsi="SassoonCRInfantMedium"/>
                          <w:sz w:val="32"/>
                        </w:rPr>
                        <w:t>.</w:t>
                      </w:r>
                    </w:p>
                    <w:p w14:paraId="7F5C2DB2" w14:textId="53FE582C" w:rsidR="00D72DB5" w:rsidRDefault="000C2233" w:rsidP="00D72D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Phonics – continuing to learn new patterns to use.</w:t>
                      </w:r>
                    </w:p>
                    <w:p w14:paraId="0E520F3C" w14:textId="23427E0F" w:rsidR="00D72DB5" w:rsidRDefault="000C2233" w:rsidP="00D72D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 xml:space="preserve">Grammar – </w:t>
                      </w:r>
                      <w:r w:rsidR="00EC6CB2">
                        <w:rPr>
                          <w:rFonts w:ascii="SassoonCRInfantMedium" w:hAnsi="SassoonCRInfantMedium"/>
                          <w:sz w:val="32"/>
                        </w:rPr>
                        <w:t>Introducing question words, question marks, exclamation marks and nouns, verbs.</w:t>
                      </w:r>
                    </w:p>
                    <w:p w14:paraId="7D1F3727" w14:textId="3909D17F" w:rsidR="00D72DB5" w:rsidRDefault="000C2233" w:rsidP="00D72D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 xml:space="preserve">Writing – </w:t>
                      </w:r>
                      <w:r w:rsidR="00EC6CB2">
                        <w:rPr>
                          <w:rFonts w:ascii="SassoonCRInfantMedium" w:hAnsi="SassoonCRInfantMedium"/>
                          <w:sz w:val="32"/>
                        </w:rPr>
                        <w:t>Writing instructions and information text</w:t>
                      </w:r>
                      <w:r>
                        <w:rPr>
                          <w:rFonts w:ascii="SassoonCRInfantMedium" w:hAnsi="SassoonCRInfantMedium"/>
                          <w:sz w:val="32"/>
                        </w:rPr>
                        <w:t>.</w:t>
                      </w:r>
                      <w:r w:rsidR="00EC6CB2">
                        <w:rPr>
                          <w:rFonts w:ascii="SassoonCRInfantMedium" w:hAnsi="SassoonCRInfantMedium"/>
                          <w:sz w:val="32"/>
                        </w:rPr>
                        <w:t xml:space="preserve">  Using different layouts for writing.</w:t>
                      </w:r>
                    </w:p>
                    <w:p w14:paraId="3193C283" w14:textId="60CFBC1D" w:rsidR="000E703F" w:rsidRDefault="000E703F" w:rsidP="00D72D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Listening Skills</w:t>
                      </w:r>
                      <w:r w:rsidR="000C2233">
                        <w:rPr>
                          <w:rFonts w:ascii="SassoonCRInfantMedium" w:hAnsi="SassoonCRInfantMedium"/>
                          <w:sz w:val="32"/>
                        </w:rPr>
                        <w:t xml:space="preserve"> – </w:t>
                      </w:r>
                      <w:r w:rsidR="00EC6CB2">
                        <w:rPr>
                          <w:rFonts w:ascii="SassoonCRInfantMedium" w:hAnsi="SassoonCRInfantMedium"/>
                          <w:sz w:val="32"/>
                        </w:rPr>
                        <w:t xml:space="preserve">Group discussions and taking turns.  Individual class talks. </w:t>
                      </w:r>
                    </w:p>
                    <w:p w14:paraId="0C99F26F" w14:textId="77777777" w:rsidR="00E3002F" w:rsidRPr="00DB193C" w:rsidRDefault="00E3002F" w:rsidP="00395F30">
                      <w:pPr>
                        <w:pStyle w:val="ListParagraph"/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2233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63CDED" wp14:editId="2B999195">
                <wp:simplePos x="0" y="0"/>
                <wp:positionH relativeFrom="column">
                  <wp:posOffset>-19685</wp:posOffset>
                </wp:positionH>
                <wp:positionV relativeFrom="paragraph">
                  <wp:posOffset>3498215</wp:posOffset>
                </wp:positionV>
                <wp:extent cx="4844415" cy="1689735"/>
                <wp:effectExtent l="19050" t="19050" r="1333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168973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EA9D" w14:textId="77777777" w:rsidR="00E96A0C" w:rsidRDefault="00E96A0C" w:rsidP="00E3002F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Health &amp; Wellbeing</w:t>
                            </w:r>
                          </w:p>
                          <w:p w14:paraId="076348BF" w14:textId="48CE0B44" w:rsidR="000E703F" w:rsidRPr="00EC6CB2" w:rsidRDefault="000E703F" w:rsidP="00EC6C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P.E. </w:t>
                            </w:r>
                            <w:r w:rsidR="00EC6CB2"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- </w:t>
                            </w:r>
                            <w:r w:rsidRPr="00EC6CB2">
                              <w:rPr>
                                <w:rFonts w:ascii="SassoonCRInfantMedium" w:hAnsi="SassoonCRInfantMedium"/>
                                <w:sz w:val="32"/>
                              </w:rPr>
                              <w:t>Dance (</w:t>
                            </w:r>
                            <w:r w:rsidR="00EC6CB2" w:rsidRPr="00EC6CB2">
                              <w:rPr>
                                <w:rFonts w:ascii="SassoonCRInfantMedium" w:hAnsi="SassoonCRInfantMedium"/>
                                <w:sz w:val="32"/>
                              </w:rPr>
                              <w:t>keeping to the beat, different skills in dance.)</w:t>
                            </w:r>
                          </w:p>
                          <w:p w14:paraId="06EA7F96" w14:textId="785E9DB4" w:rsidR="000E703F" w:rsidRPr="00EC6CB2" w:rsidRDefault="00EC6CB2" w:rsidP="00EC6CB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 w:rsidRPr="00EC6CB2">
                              <w:rPr>
                                <w:rFonts w:ascii="SassoonCRInfantMedium" w:hAnsi="SassoonCRInfantMedium"/>
                                <w:sz w:val="32"/>
                              </w:rPr>
                              <w:t>Circuits and stamina</w:t>
                            </w:r>
                          </w:p>
                          <w:p w14:paraId="6D2D59CF" w14:textId="77777777" w:rsidR="000E703F" w:rsidRDefault="000E703F" w:rsidP="000E70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Building Resilience</w:t>
                            </w:r>
                          </w:p>
                          <w:p w14:paraId="7FDB3C80" w14:textId="45751CF1" w:rsidR="000E703F" w:rsidRPr="00600FBC" w:rsidRDefault="00EC6CB2" w:rsidP="000E70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Healthy eating and where our food comes from.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63CDED" id="Rectangle 4" o:spid="_x0000_s1031" style="position:absolute;margin-left:-1.55pt;margin-top:275.45pt;width:381.45pt;height:13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" fillcolor="white [3201]" strokecolor="black [3200]" strokeweight="3pt">
                <v:textbox>
                  <w:txbxContent>
                    <w:p w14:paraId="6CF9EA9D" w14:textId="77777777" w:rsidR="00E96A0C" w:rsidRDefault="00E96A0C" w:rsidP="00E3002F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Health &amp; Wellbeing</w:t>
                      </w:r>
                    </w:p>
                    <w:p w14:paraId="076348BF" w14:textId="48CE0B44" w:rsidR="000E703F" w:rsidRPr="00EC6CB2" w:rsidRDefault="000E703F" w:rsidP="00EC6CB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 xml:space="preserve">P.E. </w:t>
                      </w:r>
                      <w:r w:rsidR="00EC6CB2">
                        <w:rPr>
                          <w:rFonts w:ascii="SassoonCRInfantMedium" w:hAnsi="SassoonCRInfantMedium"/>
                          <w:sz w:val="32"/>
                        </w:rPr>
                        <w:t xml:space="preserve">- </w:t>
                      </w:r>
                      <w:r w:rsidRPr="00EC6CB2">
                        <w:rPr>
                          <w:rFonts w:ascii="SassoonCRInfantMedium" w:hAnsi="SassoonCRInfantMedium"/>
                          <w:sz w:val="32"/>
                        </w:rPr>
                        <w:t>Dance (</w:t>
                      </w:r>
                      <w:r w:rsidR="00EC6CB2" w:rsidRPr="00EC6CB2">
                        <w:rPr>
                          <w:rFonts w:ascii="SassoonCRInfantMedium" w:hAnsi="SassoonCRInfantMedium"/>
                          <w:sz w:val="32"/>
                        </w:rPr>
                        <w:t>keeping to the beat, different skills in dance.)</w:t>
                      </w:r>
                    </w:p>
                    <w:p w14:paraId="06EA7F96" w14:textId="785E9DB4" w:rsidR="000E703F" w:rsidRPr="00EC6CB2" w:rsidRDefault="00EC6CB2" w:rsidP="00EC6CB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 w:rsidRPr="00EC6CB2">
                        <w:rPr>
                          <w:rFonts w:ascii="SassoonCRInfantMedium" w:hAnsi="SassoonCRInfantMedium"/>
                          <w:sz w:val="32"/>
                        </w:rPr>
                        <w:t>Circuits and stamina</w:t>
                      </w:r>
                    </w:p>
                    <w:p w14:paraId="6D2D59CF" w14:textId="77777777" w:rsidR="000E703F" w:rsidRDefault="000E703F" w:rsidP="000E703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Building Resilience</w:t>
                      </w:r>
                    </w:p>
                    <w:p w14:paraId="7FDB3C80" w14:textId="45751CF1" w:rsidR="000E703F" w:rsidRPr="00600FBC" w:rsidRDefault="00EC6CB2" w:rsidP="000E703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Healthy eating and where our food comes from.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6A0C" w:rsidRPr="00E96A0C" w:rsidSect="00E96A0C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Medium">
    <w:altName w:val="Calibri"/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0B6"/>
    <w:multiLevelType w:val="hybridMultilevel"/>
    <w:tmpl w:val="C20A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3C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3060CF8"/>
    <w:multiLevelType w:val="hybridMultilevel"/>
    <w:tmpl w:val="838C3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929CC"/>
    <w:multiLevelType w:val="hybridMultilevel"/>
    <w:tmpl w:val="4C22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F1444"/>
    <w:multiLevelType w:val="hybridMultilevel"/>
    <w:tmpl w:val="50B2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601BB"/>
    <w:multiLevelType w:val="hybridMultilevel"/>
    <w:tmpl w:val="1990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D37DA"/>
    <w:multiLevelType w:val="multilevel"/>
    <w:tmpl w:val="5D9EE2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8469FB"/>
    <w:multiLevelType w:val="hybridMultilevel"/>
    <w:tmpl w:val="1776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A7542"/>
    <w:multiLevelType w:val="hybridMultilevel"/>
    <w:tmpl w:val="0E38C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4667A"/>
    <w:multiLevelType w:val="hybridMultilevel"/>
    <w:tmpl w:val="0F56B4EC"/>
    <w:lvl w:ilvl="0" w:tplc="FB70ACD6">
      <w:numFmt w:val="bullet"/>
      <w:lvlText w:val="-"/>
      <w:lvlJc w:val="left"/>
      <w:pPr>
        <w:ind w:left="720" w:hanging="360"/>
      </w:pPr>
      <w:rPr>
        <w:rFonts w:ascii="SassoonCRInfantMedium" w:eastAsiaTheme="minorHAnsi" w:hAnsi="SassoonCRInfant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43B0E"/>
    <w:multiLevelType w:val="hybridMultilevel"/>
    <w:tmpl w:val="B4BA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10276"/>
    <w:multiLevelType w:val="hybridMultilevel"/>
    <w:tmpl w:val="4EC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131E2"/>
    <w:multiLevelType w:val="hybridMultilevel"/>
    <w:tmpl w:val="B8B0D9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C"/>
    <w:rsid w:val="000C2233"/>
    <w:rsid w:val="000E703F"/>
    <w:rsid w:val="001E1F68"/>
    <w:rsid w:val="002656FF"/>
    <w:rsid w:val="00307C19"/>
    <w:rsid w:val="00356556"/>
    <w:rsid w:val="00395F30"/>
    <w:rsid w:val="004F440D"/>
    <w:rsid w:val="004F4DE8"/>
    <w:rsid w:val="005414A3"/>
    <w:rsid w:val="00600FBC"/>
    <w:rsid w:val="00711240"/>
    <w:rsid w:val="007F729A"/>
    <w:rsid w:val="00A77C6E"/>
    <w:rsid w:val="00A96B0E"/>
    <w:rsid w:val="00AC5366"/>
    <w:rsid w:val="00AD2D0D"/>
    <w:rsid w:val="00AD44D3"/>
    <w:rsid w:val="00B83E87"/>
    <w:rsid w:val="00C5634D"/>
    <w:rsid w:val="00D72DB5"/>
    <w:rsid w:val="00D87189"/>
    <w:rsid w:val="00DB193C"/>
    <w:rsid w:val="00E3002F"/>
    <w:rsid w:val="00E33B74"/>
    <w:rsid w:val="00E96A0C"/>
    <w:rsid w:val="00EC6CB2"/>
    <w:rsid w:val="00F3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8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93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C2233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93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C223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36F277F96F847BF1C8084F9574B60" ma:contentTypeVersion="4" ma:contentTypeDescription="Create a new document." ma:contentTypeScope="" ma:versionID="b36a2d87535f7eee3d42fd27cb123c90">
  <xsd:schema xmlns:xsd="http://www.w3.org/2001/XMLSchema" xmlns:xs="http://www.w3.org/2001/XMLSchema" xmlns:p="http://schemas.microsoft.com/office/2006/metadata/properties" xmlns:ns2="d9abf0f0-3a34-46fc-a11f-cc0bb80d1f2c" targetNamespace="http://schemas.microsoft.com/office/2006/metadata/properties" ma:root="true" ma:fieldsID="a49ca57be83d47069105aa876bc41948" ns2:_="">
    <xsd:import namespace="d9abf0f0-3a34-46fc-a11f-cc0bb80d1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bf0f0-3a34-46fc-a11f-cc0bb80d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5DED2-160D-4380-8514-96A49303B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188B3-FCF8-4E67-88CA-41339EB7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bf0f0-3a34-46fc-a11f-cc0bb80d1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E614E-BB49-4E17-B712-3983D9FC29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SUTHERLAND</dc:creator>
  <cp:lastModifiedBy>Sandra Shankland</cp:lastModifiedBy>
  <cp:revision>2</cp:revision>
  <cp:lastPrinted>2018-10-30T08:44:00Z</cp:lastPrinted>
  <dcterms:created xsi:type="dcterms:W3CDTF">2019-02-05T08:59:00Z</dcterms:created>
  <dcterms:modified xsi:type="dcterms:W3CDTF">2019-02-05T08:59:00Z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0x0101004B936F277F96F847BF1C8084F9574B60</vt:lpwstr>
  </property>
</Properties>
</file>