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Pr="008816E5" w:rsidRDefault="0062755D" w:rsidP="0062755D">
      <w:pPr>
        <w:spacing w:after="200" w:line="276" w:lineRule="auto"/>
        <w:rPr>
          <w:rFonts w:ascii="SassoonCRInfant" w:eastAsiaTheme="minorHAnsi" w:hAnsi="SassoonCRInfant" w:cstheme="minorBidi"/>
          <w:lang w:val="en-GB"/>
        </w:rPr>
      </w:pPr>
      <w:r w:rsidRPr="008816E5">
        <w:rPr>
          <w:rFonts w:ascii="SassoonCRInfant" w:eastAsiaTheme="minorHAnsi" w:hAnsi="SassoonCRInfant" w:cstheme="minorBidi"/>
          <w:lang w:val="en-GB"/>
        </w:rPr>
        <w:t>Dear Parents/Carers,</w:t>
      </w:r>
    </w:p>
    <w:p w:rsidR="00301E32" w:rsidRPr="008816E5" w:rsidRDefault="0062755D" w:rsidP="0062755D">
      <w:pPr>
        <w:spacing w:after="200" w:line="276" w:lineRule="auto"/>
        <w:rPr>
          <w:rFonts w:ascii="SassoonCRInfant" w:eastAsiaTheme="minorHAnsi" w:hAnsi="SassoonCRInfant" w:cstheme="minorBidi"/>
          <w:lang w:val="en-GB"/>
        </w:rPr>
      </w:pPr>
      <w:r w:rsidRPr="008816E5">
        <w:rPr>
          <w:rFonts w:ascii="SassoonCRInfant" w:eastAsiaTheme="minorHAnsi" w:hAnsi="SassoonCRInfant" w:cstheme="minorBidi"/>
          <w:lang w:val="en-GB"/>
        </w:rPr>
        <w:t>In the unfortunate event of a snow day we have included suggestions for activities you may wish to complete with your child.  These activities vary in challenge</w:t>
      </w:r>
      <w:r w:rsidR="007F414C" w:rsidRPr="008816E5">
        <w:rPr>
          <w:rFonts w:ascii="SassoonCRInfant" w:eastAsiaTheme="minorHAnsi" w:hAnsi="SassoonCRInfant" w:cstheme="minorBidi"/>
          <w:lang w:val="en-GB"/>
        </w:rPr>
        <w:t xml:space="preserve"> and offer a range of different approaches to the curriculum</w:t>
      </w:r>
      <w:r w:rsidRPr="008816E5">
        <w:rPr>
          <w:rFonts w:ascii="SassoonCRInfant" w:eastAsiaTheme="minorHAnsi" w:hAnsi="SassoonCRInfant" w:cstheme="minorBidi"/>
          <w:lang w:val="en-GB"/>
        </w:rPr>
        <w:t xml:space="preserve">.  We do hope you find these useful.  </w:t>
      </w:r>
    </w:p>
    <w:p w:rsidR="0062755D" w:rsidRPr="0062755D" w:rsidRDefault="0062755D" w:rsidP="0062755D">
      <w:pPr>
        <w:spacing w:after="200" w:line="276" w:lineRule="auto"/>
        <w:jc w:val="center"/>
        <w:rPr>
          <w:rFonts w:ascii="Comic Sans MS" w:eastAsiaTheme="minorHAnsi" w:hAnsi="Comic Sans MS" w:cstheme="minorBidi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755D" w:rsidRPr="0062755D" w:rsidTr="00847184">
        <w:tc>
          <w:tcPr>
            <w:tcW w:w="15614" w:type="dxa"/>
          </w:tcPr>
          <w:p w:rsidR="0062755D" w:rsidRPr="008816E5" w:rsidRDefault="0062755D" w:rsidP="0062755D">
            <w:pPr>
              <w:jc w:val="center"/>
              <w:rPr>
                <w:rFonts w:ascii="SassoonCRInfant" w:hAnsi="SassoonCRInfant"/>
                <w:lang w:val="en-GB"/>
              </w:rPr>
            </w:pPr>
            <w:r w:rsidRPr="008816E5">
              <w:rPr>
                <w:rFonts w:ascii="SassoonCRInfant" w:hAnsi="SassoonCRInfant"/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4AFC01DF" wp14:editId="40E09C02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187966</wp:posOffset>
                  </wp:positionV>
                  <wp:extent cx="431165" cy="38946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16E5">
              <w:rPr>
                <w:rFonts w:ascii="SassoonCRInfant" w:hAnsi="SassoonCRInfant"/>
                <w:lang w:val="en-GB"/>
              </w:rPr>
              <w:t>Great Websites</w:t>
            </w:r>
          </w:p>
          <w:p w:rsidR="0062755D" w:rsidRPr="0062755D" w:rsidRDefault="0062755D" w:rsidP="0062755D">
            <w:pPr>
              <w:jc w:val="center"/>
              <w:rPr>
                <w:lang w:val="en-GB"/>
              </w:rPr>
            </w:pPr>
          </w:p>
          <w:p w:rsidR="0062755D" w:rsidRPr="0062755D" w:rsidRDefault="0062755D" w:rsidP="0062755D">
            <w:pPr>
              <w:rPr>
                <w:lang w:val="en-GB"/>
              </w:rPr>
            </w:pPr>
          </w:p>
        </w:tc>
      </w:tr>
      <w:tr w:rsidR="0062755D" w:rsidRPr="0062755D" w:rsidTr="00847184">
        <w:tc>
          <w:tcPr>
            <w:tcW w:w="15614" w:type="dxa"/>
          </w:tcPr>
          <w:p w:rsidR="006F5907" w:rsidRDefault="008816E5" w:rsidP="007F414C">
            <w:pPr>
              <w:jc w:val="center"/>
              <w:rPr>
                <w:lang w:val="en-GB"/>
              </w:rPr>
            </w:pPr>
            <w:hyperlink r:id="rId7" w:history="1">
              <w:r w:rsidR="006F5907" w:rsidRPr="00F101C2">
                <w:rPr>
                  <w:rStyle w:val="Hyperlink"/>
                  <w:lang w:val="en-GB"/>
                </w:rPr>
                <w:t>http://www.timestables.me.uk/printable-pdf-quiz-generator.htm</w:t>
              </w:r>
            </w:hyperlink>
          </w:p>
          <w:p w:rsidR="0062755D" w:rsidRDefault="008816E5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hyperlink r:id="rId8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www.ictgames.com</w:t>
              </w:r>
            </w:hyperlink>
          </w:p>
          <w:p w:rsidR="007F414C" w:rsidRPr="0062755D" w:rsidRDefault="008816E5" w:rsidP="007F414C">
            <w:pPr>
              <w:jc w:val="center"/>
              <w:rPr>
                <w:lang w:val="en-GB"/>
              </w:rPr>
            </w:pPr>
            <w:hyperlink r:id="rId9" w:history="1">
              <w:r w:rsidR="007F414C" w:rsidRPr="00640E51">
                <w:rPr>
                  <w:rStyle w:val="Hyperlink"/>
                  <w:lang w:val="en-GB"/>
                </w:rPr>
                <w:t>www.transum.org</w:t>
              </w:r>
            </w:hyperlink>
            <w:r w:rsidR="007F414C">
              <w:rPr>
                <w:color w:val="0000FF" w:themeColor="hyperlink"/>
                <w:u w:val="single"/>
                <w:lang w:val="en-GB"/>
              </w:rPr>
              <w:t xml:space="preserve"> </w:t>
            </w:r>
          </w:p>
          <w:p w:rsidR="0062755D" w:rsidRPr="0062755D" w:rsidRDefault="008816E5" w:rsidP="007F414C">
            <w:pPr>
              <w:jc w:val="center"/>
              <w:rPr>
                <w:lang w:val="en-GB"/>
              </w:rPr>
            </w:pPr>
            <w:hyperlink r:id="rId10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www.starfall.com</w:t>
              </w:r>
            </w:hyperlink>
            <w:bookmarkStart w:id="0" w:name="_GoBack"/>
            <w:bookmarkEnd w:id="0"/>
          </w:p>
          <w:p w:rsidR="0062755D" w:rsidRPr="0062755D" w:rsidRDefault="008816E5" w:rsidP="007F414C">
            <w:pPr>
              <w:jc w:val="center"/>
              <w:rPr>
                <w:lang w:val="en-GB"/>
              </w:rPr>
            </w:pPr>
            <w:hyperlink r:id="rId11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www.bbc.co.uk/cbbc</w:t>
              </w:r>
            </w:hyperlink>
          </w:p>
          <w:p w:rsidR="0062755D" w:rsidRDefault="008816E5" w:rsidP="007F414C">
            <w:pPr>
              <w:jc w:val="center"/>
              <w:rPr>
                <w:lang w:val="en-GB"/>
              </w:rPr>
            </w:pPr>
            <w:hyperlink r:id="rId12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http://www.helpkidzlearn.com</w:t>
              </w:r>
            </w:hyperlink>
          </w:p>
          <w:p w:rsidR="007F414C" w:rsidRPr="0062755D" w:rsidRDefault="007F414C" w:rsidP="007F414C">
            <w:pPr>
              <w:jc w:val="center"/>
              <w:rPr>
                <w:lang w:val="en-GB"/>
              </w:rPr>
            </w:pP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 xml:space="preserve"> </w:t>
      </w:r>
    </w:p>
    <w:p w:rsidR="006172C9" w:rsidRPr="00781106" w:rsidRDefault="006172C9">
      <w:pPr>
        <w:rPr>
          <w:sz w:val="22"/>
        </w:rPr>
      </w:pPr>
    </w:p>
    <w:sectPr w:rsidR="006172C9" w:rsidRPr="00781106" w:rsidSect="006172C9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E2"/>
    <w:multiLevelType w:val="hybridMultilevel"/>
    <w:tmpl w:val="0866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25A2"/>
    <w:multiLevelType w:val="hybridMultilevel"/>
    <w:tmpl w:val="5774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43D42"/>
    <w:multiLevelType w:val="hybridMultilevel"/>
    <w:tmpl w:val="8A4C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0B61"/>
    <w:multiLevelType w:val="hybridMultilevel"/>
    <w:tmpl w:val="251C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2FFA"/>
    <w:multiLevelType w:val="hybridMultilevel"/>
    <w:tmpl w:val="46CE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0F2003"/>
    <w:multiLevelType w:val="hybridMultilevel"/>
    <w:tmpl w:val="7D826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7366F"/>
    <w:multiLevelType w:val="hybridMultilevel"/>
    <w:tmpl w:val="DC9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30"/>
  </w:num>
  <w:num w:numId="6">
    <w:abstractNumId w:val="3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1"/>
  </w:num>
  <w:num w:numId="15">
    <w:abstractNumId w:val="20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  <w:num w:numId="23">
    <w:abstractNumId w:val="24"/>
  </w:num>
  <w:num w:numId="24">
    <w:abstractNumId w:val="12"/>
  </w:num>
  <w:num w:numId="25">
    <w:abstractNumId w:val="16"/>
  </w:num>
  <w:num w:numId="26">
    <w:abstractNumId w:val="5"/>
  </w:num>
  <w:num w:numId="27">
    <w:abstractNumId w:val="9"/>
  </w:num>
  <w:num w:numId="28">
    <w:abstractNumId w:val="0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1"/>
    <w:rsid w:val="00011514"/>
    <w:rsid w:val="000629B4"/>
    <w:rsid w:val="000838AF"/>
    <w:rsid w:val="001C700C"/>
    <w:rsid w:val="001D3F37"/>
    <w:rsid w:val="001F45D0"/>
    <w:rsid w:val="002167F5"/>
    <w:rsid w:val="0024327B"/>
    <w:rsid w:val="00292F95"/>
    <w:rsid w:val="0029430A"/>
    <w:rsid w:val="002B4E3C"/>
    <w:rsid w:val="002C52FC"/>
    <w:rsid w:val="00301E32"/>
    <w:rsid w:val="003061BD"/>
    <w:rsid w:val="00365906"/>
    <w:rsid w:val="003E3617"/>
    <w:rsid w:val="003F355B"/>
    <w:rsid w:val="004206CB"/>
    <w:rsid w:val="00491D30"/>
    <w:rsid w:val="004A36ED"/>
    <w:rsid w:val="004B6BEF"/>
    <w:rsid w:val="004D6F23"/>
    <w:rsid w:val="004D7040"/>
    <w:rsid w:val="0053581A"/>
    <w:rsid w:val="00546892"/>
    <w:rsid w:val="00584E0F"/>
    <w:rsid w:val="00607153"/>
    <w:rsid w:val="0061414F"/>
    <w:rsid w:val="006172C9"/>
    <w:rsid w:val="0062755D"/>
    <w:rsid w:val="00652729"/>
    <w:rsid w:val="006725D8"/>
    <w:rsid w:val="00675C41"/>
    <w:rsid w:val="006F5907"/>
    <w:rsid w:val="0071341A"/>
    <w:rsid w:val="007442B7"/>
    <w:rsid w:val="00781106"/>
    <w:rsid w:val="007C007D"/>
    <w:rsid w:val="007C2030"/>
    <w:rsid w:val="007F414C"/>
    <w:rsid w:val="0081765A"/>
    <w:rsid w:val="00822E9C"/>
    <w:rsid w:val="008253BE"/>
    <w:rsid w:val="00875D64"/>
    <w:rsid w:val="008816E5"/>
    <w:rsid w:val="008B4B05"/>
    <w:rsid w:val="0090737A"/>
    <w:rsid w:val="0091033A"/>
    <w:rsid w:val="009376FD"/>
    <w:rsid w:val="00962384"/>
    <w:rsid w:val="009954C0"/>
    <w:rsid w:val="009F76F2"/>
    <w:rsid w:val="00A52F8C"/>
    <w:rsid w:val="00A81AC6"/>
    <w:rsid w:val="00AD72A4"/>
    <w:rsid w:val="00B7003C"/>
    <w:rsid w:val="00B76017"/>
    <w:rsid w:val="00B76B53"/>
    <w:rsid w:val="00BD10E5"/>
    <w:rsid w:val="00BD4F7C"/>
    <w:rsid w:val="00C94F59"/>
    <w:rsid w:val="00CA5B6F"/>
    <w:rsid w:val="00CB112F"/>
    <w:rsid w:val="00CD5C63"/>
    <w:rsid w:val="00CF6FE1"/>
    <w:rsid w:val="00D463E0"/>
    <w:rsid w:val="00D85422"/>
    <w:rsid w:val="00DD4E71"/>
    <w:rsid w:val="00E84A9F"/>
    <w:rsid w:val="00E955AD"/>
    <w:rsid w:val="00F104A6"/>
    <w:rsid w:val="00F119F3"/>
    <w:rsid w:val="00F12F38"/>
    <w:rsid w:val="00F3378F"/>
    <w:rsid w:val="00FA5A8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estables.me.uk/printable-pdf-quiz-generator.htm" TargetMode="External"/><Relationship Id="rId12" Type="http://schemas.openxmlformats.org/officeDocument/2006/relationships/hyperlink" Target="http://www.helpkidz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/cb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f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u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creator>Denise Tarlinton</dc:creator>
  <cp:lastModifiedBy>Janet Clarkson</cp:lastModifiedBy>
  <cp:revision>5</cp:revision>
  <cp:lastPrinted>2012-11-22T12:14:00Z</cp:lastPrinted>
  <dcterms:created xsi:type="dcterms:W3CDTF">2018-01-16T22:55:00Z</dcterms:created>
  <dcterms:modified xsi:type="dcterms:W3CDTF">2018-01-17T09:50:00Z</dcterms:modified>
</cp:coreProperties>
</file>