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5" w:rsidRDefault="00A35D45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</w:p>
    <w:p w:rsidR="006B2AA9" w:rsidRPr="00F247A3" w:rsidRDefault="00851ED4">
      <w:pPr>
        <w:rPr>
          <w:rFonts w:ascii="SassoonCRInfant" w:hAnsi="SassoonCRInfant"/>
          <w:sz w:val="24"/>
          <w:szCs w:val="24"/>
        </w:rPr>
      </w:pPr>
      <w:r w:rsidRPr="00F247A3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62A262A4" wp14:editId="0AAF161B">
            <wp:simplePos x="0" y="0"/>
            <wp:positionH relativeFrom="column">
              <wp:posOffset>8816975</wp:posOffset>
            </wp:positionH>
            <wp:positionV relativeFrom="paragraph">
              <wp:posOffset>5517515</wp:posOffset>
            </wp:positionV>
            <wp:extent cx="504825" cy="738505"/>
            <wp:effectExtent l="0" t="0" r="9525" b="4445"/>
            <wp:wrapNone/>
            <wp:docPr id="15" name="Picture 15" descr="C:\Users\laura.macintyre\AppData\Local\Microsoft\Windows\Temporary Internet Files\Content.IE5\4NRDH6HE\MC9001160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a.macintyre\AppData\Local\Microsoft\Windows\Temporary Internet Files\Content.IE5\4NRDH6HE\MC90011602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C0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FCC31" wp14:editId="7F797174">
                <wp:simplePos x="0" y="0"/>
                <wp:positionH relativeFrom="column">
                  <wp:posOffset>5977255</wp:posOffset>
                </wp:positionH>
                <wp:positionV relativeFrom="paragraph">
                  <wp:posOffset>3411855</wp:posOffset>
                </wp:positionV>
                <wp:extent cx="3416935" cy="3097530"/>
                <wp:effectExtent l="0" t="0" r="1206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309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7" w:rsidRDefault="00725A0C" w:rsidP="005350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="00E1489A">
                              <w:rPr>
                                <w:b/>
                                <w:u w:val="single"/>
                              </w:rPr>
                              <w:t>pelling</w:t>
                            </w:r>
                            <w:r w:rsidR="008F6AA4">
                              <w:rPr>
                                <w:b/>
                                <w:u w:val="single"/>
                              </w:rPr>
                              <w:t xml:space="preserve"> *</w:t>
                            </w:r>
                          </w:p>
                          <w:p w:rsidR="005A5EA3" w:rsidRDefault="005A5EA3" w:rsidP="005350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Topic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Spelling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words: </w:t>
                            </w:r>
                          </w:p>
                          <w:p w:rsidR="00361649" w:rsidRDefault="00361649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Rainforest</w:t>
                            </w:r>
                            <w:r>
                              <w:rPr>
                                <w:b/>
                              </w:rPr>
                              <w:tab/>
                              <w:t>environment</w:t>
                            </w:r>
                            <w:r>
                              <w:rPr>
                                <w:b/>
                              </w:rPr>
                              <w:tab/>
                              <w:t>botanist</w:t>
                            </w:r>
                          </w:p>
                          <w:p w:rsidR="00361649" w:rsidRPr="00361649" w:rsidRDefault="00361649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Poison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preservation</w:t>
                            </w:r>
                            <w:r>
                              <w:rPr>
                                <w:b/>
                              </w:rPr>
                              <w:tab/>
                              <w:t>habitat</w:t>
                            </w:r>
                          </w:p>
                          <w:p w:rsidR="005A5EA3" w:rsidRDefault="005A5EA3" w:rsidP="0053506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A5EA3" w:rsidRDefault="00851ED4" w:rsidP="005350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Spelling Task: </w:t>
                            </w:r>
                          </w:p>
                          <w:p w:rsidR="00282B44" w:rsidRPr="005A5EA3" w:rsidRDefault="005A5EA3" w:rsidP="005350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Write each word 3 times. Make a crossword puzzle for your words. Ask a friend to complete it (during BIG Start would be a good time)</w:t>
                            </w:r>
                          </w:p>
                          <w:p w:rsidR="005A5EA3" w:rsidRDefault="005A5EA3" w:rsidP="00535065"/>
                          <w:p w:rsidR="005A5EA3" w:rsidRDefault="005A5EA3" w:rsidP="00535065"/>
                          <w:p w:rsidR="005A5EA3" w:rsidRDefault="005A5EA3" w:rsidP="00535065"/>
                          <w:p w:rsidR="005A5EA3" w:rsidRDefault="005A5EA3" w:rsidP="00535065"/>
                          <w:p w:rsidR="005A5EA3" w:rsidRDefault="005A5EA3" w:rsidP="00535065"/>
                          <w:p w:rsidR="005A5EA3" w:rsidRPr="00282B44" w:rsidRDefault="005A5EA3" w:rsidP="00535065"/>
                          <w:p w:rsidR="00282B44" w:rsidRDefault="00282B44" w:rsidP="00535065"/>
                          <w:p w:rsidR="00514117" w:rsidRDefault="00514117" w:rsidP="00535065"/>
                          <w:p w:rsidR="002907DB" w:rsidRPr="002907DB" w:rsidRDefault="002907DB" w:rsidP="00535065"/>
                          <w:p w:rsidR="00E1489A" w:rsidRPr="00535065" w:rsidRDefault="00E1489A" w:rsidP="005350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70.65pt;margin-top:268.65pt;width:269.05pt;height:24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" fillcolor="white [3201]" strokeweight=".5pt">
                <v:textbox>
                  <w:txbxContent>
                    <w:p w:rsidR="00514117" w:rsidRDefault="00725A0C" w:rsidP="0053506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</w:t>
                      </w:r>
                      <w:r w:rsidR="00E1489A">
                        <w:rPr>
                          <w:b/>
                          <w:u w:val="single"/>
                        </w:rPr>
                        <w:t>pelling</w:t>
                      </w:r>
                      <w:r w:rsidR="008F6AA4">
                        <w:rPr>
                          <w:b/>
                          <w:u w:val="single"/>
                        </w:rPr>
                        <w:t xml:space="preserve"> *</w:t>
                      </w:r>
                    </w:p>
                    <w:p w:rsidR="005A5EA3" w:rsidRDefault="005A5EA3" w:rsidP="0053506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Topic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Spelling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words: </w:t>
                      </w:r>
                    </w:p>
                    <w:p w:rsidR="00361649" w:rsidRDefault="00361649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Rainforest</w:t>
                      </w:r>
                      <w:r>
                        <w:rPr>
                          <w:b/>
                        </w:rPr>
                        <w:tab/>
                        <w:t>environment</w:t>
                      </w:r>
                      <w:r>
                        <w:rPr>
                          <w:b/>
                        </w:rPr>
                        <w:tab/>
                        <w:t>botanist</w:t>
                      </w:r>
                    </w:p>
                    <w:p w:rsidR="00361649" w:rsidRPr="00361649" w:rsidRDefault="00361649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Poison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preservation</w:t>
                      </w:r>
                      <w:r>
                        <w:rPr>
                          <w:b/>
                        </w:rPr>
                        <w:tab/>
                        <w:t>habitat</w:t>
                      </w:r>
                      <w:bookmarkStart w:id="1" w:name="_GoBack"/>
                      <w:bookmarkEnd w:id="1"/>
                    </w:p>
                    <w:p w:rsidR="005A5EA3" w:rsidRDefault="005A5EA3" w:rsidP="00535065">
                      <w:pPr>
                        <w:rPr>
                          <w:b/>
                          <w:u w:val="single"/>
                        </w:rPr>
                      </w:pPr>
                    </w:p>
                    <w:p w:rsidR="005A5EA3" w:rsidRDefault="00851ED4" w:rsidP="0053506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Spelling Task: </w:t>
                      </w:r>
                    </w:p>
                    <w:p w:rsidR="00282B44" w:rsidRPr="005A5EA3" w:rsidRDefault="005A5EA3" w:rsidP="00535065">
                      <w:pPr>
                        <w:rPr>
                          <w:b/>
                          <w:u w:val="single"/>
                        </w:rPr>
                      </w:pPr>
                      <w:r>
                        <w:t>Write each word 3 times. Make a crossword puzzle for your words. Ask a friend to complete it (during BIG Start would be a good time)</w:t>
                      </w:r>
                    </w:p>
                    <w:p w:rsidR="005A5EA3" w:rsidRDefault="005A5EA3" w:rsidP="00535065"/>
                    <w:p w:rsidR="005A5EA3" w:rsidRDefault="005A5EA3" w:rsidP="00535065"/>
                    <w:p w:rsidR="005A5EA3" w:rsidRDefault="005A5EA3" w:rsidP="00535065"/>
                    <w:p w:rsidR="005A5EA3" w:rsidRDefault="005A5EA3" w:rsidP="00535065"/>
                    <w:p w:rsidR="005A5EA3" w:rsidRDefault="005A5EA3" w:rsidP="00535065"/>
                    <w:p w:rsidR="005A5EA3" w:rsidRPr="00282B44" w:rsidRDefault="005A5EA3" w:rsidP="00535065"/>
                    <w:p w:rsidR="00282B44" w:rsidRDefault="00282B44" w:rsidP="00535065"/>
                    <w:p w:rsidR="00514117" w:rsidRDefault="00514117" w:rsidP="00535065"/>
                    <w:p w:rsidR="002907DB" w:rsidRPr="002907DB" w:rsidRDefault="002907DB" w:rsidP="00535065"/>
                    <w:p w:rsidR="00E1489A" w:rsidRPr="00535065" w:rsidRDefault="00E1489A" w:rsidP="0053506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117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71026081" wp14:editId="033D2E53">
            <wp:simplePos x="0" y="0"/>
            <wp:positionH relativeFrom="column">
              <wp:posOffset>3410203</wp:posOffset>
            </wp:positionH>
            <wp:positionV relativeFrom="paragraph">
              <wp:posOffset>1992573</wp:posOffset>
            </wp:positionV>
            <wp:extent cx="2155671" cy="1269242"/>
            <wp:effectExtent l="0" t="0" r="0" b="7620"/>
            <wp:wrapNone/>
            <wp:docPr id="10" name="Picture 10" descr="C:\Users\laura.macintyre\AppData\Local\Microsoft\Windows\Temporary Internet Files\Content.IE5\2LNAT4OI\paired_r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.macintyre\AppData\Local\Microsoft\Windows\Temporary Internet Files\Content.IE5\2LNAT4OI\paired_reading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07" cy="12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7DB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919A9" wp14:editId="4DFA2709">
                <wp:simplePos x="0" y="0"/>
                <wp:positionH relativeFrom="column">
                  <wp:posOffset>2579427</wp:posOffset>
                </wp:positionH>
                <wp:positionV relativeFrom="paragraph">
                  <wp:posOffset>3330054</wp:posOffset>
                </wp:positionV>
                <wp:extent cx="3228586" cy="2919066"/>
                <wp:effectExtent l="0" t="0" r="1016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586" cy="2919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F4" w:rsidRDefault="00DC03F4" w:rsidP="00DC03F4">
                            <w:r>
                              <w:t>Dates for the Diary</w:t>
                            </w:r>
                          </w:p>
                          <w:p w:rsidR="00044B6C" w:rsidRDefault="002907DB" w:rsidP="00044B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PE with Mr </w:t>
                            </w:r>
                            <w:proofErr w:type="spellStart"/>
                            <w:r>
                              <w:t>Jeffiries</w:t>
                            </w:r>
                            <w:proofErr w:type="spellEnd"/>
                            <w:r>
                              <w:t xml:space="preserve">  on a Tuesday, outdoor PE (weather permitting) Thursday</w:t>
                            </w:r>
                          </w:p>
                          <w:p w:rsidR="00044B6C" w:rsidRPr="0013076D" w:rsidRDefault="00044B6C" w:rsidP="00044B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highlight w:val="yellow"/>
                              </w:rPr>
                            </w:pPr>
                            <w:r w:rsidRPr="0013076D">
                              <w:rPr>
                                <w:highlight w:val="yellow"/>
                              </w:rPr>
                              <w:t>Valentines disco – Wednesday 11</w:t>
                            </w:r>
                            <w:r w:rsidRPr="0013076D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13076D">
                              <w:rPr>
                                <w:highlight w:val="yellow"/>
                              </w:rPr>
                              <w:t xml:space="preserve"> February</w:t>
                            </w:r>
                          </w:p>
                          <w:p w:rsidR="00282B44" w:rsidRPr="0013076D" w:rsidRDefault="00282B44" w:rsidP="00044B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highlight w:val="yellow"/>
                              </w:rPr>
                            </w:pPr>
                            <w:r w:rsidRPr="0013076D">
                              <w:rPr>
                                <w:highlight w:val="yellow"/>
                              </w:rPr>
                              <w:t>Holiday 13</w:t>
                            </w:r>
                            <w:r w:rsidRPr="0013076D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13076D">
                              <w:rPr>
                                <w:highlight w:val="yellow"/>
                              </w:rPr>
                              <w:t xml:space="preserve"> and 16</w:t>
                            </w:r>
                            <w:r w:rsidRPr="0013076D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13076D">
                              <w:rPr>
                                <w:highlight w:val="yellow"/>
                              </w:rPr>
                              <w:t xml:space="preserve"> February</w:t>
                            </w:r>
                          </w:p>
                          <w:p w:rsidR="00044B6C" w:rsidRPr="0013076D" w:rsidRDefault="00044B6C" w:rsidP="002907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13076D">
                              <w:rPr>
                                <w:highlight w:val="yellow"/>
                              </w:rPr>
                              <w:t>Botanics</w:t>
                            </w:r>
                            <w:proofErr w:type="spellEnd"/>
                            <w:r w:rsidRPr="0013076D">
                              <w:rPr>
                                <w:highlight w:val="yellow"/>
                              </w:rPr>
                              <w:t xml:space="preserve"> Trip – Wednesday 25</w:t>
                            </w:r>
                            <w:r w:rsidRPr="0013076D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282B44" w:rsidRPr="0013076D">
                              <w:rPr>
                                <w:highlight w:val="yellow"/>
                              </w:rPr>
                              <w:t xml:space="preserve"> February (£6, EE2 due)</w:t>
                            </w:r>
                          </w:p>
                          <w:p w:rsidR="00282B44" w:rsidRPr="0013076D" w:rsidRDefault="00282B44" w:rsidP="002907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highlight w:val="yellow"/>
                              </w:rPr>
                            </w:pPr>
                            <w:r w:rsidRPr="0013076D">
                              <w:rPr>
                                <w:highlight w:val="yellow"/>
                              </w:rPr>
                              <w:t>Art exhibition 26</w:t>
                            </w:r>
                            <w:r w:rsidRPr="0013076D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13076D">
                              <w:rPr>
                                <w:highlight w:val="yellow"/>
                              </w:rPr>
                              <w:t xml:space="preserve"> February </w:t>
                            </w:r>
                            <w:r w:rsidR="00A339F6">
                              <w:rPr>
                                <w:highlight w:val="yellow"/>
                              </w:rPr>
                              <w:t>@3.30-6pm</w:t>
                            </w:r>
                          </w:p>
                          <w:p w:rsidR="002907DB" w:rsidRPr="00725A0C" w:rsidRDefault="002907DB" w:rsidP="002907DB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1pt;margin-top:262.2pt;width:254.2pt;height:2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7rJwIAAE0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">
                <v:textbox>
                  <w:txbxContent>
                    <w:p w:rsidR="00DC03F4" w:rsidRDefault="00DC03F4" w:rsidP="00DC03F4">
                      <w:r>
                        <w:t>Dates for the Diary</w:t>
                      </w:r>
                    </w:p>
                    <w:p w:rsidR="00044B6C" w:rsidRDefault="002907DB" w:rsidP="00044B6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PE with Mr </w:t>
                      </w:r>
                      <w:proofErr w:type="spellStart"/>
                      <w:r>
                        <w:t>Jeffiries</w:t>
                      </w:r>
                      <w:proofErr w:type="spellEnd"/>
                      <w:r>
                        <w:t xml:space="preserve">  on a Tuesday, outdoor PE (weather permitting) Thursday</w:t>
                      </w:r>
                    </w:p>
                    <w:p w:rsidR="00044B6C" w:rsidRPr="0013076D" w:rsidRDefault="00044B6C" w:rsidP="00044B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highlight w:val="yellow"/>
                        </w:rPr>
                      </w:pPr>
                      <w:r w:rsidRPr="0013076D">
                        <w:rPr>
                          <w:highlight w:val="yellow"/>
                        </w:rPr>
                        <w:t>Valentines disco – Wednesday 11</w:t>
                      </w:r>
                      <w:r w:rsidRPr="0013076D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Pr="0013076D">
                        <w:rPr>
                          <w:highlight w:val="yellow"/>
                        </w:rPr>
                        <w:t xml:space="preserve"> February</w:t>
                      </w:r>
                    </w:p>
                    <w:p w:rsidR="00282B44" w:rsidRPr="0013076D" w:rsidRDefault="00282B44" w:rsidP="00044B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highlight w:val="yellow"/>
                        </w:rPr>
                      </w:pPr>
                      <w:r w:rsidRPr="0013076D">
                        <w:rPr>
                          <w:highlight w:val="yellow"/>
                        </w:rPr>
                        <w:t>Holiday 13</w:t>
                      </w:r>
                      <w:r w:rsidRPr="0013076D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Pr="0013076D">
                        <w:rPr>
                          <w:highlight w:val="yellow"/>
                        </w:rPr>
                        <w:t xml:space="preserve"> and 16</w:t>
                      </w:r>
                      <w:r w:rsidRPr="0013076D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Pr="0013076D">
                        <w:rPr>
                          <w:highlight w:val="yellow"/>
                        </w:rPr>
                        <w:t xml:space="preserve"> February</w:t>
                      </w:r>
                    </w:p>
                    <w:p w:rsidR="00044B6C" w:rsidRPr="0013076D" w:rsidRDefault="00044B6C" w:rsidP="002907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highlight w:val="yellow"/>
                        </w:rPr>
                      </w:pPr>
                      <w:proofErr w:type="spellStart"/>
                      <w:r w:rsidRPr="0013076D">
                        <w:rPr>
                          <w:highlight w:val="yellow"/>
                        </w:rPr>
                        <w:t>Botanics</w:t>
                      </w:r>
                      <w:proofErr w:type="spellEnd"/>
                      <w:r w:rsidRPr="0013076D">
                        <w:rPr>
                          <w:highlight w:val="yellow"/>
                        </w:rPr>
                        <w:t xml:space="preserve"> Trip – Wednesday 25</w:t>
                      </w:r>
                      <w:r w:rsidRPr="0013076D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="00282B44" w:rsidRPr="0013076D">
                        <w:rPr>
                          <w:highlight w:val="yellow"/>
                        </w:rPr>
                        <w:t xml:space="preserve"> February (£6, EE2 due)</w:t>
                      </w:r>
                    </w:p>
                    <w:p w:rsidR="00282B44" w:rsidRPr="0013076D" w:rsidRDefault="00282B44" w:rsidP="002907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highlight w:val="yellow"/>
                        </w:rPr>
                      </w:pPr>
                      <w:r w:rsidRPr="0013076D">
                        <w:rPr>
                          <w:highlight w:val="yellow"/>
                        </w:rPr>
                        <w:t>Art exhibition 26</w:t>
                      </w:r>
                      <w:r w:rsidRPr="0013076D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Pr="0013076D">
                        <w:rPr>
                          <w:highlight w:val="yellow"/>
                        </w:rPr>
                        <w:t xml:space="preserve"> February </w:t>
                      </w:r>
                      <w:r w:rsidR="00A339F6">
                        <w:rPr>
                          <w:highlight w:val="yellow"/>
                        </w:rPr>
                        <w:t>@3.30-6pm</w:t>
                      </w:r>
                      <w:bookmarkStart w:id="1" w:name="_GoBack"/>
                      <w:bookmarkEnd w:id="1"/>
                    </w:p>
                    <w:p w:rsidR="002907DB" w:rsidRPr="00725A0C" w:rsidRDefault="002907DB" w:rsidP="002907DB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593E05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86F6C" wp14:editId="0E972BF9">
                <wp:simplePos x="0" y="0"/>
                <wp:positionH relativeFrom="column">
                  <wp:posOffset>-560705</wp:posOffset>
                </wp:positionH>
                <wp:positionV relativeFrom="paragraph">
                  <wp:posOffset>3411855</wp:posOffset>
                </wp:positionV>
                <wp:extent cx="3022600" cy="2837180"/>
                <wp:effectExtent l="0" t="0" r="2540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83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F4" w:rsidRDefault="00DC03F4" w:rsidP="00DC03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Parent/ Teacher comment</w:t>
                            </w:r>
                          </w:p>
                          <w:p w:rsidR="00DC03F4" w:rsidRDefault="005A5EA3">
                            <w:r>
                              <w:t xml:space="preserve">Homework club runs every Thursday and all pupils are reminded of this. </w:t>
                            </w:r>
                          </w:p>
                          <w:p w:rsidR="0021280C" w:rsidRDefault="0021280C"/>
                          <w:p w:rsidR="00DB113F" w:rsidRDefault="00DB1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4.15pt;margin-top:268.65pt;width:238pt;height:2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">
                <v:textbox>
                  <w:txbxContent>
                    <w:p w:rsidR="00DC03F4" w:rsidRDefault="00DC03F4" w:rsidP="00DC03F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Parent/ Teacher comment</w:t>
                      </w:r>
                    </w:p>
                    <w:p w:rsidR="00DC03F4" w:rsidRDefault="005A5EA3">
                      <w:r>
                        <w:t xml:space="preserve">Homework club runs every Thursday and all pupils are reminded of this. </w:t>
                      </w:r>
                    </w:p>
                    <w:p w:rsidR="0021280C" w:rsidRDefault="0021280C"/>
                    <w:p w:rsidR="00DB113F" w:rsidRDefault="00DB113F"/>
                  </w:txbxContent>
                </v:textbox>
              </v:shape>
            </w:pict>
          </mc:Fallback>
        </mc:AlternateContent>
      </w:r>
      <w:r w:rsidR="00593E05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EA99A" wp14:editId="0E3D50FD">
                <wp:simplePos x="0" y="0"/>
                <wp:positionH relativeFrom="column">
                  <wp:posOffset>-560070</wp:posOffset>
                </wp:positionH>
                <wp:positionV relativeFrom="paragraph">
                  <wp:posOffset>395605</wp:posOffset>
                </wp:positionV>
                <wp:extent cx="2374265" cy="2865755"/>
                <wp:effectExtent l="0" t="0" r="1714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B44" w:rsidRDefault="00A35D4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Robert Burns</w:t>
                            </w:r>
                          </w:p>
                          <w:p w:rsidR="00A35D45" w:rsidRPr="00A35D45" w:rsidRDefault="00A35D45">
                            <w:r>
                              <w:t xml:space="preserve">Redraft essay with neat handwriting, corrected spelling and punctuation. The essay should also have a front cover.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4.1pt;margin-top:31.15pt;width:186.95pt;height:225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">
                <v:textbox>
                  <w:txbxContent>
                    <w:p w:rsidR="00282B44" w:rsidRDefault="00A35D4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Robert Burns</w:t>
                      </w:r>
                    </w:p>
                    <w:p w:rsidR="00A35D45" w:rsidRPr="00A35D45" w:rsidRDefault="00A35D45">
                      <w:r>
                        <w:t xml:space="preserve">Redraft essay with neat handwriting, corrected spelling and punctuation. The essay should also have a front cover. </w:t>
                      </w:r>
                    </w:p>
                  </w:txbxContent>
                </v:textbox>
              </v:shape>
            </w:pict>
          </mc:Fallback>
        </mc:AlternateContent>
      </w:r>
      <w:r w:rsidR="0021280C" w:rsidRPr="00F247A3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6158BDCB" wp14:editId="24760451">
            <wp:simplePos x="0" y="0"/>
            <wp:positionH relativeFrom="column">
              <wp:posOffset>8657590</wp:posOffset>
            </wp:positionH>
            <wp:positionV relativeFrom="paragraph">
              <wp:posOffset>2642235</wp:posOffset>
            </wp:positionV>
            <wp:extent cx="671195" cy="449580"/>
            <wp:effectExtent l="0" t="0" r="0" b="7620"/>
            <wp:wrapNone/>
            <wp:docPr id="7" name="Picture 7" descr="C:\Users\laura.macintyre\AppData\Local\Microsoft\Windows\Temporary Internet Files\Content.IE5\615BWCUI\MC900286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cintyre\AppData\Local\Microsoft\Windows\Temporary Internet Files\Content.IE5\615BWCUI\MC9002862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0C" w:rsidRPr="00F247A3">
        <w:rPr>
          <w:rFonts w:ascii="SassoonCRInfant" w:hAnsi="SassoonCRInfant"/>
          <w:noProof/>
          <w:sz w:val="24"/>
          <w:szCs w:val="24"/>
          <w:vertAlign w:val="superscript"/>
          <w:lang w:eastAsia="en-GB"/>
        </w:rPr>
        <w:drawing>
          <wp:anchor distT="0" distB="0" distL="114300" distR="114300" simplePos="0" relativeHeight="251669504" behindDoc="0" locked="0" layoutInCell="1" allowOverlap="1" wp14:anchorId="5E905CA8" wp14:editId="633F92F0">
            <wp:simplePos x="0" y="0"/>
            <wp:positionH relativeFrom="column">
              <wp:posOffset>5448826</wp:posOffset>
            </wp:positionH>
            <wp:positionV relativeFrom="paragraph">
              <wp:posOffset>5459105</wp:posOffset>
            </wp:positionV>
            <wp:extent cx="433359" cy="366156"/>
            <wp:effectExtent l="0" t="0" r="5080" b="0"/>
            <wp:wrapNone/>
            <wp:docPr id="11" name="Picture 11" descr="C:\Users\laura.macintyre\AppData\Local\Microsoft\Windows\Temporary Internet Files\Content.IE5\4NRDH6HE\MC900410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acintyre\AppData\Local\Microsoft\Windows\Temporary Internet Files\Content.IE5\4NRDH6HE\MC90041040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3" cy="37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0C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4EF56" wp14:editId="078E6A2C">
                <wp:simplePos x="0" y="0"/>
                <wp:positionH relativeFrom="column">
                  <wp:posOffset>3015615</wp:posOffset>
                </wp:positionH>
                <wp:positionV relativeFrom="paragraph">
                  <wp:posOffset>422910</wp:posOffset>
                </wp:positionV>
                <wp:extent cx="2868930" cy="2913380"/>
                <wp:effectExtent l="0" t="0" r="2667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8D" w:rsidRDefault="00BC308D" w:rsidP="00B36C8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Reading</w:t>
                            </w:r>
                            <w:r w:rsidR="00044B6C">
                              <w:rPr>
                                <w:b/>
                                <w:u w:val="single"/>
                              </w:rPr>
                              <w:t>*</w:t>
                            </w:r>
                          </w:p>
                          <w:p w:rsidR="00BC308D" w:rsidRDefault="00044B6C" w:rsidP="00B36C8B">
                            <w:r>
                              <w:t>Continue with reading books</w:t>
                            </w:r>
                          </w:p>
                          <w:p w:rsidR="00DE73A0" w:rsidRPr="00B36C8B" w:rsidRDefault="00BC308D" w:rsidP="00B36C8B">
                            <w:proofErr w:type="gramStart"/>
                            <w:r>
                              <w:t xml:space="preserve">All to read chapter </w:t>
                            </w:r>
                            <w:r w:rsidR="00282B44">
                              <w:t>6 and 7</w:t>
                            </w:r>
                            <w:r w:rsidR="00044B6C">
                              <w:t>.</w:t>
                            </w:r>
                            <w:proofErr w:type="gramEnd"/>
                            <w:r>
                              <w:t xml:space="preserve"> There will be discussions and activities based on these chapters on Thursday.</w:t>
                            </w:r>
                            <w:r w:rsidR="00DE73A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7.45pt;margin-top:33.3pt;width:225.9pt;height:2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RFJwIAAEw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">
                <v:textbox>
                  <w:txbxContent>
                    <w:p w:rsidR="00BC308D" w:rsidRDefault="00BC308D" w:rsidP="00B36C8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Reading</w:t>
                      </w:r>
                      <w:r w:rsidR="00044B6C">
                        <w:rPr>
                          <w:b/>
                          <w:u w:val="single"/>
                        </w:rPr>
                        <w:t>*</w:t>
                      </w:r>
                    </w:p>
                    <w:p w:rsidR="00BC308D" w:rsidRDefault="00044B6C" w:rsidP="00B36C8B">
                      <w:r>
                        <w:t>Continue with reading books</w:t>
                      </w:r>
                    </w:p>
                    <w:p w:rsidR="00DE73A0" w:rsidRPr="00B36C8B" w:rsidRDefault="00BC308D" w:rsidP="00B36C8B">
                      <w:proofErr w:type="gramStart"/>
                      <w:r>
                        <w:t xml:space="preserve">All to read chapter </w:t>
                      </w:r>
                      <w:r w:rsidR="00282B44">
                        <w:t>6 and 7</w:t>
                      </w:r>
                      <w:r w:rsidR="00044B6C">
                        <w:t>.</w:t>
                      </w:r>
                      <w:proofErr w:type="gramEnd"/>
                      <w:r>
                        <w:t xml:space="preserve"> There will be discussions and activities based on these chapters on Thursday.</w:t>
                      </w:r>
                      <w:r w:rsidR="00DE73A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69D1" w:rsidRPr="00F247A3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D8BC8BC" wp14:editId="76A0E1AF">
            <wp:simplePos x="0" y="0"/>
            <wp:positionH relativeFrom="column">
              <wp:posOffset>8474710</wp:posOffset>
            </wp:positionH>
            <wp:positionV relativeFrom="paragraph">
              <wp:posOffset>-560070</wp:posOffset>
            </wp:positionV>
            <wp:extent cx="914400" cy="955040"/>
            <wp:effectExtent l="0" t="0" r="0" b="0"/>
            <wp:wrapTight wrapText="bothSides">
              <wp:wrapPolygon edited="0">
                <wp:start x="0" y="0"/>
                <wp:lineTo x="0" y="21112"/>
                <wp:lineTo x="21150" y="21112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4D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025DC" wp14:editId="40C95245">
                <wp:simplePos x="0" y="0"/>
                <wp:positionH relativeFrom="column">
                  <wp:posOffset>5971540</wp:posOffset>
                </wp:positionH>
                <wp:positionV relativeFrom="paragraph">
                  <wp:posOffset>423545</wp:posOffset>
                </wp:positionV>
                <wp:extent cx="3420745" cy="2913380"/>
                <wp:effectExtent l="0" t="0" r="2730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D0" w:rsidRDefault="0035162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Numeracy</w:t>
                            </w:r>
                            <w:r w:rsidR="002907DB">
                              <w:rPr>
                                <w:b/>
                                <w:u w:val="single"/>
                              </w:rPr>
                              <w:t xml:space="preserve"> *</w:t>
                            </w:r>
                          </w:p>
                          <w:p w:rsidR="00B36C8B" w:rsidRPr="00B36C8B" w:rsidRDefault="00B36C8B">
                            <w:r>
                              <w:t>This part of homework will be collected from class</w:t>
                            </w:r>
                          </w:p>
                          <w:p w:rsidR="008B7E09" w:rsidRDefault="00282B44">
                            <w:r>
                              <w:t>Hexagons= Percentages</w:t>
                            </w:r>
                          </w:p>
                          <w:p w:rsidR="00351622" w:rsidRDefault="00D675EB">
                            <w:r>
                              <w:t>Spheres</w:t>
                            </w:r>
                            <w:r w:rsidR="00351622">
                              <w:t xml:space="preserve"> </w:t>
                            </w:r>
                            <w:r w:rsidR="000C2BD9">
                              <w:t xml:space="preserve">– </w:t>
                            </w:r>
                            <w:r w:rsidR="00282B44">
                              <w:t>Mental math strategies</w:t>
                            </w:r>
                          </w:p>
                          <w:p w:rsidR="00AF6DD0" w:rsidRDefault="00535065">
                            <w:r>
                              <w:t xml:space="preserve">Pyramids </w:t>
                            </w:r>
                            <w:proofErr w:type="gramStart"/>
                            <w:r>
                              <w:t xml:space="preserve">– </w:t>
                            </w:r>
                            <w:r w:rsidR="004A0C07">
                              <w:t xml:space="preserve"> </w:t>
                            </w:r>
                            <w:r w:rsidR="00282B44">
                              <w:t>Addition</w:t>
                            </w:r>
                            <w:proofErr w:type="gramEnd"/>
                          </w:p>
                          <w:p w:rsidR="00044B6C" w:rsidRDefault="00044B6C">
                            <w:r>
                              <w:t>Some children could benefit from additional practise of their times</w:t>
                            </w:r>
                            <w:r w:rsidR="004C48D7">
                              <w:t xml:space="preserve"> </w:t>
                            </w:r>
                            <w:r>
                              <w:t>tables</w:t>
                            </w:r>
                            <w:r w:rsidR="004C48D7">
                              <w:t xml:space="preserve"> at home</w:t>
                            </w:r>
                          </w:p>
                          <w:p w:rsidR="0021280C" w:rsidRPr="00AF6DD0" w:rsidRDefault="0021280C" w:rsidP="00394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0.2pt;margin-top:33.35pt;width:269.35pt;height:2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4+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">
                <v:textbox>
                  <w:txbxContent>
                    <w:p w:rsidR="00AF6DD0" w:rsidRDefault="0035162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Numeracy</w:t>
                      </w:r>
                      <w:r w:rsidR="002907DB">
                        <w:rPr>
                          <w:b/>
                          <w:u w:val="single"/>
                        </w:rPr>
                        <w:t xml:space="preserve"> *</w:t>
                      </w:r>
                    </w:p>
                    <w:p w:rsidR="00B36C8B" w:rsidRPr="00B36C8B" w:rsidRDefault="00B36C8B">
                      <w:r>
                        <w:t>This part of homework will be collected from class</w:t>
                      </w:r>
                    </w:p>
                    <w:p w:rsidR="008B7E09" w:rsidRDefault="00282B44">
                      <w:r>
                        <w:t>Hexagons= Percentages</w:t>
                      </w:r>
                    </w:p>
                    <w:p w:rsidR="00351622" w:rsidRDefault="00D675EB">
                      <w:r>
                        <w:t>Spheres</w:t>
                      </w:r>
                      <w:r w:rsidR="00351622">
                        <w:t xml:space="preserve"> </w:t>
                      </w:r>
                      <w:r w:rsidR="000C2BD9">
                        <w:t xml:space="preserve">– </w:t>
                      </w:r>
                      <w:r w:rsidR="00282B44">
                        <w:t>Mental math strategies</w:t>
                      </w:r>
                    </w:p>
                    <w:p w:rsidR="00AF6DD0" w:rsidRDefault="00535065">
                      <w:r>
                        <w:t xml:space="preserve">Pyramids </w:t>
                      </w:r>
                      <w:proofErr w:type="gramStart"/>
                      <w:r>
                        <w:t xml:space="preserve">– </w:t>
                      </w:r>
                      <w:r w:rsidR="004A0C07">
                        <w:t xml:space="preserve"> </w:t>
                      </w:r>
                      <w:r w:rsidR="00282B44">
                        <w:t>Addition</w:t>
                      </w:r>
                      <w:proofErr w:type="gramEnd"/>
                    </w:p>
                    <w:p w:rsidR="00044B6C" w:rsidRDefault="00044B6C">
                      <w:r>
                        <w:t>Some children could benefit from additional practise of their times</w:t>
                      </w:r>
                      <w:r w:rsidR="004C48D7">
                        <w:t xml:space="preserve"> </w:t>
                      </w:r>
                      <w:r>
                        <w:t>tables</w:t>
                      </w:r>
                      <w:r w:rsidR="004C48D7">
                        <w:t xml:space="preserve"> at home</w:t>
                      </w:r>
                    </w:p>
                    <w:p w:rsidR="0021280C" w:rsidRPr="00AF6DD0" w:rsidRDefault="0021280C" w:rsidP="00394767"/>
                  </w:txbxContent>
                </v:textbox>
              </v:shape>
            </w:pict>
          </mc:Fallback>
        </mc:AlternateContent>
      </w:r>
      <w:r w:rsidR="00AF6DD0" w:rsidRPr="00F247A3">
        <w:rPr>
          <w:rFonts w:ascii="SassoonCRInfant" w:hAnsi="SassoonCRInfant"/>
          <w:sz w:val="24"/>
          <w:szCs w:val="24"/>
        </w:rPr>
        <w:t xml:space="preserve">Date of Issue: </w:t>
      </w:r>
      <w:r w:rsidR="0013076D">
        <w:rPr>
          <w:rFonts w:ascii="SassoonCRInfant" w:hAnsi="SassoonCRInfant"/>
          <w:sz w:val="24"/>
          <w:szCs w:val="24"/>
        </w:rPr>
        <w:t>Thursday 5</w:t>
      </w:r>
      <w:r w:rsidR="0013076D" w:rsidRPr="0013076D">
        <w:rPr>
          <w:rFonts w:ascii="SassoonCRInfant" w:hAnsi="SassoonCRInfant"/>
          <w:sz w:val="24"/>
          <w:szCs w:val="24"/>
          <w:vertAlign w:val="superscript"/>
        </w:rPr>
        <w:t>th</w:t>
      </w:r>
      <w:r w:rsidR="0013076D">
        <w:rPr>
          <w:rFonts w:ascii="SassoonCRInfant" w:hAnsi="SassoonCRInfant"/>
          <w:sz w:val="24"/>
          <w:szCs w:val="24"/>
        </w:rPr>
        <w:t xml:space="preserve"> </w:t>
      </w:r>
      <w:r w:rsidR="00282B44">
        <w:rPr>
          <w:rFonts w:ascii="SassoonCRInfant" w:hAnsi="SassoonCRInfant"/>
          <w:sz w:val="24"/>
          <w:szCs w:val="24"/>
        </w:rPr>
        <w:t>February</w:t>
      </w:r>
      <w:r w:rsidR="00DB113F" w:rsidRPr="00F247A3">
        <w:rPr>
          <w:rFonts w:ascii="SassoonCRInfant" w:hAnsi="SassoonCRInfant"/>
          <w:sz w:val="24"/>
          <w:szCs w:val="24"/>
        </w:rPr>
        <w:tab/>
        <w:t xml:space="preserve">Date to be returned:  </w:t>
      </w:r>
      <w:r w:rsidR="00F247A3">
        <w:rPr>
          <w:rFonts w:ascii="SassoonCRInfant" w:hAnsi="SassoonCRInfant"/>
          <w:sz w:val="24"/>
          <w:szCs w:val="24"/>
        </w:rPr>
        <w:t xml:space="preserve">Tuesday </w:t>
      </w:r>
      <w:r w:rsidR="00282B44">
        <w:rPr>
          <w:rFonts w:ascii="SassoonCRInfant" w:hAnsi="SassoonCRInfant"/>
          <w:sz w:val="24"/>
          <w:szCs w:val="24"/>
        </w:rPr>
        <w:t>10</w:t>
      </w:r>
      <w:r w:rsidR="00282B44" w:rsidRPr="00282B44">
        <w:rPr>
          <w:rFonts w:ascii="SassoonCRInfant" w:hAnsi="SassoonCRInfant"/>
          <w:sz w:val="24"/>
          <w:szCs w:val="24"/>
          <w:vertAlign w:val="superscript"/>
        </w:rPr>
        <w:t>th</w:t>
      </w:r>
      <w:r w:rsidR="00282B44">
        <w:rPr>
          <w:rFonts w:ascii="SassoonCRInfant" w:hAnsi="SassoonCRInfant"/>
          <w:sz w:val="24"/>
          <w:szCs w:val="24"/>
        </w:rPr>
        <w:t xml:space="preserve"> February</w:t>
      </w:r>
      <w:r w:rsidR="00DE73A0">
        <w:rPr>
          <w:rFonts w:ascii="SassoonCRInfant" w:hAnsi="SassoonCRInfant"/>
          <w:sz w:val="24"/>
          <w:szCs w:val="24"/>
        </w:rPr>
        <w:t xml:space="preserve"> </w:t>
      </w:r>
    </w:p>
    <w:sectPr w:rsidR="006B2AA9" w:rsidRPr="00F247A3" w:rsidSect="0044764D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8A" w:rsidRDefault="001C648A" w:rsidP="00DB113F">
      <w:pPr>
        <w:spacing w:after="0" w:line="240" w:lineRule="auto"/>
      </w:pPr>
      <w:r>
        <w:separator/>
      </w:r>
    </w:p>
  </w:endnote>
  <w:endnote w:type="continuationSeparator" w:id="0">
    <w:p w:rsidR="001C648A" w:rsidRDefault="001C648A" w:rsidP="00DB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8A" w:rsidRDefault="001C648A" w:rsidP="00DB113F">
      <w:pPr>
        <w:spacing w:after="0" w:line="240" w:lineRule="auto"/>
      </w:pPr>
      <w:r>
        <w:separator/>
      </w:r>
    </w:p>
  </w:footnote>
  <w:footnote w:type="continuationSeparator" w:id="0">
    <w:p w:rsidR="001C648A" w:rsidRDefault="001C648A" w:rsidP="00DB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4A7"/>
    <w:multiLevelType w:val="hybridMultilevel"/>
    <w:tmpl w:val="49F4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7A21"/>
    <w:multiLevelType w:val="hybridMultilevel"/>
    <w:tmpl w:val="39060848"/>
    <w:lvl w:ilvl="0" w:tplc="F7587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56ECC"/>
    <w:multiLevelType w:val="multilevel"/>
    <w:tmpl w:val="C07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71A61"/>
    <w:multiLevelType w:val="multilevel"/>
    <w:tmpl w:val="60E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A1CEF"/>
    <w:multiLevelType w:val="hybridMultilevel"/>
    <w:tmpl w:val="4330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C0636"/>
    <w:multiLevelType w:val="multilevel"/>
    <w:tmpl w:val="E3B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8741F"/>
    <w:multiLevelType w:val="hybridMultilevel"/>
    <w:tmpl w:val="596E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3572B"/>
    <w:multiLevelType w:val="hybridMultilevel"/>
    <w:tmpl w:val="BF56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43C47"/>
    <w:multiLevelType w:val="hybridMultilevel"/>
    <w:tmpl w:val="85B6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D0"/>
    <w:rsid w:val="0004382A"/>
    <w:rsid w:val="00044B6C"/>
    <w:rsid w:val="000C2BD9"/>
    <w:rsid w:val="00107A89"/>
    <w:rsid w:val="0013076D"/>
    <w:rsid w:val="001A61C3"/>
    <w:rsid w:val="001B23AB"/>
    <w:rsid w:val="001C648A"/>
    <w:rsid w:val="001D53EB"/>
    <w:rsid w:val="001E7764"/>
    <w:rsid w:val="0021280C"/>
    <w:rsid w:val="00242EA1"/>
    <w:rsid w:val="00261A89"/>
    <w:rsid w:val="00282B44"/>
    <w:rsid w:val="002907DB"/>
    <w:rsid w:val="00351622"/>
    <w:rsid w:val="00356B7B"/>
    <w:rsid w:val="00361649"/>
    <w:rsid w:val="00394767"/>
    <w:rsid w:val="003A44D2"/>
    <w:rsid w:val="003C274D"/>
    <w:rsid w:val="0044764D"/>
    <w:rsid w:val="00475368"/>
    <w:rsid w:val="004A0C07"/>
    <w:rsid w:val="004C48D7"/>
    <w:rsid w:val="00514117"/>
    <w:rsid w:val="00535065"/>
    <w:rsid w:val="00587DC7"/>
    <w:rsid w:val="00593E05"/>
    <w:rsid w:val="005A5EA3"/>
    <w:rsid w:val="005C3FF2"/>
    <w:rsid w:val="005D2CB1"/>
    <w:rsid w:val="005E7E68"/>
    <w:rsid w:val="006467E6"/>
    <w:rsid w:val="006650D9"/>
    <w:rsid w:val="006B2AA9"/>
    <w:rsid w:val="006F2A75"/>
    <w:rsid w:val="00725A0C"/>
    <w:rsid w:val="00767BC0"/>
    <w:rsid w:val="007743B1"/>
    <w:rsid w:val="00793FD5"/>
    <w:rsid w:val="00794064"/>
    <w:rsid w:val="00851ED4"/>
    <w:rsid w:val="008B7E09"/>
    <w:rsid w:val="008F6AA4"/>
    <w:rsid w:val="00996E69"/>
    <w:rsid w:val="009C4987"/>
    <w:rsid w:val="00A339F6"/>
    <w:rsid w:val="00A35D45"/>
    <w:rsid w:val="00A40B6E"/>
    <w:rsid w:val="00AF6DD0"/>
    <w:rsid w:val="00B36C8B"/>
    <w:rsid w:val="00B70BBA"/>
    <w:rsid w:val="00BC308D"/>
    <w:rsid w:val="00C25B38"/>
    <w:rsid w:val="00C35F35"/>
    <w:rsid w:val="00CA3FF6"/>
    <w:rsid w:val="00CC7A66"/>
    <w:rsid w:val="00D4001C"/>
    <w:rsid w:val="00D41328"/>
    <w:rsid w:val="00D44CC1"/>
    <w:rsid w:val="00D675EB"/>
    <w:rsid w:val="00DB113F"/>
    <w:rsid w:val="00DC03F4"/>
    <w:rsid w:val="00DE73A0"/>
    <w:rsid w:val="00E04BAA"/>
    <w:rsid w:val="00E069D1"/>
    <w:rsid w:val="00E1489A"/>
    <w:rsid w:val="00E568DB"/>
    <w:rsid w:val="00E904AA"/>
    <w:rsid w:val="00F247A3"/>
    <w:rsid w:val="00F71A1C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3F"/>
  </w:style>
  <w:style w:type="paragraph" w:styleId="Footer">
    <w:name w:val="footer"/>
    <w:basedOn w:val="Normal"/>
    <w:link w:val="Foot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3F"/>
  </w:style>
  <w:style w:type="character" w:customStyle="1" w:styleId="apple-converted-space">
    <w:name w:val="apple-converted-space"/>
    <w:basedOn w:val="DefaultParagraphFont"/>
    <w:rsid w:val="00261A89"/>
  </w:style>
  <w:style w:type="character" w:styleId="Hyperlink">
    <w:name w:val="Hyperlink"/>
    <w:basedOn w:val="DefaultParagraphFont"/>
    <w:uiPriority w:val="99"/>
    <w:unhideWhenUsed/>
    <w:rsid w:val="00212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3F"/>
  </w:style>
  <w:style w:type="paragraph" w:styleId="Footer">
    <w:name w:val="footer"/>
    <w:basedOn w:val="Normal"/>
    <w:link w:val="Foot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3F"/>
  </w:style>
  <w:style w:type="character" w:customStyle="1" w:styleId="apple-converted-space">
    <w:name w:val="apple-converted-space"/>
    <w:basedOn w:val="DefaultParagraphFont"/>
    <w:rsid w:val="00261A89"/>
  </w:style>
  <w:style w:type="character" w:styleId="Hyperlink">
    <w:name w:val="Hyperlink"/>
    <w:basedOn w:val="DefaultParagraphFont"/>
    <w:uiPriority w:val="99"/>
    <w:unhideWhenUsed/>
    <w:rsid w:val="00212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MacIntyre</dc:creator>
  <cp:lastModifiedBy>Laura MacIntyre</cp:lastModifiedBy>
  <cp:revision>2</cp:revision>
  <cp:lastPrinted>2015-02-05T12:27:00Z</cp:lastPrinted>
  <dcterms:created xsi:type="dcterms:W3CDTF">2015-02-06T11:44:00Z</dcterms:created>
  <dcterms:modified xsi:type="dcterms:W3CDTF">2015-02-06T11:44:00Z</dcterms:modified>
</cp:coreProperties>
</file>