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0B4C" w14:textId="4795D341" w:rsidR="0053529C" w:rsidRPr="0053529C" w:rsidRDefault="0053529C">
      <w:pPr>
        <w:rPr>
          <w:rFonts w:ascii="Comic Sans MS" w:hAnsi="Comic Sans MS"/>
          <w:b/>
          <w:bCs/>
          <w:sz w:val="36"/>
          <w:szCs w:val="36"/>
        </w:rPr>
      </w:pPr>
      <w:r w:rsidRPr="0053529C">
        <w:rPr>
          <w:rFonts w:ascii="Comic Sans MS" w:hAnsi="Comic Sans MS"/>
          <w:b/>
          <w:bCs/>
          <w:sz w:val="36"/>
          <w:szCs w:val="36"/>
        </w:rPr>
        <w:t>Try and make up 15 spelling words and use two strategies to practice them.  You can send me your spelling lists to check if they are correct if you like!</w:t>
      </w:r>
    </w:p>
    <w:p w14:paraId="60D8168C" w14:textId="06A47B42" w:rsidR="0053529C" w:rsidRPr="0053529C" w:rsidRDefault="0053529C">
      <w:pPr>
        <w:rPr>
          <w:rFonts w:ascii="Comic Sans MS" w:hAnsi="Comic Sans MS"/>
          <w:b/>
          <w:bCs/>
          <w:sz w:val="36"/>
          <w:szCs w:val="36"/>
        </w:rPr>
      </w:pPr>
      <w:r w:rsidRPr="0053529C">
        <w:rPr>
          <w:rFonts w:ascii="Comic Sans MS" w:hAnsi="Comic Sans MS"/>
          <w:b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1F14BB" wp14:editId="35C15D4A">
            <wp:simplePos x="0" y="0"/>
            <wp:positionH relativeFrom="column">
              <wp:posOffset>346994</wp:posOffset>
            </wp:positionH>
            <wp:positionV relativeFrom="paragraph">
              <wp:posOffset>106374</wp:posOffset>
            </wp:positionV>
            <wp:extent cx="7851227" cy="5888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227" cy="588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C438" w14:textId="738C3757" w:rsidR="0053529C" w:rsidRPr="0053529C" w:rsidRDefault="0053529C">
      <w:pPr>
        <w:rPr>
          <w:rFonts w:ascii="Comic Sans MS" w:hAnsi="Comic Sans MS"/>
          <w:b/>
          <w:bCs/>
          <w:sz w:val="36"/>
          <w:szCs w:val="36"/>
        </w:rPr>
      </w:pPr>
    </w:p>
    <w:p w14:paraId="4BF491AB" w14:textId="77777777" w:rsidR="0053529C" w:rsidRPr="0053529C" w:rsidRDefault="0053529C">
      <w:pPr>
        <w:rPr>
          <w:rFonts w:ascii="Comic Sans MS" w:hAnsi="Comic Sans MS"/>
          <w:b/>
          <w:bCs/>
          <w:sz w:val="36"/>
          <w:szCs w:val="36"/>
        </w:rPr>
      </w:pPr>
    </w:p>
    <w:p w14:paraId="29CAD376" w14:textId="14A7DBB5" w:rsidR="00CB0504" w:rsidRPr="0053529C" w:rsidRDefault="00CB0504">
      <w:pPr>
        <w:rPr>
          <w:rFonts w:ascii="Comic Sans MS" w:hAnsi="Comic Sans MS"/>
          <w:b/>
          <w:bCs/>
          <w:sz w:val="36"/>
          <w:szCs w:val="36"/>
        </w:rPr>
      </w:pPr>
    </w:p>
    <w:sectPr w:rsidR="00CB0504" w:rsidRPr="0053529C" w:rsidSect="0053529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9C"/>
    <w:rsid w:val="00506F3F"/>
    <w:rsid w:val="0053529C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D985"/>
  <w15:chartTrackingRefBased/>
  <w15:docId w15:val="{5ABDA174-E38F-45CD-900F-2852C53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2020-04-26T09:25:00Z</dcterms:created>
  <dcterms:modified xsi:type="dcterms:W3CDTF">2020-04-26T09:26:00Z</dcterms:modified>
</cp:coreProperties>
</file>