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4650"/>
        <w:gridCol w:w="4950"/>
        <w:gridCol w:w="4800"/>
      </w:tblGrid>
      <w:tr xmlns:wp14="http://schemas.microsoft.com/office/word/2010/wordml" w:rsidR="5B65DB99" w:rsidTr="3261F7C7" w14:paraId="625708EB" wp14:textId="77777777">
        <w:trPr>
          <w:trHeight w:val="3210"/>
        </w:trPr>
        <w:tc>
          <w:tcPr>
            <w:tcW w:w="4650" w:type="dxa"/>
            <w:tcMar/>
          </w:tcPr>
          <w:p w:rsidR="48237A59" w:rsidP="442A5795" w:rsidRDefault="48237A59" w14:paraId="18CC491B" w14:textId="37B45EAC">
            <w:pPr>
              <w:pStyle w:val="Normal"/>
              <w:jc w:val="center"/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</w:pPr>
            <w:r w:rsidRPr="24AC3428" w:rsidR="6C69D2DF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T</w:t>
            </w:r>
            <w:r w:rsidRPr="24AC3428" w:rsidR="74244265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RICKY WORDS</w:t>
            </w:r>
          </w:p>
          <w:p w:rsidR="6C69D2DF" w:rsidP="24AC3428" w:rsidRDefault="6C69D2DF" w14:paraId="3381C700" w14:textId="43712173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US"/>
              </w:rPr>
            </w:pPr>
            <w:r w:rsidRPr="24AC3428" w:rsidR="719890A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Play a game of knots and crosses with a grown-up but instead of using x and o choose two tricky words!</w:t>
            </w:r>
          </w:p>
          <w:p w:rsidR="6C69D2DF" w:rsidP="554D2280" w:rsidRDefault="6C69D2DF" w14:paraId="41512A68" w14:textId="7C0E8A13">
            <w:pPr>
              <w:pStyle w:val="Normal"/>
              <w:jc w:val="center"/>
            </w:pPr>
            <w:r w:rsidR="719890AE">
              <w:drawing>
                <wp:inline xmlns:wp14="http://schemas.microsoft.com/office/word/2010/wordprocessingDrawing" wp14:editId="11385237" wp14:anchorId="472BE2F6">
                  <wp:extent cx="1485900" cy="1019175"/>
                  <wp:effectExtent l="0" t="0" r="0" b="0"/>
                  <wp:docPr id="63794559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c51f707196f445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Mar/>
          </w:tcPr>
          <w:p w:rsidR="74244265" w:rsidP="71C3C2BC" w:rsidRDefault="74244265" w14:paraId="15ACE326" w14:textId="51E21C55">
            <w:pPr>
              <w:pStyle w:val="Normal"/>
              <w:jc w:val="center"/>
              <w:rPr>
                <w:rFonts w:ascii="Comic Sans MS" w:hAnsi="Comic Sans MS" w:eastAsia="Comic Sans MS" w:cs="Comic Sans MS"/>
                <w:color w:val="26DB1D"/>
                <w:sz w:val="28"/>
                <w:szCs w:val="28"/>
              </w:rPr>
            </w:pPr>
            <w:r w:rsidRPr="71C3C2BC" w:rsidR="75863A41">
              <w:rPr>
                <w:rFonts w:ascii="Comic Sans MS" w:hAnsi="Comic Sans MS" w:eastAsia="Comic Sans MS" w:cs="Comic Sans MS"/>
                <w:color w:val="26DB1D"/>
                <w:sz w:val="28"/>
                <w:szCs w:val="28"/>
              </w:rPr>
              <w:t>GUIDED DRAWING</w:t>
            </w:r>
          </w:p>
          <w:p w:rsidR="74244265" w:rsidP="71C3C2BC" w:rsidRDefault="74244265" w14:paraId="7D2F186A" w14:textId="5BE1D5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4AC3428" w:rsidR="75863A41">
              <w:rPr>
                <w:rFonts w:ascii="Comic Sans MS" w:hAnsi="Comic Sans MS" w:eastAsia="Comic Sans MS" w:cs="Comic Sans MS"/>
                <w:sz w:val="24"/>
                <w:szCs w:val="24"/>
              </w:rPr>
              <w:t>Using a piece of paper, or your jotter, follow along with this clip. Remember to pause it if it goes too quickly for you</w:t>
            </w:r>
            <w:r w:rsidRPr="24AC3428" w:rsidR="75863A4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. </w:t>
            </w:r>
            <w:r w:rsidRPr="24AC3428" w:rsidR="67212A2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</w:p>
          <w:p w:rsidR="74244265" w:rsidP="05C88C44" w:rsidRDefault="74244265" w14:paraId="51611A56" w14:textId="1A1F6B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hyperlink r:id="R8d39d2680a3d460b">
              <w:r w:rsidRPr="05C88C44" w:rsidR="2DA60ED4">
                <w:rPr>
                  <w:rStyle w:val="Hyperlink"/>
                  <w:rFonts w:ascii="Comic Sans MS" w:hAnsi="Comic Sans MS" w:eastAsia="Comic Sans MS" w:cs="Comic Sans MS"/>
                  <w:sz w:val="24"/>
                  <w:szCs w:val="24"/>
                </w:rPr>
                <w:t>https://www.youtube.com/watch?v=S99MuIXAf7c</w:t>
              </w:r>
            </w:hyperlink>
          </w:p>
          <w:p w:rsidR="74244265" w:rsidP="05C88C44" w:rsidRDefault="74244265" w14:paraId="55EBE144" w14:textId="24D1E7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2DA60ED4">
              <w:drawing>
                <wp:inline xmlns:wp14="http://schemas.microsoft.com/office/word/2010/wordprocessingDrawing" wp14:editId="7BCC0C2D" wp14:anchorId="4C31038C">
                  <wp:extent cx="847725" cy="614253"/>
                  <wp:effectExtent l="0" t="0" r="0" b="0"/>
                  <wp:docPr id="16695150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0fcd1cca882488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1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Mar/>
          </w:tcPr>
          <w:p w:rsidR="74244265" w:rsidP="71C3C2BC" w:rsidRDefault="74244265" w14:paraId="7E14F153" w14:textId="0D46A0EB">
            <w:pPr>
              <w:pStyle w:val="Normal"/>
              <w:jc w:val="center"/>
              <w:rPr>
                <w:rFonts w:ascii="Comic Sans MS" w:hAnsi="Comic Sans MS" w:eastAsia="Comic Sans MS" w:cs="Comic Sans MS"/>
                <w:color w:val="7030A0"/>
                <w:sz w:val="28"/>
                <w:szCs w:val="28"/>
              </w:rPr>
            </w:pPr>
            <w:r w:rsidRPr="71C3C2BC" w:rsidR="74244265">
              <w:rPr>
                <w:rFonts w:ascii="Comic Sans MS" w:hAnsi="Comic Sans MS" w:eastAsia="Comic Sans MS" w:cs="Comic Sans MS"/>
                <w:color w:val="7030A0"/>
                <w:sz w:val="28"/>
                <w:szCs w:val="28"/>
              </w:rPr>
              <w:t xml:space="preserve">TOPIC </w:t>
            </w:r>
          </w:p>
          <w:p w:rsidR="74244265" w:rsidP="05C88C44" w:rsidRDefault="74244265" w14:paraId="67D18482" w14:textId="2770BCE6">
            <w:pPr>
              <w:pStyle w:val="Normal"/>
              <w:jc w:val="center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4708664" w:rsidR="2A1E9E9D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74708664" w:rsidR="5F12C327">
              <w:rPr>
                <w:rFonts w:ascii="Comic Sans MS" w:hAnsi="Comic Sans MS" w:eastAsia="Comic Sans MS" w:cs="Comic Sans MS"/>
                <w:sz w:val="24"/>
                <w:szCs w:val="24"/>
              </w:rPr>
              <w:t>W</w:t>
            </w:r>
            <w:r w:rsidRPr="74708664" w:rsidR="004FD1DA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atch </w:t>
            </w:r>
            <w:r w:rsidRPr="74708664" w:rsidR="60306F25">
              <w:rPr>
                <w:rFonts w:ascii="Comic Sans MS" w:hAnsi="Comic Sans MS" w:eastAsia="Comic Sans MS" w:cs="Comic Sans MS"/>
                <w:sz w:val="24"/>
                <w:szCs w:val="24"/>
              </w:rPr>
              <w:t>the</w:t>
            </w:r>
            <w:r w:rsidRPr="74708664" w:rsidR="004FD1DA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74708664" w:rsidR="004FD1DA">
              <w:rPr>
                <w:rFonts w:ascii="Comic Sans MS" w:hAnsi="Comic Sans MS" w:eastAsia="Comic Sans MS" w:cs="Comic Sans MS"/>
                <w:sz w:val="24"/>
                <w:szCs w:val="24"/>
              </w:rPr>
              <w:t>video.</w:t>
            </w:r>
            <w:r w:rsidRPr="74708664" w:rsidR="4F52669C">
              <w:rPr>
                <w:rFonts w:ascii="Comic Sans MS" w:hAnsi="Comic Sans MS" w:eastAsia="Comic Sans MS" w:cs="Comic Sans MS"/>
                <w:sz w:val="24"/>
                <w:szCs w:val="24"/>
              </w:rPr>
              <w:t>Which</w:t>
            </w:r>
            <w:r w:rsidRPr="74708664" w:rsidR="4F52669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continent do you live </w:t>
            </w:r>
            <w:r w:rsidRPr="74708664" w:rsidR="4F52669C">
              <w:rPr>
                <w:rFonts w:ascii="Comic Sans MS" w:hAnsi="Comic Sans MS" w:eastAsia="Comic Sans MS" w:cs="Comic Sans MS"/>
                <w:sz w:val="24"/>
                <w:szCs w:val="24"/>
              </w:rPr>
              <w:t>in</w:t>
            </w:r>
            <w:r w:rsidRPr="74708664" w:rsidR="4F52669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? </w:t>
            </w:r>
            <w:r w:rsidRPr="74708664" w:rsidR="004FD1DA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74708664" w:rsidR="004FD1DA">
              <w:rPr>
                <w:rFonts w:ascii="Comic Sans MS" w:hAnsi="Comic Sans MS" w:eastAsia="Comic Sans MS" w:cs="Comic Sans MS"/>
                <w:sz w:val="24"/>
                <w:szCs w:val="24"/>
              </w:rPr>
              <w:t>W</w:t>
            </w:r>
            <w:r w:rsidRPr="74708664" w:rsidR="5974BEB1">
              <w:rPr>
                <w:rFonts w:ascii="Comic Sans MS" w:hAnsi="Comic Sans MS" w:eastAsia="Comic Sans MS" w:cs="Comic Sans MS"/>
                <w:sz w:val="24"/>
                <w:szCs w:val="24"/>
              </w:rPr>
              <w:t>hich</w:t>
            </w:r>
            <w:r w:rsidRPr="74708664" w:rsidR="6D21754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74708664" w:rsidR="6D21754B">
              <w:rPr>
                <w:rFonts w:ascii="Comic Sans MS" w:hAnsi="Comic Sans MS" w:eastAsia="Comic Sans MS" w:cs="Comic Sans MS"/>
                <w:sz w:val="24"/>
                <w:szCs w:val="24"/>
              </w:rPr>
              <w:t>hemisphere</w:t>
            </w:r>
            <w:r w:rsidRPr="74708664" w:rsidR="4AB9F69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would you like to be in</w:t>
            </w:r>
            <w:r w:rsidRPr="74708664" w:rsidR="6D21754B">
              <w:rPr>
                <w:rFonts w:ascii="Comic Sans MS" w:hAnsi="Comic Sans MS" w:eastAsia="Comic Sans MS" w:cs="Comic Sans MS"/>
                <w:sz w:val="24"/>
                <w:szCs w:val="24"/>
              </w:rPr>
              <w:t>?</w:t>
            </w:r>
            <w:r w:rsidRPr="74708664" w:rsidR="4B30F56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Why?</w:t>
            </w:r>
            <w:r w:rsidRPr="74708664" w:rsidR="6D21754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</w:p>
          <w:p w:rsidR="74244265" w:rsidP="74708664" w:rsidRDefault="74244265" w14:paraId="5853EB42" w14:textId="34365292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US"/>
              </w:rPr>
            </w:pPr>
            <w:hyperlink r:id="R76b285cc73f14e69">
              <w:r w:rsidRPr="74708664" w:rsidR="6D21754B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US"/>
                </w:rPr>
                <w:t>Geography | KS1 | KS2 | The world | BBC Teach (youtube.com)</w:t>
              </w:r>
            </w:hyperlink>
          </w:p>
          <w:p w:rsidR="74244265" w:rsidP="5BD53A4C" w:rsidRDefault="74244265" w14:paraId="2F30F012" w14:textId="43982ED0">
            <w:pPr>
              <w:pStyle w:val="Normal"/>
              <w:jc w:val="center"/>
            </w:pPr>
            <w:r w:rsidR="74708664"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editId="32609AE6" wp14:anchorId="58E3EF9B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647700" cy="647700"/>
                  <wp:effectExtent l="0" t="0" r="0" b="0"/>
                  <wp:wrapSquare wrapText="bothSides"/>
                  <wp:docPr id="57657577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9cc563e64a848f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="5B65DB99" w:rsidTr="3261F7C7" w14:paraId="030C7CD0" wp14:textId="77777777">
        <w:tc>
          <w:tcPr>
            <w:tcW w:w="4650" w:type="dxa"/>
            <w:tcMar/>
          </w:tcPr>
          <w:p w:rsidR="5B65DB99" w:rsidP="24AC3428" w:rsidRDefault="5B65DB99" w14:paraId="4D9F65B7" w14:textId="07DF41B6">
            <w:pPr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38135" w:themeColor="accent6" w:themeTint="FF" w:themeShade="BF"/>
                <w:sz w:val="28"/>
                <w:szCs w:val="28"/>
                <w:lang w:val="en-US"/>
              </w:rPr>
            </w:pPr>
            <w:r w:rsidRPr="24AC3428" w:rsidR="597E358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38135" w:themeColor="accent6" w:themeTint="FF" w:themeShade="BF"/>
                <w:sz w:val="28"/>
                <w:szCs w:val="28"/>
                <w:lang w:val="en-US"/>
              </w:rPr>
              <w:t>PHONICS POP!</w:t>
            </w:r>
          </w:p>
          <w:p w:rsidR="5B65DB99" w:rsidP="24AC3428" w:rsidRDefault="5B65DB99" w14:paraId="6BEF7C63" w14:textId="3AB67761">
            <w:pPr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4AC3428" w:rsidR="597E358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Click on the picture to find a new phonics game. Choose up to 3 sounds and try to pop the bubbles!</w:t>
            </w:r>
          </w:p>
          <w:p w:rsidR="5B65DB99" w:rsidP="24AC3428" w:rsidRDefault="5B65DB99" w14:paraId="4C107ECC" w14:textId="749454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US"/>
              </w:rPr>
            </w:pPr>
            <w:hyperlink r:id="R5b00f2348c8f467f">
              <w:r w:rsidRPr="24AC3428" w:rsidR="597E358B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https://www.ictgames.com/phonicsPop/index.html</w:t>
              </w:r>
            </w:hyperlink>
          </w:p>
          <w:p w:rsidR="5B65DB99" w:rsidP="5BD53A4C" w:rsidRDefault="5B65DB99" w14:paraId="70EA5137" w14:textId="6285E8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597E358B">
              <w:drawing>
                <wp:inline xmlns:wp14="http://schemas.microsoft.com/office/word/2010/wordprocessingDrawing" wp14:editId="005286A2" wp14:anchorId="1F351AE6">
                  <wp:extent cx="2305050" cy="457200"/>
                  <wp:effectExtent l="0" t="0" r="0" b="0"/>
                  <wp:docPr id="3145713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38f577122e7485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05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Mar/>
          </w:tcPr>
          <w:p w:rsidR="1ACF9673" w:rsidP="6E3C335C" w:rsidRDefault="1ACF9673" w14:paraId="71B00E9F" w14:textId="54E7FE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4708664" w:rsidR="1ACF9673">
              <w:rPr>
                <w:rFonts w:ascii="Comic Sans MS" w:hAnsi="Comic Sans MS" w:eastAsia="Comic Sans MS" w:cs="Comic Sans MS"/>
                <w:color w:val="00B0F0"/>
                <w:sz w:val="28"/>
                <w:szCs w:val="28"/>
              </w:rPr>
              <w:t>SHAPE</w:t>
            </w:r>
            <w:r w:rsidRPr="74708664" w:rsidR="723EDC98">
              <w:rPr>
                <w:rFonts w:ascii="Comic Sans MS" w:hAnsi="Comic Sans MS" w:eastAsia="Comic Sans MS" w:cs="Comic Sans MS"/>
                <w:color w:val="00B0F0"/>
                <w:sz w:val="28"/>
                <w:szCs w:val="28"/>
              </w:rPr>
              <w:t xml:space="preserve"> REVISION</w:t>
            </w:r>
          </w:p>
          <w:p w:rsidR="1ACF9673" w:rsidP="05C88C44" w:rsidRDefault="1ACF9673" w14:paraId="1778E3D0" w14:textId="125CD1FE">
            <w:pPr>
              <w:bidi w:val="0"/>
              <w:spacing w:before="0" w:beforeAutospacing="off" w:after="0" w:afterAutospacing="off" w:line="259" w:lineRule="auto"/>
              <w:ind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FF0066"/>
                <w:sz w:val="28"/>
                <w:szCs w:val="28"/>
                <w:lang w:val="en-US"/>
              </w:rPr>
            </w:pPr>
            <w:r w:rsidRPr="05C88C44" w:rsidR="7ABFF8D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FF0066"/>
                <w:sz w:val="28"/>
                <w:szCs w:val="28"/>
                <w:lang w:val="en-GB"/>
              </w:rPr>
              <w:t>Cube  Cone</w:t>
            </w:r>
            <w:r w:rsidRPr="05C88C44" w:rsidR="7ABFF8D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FF0066"/>
                <w:sz w:val="28"/>
                <w:szCs w:val="28"/>
                <w:lang w:val="en-GB"/>
              </w:rPr>
              <w:t xml:space="preserve">  </w:t>
            </w:r>
            <w:r w:rsidRPr="05C88C44" w:rsidR="7ABFF8D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FF0066"/>
                <w:sz w:val="28"/>
                <w:szCs w:val="28"/>
                <w:lang w:val="en-GB"/>
              </w:rPr>
              <w:t>Sphere  Cylinder</w:t>
            </w:r>
          </w:p>
          <w:p w:rsidR="1ACF9673" w:rsidP="05C88C44" w:rsidRDefault="1ACF9673" w14:paraId="074F3052" w14:textId="24A467AA">
            <w:pPr>
              <w:bidi w:val="0"/>
              <w:spacing w:before="0" w:beforeAutospacing="off" w:after="0" w:afterAutospacing="off" w:line="259" w:lineRule="auto"/>
              <w:ind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708664" w:rsidR="7ABFF8D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Go on a shape hunt and find the shapes mentioned in the video! </w:t>
            </w:r>
          </w:p>
          <w:p w:rsidR="1ACF9673" w:rsidP="05C88C44" w:rsidRDefault="1ACF9673" w14:paraId="19D22A00" w14:textId="76EFE0B2">
            <w:pPr>
              <w:bidi w:val="0"/>
              <w:spacing w:before="0" w:beforeAutospacing="off" w:after="0" w:afterAutospacing="off" w:line="259" w:lineRule="auto"/>
              <w:ind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r:id="Rb980c551a54e4591">
              <w:r w:rsidRPr="05C88C44" w:rsidR="7ABFF8D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https://www.youtube.com/watch?v=guNdJ5MtX1A</w:t>
              </w:r>
            </w:hyperlink>
          </w:p>
          <w:p w:rsidR="5B65DB99" w:rsidP="7848552B" w:rsidRDefault="5B65DB99" w14:paraId="2AA228EB" w14:textId="347C47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7ABFF8D7">
              <w:drawing>
                <wp:inline xmlns:wp14="http://schemas.microsoft.com/office/word/2010/wordprocessingDrawing" wp14:editId="45D6C345" wp14:anchorId="792481B5">
                  <wp:extent cx="1314450" cy="552450"/>
                  <wp:effectExtent l="0" t="0" r="0" b="0"/>
                  <wp:docPr id="988551533" name="" descr="Early Learning Resources 3D Shape Display Borde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5ea461520c942a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14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Mar/>
          </w:tcPr>
          <w:p w:rsidR="6B664A59" w:rsidP="6E3C335C" w:rsidRDefault="6B664A59" w14:paraId="1FC9E20D" w14:textId="6330F2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4AC3428" w:rsidR="481F63B6">
              <w:rPr>
                <w:rFonts w:ascii="Comic Sans MS" w:hAnsi="Comic Sans MS" w:eastAsia="Comic Sans MS" w:cs="Comic Sans MS"/>
                <w:color w:val="ED7C31"/>
                <w:sz w:val="28"/>
                <w:szCs w:val="28"/>
              </w:rPr>
              <w:t>HEALTH &amp; WELLBEING</w:t>
            </w:r>
          </w:p>
          <w:p w:rsidR="17CF08B0" w:rsidP="24AC3428" w:rsidRDefault="17CF08B0" w14:paraId="007A1E83" w14:textId="1D505B8F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24AC3428" w:rsidR="17CF08B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Gratitude Chain:</w:t>
            </w:r>
          </w:p>
          <w:p w:rsidR="17CF08B0" w:rsidP="24AC3428" w:rsidRDefault="17CF08B0" w14:paraId="06D506A8" w14:textId="316E2030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C3428" w:rsidR="17CF08B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Using strips of paper, create a chain. Add a new link each day, be sure to write one thing you are grateful for on it.</w:t>
            </w:r>
          </w:p>
          <w:p w:rsidR="17CF08B0" w:rsidP="24AC3428" w:rsidRDefault="17CF08B0" w14:textId="49C341C6" w14:paraId="3CDA25C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="17CF08B0"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editId="771D60C4" wp14:anchorId="16E0BA9D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133475" cy="561975"/>
                  <wp:effectExtent l="0" t="0" r="0" b="0"/>
                  <wp:wrapSquare wrapText="bothSides"/>
                  <wp:docPr id="556334640" name="" descr="Decorative Paper Chain For Party at Rs 120/dozen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73742717fa0463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4708664" w:rsidR="17CF08B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Get the people at home involved too!</w:t>
            </w:r>
          </w:p>
        </w:tc>
      </w:tr>
      <w:tr xmlns:wp14="http://schemas.microsoft.com/office/word/2010/wordml" w:rsidR="5B65DB99" w:rsidTr="3261F7C7" w14:paraId="766CC32E" wp14:textId="77777777">
        <w:tc>
          <w:tcPr>
            <w:tcW w:w="4650" w:type="dxa"/>
            <w:tcMar/>
          </w:tcPr>
          <w:p w:rsidR="5B65DB99" w:rsidP="71C3C2BC" w:rsidRDefault="5B65DB99" w14:paraId="0E81DCCD" w14:textId="61BCF3CC">
            <w:pPr>
              <w:pStyle w:val="Normal"/>
              <w:jc w:val="center"/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</w:pPr>
            <w:r w:rsidRPr="3261F7C7" w:rsidR="42E65B18">
              <w:rPr>
                <w:rFonts w:ascii="Comic Sans MS" w:hAnsi="Comic Sans MS" w:eastAsia="Comic Sans MS" w:cs="Comic Sans MS"/>
                <w:color w:val="4472C4" w:themeColor="accent1" w:themeTint="FF" w:themeShade="FF"/>
                <w:sz w:val="28"/>
                <w:szCs w:val="28"/>
              </w:rPr>
              <w:t>ROBOT ADDITION</w:t>
            </w:r>
          </w:p>
          <w:p w:rsidR="5B65DB99" w:rsidP="71C3C2BC" w:rsidRDefault="5B65DB99" w14:paraId="089180F7" w14:textId="21366581">
            <w:pPr>
              <w:pStyle w:val="Normal"/>
              <w:jc w:val="center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3261F7C7" w:rsidR="13EDDEBD">
              <w:rPr>
                <w:rFonts w:ascii="Comic Sans MS" w:hAnsi="Comic Sans MS" w:eastAsia="Comic Sans MS" w:cs="Comic Sans MS"/>
                <w:sz w:val="28"/>
                <w:szCs w:val="28"/>
              </w:rPr>
              <w:t>Practise</w:t>
            </w:r>
            <w:r w:rsidRPr="3261F7C7" w:rsidR="13EDDEBD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</w:t>
            </w:r>
            <w:r w:rsidRPr="3261F7C7" w:rsidR="74E46986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addition on </w:t>
            </w:r>
            <w:r w:rsidRPr="3261F7C7" w:rsidR="74E46986">
              <w:rPr>
                <w:rFonts w:ascii="Comic Sans MS" w:hAnsi="Comic Sans MS" w:eastAsia="Comic Sans MS" w:cs="Comic Sans MS"/>
                <w:sz w:val="28"/>
                <w:szCs w:val="28"/>
              </w:rPr>
              <w:t>Topmarks</w:t>
            </w:r>
            <w:r w:rsidRPr="3261F7C7" w:rsidR="74E46986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. Explore some other </w:t>
            </w:r>
            <w:r w:rsidRPr="3261F7C7" w:rsidR="74E46986">
              <w:rPr>
                <w:rFonts w:ascii="Comic Sans MS" w:hAnsi="Comic Sans MS" w:eastAsia="Comic Sans MS" w:cs="Comic Sans MS"/>
                <w:sz w:val="28"/>
                <w:szCs w:val="28"/>
              </w:rPr>
              <w:t>maths</w:t>
            </w:r>
            <w:r w:rsidRPr="3261F7C7" w:rsidR="74E46986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games if </w:t>
            </w:r>
            <w:r w:rsidRPr="3261F7C7" w:rsidR="74E46986">
              <w:rPr>
                <w:rFonts w:ascii="Comic Sans MS" w:hAnsi="Comic Sans MS" w:eastAsia="Comic Sans MS" w:cs="Comic Sans MS"/>
                <w:sz w:val="28"/>
                <w:szCs w:val="28"/>
              </w:rPr>
              <w:t>you’d</w:t>
            </w:r>
            <w:r w:rsidRPr="3261F7C7" w:rsidR="74E46986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like.</w:t>
            </w:r>
          </w:p>
          <w:p w:rsidR="74E46986" w:rsidP="3261F7C7" w:rsidRDefault="74E46986" w14:paraId="6F6EA7DE" w14:textId="150587AB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US"/>
              </w:rPr>
            </w:pPr>
            <w:hyperlink r:id="R27888703b38f4bbe">
              <w:r w:rsidRPr="3261F7C7" w:rsidR="74E46986">
                <w:rPr>
                  <w:rStyle w:val="Hyperlink"/>
                  <w:rFonts w:ascii="Comic Sans MS" w:hAnsi="Comic Sans MS" w:eastAsia="Comic Sans MS" w:cs="Comic Sans MS"/>
                  <w:noProof w:val="0"/>
                  <w:sz w:val="28"/>
                  <w:szCs w:val="28"/>
                  <w:lang w:val="en-US"/>
                </w:rPr>
                <w:t>Robot Addition (topmarks.co.uk)</w:t>
              </w:r>
            </w:hyperlink>
          </w:p>
          <w:p w:rsidR="74E46986" w:rsidP="3261F7C7" w:rsidRDefault="74E46986" w14:paraId="09B98509" w14:textId="3EE78E55">
            <w:pPr>
              <w:pStyle w:val="Normal"/>
              <w:jc w:val="center"/>
            </w:pPr>
            <w:r w:rsidR="74E46986">
              <w:drawing>
                <wp:inline xmlns:wp14="http://schemas.microsoft.com/office/word/2010/wordprocessingDrawing" wp14:editId="10D27E16" wp14:anchorId="67E4BF6C">
                  <wp:extent cx="1457325" cy="872412"/>
                  <wp:effectExtent l="0" t="0" r="0" b="0"/>
                  <wp:docPr id="191551511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7d80668623b461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7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B65DB99" w:rsidP="7848552B" w:rsidRDefault="5B65DB99" w14:paraId="5C9A7096" w14:textId="096287AC">
            <w:pPr>
              <w:pStyle w:val="Normal"/>
              <w:jc w:val="center"/>
            </w:pPr>
          </w:p>
        </w:tc>
        <w:tc>
          <w:tcPr>
            <w:tcW w:w="4950" w:type="dxa"/>
            <w:tcMar/>
          </w:tcPr>
          <w:p w:rsidR="5B65DB99" w:rsidP="71C3C2BC" w:rsidRDefault="5B65DB99" w14:paraId="10EB4BA6" w14:textId="1D65972C">
            <w:pPr>
              <w:pStyle w:val="Normal"/>
              <w:jc w:val="center"/>
              <w:rPr>
                <w:rFonts w:ascii="Comic Sans MS" w:hAnsi="Comic Sans MS" w:eastAsia="Comic Sans MS" w:cs="Comic Sans MS"/>
                <w:color w:val="FFFF00"/>
                <w:sz w:val="28"/>
                <w:szCs w:val="28"/>
              </w:rPr>
            </w:pPr>
            <w:r w:rsidRPr="71C3C2BC" w:rsidR="05423B78">
              <w:rPr>
                <w:rFonts w:ascii="Comic Sans MS" w:hAnsi="Comic Sans MS" w:eastAsia="Comic Sans MS" w:cs="Comic Sans MS"/>
                <w:color w:val="FFFF00"/>
                <w:sz w:val="28"/>
                <w:szCs w:val="28"/>
              </w:rPr>
              <w:t>HANDWRITING</w:t>
            </w:r>
          </w:p>
          <w:p w:rsidR="5B65DB99" w:rsidP="6E3C335C" w:rsidRDefault="5B65DB99" w14:paraId="365880C8" w14:textId="61390415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US"/>
              </w:rPr>
            </w:pPr>
            <w:r w:rsidRPr="24AC3428" w:rsidR="05423B78">
              <w:rPr>
                <w:rFonts w:ascii="Comic Sans MS" w:hAnsi="Comic Sans MS" w:eastAsia="Comic Sans MS" w:cs="Comic Sans MS"/>
                <w:sz w:val="24"/>
                <w:szCs w:val="24"/>
              </w:rPr>
              <w:t>Practise</w:t>
            </w:r>
            <w:r w:rsidRPr="24AC3428" w:rsidR="05423B78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writing your capital letters </w:t>
            </w:r>
            <w:r w:rsidRPr="24AC3428" w:rsidR="18CFD37B">
              <w:rPr>
                <w:rFonts w:ascii="Comic Sans MS" w:hAnsi="Comic Sans MS" w:eastAsia="Comic Sans MS" w:cs="Comic Sans MS"/>
                <w:sz w:val="24"/>
                <w:szCs w:val="24"/>
              </w:rPr>
              <w:t>in flour or outside in the</w:t>
            </w:r>
            <w:r w:rsidRPr="24AC3428" w:rsidR="1C3B13D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snow</w:t>
            </w:r>
            <w:r w:rsidRPr="24AC3428" w:rsidR="18CFD37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with a stick!</w:t>
            </w:r>
          </w:p>
          <w:p w:rsidR="5B65DB99" w:rsidP="71C3C2BC" w:rsidRDefault="5B65DB99" w14:paraId="1E133E15" w14:textId="5FD654FC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US"/>
              </w:rPr>
            </w:pPr>
            <w:r w:rsidRPr="24AC3428" w:rsidR="632428B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US"/>
              </w:rPr>
              <w:t xml:space="preserve">Click on the picture </w:t>
            </w:r>
            <w:r w:rsidRPr="24AC3428" w:rsidR="3D68ECE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US"/>
              </w:rPr>
              <w:t>to get to Doorway Online to help</w:t>
            </w:r>
            <w:r w:rsidRPr="24AC3428" w:rsidR="632428B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US"/>
              </w:rPr>
              <w:t>.</w:t>
            </w:r>
          </w:p>
          <w:p w:rsidR="428CF6A3" w:rsidP="24AC3428" w:rsidRDefault="428CF6A3" w14:paraId="17F82536" w14:textId="3EADA340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US"/>
              </w:rPr>
            </w:pPr>
            <w:hyperlink r:id="Reed5012ce0164b28">
              <w:r w:rsidRPr="24AC3428" w:rsidR="428CF6A3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US"/>
                </w:rPr>
                <w:t>Letter and Number Formation (doorwayonline.org.uk)</w:t>
              </w:r>
            </w:hyperlink>
          </w:p>
          <w:p w:rsidR="5B65DB99" w:rsidP="71C3C2BC" w:rsidRDefault="5B65DB99" w14:paraId="7FD3B73F" w14:textId="1841DDCE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US"/>
              </w:rPr>
            </w:pPr>
            <w:r w:rsidR="53C7669E">
              <w:drawing>
                <wp:inline xmlns:wp14="http://schemas.microsoft.com/office/word/2010/wordprocessingDrawing" wp14:editId="6F9AB074" wp14:anchorId="0311DC00">
                  <wp:extent cx="561975" cy="504631"/>
                  <wp:effectExtent l="0" t="0" r="0" b="0"/>
                  <wp:docPr id="85940412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dc52299e9884ba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61975" cy="50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Mar/>
          </w:tcPr>
          <w:p w:rsidR="5B65DB99" w:rsidP="05C88C44" w:rsidRDefault="5B65DB99" w14:paraId="796EF3A6" w14:textId="5A5ECE12">
            <w:pPr>
              <w:pStyle w:val="Normal"/>
              <w:ind/>
              <w:jc w:val="center"/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</w:pPr>
            <w:r w:rsidRPr="24AC3428" w:rsidR="088F034C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SCIENC</w:t>
            </w:r>
            <w:r w:rsidRPr="24AC3428" w:rsidR="027C8E89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E</w:t>
            </w:r>
          </w:p>
          <w:p w:rsidR="5B65DB99" w:rsidP="24AC3428" w:rsidRDefault="5B65DB99" w14:paraId="0C696B7E" w14:textId="0AD9F9E1">
            <w:pPr>
              <w:pStyle w:val="ListParagraph"/>
              <w:numPr>
                <w:ilvl w:val="0"/>
                <w:numId w:val="2"/>
              </w:numPr>
              <w:spacing w:line="259" w:lineRule="auto"/>
              <w:ind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C3428" w:rsidR="1E057EF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Cut a piece of kitchen roll into a rainbow shape.</w:t>
            </w:r>
          </w:p>
          <w:p w:rsidR="5B65DB99" w:rsidP="24AC3428" w:rsidRDefault="5B65DB99" w14:paraId="7040ECDE" w14:textId="652D76BF">
            <w:pPr>
              <w:pStyle w:val="ListParagraph"/>
              <w:numPr>
                <w:ilvl w:val="0"/>
                <w:numId w:val="2"/>
              </w:numPr>
              <w:spacing w:line="259" w:lineRule="auto"/>
              <w:ind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C3428" w:rsidR="1E057EF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Use felt tips to colour the ends.</w:t>
            </w:r>
          </w:p>
          <w:p w:rsidR="5B65DB99" w:rsidP="24AC3428" w:rsidRDefault="5B65DB99" w14:paraId="718231B0" w14:textId="3E1A84C3">
            <w:pPr>
              <w:pStyle w:val="ListParagraph"/>
              <w:numPr>
                <w:ilvl w:val="0"/>
                <w:numId w:val="2"/>
              </w:numPr>
              <w:spacing w:line="259" w:lineRule="auto"/>
              <w:ind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C3428" w:rsidR="1E057EF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Hold the rainbow in two glasses of water – one at each end.</w:t>
            </w:r>
          </w:p>
          <w:p w:rsidR="5B65DB99" w:rsidP="24AC3428" w:rsidRDefault="5B65DB99" w14:paraId="475DF229" w14:textId="0F2D3AF1">
            <w:pPr>
              <w:pStyle w:val="ListParagraph"/>
              <w:numPr>
                <w:ilvl w:val="0"/>
                <w:numId w:val="2"/>
              </w:numPr>
              <w:spacing w:before="240" w:beforeAutospacing="off" w:after="240" w:afterAutospacing="off" w:line="259" w:lineRule="auto"/>
              <w:ind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4AC3428" w:rsidR="1E057EF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Watch the rainbow light up!</w:t>
            </w:r>
          </w:p>
          <w:p w:rsidR="5B65DB99" w:rsidP="05C88C44" w:rsidRDefault="5B65DB99" w14:paraId="0F2BC059" w14:textId="629AB03B">
            <w:pPr>
              <w:pStyle w:val="Normal"/>
              <w:spacing w:line="259" w:lineRule="auto"/>
              <w:ind/>
              <w:jc w:val="center"/>
            </w:pPr>
            <w:r w:rsidR="1E057EFF">
              <w:drawing>
                <wp:inline xmlns:wp14="http://schemas.microsoft.com/office/word/2010/wordprocessingDrawing" wp14:editId="047B5A93" wp14:anchorId="5FA4435A">
                  <wp:extent cx="600075" cy="714375"/>
                  <wp:effectExtent l="0" t="0" r="0" b="0"/>
                  <wp:docPr id="1060759512" name="" descr="Free science clip art clipart clipartbold | Science fair, Science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cffd31bf0bc48f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</w:tbl>
    <w:p w:rsidR="5B65DB99" w:rsidP="5B65DB99" w:rsidRDefault="5B65DB99" w14:paraId="11902F1D" w14:textId="06AC45B2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5904f6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253907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89725c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f5236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430c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EE7064"/>
    <w:rsid w:val="004FD1DA"/>
    <w:rsid w:val="00B45DEA"/>
    <w:rsid w:val="00C1DB27"/>
    <w:rsid w:val="00E33C84"/>
    <w:rsid w:val="013E88E4"/>
    <w:rsid w:val="021B7814"/>
    <w:rsid w:val="027C8E89"/>
    <w:rsid w:val="03328C57"/>
    <w:rsid w:val="037269CC"/>
    <w:rsid w:val="03825CCB"/>
    <w:rsid w:val="03843C1B"/>
    <w:rsid w:val="04063D6E"/>
    <w:rsid w:val="041D0817"/>
    <w:rsid w:val="046BB1CD"/>
    <w:rsid w:val="04E31A63"/>
    <w:rsid w:val="05423B78"/>
    <w:rsid w:val="05746B85"/>
    <w:rsid w:val="05C88C44"/>
    <w:rsid w:val="07FC1153"/>
    <w:rsid w:val="0832CAFD"/>
    <w:rsid w:val="0871225A"/>
    <w:rsid w:val="088F034C"/>
    <w:rsid w:val="08978860"/>
    <w:rsid w:val="089C0566"/>
    <w:rsid w:val="08DA3CEF"/>
    <w:rsid w:val="09D3AAC8"/>
    <w:rsid w:val="0B8FD5CA"/>
    <w:rsid w:val="0BD9D801"/>
    <w:rsid w:val="0BE90780"/>
    <w:rsid w:val="0C4E58BC"/>
    <w:rsid w:val="0DAAC200"/>
    <w:rsid w:val="0E1E89CF"/>
    <w:rsid w:val="0E3F9F6D"/>
    <w:rsid w:val="0E6FD82D"/>
    <w:rsid w:val="0F7D3E9D"/>
    <w:rsid w:val="0FAABFBC"/>
    <w:rsid w:val="1122F9DD"/>
    <w:rsid w:val="121FD769"/>
    <w:rsid w:val="12C3A56E"/>
    <w:rsid w:val="12D49A18"/>
    <w:rsid w:val="12F1FAF2"/>
    <w:rsid w:val="13EDDEBD"/>
    <w:rsid w:val="141570F8"/>
    <w:rsid w:val="141796C5"/>
    <w:rsid w:val="142203AF"/>
    <w:rsid w:val="14539360"/>
    <w:rsid w:val="14B13FB8"/>
    <w:rsid w:val="151A7B9F"/>
    <w:rsid w:val="1576E9A2"/>
    <w:rsid w:val="165D1A63"/>
    <w:rsid w:val="168B771C"/>
    <w:rsid w:val="16C21A41"/>
    <w:rsid w:val="16F05A35"/>
    <w:rsid w:val="175C3035"/>
    <w:rsid w:val="17CF08B0"/>
    <w:rsid w:val="18CFD37B"/>
    <w:rsid w:val="18ECCFB3"/>
    <w:rsid w:val="193FDA4B"/>
    <w:rsid w:val="1A4363EF"/>
    <w:rsid w:val="1ABA29C4"/>
    <w:rsid w:val="1ACF9673"/>
    <w:rsid w:val="1B0C9747"/>
    <w:rsid w:val="1B88F70B"/>
    <w:rsid w:val="1C247075"/>
    <w:rsid w:val="1C3B13D0"/>
    <w:rsid w:val="1CBA7CA2"/>
    <w:rsid w:val="1D9EF4A7"/>
    <w:rsid w:val="1E057EFF"/>
    <w:rsid w:val="1E9B215A"/>
    <w:rsid w:val="1EBF4BBB"/>
    <w:rsid w:val="1ECB8030"/>
    <w:rsid w:val="1F5C1137"/>
    <w:rsid w:val="1FDFB39D"/>
    <w:rsid w:val="2045127D"/>
    <w:rsid w:val="2073E653"/>
    <w:rsid w:val="209EE41B"/>
    <w:rsid w:val="20BA4E07"/>
    <w:rsid w:val="214FEA81"/>
    <w:rsid w:val="220320F2"/>
    <w:rsid w:val="23526048"/>
    <w:rsid w:val="238819E0"/>
    <w:rsid w:val="2432C4DC"/>
    <w:rsid w:val="2446F1CB"/>
    <w:rsid w:val="24AC3428"/>
    <w:rsid w:val="24FD2B01"/>
    <w:rsid w:val="25079100"/>
    <w:rsid w:val="2553DD1B"/>
    <w:rsid w:val="25D3E535"/>
    <w:rsid w:val="2602856F"/>
    <w:rsid w:val="261D6428"/>
    <w:rsid w:val="269D6FC7"/>
    <w:rsid w:val="2836481D"/>
    <w:rsid w:val="28F0A0ED"/>
    <w:rsid w:val="290635FF"/>
    <w:rsid w:val="2A1E9E9D"/>
    <w:rsid w:val="2AC10FF0"/>
    <w:rsid w:val="2AC2ED9A"/>
    <w:rsid w:val="2D5E1E47"/>
    <w:rsid w:val="2DA60ED4"/>
    <w:rsid w:val="2DBB5B3C"/>
    <w:rsid w:val="2E5CAB0F"/>
    <w:rsid w:val="2F3FD84C"/>
    <w:rsid w:val="314A3847"/>
    <w:rsid w:val="314B33FA"/>
    <w:rsid w:val="3185020A"/>
    <w:rsid w:val="32393211"/>
    <w:rsid w:val="3261F7C7"/>
    <w:rsid w:val="326C972B"/>
    <w:rsid w:val="32C932BA"/>
    <w:rsid w:val="32DEFBD6"/>
    <w:rsid w:val="32FE47A5"/>
    <w:rsid w:val="346CBDB7"/>
    <w:rsid w:val="3492581D"/>
    <w:rsid w:val="34DC56BF"/>
    <w:rsid w:val="35420266"/>
    <w:rsid w:val="3644A871"/>
    <w:rsid w:val="3671546B"/>
    <w:rsid w:val="36DDCBF2"/>
    <w:rsid w:val="376E912D"/>
    <w:rsid w:val="37CBC14C"/>
    <w:rsid w:val="37ED1C08"/>
    <w:rsid w:val="392F5398"/>
    <w:rsid w:val="39B076BE"/>
    <w:rsid w:val="39B32C60"/>
    <w:rsid w:val="3AF2497D"/>
    <w:rsid w:val="3B34E28C"/>
    <w:rsid w:val="3CE31F52"/>
    <w:rsid w:val="3D68ECE1"/>
    <w:rsid w:val="3D6E987D"/>
    <w:rsid w:val="3DE0D043"/>
    <w:rsid w:val="3EC39AF1"/>
    <w:rsid w:val="414A1B6D"/>
    <w:rsid w:val="420438C9"/>
    <w:rsid w:val="428CF6A3"/>
    <w:rsid w:val="42D6E5D9"/>
    <w:rsid w:val="42E65B18"/>
    <w:rsid w:val="43831FC9"/>
    <w:rsid w:val="442A5795"/>
    <w:rsid w:val="447366EE"/>
    <w:rsid w:val="44DEE92F"/>
    <w:rsid w:val="45764094"/>
    <w:rsid w:val="45E9A1FA"/>
    <w:rsid w:val="4648D149"/>
    <w:rsid w:val="481F63B6"/>
    <w:rsid w:val="48237A59"/>
    <w:rsid w:val="487B757C"/>
    <w:rsid w:val="48AA382B"/>
    <w:rsid w:val="49282503"/>
    <w:rsid w:val="4946CE85"/>
    <w:rsid w:val="499A5A83"/>
    <w:rsid w:val="4A6D0793"/>
    <w:rsid w:val="4AB9F69B"/>
    <w:rsid w:val="4AC1BE21"/>
    <w:rsid w:val="4ACF47A2"/>
    <w:rsid w:val="4B30F56E"/>
    <w:rsid w:val="4BAD938E"/>
    <w:rsid w:val="4C092F79"/>
    <w:rsid w:val="4C711637"/>
    <w:rsid w:val="4C900227"/>
    <w:rsid w:val="4F52669C"/>
    <w:rsid w:val="520B87F1"/>
    <w:rsid w:val="52229C27"/>
    <w:rsid w:val="53C7669E"/>
    <w:rsid w:val="53F287AE"/>
    <w:rsid w:val="54431F36"/>
    <w:rsid w:val="554D2280"/>
    <w:rsid w:val="56CB949D"/>
    <w:rsid w:val="56CD4953"/>
    <w:rsid w:val="56D180FC"/>
    <w:rsid w:val="5802B2FA"/>
    <w:rsid w:val="5819F0BC"/>
    <w:rsid w:val="58223EE3"/>
    <w:rsid w:val="582C4862"/>
    <w:rsid w:val="58559694"/>
    <w:rsid w:val="593670E2"/>
    <w:rsid w:val="5974BEB1"/>
    <w:rsid w:val="597E358B"/>
    <w:rsid w:val="599B62FB"/>
    <w:rsid w:val="5A3E3442"/>
    <w:rsid w:val="5B65DB99"/>
    <w:rsid w:val="5BD53A4C"/>
    <w:rsid w:val="5BE8BA1E"/>
    <w:rsid w:val="5CD6241D"/>
    <w:rsid w:val="5E2DC97B"/>
    <w:rsid w:val="5EE9F7AE"/>
    <w:rsid w:val="5F12C327"/>
    <w:rsid w:val="60306F25"/>
    <w:rsid w:val="60869298"/>
    <w:rsid w:val="60D35B60"/>
    <w:rsid w:val="60FEC42B"/>
    <w:rsid w:val="620609B8"/>
    <w:rsid w:val="62263E1A"/>
    <w:rsid w:val="632428BE"/>
    <w:rsid w:val="63349A49"/>
    <w:rsid w:val="63CC34D2"/>
    <w:rsid w:val="64418599"/>
    <w:rsid w:val="6471CE76"/>
    <w:rsid w:val="64A364EE"/>
    <w:rsid w:val="653F7000"/>
    <w:rsid w:val="66BA453B"/>
    <w:rsid w:val="67212A24"/>
    <w:rsid w:val="67787EF6"/>
    <w:rsid w:val="6790553F"/>
    <w:rsid w:val="67CB45D1"/>
    <w:rsid w:val="6923D779"/>
    <w:rsid w:val="697CD4F6"/>
    <w:rsid w:val="6995A26F"/>
    <w:rsid w:val="69EE7064"/>
    <w:rsid w:val="6B664A59"/>
    <w:rsid w:val="6BCD9033"/>
    <w:rsid w:val="6C69D2DF"/>
    <w:rsid w:val="6D21754B"/>
    <w:rsid w:val="6D5ED3D0"/>
    <w:rsid w:val="6E164427"/>
    <w:rsid w:val="6E3C335C"/>
    <w:rsid w:val="6E9E4FD2"/>
    <w:rsid w:val="6EBB14EF"/>
    <w:rsid w:val="6FB59678"/>
    <w:rsid w:val="70838E05"/>
    <w:rsid w:val="712B835F"/>
    <w:rsid w:val="71304EDF"/>
    <w:rsid w:val="719890AE"/>
    <w:rsid w:val="71ADDC02"/>
    <w:rsid w:val="71C3C2BC"/>
    <w:rsid w:val="723EDC98"/>
    <w:rsid w:val="7280BF6E"/>
    <w:rsid w:val="72D4B603"/>
    <w:rsid w:val="7373B1DD"/>
    <w:rsid w:val="739EE8F7"/>
    <w:rsid w:val="73BA89D3"/>
    <w:rsid w:val="74244265"/>
    <w:rsid w:val="7441C504"/>
    <w:rsid w:val="74708664"/>
    <w:rsid w:val="747E922B"/>
    <w:rsid w:val="74E46986"/>
    <w:rsid w:val="74FBBA82"/>
    <w:rsid w:val="75863A41"/>
    <w:rsid w:val="75E93224"/>
    <w:rsid w:val="7690F7BE"/>
    <w:rsid w:val="780BD7A7"/>
    <w:rsid w:val="7848552B"/>
    <w:rsid w:val="78730142"/>
    <w:rsid w:val="7880A0EE"/>
    <w:rsid w:val="78D745A5"/>
    <w:rsid w:val="79F31AE2"/>
    <w:rsid w:val="7A088F4D"/>
    <w:rsid w:val="7A29A95B"/>
    <w:rsid w:val="7A991AB3"/>
    <w:rsid w:val="7ABFF8D7"/>
    <w:rsid w:val="7AEEE2B6"/>
    <w:rsid w:val="7B261F9D"/>
    <w:rsid w:val="7B561322"/>
    <w:rsid w:val="7BA56436"/>
    <w:rsid w:val="7BB1F60B"/>
    <w:rsid w:val="7CF51763"/>
    <w:rsid w:val="7E1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F2D7"/>
  <w15:chartTrackingRefBased/>
  <w15:docId w15:val="{4EE7BCF5-3EB4-4CCF-BDA9-0F78E43DDC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e74721efb624ddd" /><Relationship Type="http://schemas.openxmlformats.org/officeDocument/2006/relationships/hyperlink" Target="https://www.youtube.com/watch?v=S99MuIXAf7c" TargetMode="External" Id="R8d39d2680a3d460b" /><Relationship Type="http://schemas.openxmlformats.org/officeDocument/2006/relationships/image" Target="/media/image4.png" Id="Ra0fcd1cca8824881" /><Relationship Type="http://schemas.openxmlformats.org/officeDocument/2006/relationships/hyperlink" Target="https://www.youtube.com/watch?v=guNdJ5MtX1A" TargetMode="External" Id="Rb980c551a54e4591" /><Relationship Type="http://schemas.openxmlformats.org/officeDocument/2006/relationships/image" Target="/media/image9.png" Id="R0dc52299e9884ba2" /><Relationship Type="http://schemas.openxmlformats.org/officeDocument/2006/relationships/image" Target="/media/imagea.png" Id="R5c51f707196f445d" /><Relationship Type="http://schemas.openxmlformats.org/officeDocument/2006/relationships/hyperlink" Target="https://www.ictgames.com/phonicsPop/index.html" TargetMode="External" Id="R5b00f2348c8f467f" /><Relationship Type="http://schemas.openxmlformats.org/officeDocument/2006/relationships/image" Target="/media/imagec.png" Id="Ra73742717fa04631" /><Relationship Type="http://schemas.openxmlformats.org/officeDocument/2006/relationships/hyperlink" Target="https://www.doorwayonline.org.uk/activities/letterformation/" TargetMode="External" Id="Reed5012ce0164b28" /><Relationship Type="http://schemas.openxmlformats.org/officeDocument/2006/relationships/image" Target="/media/image2.gif" Id="R3cffd31bf0bc48ff" /><Relationship Type="http://schemas.openxmlformats.org/officeDocument/2006/relationships/hyperlink" Target="https://www.youtube.com/watch?app=desktop&amp;v=Wg-pFtvsvmo" TargetMode="External" Id="R76b285cc73f14e69" /><Relationship Type="http://schemas.openxmlformats.org/officeDocument/2006/relationships/image" Target="/media/imaged.png" Id="R59cc563e64a848fe" /><Relationship Type="http://schemas.openxmlformats.org/officeDocument/2006/relationships/image" Target="/media/imagee.png" Id="R538f577122e74858" /><Relationship Type="http://schemas.openxmlformats.org/officeDocument/2006/relationships/image" Target="/media/image2.jpg" Id="R55ea461520c942ae" /><Relationship Type="http://schemas.openxmlformats.org/officeDocument/2006/relationships/hyperlink" Target="https://www.topmarks.co.uk/addition/robot-addition" TargetMode="External" Id="R27888703b38f4bbe" /><Relationship Type="http://schemas.openxmlformats.org/officeDocument/2006/relationships/image" Target="/media/image7.png" Id="Rd7d80668623b46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2021-01-11T12:33:33.8871249Z</dcterms:created>
  <dcterms:modified xsi:type="dcterms:W3CDTF">2024-01-17T09:45:33.3621021Z</dcterms:modified>
  <dc:creator>Miss Barradas</dc:creator>
  <lastModifiedBy>Miss Barradas</lastModifiedBy>
</coreProperties>
</file>