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A8BF" w14:textId="08499079" w:rsidR="00A6221A" w:rsidRDefault="00A6221A" w:rsidP="00A6221A">
      <w:pPr>
        <w:rPr>
          <w:u w:val="single"/>
        </w:rPr>
      </w:pPr>
      <w:r>
        <w:rPr>
          <w:u w:val="single"/>
        </w:rPr>
        <w:t xml:space="preserve">HT Update Friday </w:t>
      </w:r>
      <w:r w:rsidR="008645A4">
        <w:rPr>
          <w:u w:val="single"/>
        </w:rPr>
        <w:t>15</w:t>
      </w:r>
      <w:r>
        <w:rPr>
          <w:u w:val="single"/>
        </w:rPr>
        <w:t>/</w:t>
      </w:r>
      <w:r w:rsidR="004326C4">
        <w:rPr>
          <w:u w:val="single"/>
        </w:rPr>
        <w:t>3</w:t>
      </w:r>
      <w:r>
        <w:rPr>
          <w:u w:val="single"/>
        </w:rPr>
        <w:t xml:space="preserve">/24 </w:t>
      </w:r>
    </w:p>
    <w:p w14:paraId="17AE5967" w14:textId="77777777" w:rsidR="007145C3" w:rsidRDefault="007145C3" w:rsidP="005B4B97"/>
    <w:p w14:paraId="6B9AA850" w14:textId="6D4DFC08" w:rsidR="00210DF0" w:rsidRDefault="006A49CC" w:rsidP="00210DF0">
      <w:pPr>
        <w:rPr>
          <w:u w:val="single"/>
        </w:rPr>
      </w:pPr>
      <w:r>
        <w:rPr>
          <w:u w:val="single"/>
        </w:rPr>
        <w:t>Pupil Achievements</w:t>
      </w:r>
    </w:p>
    <w:p w14:paraId="27380472" w14:textId="65A3EE89" w:rsidR="00210DF0" w:rsidRPr="00B758D8" w:rsidRDefault="006A49CC" w:rsidP="00B758D8">
      <w:pPr>
        <w:pStyle w:val="ListParagraph"/>
        <w:numPr>
          <w:ilvl w:val="0"/>
          <w:numId w:val="4"/>
        </w:numPr>
        <w:rPr>
          <w:rStyle w:val="Hyperlink"/>
          <w:rFonts w:eastAsia="Times New Roman"/>
          <w:color w:val="auto"/>
        </w:rPr>
      </w:pPr>
      <w:r>
        <w:rPr>
          <w:rFonts w:eastAsia="Times New Roman"/>
        </w:rPr>
        <w:t>Our young people are our greatest asset.</w:t>
      </w:r>
      <w:r w:rsidR="00B758D8">
        <w:rPr>
          <w:rFonts w:eastAsia="Times New Roman"/>
        </w:rPr>
        <w:t xml:space="preserve"> </w:t>
      </w:r>
      <w:r w:rsidR="00210DF0" w:rsidRPr="00B758D8">
        <w:rPr>
          <w:rFonts w:eastAsia="Times New Roman"/>
        </w:rPr>
        <w:t xml:space="preserve">Please follow and share our Facebook page to see some of the </w:t>
      </w:r>
      <w:r w:rsidRPr="00B758D8">
        <w:rPr>
          <w:rFonts w:eastAsia="Times New Roman"/>
        </w:rPr>
        <w:t xml:space="preserve">varied and impressive </w:t>
      </w:r>
      <w:r w:rsidR="00210DF0" w:rsidRPr="00B758D8">
        <w:rPr>
          <w:rFonts w:eastAsia="Times New Roman"/>
        </w:rPr>
        <w:t>achievements of our young people</w:t>
      </w:r>
      <w:r w:rsidR="00210DF0" w:rsidRPr="00B758D8">
        <w:rPr>
          <w:rFonts w:eastAsia="Times New Roman"/>
          <w:u w:val="single"/>
        </w:rPr>
        <w:t xml:space="preserve"> </w:t>
      </w:r>
      <w:hyperlink r:id="rId7" w:history="1">
        <w:r w:rsidR="00210DF0" w:rsidRPr="00B758D8">
          <w:rPr>
            <w:rStyle w:val="Hyperlink"/>
            <w:rFonts w:eastAsia="Times New Roman"/>
            <w:color w:val="0000FF"/>
          </w:rPr>
          <w:t>Peebles High School (facebook.com)</w:t>
        </w:r>
      </w:hyperlink>
      <w:r w:rsidR="00210DF0" w:rsidRPr="00B758D8">
        <w:rPr>
          <w:rStyle w:val="Hyperlink"/>
          <w:rFonts w:eastAsia="Times New Roman"/>
          <w:color w:val="0000FF"/>
        </w:rPr>
        <w:t>.</w:t>
      </w:r>
    </w:p>
    <w:p w14:paraId="770C477C" w14:textId="77777777" w:rsidR="00210DF0" w:rsidRDefault="00210DF0" w:rsidP="00210DF0">
      <w:pPr>
        <w:pStyle w:val="ListParagraph"/>
        <w:ind w:left="360"/>
        <w:rPr>
          <w:rFonts w:eastAsia="Times New Roman"/>
          <w:u w:val="single"/>
        </w:rPr>
      </w:pPr>
    </w:p>
    <w:p w14:paraId="6B5E57ED" w14:textId="37E8D1C6" w:rsidR="00447468" w:rsidRDefault="00447468" w:rsidP="00A6221A">
      <w:pPr>
        <w:rPr>
          <w:u w:val="single"/>
        </w:rPr>
      </w:pPr>
      <w:r>
        <w:rPr>
          <w:u w:val="single"/>
        </w:rPr>
        <w:t xml:space="preserve">House Time </w:t>
      </w:r>
      <w:r w:rsidR="00840229">
        <w:rPr>
          <w:u w:val="single"/>
        </w:rPr>
        <w:t xml:space="preserve">Headteacher </w:t>
      </w:r>
      <w:r>
        <w:rPr>
          <w:u w:val="single"/>
        </w:rPr>
        <w:t>Teams assembly</w:t>
      </w:r>
      <w:r w:rsidR="00645139">
        <w:rPr>
          <w:u w:val="single"/>
        </w:rPr>
        <w:t xml:space="preserve"> Wednesday this week</w:t>
      </w:r>
    </w:p>
    <w:p w14:paraId="13A2A0C1" w14:textId="77777777" w:rsidR="00D52B09" w:rsidRDefault="004E7B63" w:rsidP="00447468">
      <w:pPr>
        <w:pStyle w:val="ListParagraph"/>
        <w:numPr>
          <w:ilvl w:val="0"/>
          <w:numId w:val="15"/>
        </w:numPr>
      </w:pPr>
      <w:r w:rsidRPr="004E7B63">
        <w:t>I talked about</w:t>
      </w:r>
      <w:r w:rsidR="00D52B09">
        <w:t>:</w:t>
      </w:r>
      <w:r w:rsidRPr="004E7B63">
        <w:t xml:space="preserve"> </w:t>
      </w:r>
    </w:p>
    <w:p w14:paraId="0A7E2BA8" w14:textId="4208B10B" w:rsidR="00447468" w:rsidRDefault="004E7B63" w:rsidP="001172B1">
      <w:pPr>
        <w:pStyle w:val="ListParagraph"/>
        <w:numPr>
          <w:ilvl w:val="0"/>
          <w:numId w:val="17"/>
        </w:numPr>
      </w:pPr>
      <w:r w:rsidRPr="004E7B63">
        <w:t xml:space="preserve">our high expectations in </w:t>
      </w:r>
      <w:r w:rsidRPr="00916F50">
        <w:t xml:space="preserve">relation to </w:t>
      </w:r>
      <w:r w:rsidRPr="003C183A">
        <w:t>behaviour</w:t>
      </w:r>
      <w:r w:rsidR="00916F50" w:rsidRPr="00916F50">
        <w:t xml:space="preserve"> in and out of school.</w:t>
      </w:r>
      <w:r w:rsidR="001172B1">
        <w:t xml:space="preserve"> </w:t>
      </w:r>
      <w:r w:rsidR="009D04D6">
        <w:t>We carried out surveys recently and will feed back on next steps</w:t>
      </w:r>
      <w:r w:rsidR="003956EC">
        <w:t>.</w:t>
      </w:r>
    </w:p>
    <w:p w14:paraId="44D9A92A" w14:textId="3933D2E0" w:rsidR="00D52B09" w:rsidRDefault="00D52B09" w:rsidP="00F75577">
      <w:pPr>
        <w:pStyle w:val="ListParagraph"/>
        <w:numPr>
          <w:ilvl w:val="0"/>
          <w:numId w:val="17"/>
        </w:numPr>
      </w:pPr>
      <w:r>
        <w:t>our high exp</w:t>
      </w:r>
      <w:r w:rsidR="00086295">
        <w:t xml:space="preserve">ectations in relation to behaviour at fire drills. We had a </w:t>
      </w:r>
      <w:r w:rsidR="003956EC">
        <w:t xml:space="preserve">fire </w:t>
      </w:r>
      <w:r w:rsidR="00086295">
        <w:t xml:space="preserve">drill today and our pupils </w:t>
      </w:r>
      <w:r w:rsidR="00FC09D4">
        <w:t xml:space="preserve">behaved </w:t>
      </w:r>
      <w:r w:rsidR="00086295">
        <w:t>very responsibl</w:t>
      </w:r>
      <w:r w:rsidR="00FC09D4">
        <w:t>y</w:t>
      </w:r>
      <w:r w:rsidR="00086295">
        <w:t xml:space="preserve"> as we would expect</w:t>
      </w:r>
      <w:r w:rsidR="003956EC">
        <w:t xml:space="preserve"> – well done all.</w:t>
      </w:r>
    </w:p>
    <w:p w14:paraId="43AE858F" w14:textId="37BC243F" w:rsidR="00086295" w:rsidRDefault="0008554B" w:rsidP="00F75577">
      <w:pPr>
        <w:pStyle w:val="ListParagraph"/>
        <w:numPr>
          <w:ilvl w:val="0"/>
          <w:numId w:val="17"/>
        </w:numPr>
      </w:pPr>
      <w:r>
        <w:t xml:space="preserve">portacabin toilets – </w:t>
      </w:r>
      <w:r w:rsidR="00234609">
        <w:t>we</w:t>
      </w:r>
      <w:r>
        <w:t xml:space="preserve"> </w:t>
      </w:r>
      <w:r w:rsidR="00CC0C6A">
        <w:t>hope</w:t>
      </w:r>
      <w:r>
        <w:t xml:space="preserve"> to have them open next week, this has been frustrating</w:t>
      </w:r>
      <w:r w:rsidR="00822DD2">
        <w:t>,</w:t>
      </w:r>
      <w:r>
        <w:t xml:space="preserve"> and I am </w:t>
      </w:r>
      <w:r w:rsidR="00F75577">
        <w:t xml:space="preserve">very </w:t>
      </w:r>
      <w:r>
        <w:t>grateful for everyone’s patience</w:t>
      </w:r>
      <w:r w:rsidR="003956EC">
        <w:t>.</w:t>
      </w:r>
      <w:r w:rsidR="00CC0C6A">
        <w:t xml:space="preserve"> It has been a plumbing issue.</w:t>
      </w:r>
    </w:p>
    <w:p w14:paraId="29856B7A" w14:textId="3453B894" w:rsidR="00447468" w:rsidRPr="003956EC" w:rsidRDefault="0008554B" w:rsidP="00F75577">
      <w:pPr>
        <w:pStyle w:val="ListParagraph"/>
        <w:numPr>
          <w:ilvl w:val="0"/>
          <w:numId w:val="17"/>
        </w:numPr>
      </w:pPr>
      <w:r>
        <w:t xml:space="preserve">I also </w:t>
      </w:r>
      <w:r w:rsidR="00F75577">
        <w:t>recognised</w:t>
      </w:r>
      <w:r>
        <w:t xml:space="preserve"> the great work being done by </w:t>
      </w:r>
      <w:r w:rsidR="00F41177">
        <w:t>staff and pupils working together</w:t>
      </w:r>
      <w:r w:rsidR="00CC0C6A">
        <w:t xml:space="preserve"> every day in our school</w:t>
      </w:r>
      <w:r w:rsidR="003956EC">
        <w:t>, in particular our S4-6 classes as they go into the last two weeks of term.</w:t>
      </w:r>
    </w:p>
    <w:p w14:paraId="7FF278CF" w14:textId="77777777" w:rsidR="00447468" w:rsidRDefault="00447468" w:rsidP="00A6221A">
      <w:pPr>
        <w:rPr>
          <w:u w:val="single"/>
        </w:rPr>
      </w:pPr>
    </w:p>
    <w:p w14:paraId="5623ED23" w14:textId="1D6017CF" w:rsidR="00A07206" w:rsidRPr="00A07206" w:rsidRDefault="00A07206" w:rsidP="00A6221A">
      <w:pPr>
        <w:rPr>
          <w:u w:val="single"/>
        </w:rPr>
      </w:pPr>
      <w:r w:rsidRPr="00A07206">
        <w:rPr>
          <w:u w:val="single"/>
        </w:rPr>
        <w:t>Parent Council</w:t>
      </w:r>
      <w:r w:rsidR="00A83811">
        <w:rPr>
          <w:u w:val="single"/>
        </w:rPr>
        <w:t xml:space="preserve"> Me</w:t>
      </w:r>
      <w:r w:rsidR="007221F1">
        <w:rPr>
          <w:u w:val="single"/>
        </w:rPr>
        <w:t xml:space="preserve">eting </w:t>
      </w:r>
      <w:r w:rsidR="005B4B97">
        <w:rPr>
          <w:u w:val="single"/>
        </w:rPr>
        <w:t>Wednesday 20 March 7pm-9pm</w:t>
      </w:r>
      <w:r w:rsidR="007221F1">
        <w:rPr>
          <w:u w:val="single"/>
        </w:rPr>
        <w:t xml:space="preserve"> 2024 </w:t>
      </w:r>
    </w:p>
    <w:p w14:paraId="2378DE5B" w14:textId="1692EB3A" w:rsidR="00C90938" w:rsidRDefault="00B348E6" w:rsidP="00A07206">
      <w:pPr>
        <w:pStyle w:val="ListParagraph"/>
        <w:numPr>
          <w:ilvl w:val="0"/>
          <w:numId w:val="7"/>
        </w:numPr>
      </w:pPr>
      <w:r>
        <w:t xml:space="preserve">The agenda is on the school website </w:t>
      </w:r>
      <w:hyperlink r:id="rId8" w:history="1">
        <w:r w:rsidR="0052202D" w:rsidRPr="0052202D">
          <w:rPr>
            <w:color w:val="0000FF"/>
            <w:u w:val="single"/>
          </w:rPr>
          <w:t>Parent Council – Peebles High School (glowscotland.org.uk)</w:t>
        </w:r>
      </w:hyperlink>
    </w:p>
    <w:p w14:paraId="4B3F8658" w14:textId="77777777" w:rsidR="004326C4" w:rsidRDefault="004326C4" w:rsidP="00A6221A"/>
    <w:p w14:paraId="322FEAA9" w14:textId="313F8995" w:rsidR="00411B71" w:rsidRPr="00411B71" w:rsidRDefault="00411B71" w:rsidP="00A6221A">
      <w:pPr>
        <w:rPr>
          <w:u w:val="single"/>
        </w:rPr>
      </w:pPr>
      <w:r w:rsidRPr="00411B71">
        <w:rPr>
          <w:u w:val="single"/>
        </w:rPr>
        <w:t>Spring Concert</w:t>
      </w:r>
    </w:p>
    <w:p w14:paraId="4AC40ECC" w14:textId="5A64716A" w:rsidR="00411B71" w:rsidRDefault="00411B71" w:rsidP="00411B71">
      <w:pPr>
        <w:pStyle w:val="ListParagraph"/>
        <w:numPr>
          <w:ilvl w:val="0"/>
          <w:numId w:val="7"/>
        </w:numPr>
      </w:pPr>
      <w:r>
        <w:t xml:space="preserve">Our Spring Concert is next Thursday, </w:t>
      </w:r>
      <w:r w:rsidR="00B87128">
        <w:t>21</w:t>
      </w:r>
      <w:r w:rsidR="00B87128" w:rsidRPr="00B87128">
        <w:rPr>
          <w:vertAlign w:val="superscript"/>
        </w:rPr>
        <w:t>st</w:t>
      </w:r>
      <w:r w:rsidR="00B87128">
        <w:t xml:space="preserve"> March 7pm in the </w:t>
      </w:r>
      <w:r w:rsidR="00104B5E">
        <w:t>Assembly</w:t>
      </w:r>
      <w:r w:rsidR="00B87128">
        <w:t xml:space="preserve"> Hall</w:t>
      </w:r>
      <w:r w:rsidR="00C17DFC">
        <w:t>.</w:t>
      </w:r>
    </w:p>
    <w:p w14:paraId="76DF00F5" w14:textId="5EE2A40B" w:rsidR="00B87128" w:rsidRDefault="00B87128" w:rsidP="00411B71">
      <w:pPr>
        <w:pStyle w:val="ListParagraph"/>
        <w:numPr>
          <w:ilvl w:val="0"/>
          <w:numId w:val="7"/>
        </w:numPr>
      </w:pPr>
      <w:r>
        <w:t>Tickets cost £5</w:t>
      </w:r>
      <w:r w:rsidR="00822DD2">
        <w:t>;</w:t>
      </w:r>
      <w:r>
        <w:t xml:space="preserve"> it promises to be a </w:t>
      </w:r>
      <w:r w:rsidR="003C7C24">
        <w:t>brilliant</w:t>
      </w:r>
      <w:r w:rsidR="00104B5E">
        <w:t xml:space="preserve"> night</w:t>
      </w:r>
      <w:r w:rsidR="00C17DFC">
        <w:t>.</w:t>
      </w:r>
    </w:p>
    <w:p w14:paraId="66C5A1FE" w14:textId="77777777" w:rsidR="00FF61F4" w:rsidRDefault="00FF61F4" w:rsidP="00104B5E"/>
    <w:p w14:paraId="5903AB01" w14:textId="27C63DF0" w:rsidR="00104B5E" w:rsidRPr="000835B6" w:rsidRDefault="00104B5E" w:rsidP="00104B5E">
      <w:pPr>
        <w:rPr>
          <w:u w:val="single"/>
        </w:rPr>
      </w:pPr>
      <w:r w:rsidRPr="000835B6">
        <w:rPr>
          <w:u w:val="single"/>
        </w:rPr>
        <w:t>Multiply</w:t>
      </w:r>
    </w:p>
    <w:p w14:paraId="4ECD2646" w14:textId="58A1C5A2" w:rsidR="00104B5E" w:rsidRDefault="000835B6" w:rsidP="000835B6">
      <w:pPr>
        <w:pStyle w:val="ListParagraph"/>
        <w:numPr>
          <w:ilvl w:val="0"/>
          <w:numId w:val="13"/>
        </w:numPr>
      </w:pPr>
      <w:r>
        <w:t xml:space="preserve">The </w:t>
      </w:r>
      <w:r>
        <w:t>Multiply Project</w:t>
      </w:r>
      <w:r>
        <w:t xml:space="preserve"> is </w:t>
      </w:r>
      <w:r w:rsidR="001D3B0D">
        <w:t xml:space="preserve">a programme </w:t>
      </w:r>
      <w:r>
        <w:t xml:space="preserve">about </w:t>
      </w:r>
      <w:r>
        <w:t>Advancing Adult</w:t>
      </w:r>
      <w:r>
        <w:t xml:space="preserve"> </w:t>
      </w:r>
      <w:r>
        <w:t>Numeracy Skills</w:t>
      </w:r>
      <w:r w:rsidR="00C17DFC">
        <w:t>.</w:t>
      </w:r>
    </w:p>
    <w:p w14:paraId="043FAD86" w14:textId="0E02F974" w:rsidR="000835B6" w:rsidRDefault="002166BD" w:rsidP="00104B5E">
      <w:pPr>
        <w:pStyle w:val="ListParagraph"/>
        <w:numPr>
          <w:ilvl w:val="0"/>
          <w:numId w:val="13"/>
        </w:numPr>
      </w:pPr>
      <w:r>
        <w:t xml:space="preserve">They offer </w:t>
      </w:r>
      <w:r w:rsidR="003C7C24">
        <w:t xml:space="preserve">great opportunities for </w:t>
      </w:r>
      <w:r w:rsidR="001154C8">
        <w:t>adult learning in Maths and Numeracy</w:t>
      </w:r>
      <w:r w:rsidR="001D3B0D">
        <w:t xml:space="preserve"> in Scottish Borders</w:t>
      </w:r>
      <w:r w:rsidR="001154C8">
        <w:t xml:space="preserve"> – more information on our website</w:t>
      </w:r>
      <w:r w:rsidR="008D5B05">
        <w:t xml:space="preserve"> </w:t>
      </w:r>
      <w:hyperlink r:id="rId9" w:history="1">
        <w:r w:rsidR="00B36CD9" w:rsidRPr="00B36CD9">
          <w:rPr>
            <w:color w:val="0000FF"/>
            <w:u w:val="single"/>
          </w:rPr>
          <w:t>Family Learning – Peebles High School (glowscotland.org.uk)</w:t>
        </w:r>
      </w:hyperlink>
      <w:r w:rsidR="00C17DFC">
        <w:t>.</w:t>
      </w:r>
    </w:p>
    <w:p w14:paraId="6F737CB1" w14:textId="6CCEC7CB" w:rsidR="00A6221A" w:rsidRPr="00A10FFC" w:rsidRDefault="005A200F" w:rsidP="00A6221A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C838205" w14:textId="52D1C939" w:rsidR="00A6221A" w:rsidRDefault="007217CF" w:rsidP="00A6221A">
      <w:r>
        <w:t>T</w:t>
      </w:r>
      <w:r w:rsidR="00A671B0">
        <w:t xml:space="preserve">hank you </w:t>
      </w:r>
      <w:r>
        <w:t xml:space="preserve">to </w:t>
      </w:r>
      <w:r w:rsidR="00C939A2">
        <w:t xml:space="preserve">our </w:t>
      </w:r>
      <w:r w:rsidR="000775C6">
        <w:t xml:space="preserve">fantastic </w:t>
      </w:r>
      <w:r w:rsidR="00C939A2">
        <w:t xml:space="preserve">young people, and to </w:t>
      </w:r>
      <w:r>
        <w:t xml:space="preserve">everyone for supporting </w:t>
      </w:r>
      <w:r w:rsidR="000775C6">
        <w:t>them. H</w:t>
      </w:r>
      <w:r w:rsidR="00A671B0">
        <w:t xml:space="preserve">ave a </w:t>
      </w:r>
      <w:r w:rsidR="000775C6">
        <w:t>nice weekend.</w:t>
      </w:r>
    </w:p>
    <w:p w14:paraId="1C1FCD10" w14:textId="77777777" w:rsidR="00A6221A" w:rsidRDefault="00A6221A" w:rsidP="00A6221A"/>
    <w:p w14:paraId="0B0AB116" w14:textId="77777777" w:rsidR="00A6221A" w:rsidRDefault="00A6221A" w:rsidP="00A6221A">
      <w:r>
        <w:t>Yours faithfully,</w:t>
      </w:r>
    </w:p>
    <w:p w14:paraId="34385D67" w14:textId="77777777" w:rsidR="00A6221A" w:rsidRDefault="00A6221A" w:rsidP="00A6221A"/>
    <w:p w14:paraId="71640C09" w14:textId="770436D3" w:rsidR="00A6221A" w:rsidRDefault="00A6221A" w:rsidP="00A6221A">
      <w:r>
        <w:rPr>
          <w:noProof/>
        </w:rPr>
        <w:drawing>
          <wp:inline distT="0" distB="0" distL="0" distR="0" wp14:anchorId="16AB6963" wp14:editId="6853EEFC">
            <wp:extent cx="838200" cy="323850"/>
            <wp:effectExtent l="0" t="0" r="0" b="0"/>
            <wp:docPr id="2529703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AA62" w14:textId="77777777" w:rsidR="00A6221A" w:rsidRDefault="00A6221A" w:rsidP="00A6221A">
      <w:r>
        <w:t>Kevin Ryalls</w:t>
      </w:r>
    </w:p>
    <w:p w14:paraId="674B47D8" w14:textId="77777777" w:rsidR="00A6221A" w:rsidRDefault="00A6221A" w:rsidP="00A6221A">
      <w:r>
        <w:t>Headteacher</w:t>
      </w:r>
    </w:p>
    <w:p w14:paraId="08F3937E" w14:textId="77777777" w:rsidR="00783DED" w:rsidRDefault="00783DED"/>
    <w:sectPr w:rsidR="00783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66DD" w14:textId="77777777" w:rsidR="009A386D" w:rsidRDefault="009A386D" w:rsidP="00A6221A">
      <w:r>
        <w:separator/>
      </w:r>
    </w:p>
  </w:endnote>
  <w:endnote w:type="continuationSeparator" w:id="0">
    <w:p w14:paraId="515F479E" w14:textId="77777777" w:rsidR="009A386D" w:rsidRDefault="009A386D" w:rsidP="00A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C0B6" w14:textId="77777777" w:rsidR="009A386D" w:rsidRDefault="009A386D" w:rsidP="00A6221A">
      <w:r>
        <w:separator/>
      </w:r>
    </w:p>
  </w:footnote>
  <w:footnote w:type="continuationSeparator" w:id="0">
    <w:p w14:paraId="127FE706" w14:textId="77777777" w:rsidR="009A386D" w:rsidRDefault="009A386D" w:rsidP="00A6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7A9"/>
    <w:multiLevelType w:val="hybridMultilevel"/>
    <w:tmpl w:val="DC00A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55298"/>
    <w:multiLevelType w:val="hybridMultilevel"/>
    <w:tmpl w:val="CA025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1728F"/>
    <w:multiLevelType w:val="hybridMultilevel"/>
    <w:tmpl w:val="E46A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94709"/>
    <w:multiLevelType w:val="hybridMultilevel"/>
    <w:tmpl w:val="EC760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2105E"/>
    <w:multiLevelType w:val="hybridMultilevel"/>
    <w:tmpl w:val="266C5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0680F"/>
    <w:multiLevelType w:val="hybridMultilevel"/>
    <w:tmpl w:val="B8A87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51678"/>
    <w:multiLevelType w:val="hybridMultilevel"/>
    <w:tmpl w:val="BB6C8C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0BA7"/>
    <w:multiLevelType w:val="hybridMultilevel"/>
    <w:tmpl w:val="4E7C4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A5677"/>
    <w:multiLevelType w:val="hybridMultilevel"/>
    <w:tmpl w:val="986AB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678B5"/>
    <w:multiLevelType w:val="hybridMultilevel"/>
    <w:tmpl w:val="59883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7B7499"/>
    <w:multiLevelType w:val="hybridMultilevel"/>
    <w:tmpl w:val="AE50E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0C14B9"/>
    <w:multiLevelType w:val="hybridMultilevel"/>
    <w:tmpl w:val="84D43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61E5A"/>
    <w:multiLevelType w:val="hybridMultilevel"/>
    <w:tmpl w:val="18525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B137B"/>
    <w:multiLevelType w:val="hybridMultilevel"/>
    <w:tmpl w:val="2154F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FC2FA1"/>
    <w:multiLevelType w:val="hybridMultilevel"/>
    <w:tmpl w:val="BD9E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B7E53"/>
    <w:multiLevelType w:val="hybridMultilevel"/>
    <w:tmpl w:val="1AD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C7F53"/>
    <w:multiLevelType w:val="hybridMultilevel"/>
    <w:tmpl w:val="D36C8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138424">
    <w:abstractNumId w:val="15"/>
  </w:num>
  <w:num w:numId="2" w16cid:durableId="969943256">
    <w:abstractNumId w:val="4"/>
  </w:num>
  <w:num w:numId="3" w16cid:durableId="159390972">
    <w:abstractNumId w:val="14"/>
  </w:num>
  <w:num w:numId="4" w16cid:durableId="116142119">
    <w:abstractNumId w:val="1"/>
  </w:num>
  <w:num w:numId="5" w16cid:durableId="1588923946">
    <w:abstractNumId w:val="3"/>
  </w:num>
  <w:num w:numId="6" w16cid:durableId="852647514">
    <w:abstractNumId w:val="11"/>
  </w:num>
  <w:num w:numId="7" w16cid:durableId="2020422298">
    <w:abstractNumId w:val="2"/>
  </w:num>
  <w:num w:numId="8" w16cid:durableId="779297449">
    <w:abstractNumId w:val="12"/>
  </w:num>
  <w:num w:numId="9" w16cid:durableId="17782313">
    <w:abstractNumId w:val="9"/>
  </w:num>
  <w:num w:numId="10" w16cid:durableId="1032849925">
    <w:abstractNumId w:val="5"/>
  </w:num>
  <w:num w:numId="11" w16cid:durableId="803623956">
    <w:abstractNumId w:val="10"/>
  </w:num>
  <w:num w:numId="12" w16cid:durableId="2109957702">
    <w:abstractNumId w:val="13"/>
  </w:num>
  <w:num w:numId="13" w16cid:durableId="975993566">
    <w:abstractNumId w:val="16"/>
  </w:num>
  <w:num w:numId="14" w16cid:durableId="522208236">
    <w:abstractNumId w:val="0"/>
  </w:num>
  <w:num w:numId="15" w16cid:durableId="549078331">
    <w:abstractNumId w:val="7"/>
  </w:num>
  <w:num w:numId="16" w16cid:durableId="1704090474">
    <w:abstractNumId w:val="8"/>
  </w:num>
  <w:num w:numId="17" w16cid:durableId="741752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1A"/>
    <w:rsid w:val="000775C6"/>
    <w:rsid w:val="000835B6"/>
    <w:rsid w:val="00083B6C"/>
    <w:rsid w:val="0008554B"/>
    <w:rsid w:val="00086295"/>
    <w:rsid w:val="00104B5E"/>
    <w:rsid w:val="001154C8"/>
    <w:rsid w:val="001172B1"/>
    <w:rsid w:val="00146922"/>
    <w:rsid w:val="001D3B0D"/>
    <w:rsid w:val="001F7C44"/>
    <w:rsid w:val="00210DF0"/>
    <w:rsid w:val="002166BD"/>
    <w:rsid w:val="00234609"/>
    <w:rsid w:val="002F6CC4"/>
    <w:rsid w:val="00305CDB"/>
    <w:rsid w:val="0032268E"/>
    <w:rsid w:val="003956EC"/>
    <w:rsid w:val="003B3D6B"/>
    <w:rsid w:val="003C183A"/>
    <w:rsid w:val="003C7C24"/>
    <w:rsid w:val="00411B71"/>
    <w:rsid w:val="004326C4"/>
    <w:rsid w:val="00447468"/>
    <w:rsid w:val="00470295"/>
    <w:rsid w:val="004E7B63"/>
    <w:rsid w:val="0052202D"/>
    <w:rsid w:val="005222B1"/>
    <w:rsid w:val="00554300"/>
    <w:rsid w:val="005A200F"/>
    <w:rsid w:val="005B4B97"/>
    <w:rsid w:val="005B6634"/>
    <w:rsid w:val="005C4D27"/>
    <w:rsid w:val="005F0D47"/>
    <w:rsid w:val="006241D6"/>
    <w:rsid w:val="00645139"/>
    <w:rsid w:val="00655599"/>
    <w:rsid w:val="006A49CC"/>
    <w:rsid w:val="007145C3"/>
    <w:rsid w:val="007217CF"/>
    <w:rsid w:val="007221F1"/>
    <w:rsid w:val="00783DED"/>
    <w:rsid w:val="007E4F56"/>
    <w:rsid w:val="00822DD2"/>
    <w:rsid w:val="008333B8"/>
    <w:rsid w:val="00840229"/>
    <w:rsid w:val="008645A4"/>
    <w:rsid w:val="008B657B"/>
    <w:rsid w:val="008D4632"/>
    <w:rsid w:val="008D5B05"/>
    <w:rsid w:val="00916F50"/>
    <w:rsid w:val="009A386D"/>
    <w:rsid w:val="009C62F5"/>
    <w:rsid w:val="009C7FD0"/>
    <w:rsid w:val="009D04D6"/>
    <w:rsid w:val="00A07206"/>
    <w:rsid w:val="00A10FFC"/>
    <w:rsid w:val="00A22168"/>
    <w:rsid w:val="00A6221A"/>
    <w:rsid w:val="00A671B0"/>
    <w:rsid w:val="00A83811"/>
    <w:rsid w:val="00B348E6"/>
    <w:rsid w:val="00B36CD9"/>
    <w:rsid w:val="00B758D8"/>
    <w:rsid w:val="00B87128"/>
    <w:rsid w:val="00BA279A"/>
    <w:rsid w:val="00BC6CD0"/>
    <w:rsid w:val="00C17DFC"/>
    <w:rsid w:val="00C63F34"/>
    <w:rsid w:val="00C64AEB"/>
    <w:rsid w:val="00C90938"/>
    <w:rsid w:val="00C939A2"/>
    <w:rsid w:val="00CC0C6A"/>
    <w:rsid w:val="00D52B09"/>
    <w:rsid w:val="00D85E41"/>
    <w:rsid w:val="00DB462C"/>
    <w:rsid w:val="00DC4322"/>
    <w:rsid w:val="00E34653"/>
    <w:rsid w:val="00E95AB6"/>
    <w:rsid w:val="00F41177"/>
    <w:rsid w:val="00F60C92"/>
    <w:rsid w:val="00F67724"/>
    <w:rsid w:val="00F75577"/>
    <w:rsid w:val="00FC09D4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F0157"/>
  <w15:chartTrackingRefBased/>
  <w15:docId w15:val="{AF548F2F-F50A-4C89-B326-2BAC4B9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221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83811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b/peebleshighschool/parent-council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facebook.com/profile.php?id=61555487439477&amp;eav=AfZIneIcCWjRnYpNbwjfxSTb0Yoe5B6sVB0oKlb702i7dSCqroy3a_IvywnwkqVF7Xs&amp;tsid=0.08362761565880095&amp;source=resu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A666C.0EA0048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sb/peebleshighschool/family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Ryalls, Kevin</dc:creator>
  <cp:keywords/>
  <dc:description/>
  <cp:lastModifiedBy>Ryalls, Kevin</cp:lastModifiedBy>
  <cp:revision>20</cp:revision>
  <dcterms:created xsi:type="dcterms:W3CDTF">2024-03-15T17:08:00Z</dcterms:created>
  <dcterms:modified xsi:type="dcterms:W3CDTF">2024-03-15T17:29:00Z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2024-02-25T16:02:55Z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0f1cf89a-5426-4639-b17c-8ef0ecc4a82b</vt:lpwstr>
  </property>
  <property fmtid="{D5CDD505-2E9C-101B-9397-08002B2CF9AE}" pid="8" name="MSIP_Label_9fedad31-c0c2-44e8-b26c-75143ee7ed65_ContentBits">
    <vt:lpwstr>0</vt:lpwstr>
  </property>
</Properties>
</file>