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3BCFD" w14:textId="4FD1310E" w:rsidR="005852FD" w:rsidRDefault="00D50AFE" w:rsidP="005852FD">
      <w:pPr>
        <w:jc w:val="center"/>
        <w:rPr>
          <w:rFonts w:ascii="SassoonPrimaryInfant" w:hAnsi="SassoonPrimaryInfant"/>
          <w:b/>
          <w:sz w:val="48"/>
        </w:rPr>
      </w:pPr>
      <w:r>
        <w:rPr>
          <w:rFonts w:ascii="SassoonPrimaryInfant" w:hAnsi="SassoonPrimaryInfant"/>
          <w:b/>
          <w:noProof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D049D6" wp14:editId="1320DC3C">
                <wp:simplePos x="0" y="0"/>
                <wp:positionH relativeFrom="column">
                  <wp:posOffset>-361950</wp:posOffset>
                </wp:positionH>
                <wp:positionV relativeFrom="paragraph">
                  <wp:posOffset>110490</wp:posOffset>
                </wp:positionV>
                <wp:extent cx="3103245" cy="4756150"/>
                <wp:effectExtent l="19050" t="19050" r="2095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245" cy="475615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D9606" w14:textId="25B0FBEF" w:rsidR="005E1ED5" w:rsidRPr="00E24E4C" w:rsidRDefault="00183EE9">
                            <w:pPr>
                              <w:rPr>
                                <w:rFonts w:ascii="SassoonPrimaryInfant" w:hAnsi="SassoonPrimaryInfan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8"/>
                              </w:rPr>
                              <w:t xml:space="preserve">In </w:t>
                            </w:r>
                            <w:r w:rsidRPr="00401919">
                              <w:rPr>
                                <w:rFonts w:ascii="SassoonPrimaryInfant" w:hAnsi="SassoonPrimaryInfant"/>
                                <w:b/>
                                <w:sz w:val="28"/>
                              </w:rPr>
                              <w:t>literacy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8"/>
                              </w:rPr>
                              <w:t>, we are learning</w:t>
                            </w:r>
                            <w:r w:rsidR="005E1ED5" w:rsidRPr="00E24E4C">
                              <w:rPr>
                                <w:rFonts w:ascii="SassoonPrimaryInfant" w:hAnsi="SassoonPrimaryInfant"/>
                                <w:b/>
                                <w:sz w:val="28"/>
                              </w:rPr>
                              <w:t>:</w:t>
                            </w:r>
                          </w:p>
                          <w:p w14:paraId="493E3F1D" w14:textId="56E5F102" w:rsidR="00E24E4C" w:rsidRPr="0027176C" w:rsidRDefault="0027176C" w:rsidP="00183EE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r w:rsidRPr="0027176C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Reading</w:t>
                            </w:r>
                          </w:p>
                          <w:p w14:paraId="00730FB4" w14:textId="0DB47558" w:rsidR="00D95DEC" w:rsidRDefault="00920C04" w:rsidP="00D50AFE">
                            <w:pPr>
                              <w:pStyle w:val="ListParagraph"/>
                              <w:ind w:left="502"/>
                              <w:jc w:val="both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To read unfamiliar text with fluency and some expression, depending on the punctuation.</w:t>
                            </w:r>
                          </w:p>
                          <w:p w14:paraId="416007CE" w14:textId="4D8A1FDE" w:rsidR="00920C04" w:rsidRPr="0027176C" w:rsidRDefault="00920C04" w:rsidP="00D50AFE">
                            <w:pPr>
                              <w:pStyle w:val="ListParagraph"/>
                              <w:ind w:left="502"/>
                              <w:jc w:val="both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To answer literal, </w:t>
                            </w:r>
                            <w:proofErr w:type="gramStart"/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inferential</w:t>
                            </w:r>
                            <w:proofErr w:type="gramEnd"/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and evaluative questions on what I have read.</w:t>
                            </w:r>
                          </w:p>
                          <w:p w14:paraId="44AF41B0" w14:textId="1D72ADE7" w:rsidR="0027176C" w:rsidRDefault="0027176C" w:rsidP="00D50AF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r w:rsidRPr="0027176C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Talking and listening</w:t>
                            </w:r>
                          </w:p>
                          <w:p w14:paraId="6EB7721F" w14:textId="50BBE8D7" w:rsidR="006A36CD" w:rsidRDefault="00920C04" w:rsidP="00D50AFE">
                            <w:pPr>
                              <w:pStyle w:val="ListParagraph"/>
                              <w:ind w:left="502"/>
                              <w:jc w:val="both"/>
                              <w:rPr>
                                <w:rFonts w:ascii="SassoonPrimaryInfant" w:hAnsi="SassoonPrimaryInfant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Cs/>
                                <w:sz w:val="24"/>
                                <w:szCs w:val="24"/>
                              </w:rPr>
                              <w:t>To speak and discuss clearly using appropriate volume, pitch pace and expression.</w:t>
                            </w:r>
                          </w:p>
                          <w:p w14:paraId="6299770E" w14:textId="57FDD38F" w:rsidR="00920C04" w:rsidRPr="00920C04" w:rsidRDefault="00920C04" w:rsidP="00D50AFE">
                            <w:pPr>
                              <w:pStyle w:val="ListParagraph"/>
                              <w:ind w:left="502"/>
                              <w:jc w:val="both"/>
                              <w:rPr>
                                <w:rFonts w:ascii="SassoonPrimaryInfant" w:hAnsi="SassoonPrimaryInfant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Cs/>
                                <w:sz w:val="24"/>
                                <w:szCs w:val="24"/>
                              </w:rPr>
                              <w:t>To take turns, ask appropriate questions and respond with respect, during discussions and conversations.</w:t>
                            </w:r>
                          </w:p>
                          <w:p w14:paraId="65F65920" w14:textId="3780ED5A" w:rsidR="006A36CD" w:rsidRPr="006A36CD" w:rsidRDefault="0027176C" w:rsidP="00D50AF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r w:rsidRPr="0027176C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Phonics/spelling</w:t>
                            </w:r>
                          </w:p>
                          <w:p w14:paraId="33913DA3" w14:textId="6E2FFCA9" w:rsidR="006A36CD" w:rsidRPr="00D50AFE" w:rsidRDefault="00D50AFE" w:rsidP="00D50AFE">
                            <w:pPr>
                              <w:pStyle w:val="ListParagraph"/>
                              <w:ind w:left="502"/>
                              <w:jc w:val="both"/>
                              <w:rPr>
                                <w:rFonts w:ascii="SassoonPrimaryInfant" w:hAnsi="SassoonPrimaryInfant"/>
                                <w:bCs/>
                                <w:sz w:val="24"/>
                                <w:szCs w:val="24"/>
                              </w:rPr>
                            </w:pPr>
                            <w:r w:rsidRPr="00D50AFE">
                              <w:rPr>
                                <w:rFonts w:ascii="SassoonPrimaryInfant" w:hAnsi="SassoonPrimaryInfant"/>
                                <w:bCs/>
                                <w:sz w:val="24"/>
                                <w:szCs w:val="24"/>
                              </w:rPr>
                              <w:t xml:space="preserve">To </w:t>
                            </w:r>
                            <w:r>
                              <w:rPr>
                                <w:rFonts w:ascii="SassoonPrimaryInfant" w:hAnsi="SassoonPrimaryInfant"/>
                                <w:bCs/>
                                <w:sz w:val="24"/>
                                <w:szCs w:val="24"/>
                              </w:rPr>
                              <w:t>spell all commonly used words correctly, use a wide range of punctuation and use more complex sentence structures.</w:t>
                            </w:r>
                          </w:p>
                          <w:p w14:paraId="2EB2A008" w14:textId="0F5A8861" w:rsidR="0027176C" w:rsidRPr="0027176C" w:rsidRDefault="0027176C" w:rsidP="00D50AF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r w:rsidRPr="0027176C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Writing</w:t>
                            </w:r>
                          </w:p>
                          <w:p w14:paraId="62986BFB" w14:textId="720E23CA" w:rsidR="00401919" w:rsidRPr="00790F53" w:rsidRDefault="00D50AFE" w:rsidP="00D50AFE">
                            <w:pPr>
                              <w:pStyle w:val="ListParagraph"/>
                              <w:ind w:left="567"/>
                              <w:jc w:val="both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To use a variety of writing styles and techniques to complete narrative and information report.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049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8.7pt;width:244.35pt;height:37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" fillcolor="white [3201]" strokecolor="#7030a0" strokeweight="3pt">
                <v:textbox>
                  <w:txbxContent>
                    <w:p w14:paraId="461D9606" w14:textId="25B0FBEF" w:rsidR="005E1ED5" w:rsidRPr="00E24E4C" w:rsidRDefault="00183EE9">
                      <w:pPr>
                        <w:rPr>
                          <w:rFonts w:ascii="SassoonPrimaryInfant" w:hAnsi="SassoonPrimaryInfant"/>
                          <w:b/>
                          <w:sz w:val="28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8"/>
                        </w:rPr>
                        <w:t xml:space="preserve">In </w:t>
                      </w:r>
                      <w:r w:rsidRPr="00401919">
                        <w:rPr>
                          <w:rFonts w:ascii="SassoonPrimaryInfant" w:hAnsi="SassoonPrimaryInfant"/>
                          <w:b/>
                          <w:sz w:val="28"/>
                        </w:rPr>
                        <w:t>literacy</w:t>
                      </w:r>
                      <w:r>
                        <w:rPr>
                          <w:rFonts w:ascii="SassoonPrimaryInfant" w:hAnsi="SassoonPrimaryInfant"/>
                          <w:b/>
                          <w:sz w:val="28"/>
                        </w:rPr>
                        <w:t>, we are learning</w:t>
                      </w:r>
                      <w:r w:rsidR="005E1ED5" w:rsidRPr="00E24E4C">
                        <w:rPr>
                          <w:rFonts w:ascii="SassoonPrimaryInfant" w:hAnsi="SassoonPrimaryInfant"/>
                          <w:b/>
                          <w:sz w:val="28"/>
                        </w:rPr>
                        <w:t>:</w:t>
                      </w:r>
                    </w:p>
                    <w:p w14:paraId="493E3F1D" w14:textId="56E5F102" w:rsidR="00E24E4C" w:rsidRPr="0027176C" w:rsidRDefault="0027176C" w:rsidP="00183EE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  <w:r w:rsidRPr="0027176C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Reading</w:t>
                      </w:r>
                    </w:p>
                    <w:p w14:paraId="00730FB4" w14:textId="0DB47558" w:rsidR="00D95DEC" w:rsidRDefault="00920C04" w:rsidP="00D50AFE">
                      <w:pPr>
                        <w:pStyle w:val="ListParagraph"/>
                        <w:ind w:left="502"/>
                        <w:jc w:val="both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To read unfamiliar text with fluency and some expression, depending on the punctuation.</w:t>
                      </w:r>
                    </w:p>
                    <w:p w14:paraId="416007CE" w14:textId="4D8A1FDE" w:rsidR="00920C04" w:rsidRPr="0027176C" w:rsidRDefault="00920C04" w:rsidP="00D50AFE">
                      <w:pPr>
                        <w:pStyle w:val="ListParagraph"/>
                        <w:ind w:left="502"/>
                        <w:jc w:val="both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To answer literal, </w:t>
                      </w:r>
                      <w:proofErr w:type="gramStart"/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inferential</w:t>
                      </w:r>
                      <w:proofErr w:type="gramEnd"/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and evaluative questions on what I have read.</w:t>
                      </w:r>
                    </w:p>
                    <w:p w14:paraId="44AF41B0" w14:textId="1D72ADE7" w:rsidR="0027176C" w:rsidRDefault="0027176C" w:rsidP="00D50AF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  <w:r w:rsidRPr="0027176C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Talking and listening</w:t>
                      </w:r>
                    </w:p>
                    <w:p w14:paraId="6EB7721F" w14:textId="50BBE8D7" w:rsidR="006A36CD" w:rsidRDefault="00920C04" w:rsidP="00D50AFE">
                      <w:pPr>
                        <w:pStyle w:val="ListParagraph"/>
                        <w:ind w:left="502"/>
                        <w:jc w:val="both"/>
                        <w:rPr>
                          <w:rFonts w:ascii="SassoonPrimaryInfant" w:hAnsi="SassoonPrimaryInfant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bCs/>
                          <w:sz w:val="24"/>
                          <w:szCs w:val="24"/>
                        </w:rPr>
                        <w:t>To speak and discuss clearly using appropriate volume, pitch pace and expression.</w:t>
                      </w:r>
                    </w:p>
                    <w:p w14:paraId="6299770E" w14:textId="57FDD38F" w:rsidR="00920C04" w:rsidRPr="00920C04" w:rsidRDefault="00920C04" w:rsidP="00D50AFE">
                      <w:pPr>
                        <w:pStyle w:val="ListParagraph"/>
                        <w:ind w:left="502"/>
                        <w:jc w:val="both"/>
                        <w:rPr>
                          <w:rFonts w:ascii="SassoonPrimaryInfant" w:hAnsi="SassoonPrimaryInfant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bCs/>
                          <w:sz w:val="24"/>
                          <w:szCs w:val="24"/>
                        </w:rPr>
                        <w:t>To take turns, ask appropriate questions and respond with respect, during discussions and conversations.</w:t>
                      </w:r>
                    </w:p>
                    <w:p w14:paraId="65F65920" w14:textId="3780ED5A" w:rsidR="006A36CD" w:rsidRPr="006A36CD" w:rsidRDefault="0027176C" w:rsidP="00D50AF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  <w:r w:rsidRPr="0027176C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Phonics/spelling</w:t>
                      </w:r>
                    </w:p>
                    <w:p w14:paraId="33913DA3" w14:textId="6E2FFCA9" w:rsidR="006A36CD" w:rsidRPr="00D50AFE" w:rsidRDefault="00D50AFE" w:rsidP="00D50AFE">
                      <w:pPr>
                        <w:pStyle w:val="ListParagraph"/>
                        <w:ind w:left="502"/>
                        <w:jc w:val="both"/>
                        <w:rPr>
                          <w:rFonts w:ascii="SassoonPrimaryInfant" w:hAnsi="SassoonPrimaryInfant"/>
                          <w:bCs/>
                          <w:sz w:val="24"/>
                          <w:szCs w:val="24"/>
                        </w:rPr>
                      </w:pPr>
                      <w:r w:rsidRPr="00D50AFE">
                        <w:rPr>
                          <w:rFonts w:ascii="SassoonPrimaryInfant" w:hAnsi="SassoonPrimaryInfant"/>
                          <w:bCs/>
                          <w:sz w:val="24"/>
                          <w:szCs w:val="24"/>
                        </w:rPr>
                        <w:t xml:space="preserve">To </w:t>
                      </w:r>
                      <w:r>
                        <w:rPr>
                          <w:rFonts w:ascii="SassoonPrimaryInfant" w:hAnsi="SassoonPrimaryInfant"/>
                          <w:bCs/>
                          <w:sz w:val="24"/>
                          <w:szCs w:val="24"/>
                        </w:rPr>
                        <w:t>spell all commonly used words correctly, use a wide range of punctuation and use more complex sentence structures.</w:t>
                      </w:r>
                    </w:p>
                    <w:p w14:paraId="2EB2A008" w14:textId="0F5A8861" w:rsidR="0027176C" w:rsidRPr="0027176C" w:rsidRDefault="0027176C" w:rsidP="00D50AF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  <w:r w:rsidRPr="0027176C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Writing</w:t>
                      </w:r>
                    </w:p>
                    <w:p w14:paraId="62986BFB" w14:textId="720E23CA" w:rsidR="00401919" w:rsidRPr="00790F53" w:rsidRDefault="00D50AFE" w:rsidP="00D50AFE">
                      <w:pPr>
                        <w:pStyle w:val="ListParagraph"/>
                        <w:ind w:left="567"/>
                        <w:jc w:val="both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To use a variety of writing styles and techniques to complete narrative and information report.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2F9A">
        <w:rPr>
          <w:rFonts w:ascii="SassoonPrimaryInfant" w:hAnsi="SassoonPrimaryInfant"/>
          <w:b/>
          <w:noProof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54B41D" wp14:editId="3906E8E3">
                <wp:simplePos x="0" y="0"/>
                <wp:positionH relativeFrom="column">
                  <wp:posOffset>2889250</wp:posOffset>
                </wp:positionH>
                <wp:positionV relativeFrom="paragraph">
                  <wp:posOffset>110490</wp:posOffset>
                </wp:positionV>
                <wp:extent cx="3122295" cy="2362200"/>
                <wp:effectExtent l="19050" t="19050" r="2095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295" cy="23622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0B8EE2" w14:textId="77777777" w:rsidR="005E1ED5" w:rsidRPr="00E24E4C" w:rsidRDefault="005E1ED5" w:rsidP="00E40625">
                            <w:pPr>
                              <w:rPr>
                                <w:rFonts w:ascii="SassoonPrimaryInfant" w:hAnsi="SassoonPrimaryInfant"/>
                                <w:b/>
                                <w:sz w:val="28"/>
                              </w:rPr>
                            </w:pPr>
                            <w:r w:rsidRPr="00E24E4C">
                              <w:rPr>
                                <w:rFonts w:ascii="SassoonPrimaryInfant" w:hAnsi="SassoonPrimaryInfant"/>
                                <w:b/>
                                <w:sz w:val="28"/>
                              </w:rPr>
                              <w:t xml:space="preserve">In </w:t>
                            </w:r>
                            <w:r w:rsidRPr="005E1E65">
                              <w:rPr>
                                <w:rFonts w:ascii="SassoonPrimaryInfant" w:hAnsi="SassoonPrimaryInfant"/>
                                <w:b/>
                                <w:sz w:val="28"/>
                              </w:rPr>
                              <w:t>Health &amp; Wellbeing</w:t>
                            </w:r>
                            <w:r w:rsidRPr="00E24E4C">
                              <w:rPr>
                                <w:rFonts w:ascii="SassoonPrimaryInfant" w:hAnsi="SassoonPrimaryInfant"/>
                                <w:b/>
                                <w:sz w:val="28"/>
                              </w:rPr>
                              <w:t xml:space="preserve"> we are learning:</w:t>
                            </w:r>
                          </w:p>
                          <w:p w14:paraId="49777BBD" w14:textId="77777777" w:rsidR="00AF2F9A" w:rsidRDefault="00D07BBD" w:rsidP="00AF2F9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38" w:hanging="284"/>
                              <w:rPr>
                                <w:rFonts w:ascii="SassoonPrimaryInfant" w:hAnsi="SassoonPrimaryInfant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81E95">
                              <w:rPr>
                                <w:rFonts w:ascii="SassoonPrimaryInfant" w:hAnsi="SassoonPrimaryInfant" w:cs="Arial"/>
                                <w:b/>
                                <w:sz w:val="24"/>
                                <w:szCs w:val="24"/>
                              </w:rPr>
                              <w:t>Emotional Health</w:t>
                            </w:r>
                          </w:p>
                          <w:p w14:paraId="223A3A7A" w14:textId="3E304416" w:rsidR="00AF2F9A" w:rsidRDefault="00AF2F9A" w:rsidP="00AF2F9A">
                            <w:pPr>
                              <w:pStyle w:val="ListParagraph"/>
                              <w:spacing w:after="0" w:line="240" w:lineRule="auto"/>
                              <w:ind w:left="438"/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 xml:space="preserve">Class Charter, SHANARRI wellbeing indicators &amp; </w:t>
                            </w:r>
                            <w:r w:rsidRPr="00AF2F9A"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>Zones of regulation.</w:t>
                            </w:r>
                          </w:p>
                          <w:p w14:paraId="36429B24" w14:textId="149B3B2F" w:rsidR="00AF2F9A" w:rsidRPr="00AF2F9A" w:rsidRDefault="00AF2F9A" w:rsidP="00AF2F9A">
                            <w:pPr>
                              <w:pStyle w:val="ListParagraph"/>
                              <w:spacing w:after="0" w:line="240" w:lineRule="auto"/>
                              <w:ind w:left="438"/>
                              <w:rPr>
                                <w:rFonts w:ascii="SassoonPrimaryInfant" w:hAnsi="SassoonPrimaryInfant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F2F9A"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>SHANARRI: Healthy Lifestyles – “Stranger Danger”.</w:t>
                            </w:r>
                          </w:p>
                          <w:p w14:paraId="61D08958" w14:textId="27070A77" w:rsidR="00D07BBD" w:rsidRDefault="00D07BBD" w:rsidP="00CD619C">
                            <w:pPr>
                              <w:pStyle w:val="ListParagraph"/>
                              <w:spacing w:after="0" w:line="240" w:lineRule="auto"/>
                              <w:ind w:left="438"/>
                              <w:jc w:val="both"/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</w:pPr>
                          </w:p>
                          <w:p w14:paraId="4577C20D" w14:textId="77777777" w:rsidR="00AF2F9A" w:rsidRPr="00AF2F9A" w:rsidRDefault="00D07BBD" w:rsidP="00AF2F9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38" w:hanging="284"/>
                              <w:jc w:val="both"/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</w:pPr>
                            <w:r w:rsidRPr="00CA460E">
                              <w:rPr>
                                <w:rFonts w:ascii="SassoonPrimaryInfant" w:hAnsi="SassoonPrimaryInfant" w:cs="Arial"/>
                                <w:b/>
                                <w:sz w:val="24"/>
                                <w:szCs w:val="24"/>
                              </w:rPr>
                              <w:t>Physical</w:t>
                            </w:r>
                            <w:r w:rsidRPr="00D07BBD">
                              <w:rPr>
                                <w:rFonts w:ascii="SassoonPrimaryInfant" w:hAnsi="SassoonPrimaryInfant" w:cs="Arial"/>
                                <w:b/>
                                <w:sz w:val="24"/>
                                <w:szCs w:val="24"/>
                              </w:rPr>
                              <w:t xml:space="preserve"> Health</w:t>
                            </w:r>
                          </w:p>
                          <w:p w14:paraId="293FC3B9" w14:textId="5BEEA464" w:rsidR="00AF2F9A" w:rsidRDefault="00AF2F9A" w:rsidP="00AF2F9A">
                            <w:pPr>
                              <w:pStyle w:val="ListParagraph"/>
                              <w:spacing w:after="0" w:line="240" w:lineRule="auto"/>
                              <w:ind w:left="438"/>
                              <w:jc w:val="both"/>
                              <w:rPr>
                                <w:rFonts w:ascii="SassoonPrimaryInfant" w:hAnsi="SassoonPrimaryInfant"/>
                                <w:sz w:val="24"/>
                                <w:szCs w:val="44"/>
                              </w:rPr>
                            </w:pPr>
                            <w:r w:rsidRPr="00AF2F9A">
                              <w:rPr>
                                <w:rFonts w:ascii="SassoonPrimaryInfant" w:hAnsi="SassoonPrimaryInfant"/>
                                <w:sz w:val="24"/>
                                <w:szCs w:val="44"/>
                              </w:rPr>
                              <w:t xml:space="preserve">Athletics &amp; 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44"/>
                              </w:rPr>
                              <w:t>Outdoor and Adventure</w:t>
                            </w:r>
                            <w:r w:rsidRPr="00AF2F9A">
                              <w:rPr>
                                <w:rFonts w:ascii="SassoonPrimaryInfant" w:hAnsi="SassoonPrimaryInfant"/>
                                <w:sz w:val="24"/>
                                <w:szCs w:val="44"/>
                              </w:rPr>
                              <w:t>.</w:t>
                            </w:r>
                          </w:p>
                          <w:p w14:paraId="4BC656AC" w14:textId="363BA543" w:rsidR="00AF2F9A" w:rsidRPr="00AF2F9A" w:rsidRDefault="00AF2F9A" w:rsidP="00AF2F9A">
                            <w:pPr>
                              <w:pStyle w:val="ListParagraph"/>
                              <w:spacing w:after="0" w:line="240" w:lineRule="auto"/>
                              <w:ind w:left="438"/>
                              <w:jc w:val="both"/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</w:pPr>
                            <w:r w:rsidRPr="00BB672C">
                              <w:rPr>
                                <w:rFonts w:ascii="SassoonPrimaryInfant" w:hAnsi="SassoonPrimaryInfant"/>
                                <w:sz w:val="24"/>
                                <w:szCs w:val="44"/>
                              </w:rPr>
                              <w:t>Better movers and thinkers – Developing coordination.</w:t>
                            </w:r>
                          </w:p>
                          <w:p w14:paraId="3B1285D8" w14:textId="46C8943E" w:rsidR="003122E3" w:rsidRPr="00CD619C" w:rsidRDefault="003122E3" w:rsidP="003122E3">
                            <w:pPr>
                              <w:pStyle w:val="NoSpacing"/>
                              <w:ind w:left="426"/>
                              <w:jc w:val="both"/>
                              <w:rPr>
                                <w:rFonts w:ascii="SassoonPrimaryInfant" w:hAnsi="SassoonPrimaryInfant"/>
                                <w:sz w:val="2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4B41D" id="_x0000_s1027" type="#_x0000_t202" style="position:absolute;left:0;text-align:left;margin-left:227.5pt;margin-top:8.7pt;width:245.85pt;height:18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" fillcolor="white [3201]" strokecolor="#7030a0" strokeweight="3pt">
                <v:textbox>
                  <w:txbxContent>
                    <w:p w14:paraId="7D0B8EE2" w14:textId="77777777" w:rsidR="005E1ED5" w:rsidRPr="00E24E4C" w:rsidRDefault="005E1ED5" w:rsidP="00E40625">
                      <w:pPr>
                        <w:rPr>
                          <w:rFonts w:ascii="SassoonPrimaryInfant" w:hAnsi="SassoonPrimaryInfant"/>
                          <w:b/>
                          <w:sz w:val="28"/>
                        </w:rPr>
                      </w:pPr>
                      <w:r w:rsidRPr="00E24E4C">
                        <w:rPr>
                          <w:rFonts w:ascii="SassoonPrimaryInfant" w:hAnsi="SassoonPrimaryInfant"/>
                          <w:b/>
                          <w:sz w:val="28"/>
                        </w:rPr>
                        <w:t xml:space="preserve">In </w:t>
                      </w:r>
                      <w:r w:rsidRPr="005E1E65">
                        <w:rPr>
                          <w:rFonts w:ascii="SassoonPrimaryInfant" w:hAnsi="SassoonPrimaryInfant"/>
                          <w:b/>
                          <w:sz w:val="28"/>
                        </w:rPr>
                        <w:t>Health &amp; Wellbeing</w:t>
                      </w:r>
                      <w:r w:rsidRPr="00E24E4C">
                        <w:rPr>
                          <w:rFonts w:ascii="SassoonPrimaryInfant" w:hAnsi="SassoonPrimaryInfant"/>
                          <w:b/>
                          <w:sz w:val="28"/>
                        </w:rPr>
                        <w:t xml:space="preserve"> we are learning:</w:t>
                      </w:r>
                    </w:p>
                    <w:p w14:paraId="49777BBD" w14:textId="77777777" w:rsidR="00AF2F9A" w:rsidRDefault="00D07BBD" w:rsidP="00AF2F9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38" w:hanging="284"/>
                        <w:rPr>
                          <w:rFonts w:ascii="SassoonPrimaryInfant" w:hAnsi="SassoonPrimaryInfant" w:cs="Arial"/>
                          <w:b/>
                          <w:sz w:val="24"/>
                          <w:szCs w:val="24"/>
                        </w:rPr>
                      </w:pPr>
                      <w:r w:rsidRPr="00081E95">
                        <w:rPr>
                          <w:rFonts w:ascii="SassoonPrimaryInfant" w:hAnsi="SassoonPrimaryInfant" w:cs="Arial"/>
                          <w:b/>
                          <w:sz w:val="24"/>
                          <w:szCs w:val="24"/>
                        </w:rPr>
                        <w:t>Emotional Health</w:t>
                      </w:r>
                    </w:p>
                    <w:p w14:paraId="223A3A7A" w14:textId="3E304416" w:rsidR="00AF2F9A" w:rsidRDefault="00AF2F9A" w:rsidP="00AF2F9A">
                      <w:pPr>
                        <w:pStyle w:val="ListParagraph"/>
                        <w:spacing w:after="0" w:line="240" w:lineRule="auto"/>
                        <w:ind w:left="438"/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 xml:space="preserve">Class Charter, SHANARRI wellbeing indicators &amp; </w:t>
                      </w:r>
                      <w:r w:rsidRPr="00AF2F9A"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>Zones of regulation.</w:t>
                      </w:r>
                    </w:p>
                    <w:p w14:paraId="36429B24" w14:textId="149B3B2F" w:rsidR="00AF2F9A" w:rsidRPr="00AF2F9A" w:rsidRDefault="00AF2F9A" w:rsidP="00AF2F9A">
                      <w:pPr>
                        <w:pStyle w:val="ListParagraph"/>
                        <w:spacing w:after="0" w:line="240" w:lineRule="auto"/>
                        <w:ind w:left="438"/>
                        <w:rPr>
                          <w:rFonts w:ascii="SassoonPrimaryInfant" w:hAnsi="SassoonPrimaryInfant" w:cs="Arial"/>
                          <w:b/>
                          <w:sz w:val="24"/>
                          <w:szCs w:val="24"/>
                        </w:rPr>
                      </w:pPr>
                      <w:r w:rsidRPr="00AF2F9A"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>SHANARRI: Healthy Lifestyles – “Stranger Danger”.</w:t>
                      </w:r>
                    </w:p>
                    <w:p w14:paraId="61D08958" w14:textId="27070A77" w:rsidR="00D07BBD" w:rsidRDefault="00D07BBD" w:rsidP="00CD619C">
                      <w:pPr>
                        <w:pStyle w:val="ListParagraph"/>
                        <w:spacing w:after="0" w:line="240" w:lineRule="auto"/>
                        <w:ind w:left="438"/>
                        <w:jc w:val="both"/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</w:pPr>
                    </w:p>
                    <w:p w14:paraId="4577C20D" w14:textId="77777777" w:rsidR="00AF2F9A" w:rsidRPr="00AF2F9A" w:rsidRDefault="00D07BBD" w:rsidP="00AF2F9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38" w:hanging="284"/>
                        <w:jc w:val="both"/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</w:pPr>
                      <w:r w:rsidRPr="00CA460E">
                        <w:rPr>
                          <w:rFonts w:ascii="SassoonPrimaryInfant" w:hAnsi="SassoonPrimaryInfant" w:cs="Arial"/>
                          <w:b/>
                          <w:sz w:val="24"/>
                          <w:szCs w:val="24"/>
                        </w:rPr>
                        <w:t>Physical</w:t>
                      </w:r>
                      <w:r w:rsidRPr="00D07BBD">
                        <w:rPr>
                          <w:rFonts w:ascii="SassoonPrimaryInfant" w:hAnsi="SassoonPrimaryInfant" w:cs="Arial"/>
                          <w:b/>
                          <w:sz w:val="24"/>
                          <w:szCs w:val="24"/>
                        </w:rPr>
                        <w:t xml:space="preserve"> Health</w:t>
                      </w:r>
                    </w:p>
                    <w:p w14:paraId="293FC3B9" w14:textId="5BEEA464" w:rsidR="00AF2F9A" w:rsidRDefault="00AF2F9A" w:rsidP="00AF2F9A">
                      <w:pPr>
                        <w:pStyle w:val="ListParagraph"/>
                        <w:spacing w:after="0" w:line="240" w:lineRule="auto"/>
                        <w:ind w:left="438"/>
                        <w:jc w:val="both"/>
                        <w:rPr>
                          <w:rFonts w:ascii="SassoonPrimaryInfant" w:hAnsi="SassoonPrimaryInfant"/>
                          <w:sz w:val="24"/>
                          <w:szCs w:val="44"/>
                        </w:rPr>
                      </w:pPr>
                      <w:r w:rsidRPr="00AF2F9A">
                        <w:rPr>
                          <w:rFonts w:ascii="SassoonPrimaryInfant" w:hAnsi="SassoonPrimaryInfant"/>
                          <w:sz w:val="24"/>
                          <w:szCs w:val="44"/>
                        </w:rPr>
                        <w:t xml:space="preserve">Athletics &amp; 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44"/>
                        </w:rPr>
                        <w:t>Outdoor and Adventure</w:t>
                      </w:r>
                      <w:r w:rsidRPr="00AF2F9A">
                        <w:rPr>
                          <w:rFonts w:ascii="SassoonPrimaryInfant" w:hAnsi="SassoonPrimaryInfant"/>
                          <w:sz w:val="24"/>
                          <w:szCs w:val="44"/>
                        </w:rPr>
                        <w:t>.</w:t>
                      </w:r>
                    </w:p>
                    <w:p w14:paraId="4BC656AC" w14:textId="363BA543" w:rsidR="00AF2F9A" w:rsidRPr="00AF2F9A" w:rsidRDefault="00AF2F9A" w:rsidP="00AF2F9A">
                      <w:pPr>
                        <w:pStyle w:val="ListParagraph"/>
                        <w:spacing w:after="0" w:line="240" w:lineRule="auto"/>
                        <w:ind w:left="438"/>
                        <w:jc w:val="both"/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</w:pPr>
                      <w:r w:rsidRPr="00BB672C">
                        <w:rPr>
                          <w:rFonts w:ascii="SassoonPrimaryInfant" w:hAnsi="SassoonPrimaryInfant"/>
                          <w:sz w:val="24"/>
                          <w:szCs w:val="44"/>
                        </w:rPr>
                        <w:t>Better movers and thinkers – Developing coordination.</w:t>
                      </w:r>
                    </w:p>
                    <w:p w14:paraId="3B1285D8" w14:textId="46C8943E" w:rsidR="003122E3" w:rsidRPr="00CD619C" w:rsidRDefault="003122E3" w:rsidP="003122E3">
                      <w:pPr>
                        <w:pStyle w:val="NoSpacing"/>
                        <w:ind w:left="426"/>
                        <w:jc w:val="both"/>
                        <w:rPr>
                          <w:rFonts w:ascii="SassoonPrimaryInfant" w:hAnsi="SassoonPrimaryInfant"/>
                          <w:sz w:val="24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1938">
        <w:rPr>
          <w:rFonts w:ascii="SassoonPrimaryInfant" w:hAnsi="SassoonPrimaryInfant"/>
          <w:b/>
          <w:noProof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78F809" wp14:editId="654D5A1B">
                <wp:simplePos x="0" y="0"/>
                <wp:positionH relativeFrom="column">
                  <wp:posOffset>6229350</wp:posOffset>
                </wp:positionH>
                <wp:positionV relativeFrom="paragraph">
                  <wp:posOffset>92710</wp:posOffset>
                </wp:positionV>
                <wp:extent cx="3095625" cy="3697605"/>
                <wp:effectExtent l="19050" t="19050" r="28575" b="1714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369760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02EB16" w14:textId="367D382C" w:rsidR="005E1ED5" w:rsidRPr="00183EE9" w:rsidRDefault="00183EE9" w:rsidP="00E40625">
                            <w:pPr>
                              <w:rPr>
                                <w:rFonts w:ascii="SassoonPrimaryInfant" w:hAnsi="SassoonPrimaryInfan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8"/>
                              </w:rPr>
                              <w:t xml:space="preserve">In </w:t>
                            </w:r>
                            <w:r w:rsidRPr="005E1E65">
                              <w:rPr>
                                <w:rFonts w:ascii="SassoonPrimaryInfant" w:hAnsi="SassoonPrimaryInfant"/>
                                <w:b/>
                                <w:sz w:val="28"/>
                              </w:rPr>
                              <w:t>maths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8"/>
                              </w:rPr>
                              <w:t>, we are learning</w:t>
                            </w:r>
                            <w:r w:rsidR="005E1ED5" w:rsidRPr="00183EE9">
                              <w:rPr>
                                <w:rFonts w:ascii="SassoonPrimaryInfant" w:hAnsi="SassoonPrimaryInfant"/>
                                <w:b/>
                                <w:sz w:val="28"/>
                              </w:rPr>
                              <w:t>:</w:t>
                            </w:r>
                          </w:p>
                          <w:p w14:paraId="39B1CEEB" w14:textId="2D1B1E89" w:rsidR="005E1E65" w:rsidRDefault="00AF2F9A" w:rsidP="005E1E6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/>
                              <w:jc w:val="both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Estimation and Rounding</w:t>
                            </w:r>
                          </w:p>
                          <w:p w14:paraId="5A14D75F" w14:textId="7FB43E7C" w:rsidR="00AF2F9A" w:rsidRDefault="00DB72DC" w:rsidP="00AF2F9A">
                            <w:pPr>
                              <w:pStyle w:val="ListParagraph"/>
                              <w:ind w:left="426"/>
                              <w:jc w:val="both"/>
                              <w:rPr>
                                <w:rFonts w:ascii="SassoonPrimaryInfant" w:hAnsi="SassoonPrimaryInfant"/>
                                <w:bCs/>
                                <w:sz w:val="24"/>
                                <w:szCs w:val="24"/>
                              </w:rPr>
                            </w:pPr>
                            <w:r w:rsidRPr="00DB72DC">
                              <w:rPr>
                                <w:rFonts w:ascii="SassoonPrimaryInfant" w:hAnsi="SassoonPrimaryInfant"/>
                                <w:bCs/>
                                <w:sz w:val="24"/>
                                <w:szCs w:val="24"/>
                              </w:rPr>
                              <w:t xml:space="preserve">To </w:t>
                            </w:r>
                            <w:r>
                              <w:rPr>
                                <w:rFonts w:ascii="SassoonPrimaryInfant" w:hAnsi="SassoonPrimaryInfant"/>
                                <w:bCs/>
                                <w:sz w:val="24"/>
                                <w:szCs w:val="24"/>
                              </w:rPr>
                              <w:t>round any number to nearest 10, 100 and 1000.</w:t>
                            </w:r>
                          </w:p>
                          <w:p w14:paraId="3C1564A7" w14:textId="132CB336" w:rsidR="00DB72DC" w:rsidRDefault="00DB72DC" w:rsidP="00AF2F9A">
                            <w:pPr>
                              <w:pStyle w:val="ListParagraph"/>
                              <w:ind w:left="426"/>
                              <w:jc w:val="both"/>
                              <w:rPr>
                                <w:rFonts w:ascii="SassoonPrimaryInfant" w:hAnsi="SassoonPrimaryInfant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Cs/>
                                <w:sz w:val="24"/>
                                <w:szCs w:val="24"/>
                              </w:rPr>
                              <w:t>To round decimals to nearest whole.</w:t>
                            </w:r>
                          </w:p>
                          <w:p w14:paraId="24AEE0FE" w14:textId="2BC5C21B" w:rsidR="00DB72DC" w:rsidRPr="00DB72DC" w:rsidRDefault="00DB72DC" w:rsidP="00AF2F9A">
                            <w:pPr>
                              <w:pStyle w:val="ListParagraph"/>
                              <w:ind w:left="426"/>
                              <w:jc w:val="both"/>
                              <w:rPr>
                                <w:rFonts w:ascii="SassoonPrimaryInfant" w:hAnsi="SassoonPrimaryInfant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Cs/>
                                <w:sz w:val="24"/>
                                <w:szCs w:val="24"/>
                              </w:rPr>
                              <w:t>To estimate answers during problem solving.</w:t>
                            </w:r>
                          </w:p>
                          <w:p w14:paraId="325D2A6B" w14:textId="77777777" w:rsidR="00DB72DC" w:rsidRDefault="00DB72DC" w:rsidP="00DB72D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/>
                              <w:jc w:val="both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Number &amp; Number Processes</w:t>
                            </w:r>
                          </w:p>
                          <w:p w14:paraId="0EB0A7CB" w14:textId="32A85F72" w:rsidR="00DB72DC" w:rsidRDefault="00DB72DC" w:rsidP="00DB72DC">
                            <w:pPr>
                              <w:pStyle w:val="ListParagraph"/>
                              <w:ind w:left="426"/>
                              <w:jc w:val="both"/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</w:pPr>
                            <w:r w:rsidRPr="00DB72DC"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>To recall the number sequence forwards</w:t>
                            </w:r>
                            <w:r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 xml:space="preserve"> and backwards,</w:t>
                            </w:r>
                            <w:r w:rsidRPr="00DB72DC"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 xml:space="preserve"> starting from any given number, </w:t>
                            </w:r>
                            <w:r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>0-10000</w:t>
                            </w:r>
                            <w:r w:rsidRPr="00DB72DC"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26AC562" w14:textId="24E00F75" w:rsidR="00DB72DC" w:rsidRPr="00DB72DC" w:rsidRDefault="00DB72DC" w:rsidP="00DB72DC">
                            <w:pPr>
                              <w:pStyle w:val="ListParagraph"/>
                              <w:ind w:left="426"/>
                              <w:jc w:val="both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r w:rsidRPr="00DB72DC"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 xml:space="preserve">To sequence consecutive numerals </w:t>
                            </w:r>
                            <w:r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 xml:space="preserve">and order non-consecutive numerals </w:t>
                            </w:r>
                            <w:r w:rsidRPr="00DB72DC"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>within 100</w:t>
                            </w:r>
                            <w:r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>00</w:t>
                            </w:r>
                            <w:r w:rsidRPr="00DB72DC"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>, smallest to largest</w:t>
                            </w:r>
                            <w:r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 xml:space="preserve"> and largest to smallest</w:t>
                            </w:r>
                            <w:r w:rsidRPr="00DB72DC"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868C396" w14:textId="3279865E" w:rsidR="00DB72DC" w:rsidRPr="00DB72DC" w:rsidRDefault="009A534D" w:rsidP="00DB72DC">
                            <w:pPr>
                              <w:pStyle w:val="ListParagraph"/>
                              <w:ind w:left="426"/>
                              <w:jc w:val="both"/>
                              <w:rPr>
                                <w:rFonts w:ascii="SassoonPrimaryInfant" w:hAnsi="SassoonPrimaryInfant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Cs/>
                                <w:sz w:val="24"/>
                                <w:szCs w:val="24"/>
                              </w:rPr>
                              <w:t>To sequence and order decimal fractions with up to one decimal place.</w:t>
                            </w:r>
                          </w:p>
                          <w:p w14:paraId="2A1C1760" w14:textId="58341F64" w:rsidR="00067A76" w:rsidRPr="00E40625" w:rsidRDefault="00067A76" w:rsidP="007959D8">
                            <w:pPr>
                              <w:pStyle w:val="ListParagraph"/>
                              <w:ind w:left="426"/>
                              <w:jc w:val="both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8F809" id="_x0000_s1028" type="#_x0000_t202" style="position:absolute;left:0;text-align:left;margin-left:490.5pt;margin-top:7.3pt;width:243.75pt;height:291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" fillcolor="white [3201]" strokecolor="#7030a0" strokeweight="3pt">
                <v:textbox>
                  <w:txbxContent>
                    <w:p w14:paraId="3B02EB16" w14:textId="367D382C" w:rsidR="005E1ED5" w:rsidRPr="00183EE9" w:rsidRDefault="00183EE9" w:rsidP="00E40625">
                      <w:pPr>
                        <w:rPr>
                          <w:rFonts w:ascii="SassoonPrimaryInfant" w:hAnsi="SassoonPrimaryInfant"/>
                          <w:b/>
                          <w:sz w:val="28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8"/>
                        </w:rPr>
                        <w:t xml:space="preserve">In </w:t>
                      </w:r>
                      <w:r w:rsidRPr="005E1E65">
                        <w:rPr>
                          <w:rFonts w:ascii="SassoonPrimaryInfant" w:hAnsi="SassoonPrimaryInfant"/>
                          <w:b/>
                          <w:sz w:val="28"/>
                        </w:rPr>
                        <w:t>maths</w:t>
                      </w:r>
                      <w:r>
                        <w:rPr>
                          <w:rFonts w:ascii="SassoonPrimaryInfant" w:hAnsi="SassoonPrimaryInfant"/>
                          <w:b/>
                          <w:sz w:val="28"/>
                        </w:rPr>
                        <w:t>, we are learning</w:t>
                      </w:r>
                      <w:r w:rsidR="005E1ED5" w:rsidRPr="00183EE9">
                        <w:rPr>
                          <w:rFonts w:ascii="SassoonPrimaryInfant" w:hAnsi="SassoonPrimaryInfant"/>
                          <w:b/>
                          <w:sz w:val="28"/>
                        </w:rPr>
                        <w:t>:</w:t>
                      </w:r>
                    </w:p>
                    <w:p w14:paraId="39B1CEEB" w14:textId="2D1B1E89" w:rsidR="005E1E65" w:rsidRDefault="00AF2F9A" w:rsidP="005E1E6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/>
                        <w:jc w:val="both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Estimation and Rounding</w:t>
                      </w:r>
                    </w:p>
                    <w:p w14:paraId="5A14D75F" w14:textId="7FB43E7C" w:rsidR="00AF2F9A" w:rsidRDefault="00DB72DC" w:rsidP="00AF2F9A">
                      <w:pPr>
                        <w:pStyle w:val="ListParagraph"/>
                        <w:ind w:left="426"/>
                        <w:jc w:val="both"/>
                        <w:rPr>
                          <w:rFonts w:ascii="SassoonPrimaryInfant" w:hAnsi="SassoonPrimaryInfant"/>
                          <w:bCs/>
                          <w:sz w:val="24"/>
                          <w:szCs w:val="24"/>
                        </w:rPr>
                      </w:pPr>
                      <w:r w:rsidRPr="00DB72DC">
                        <w:rPr>
                          <w:rFonts w:ascii="SassoonPrimaryInfant" w:hAnsi="SassoonPrimaryInfant"/>
                          <w:bCs/>
                          <w:sz w:val="24"/>
                          <w:szCs w:val="24"/>
                        </w:rPr>
                        <w:t xml:space="preserve">To </w:t>
                      </w:r>
                      <w:r>
                        <w:rPr>
                          <w:rFonts w:ascii="SassoonPrimaryInfant" w:hAnsi="SassoonPrimaryInfant"/>
                          <w:bCs/>
                          <w:sz w:val="24"/>
                          <w:szCs w:val="24"/>
                        </w:rPr>
                        <w:t>round any number to nearest 10, 100 and 1000.</w:t>
                      </w:r>
                    </w:p>
                    <w:p w14:paraId="3C1564A7" w14:textId="132CB336" w:rsidR="00DB72DC" w:rsidRDefault="00DB72DC" w:rsidP="00AF2F9A">
                      <w:pPr>
                        <w:pStyle w:val="ListParagraph"/>
                        <w:ind w:left="426"/>
                        <w:jc w:val="both"/>
                        <w:rPr>
                          <w:rFonts w:ascii="SassoonPrimaryInfant" w:hAnsi="SassoonPrimaryInfant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bCs/>
                          <w:sz w:val="24"/>
                          <w:szCs w:val="24"/>
                        </w:rPr>
                        <w:t>To round decimals to nearest whole.</w:t>
                      </w:r>
                    </w:p>
                    <w:p w14:paraId="24AEE0FE" w14:textId="2BC5C21B" w:rsidR="00DB72DC" w:rsidRPr="00DB72DC" w:rsidRDefault="00DB72DC" w:rsidP="00AF2F9A">
                      <w:pPr>
                        <w:pStyle w:val="ListParagraph"/>
                        <w:ind w:left="426"/>
                        <w:jc w:val="both"/>
                        <w:rPr>
                          <w:rFonts w:ascii="SassoonPrimaryInfant" w:hAnsi="SassoonPrimaryInfant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bCs/>
                          <w:sz w:val="24"/>
                          <w:szCs w:val="24"/>
                        </w:rPr>
                        <w:t>To estimate answers during problem solving.</w:t>
                      </w:r>
                    </w:p>
                    <w:p w14:paraId="325D2A6B" w14:textId="77777777" w:rsidR="00DB72DC" w:rsidRDefault="00DB72DC" w:rsidP="00DB72D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/>
                        <w:jc w:val="both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Number &amp; Number Processes</w:t>
                      </w:r>
                    </w:p>
                    <w:p w14:paraId="0EB0A7CB" w14:textId="32A85F72" w:rsidR="00DB72DC" w:rsidRDefault="00DB72DC" w:rsidP="00DB72DC">
                      <w:pPr>
                        <w:pStyle w:val="ListParagraph"/>
                        <w:ind w:left="426"/>
                        <w:jc w:val="both"/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</w:pPr>
                      <w:r w:rsidRPr="00DB72DC"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>To recall the number sequence forwards</w:t>
                      </w:r>
                      <w:r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 xml:space="preserve"> and backwards,</w:t>
                      </w:r>
                      <w:r w:rsidRPr="00DB72DC"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 xml:space="preserve"> starting from any given number, </w:t>
                      </w:r>
                      <w:r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>0-10000</w:t>
                      </w:r>
                      <w:r w:rsidRPr="00DB72DC"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>.</w:t>
                      </w:r>
                    </w:p>
                    <w:p w14:paraId="626AC562" w14:textId="24E00F75" w:rsidR="00DB72DC" w:rsidRPr="00DB72DC" w:rsidRDefault="00DB72DC" w:rsidP="00DB72DC">
                      <w:pPr>
                        <w:pStyle w:val="ListParagraph"/>
                        <w:ind w:left="426"/>
                        <w:jc w:val="both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  <w:r w:rsidRPr="00DB72DC"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 xml:space="preserve">To sequence consecutive numerals </w:t>
                      </w:r>
                      <w:r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 xml:space="preserve">and order non-consecutive numerals </w:t>
                      </w:r>
                      <w:r w:rsidRPr="00DB72DC"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>within 100</w:t>
                      </w:r>
                      <w:r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>00</w:t>
                      </w:r>
                      <w:r w:rsidRPr="00DB72DC"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>, smallest to largest</w:t>
                      </w:r>
                      <w:r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 xml:space="preserve"> and largest to smallest</w:t>
                      </w:r>
                      <w:r w:rsidRPr="00DB72DC"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>.</w:t>
                      </w:r>
                    </w:p>
                    <w:p w14:paraId="1868C396" w14:textId="3279865E" w:rsidR="00DB72DC" w:rsidRPr="00DB72DC" w:rsidRDefault="009A534D" w:rsidP="00DB72DC">
                      <w:pPr>
                        <w:pStyle w:val="ListParagraph"/>
                        <w:ind w:left="426"/>
                        <w:jc w:val="both"/>
                        <w:rPr>
                          <w:rFonts w:ascii="SassoonPrimaryInfant" w:hAnsi="SassoonPrimaryInfant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bCs/>
                          <w:sz w:val="24"/>
                          <w:szCs w:val="24"/>
                        </w:rPr>
                        <w:t>To sequence and order decimal fractions with up to one decimal place.</w:t>
                      </w:r>
                    </w:p>
                    <w:p w14:paraId="2A1C1760" w14:textId="58341F64" w:rsidR="00067A76" w:rsidRPr="00E40625" w:rsidRDefault="00067A76" w:rsidP="007959D8">
                      <w:pPr>
                        <w:pStyle w:val="ListParagraph"/>
                        <w:ind w:left="426"/>
                        <w:jc w:val="both"/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24E4C">
        <w:rPr>
          <w:rFonts w:ascii="SassoonPrimaryInfant" w:hAnsi="SassoonPrimaryInfant"/>
          <w:b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8EA5BC" wp14:editId="27BD962D">
                <wp:simplePos x="0" y="0"/>
                <wp:positionH relativeFrom="margin">
                  <wp:posOffset>2857500</wp:posOffset>
                </wp:positionH>
                <wp:positionV relativeFrom="paragraph">
                  <wp:posOffset>2657475</wp:posOffset>
                </wp:positionV>
                <wp:extent cx="3202940" cy="1172845"/>
                <wp:effectExtent l="0" t="0" r="16510" b="27305"/>
                <wp:wrapNone/>
                <wp:docPr id="207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2940" cy="11728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E85AB" w14:textId="77777777" w:rsidR="00E40625" w:rsidRPr="008F43C8" w:rsidRDefault="00E40625" w:rsidP="00E406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omic Sans MS" w:eastAsia="MS Mincho" w:hAnsi="Comic Sans MS" w:cstheme="minorBidi"/>
                                <w:color w:val="000000" w:themeColor="text1"/>
                                <w:kern w:val="24"/>
                                <w:sz w:val="36"/>
                                <w:szCs w:val="60"/>
                                <w:lang w:val="en-US"/>
                              </w:rPr>
                            </w:pPr>
                            <w:r w:rsidRPr="008F43C8">
                              <w:rPr>
                                <w:rFonts w:ascii="Comic Sans MS" w:eastAsia="MS Mincho" w:hAnsi="Comic Sans MS" w:cstheme="minorBidi"/>
                                <w:color w:val="000000" w:themeColor="text1"/>
                                <w:kern w:val="24"/>
                                <w:sz w:val="36"/>
                                <w:szCs w:val="60"/>
                                <w:lang w:val="en-US"/>
                              </w:rPr>
                              <w:t>Our Learning Journey</w:t>
                            </w:r>
                          </w:p>
                          <w:p w14:paraId="35EAC737" w14:textId="27861468" w:rsidR="00E40625" w:rsidRPr="008F43C8" w:rsidRDefault="00E40625" w:rsidP="00E406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omic Sans MS" w:eastAsia="MS Mincho" w:hAnsi="Comic Sans MS" w:cstheme="minorBidi"/>
                                <w:color w:val="000000" w:themeColor="text1"/>
                                <w:kern w:val="24"/>
                                <w:sz w:val="36"/>
                                <w:szCs w:val="60"/>
                                <w:lang w:val="en-US"/>
                              </w:rPr>
                            </w:pPr>
                            <w:r w:rsidRPr="008F43C8">
                              <w:rPr>
                                <w:rFonts w:ascii="Comic Sans MS" w:eastAsia="MS Mincho" w:hAnsi="Comic Sans MS" w:cstheme="minorBidi"/>
                                <w:color w:val="000000" w:themeColor="text1"/>
                                <w:kern w:val="24"/>
                                <w:sz w:val="36"/>
                                <w:szCs w:val="60"/>
                                <w:lang w:val="en-US"/>
                              </w:rPr>
                              <w:t xml:space="preserve">Primary </w:t>
                            </w:r>
                            <w:r w:rsidR="005874A6">
                              <w:rPr>
                                <w:rFonts w:ascii="Comic Sans MS" w:eastAsia="MS Mincho" w:hAnsi="Comic Sans MS" w:cstheme="minorBidi"/>
                                <w:color w:val="000000" w:themeColor="text1"/>
                                <w:kern w:val="24"/>
                                <w:sz w:val="36"/>
                                <w:szCs w:val="60"/>
                                <w:lang w:val="en-US"/>
                              </w:rPr>
                              <w:t>5</w:t>
                            </w:r>
                            <w:r w:rsidR="00183EE9">
                              <w:rPr>
                                <w:rFonts w:ascii="Comic Sans MS" w:eastAsia="MS Mincho" w:hAnsi="Comic Sans MS" w:cstheme="minorBidi"/>
                                <w:color w:val="000000" w:themeColor="text1"/>
                                <w:kern w:val="24"/>
                                <w:sz w:val="36"/>
                                <w:szCs w:val="60"/>
                                <w:lang w:val="en-US"/>
                              </w:rPr>
                              <w:t xml:space="preserve"> </w:t>
                            </w:r>
                            <w:r w:rsidR="000D21DB">
                              <w:rPr>
                                <w:rFonts w:ascii="Comic Sans MS" w:eastAsia="MS Mincho" w:hAnsi="Comic Sans MS" w:cstheme="minorBidi"/>
                                <w:color w:val="000000" w:themeColor="text1"/>
                                <w:kern w:val="24"/>
                                <w:sz w:val="36"/>
                                <w:szCs w:val="60"/>
                                <w:lang w:val="en-US"/>
                              </w:rPr>
                              <w:t xml:space="preserve">Base </w:t>
                            </w:r>
                            <w:r w:rsidR="005874A6">
                              <w:rPr>
                                <w:rFonts w:ascii="Comic Sans MS" w:eastAsia="MS Mincho" w:hAnsi="Comic Sans MS" w:cstheme="minorBidi"/>
                                <w:color w:val="000000" w:themeColor="text1"/>
                                <w:kern w:val="24"/>
                                <w:sz w:val="36"/>
                                <w:szCs w:val="60"/>
                                <w:lang w:val="en-US"/>
                              </w:rPr>
                              <w:t>9</w:t>
                            </w:r>
                          </w:p>
                          <w:p w14:paraId="34CED77D" w14:textId="6424D8B9" w:rsidR="008F43C8" w:rsidRPr="008F43C8" w:rsidRDefault="006A36CD" w:rsidP="00E406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omic Sans MS" w:hAnsi="Comic Sans MS"/>
                                <w:sz w:val="12"/>
                              </w:rPr>
                            </w:pPr>
                            <w:r>
                              <w:rPr>
                                <w:rFonts w:ascii="Comic Sans MS" w:eastAsia="MS Mincho" w:hAnsi="Comic Sans MS" w:cstheme="minorBidi"/>
                                <w:b/>
                                <w:color w:val="000000" w:themeColor="text1"/>
                                <w:kern w:val="24"/>
                                <w:sz w:val="30"/>
                                <w:szCs w:val="60"/>
                                <w:lang w:val="en-US"/>
                              </w:rPr>
                              <w:t>August to October 2024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EA5BC" id="Rectangle 27" o:spid="_x0000_s1029" style="position:absolute;left:0;text-align:left;margin-left:225pt;margin-top:209.25pt;width:252.2pt;height:92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" filled="f" strokecolor="red" strokeweight="1pt">
                <v:path arrowok="t"/>
                <v:textbox>
                  <w:txbxContent>
                    <w:p w14:paraId="48CE85AB" w14:textId="77777777" w:rsidR="00E40625" w:rsidRPr="008F43C8" w:rsidRDefault="00E40625" w:rsidP="00E40625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omic Sans MS" w:eastAsia="MS Mincho" w:hAnsi="Comic Sans MS" w:cstheme="minorBidi"/>
                          <w:color w:val="000000" w:themeColor="text1"/>
                          <w:kern w:val="24"/>
                          <w:sz w:val="36"/>
                          <w:szCs w:val="60"/>
                          <w:lang w:val="en-US"/>
                        </w:rPr>
                      </w:pPr>
                      <w:r w:rsidRPr="008F43C8">
                        <w:rPr>
                          <w:rFonts w:ascii="Comic Sans MS" w:eastAsia="MS Mincho" w:hAnsi="Comic Sans MS" w:cstheme="minorBidi"/>
                          <w:color w:val="000000" w:themeColor="text1"/>
                          <w:kern w:val="24"/>
                          <w:sz w:val="36"/>
                          <w:szCs w:val="60"/>
                          <w:lang w:val="en-US"/>
                        </w:rPr>
                        <w:t>Our Learning Journey</w:t>
                      </w:r>
                    </w:p>
                    <w:p w14:paraId="35EAC737" w14:textId="27861468" w:rsidR="00E40625" w:rsidRPr="008F43C8" w:rsidRDefault="00E40625" w:rsidP="00E40625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omic Sans MS" w:eastAsia="MS Mincho" w:hAnsi="Comic Sans MS" w:cstheme="minorBidi"/>
                          <w:color w:val="000000" w:themeColor="text1"/>
                          <w:kern w:val="24"/>
                          <w:sz w:val="36"/>
                          <w:szCs w:val="60"/>
                          <w:lang w:val="en-US"/>
                        </w:rPr>
                      </w:pPr>
                      <w:r w:rsidRPr="008F43C8">
                        <w:rPr>
                          <w:rFonts w:ascii="Comic Sans MS" w:eastAsia="MS Mincho" w:hAnsi="Comic Sans MS" w:cstheme="minorBidi"/>
                          <w:color w:val="000000" w:themeColor="text1"/>
                          <w:kern w:val="24"/>
                          <w:sz w:val="36"/>
                          <w:szCs w:val="60"/>
                          <w:lang w:val="en-US"/>
                        </w:rPr>
                        <w:t xml:space="preserve">Primary </w:t>
                      </w:r>
                      <w:r w:rsidR="005874A6">
                        <w:rPr>
                          <w:rFonts w:ascii="Comic Sans MS" w:eastAsia="MS Mincho" w:hAnsi="Comic Sans MS" w:cstheme="minorBidi"/>
                          <w:color w:val="000000" w:themeColor="text1"/>
                          <w:kern w:val="24"/>
                          <w:sz w:val="36"/>
                          <w:szCs w:val="60"/>
                          <w:lang w:val="en-US"/>
                        </w:rPr>
                        <w:t>5</w:t>
                      </w:r>
                      <w:r w:rsidR="00183EE9">
                        <w:rPr>
                          <w:rFonts w:ascii="Comic Sans MS" w:eastAsia="MS Mincho" w:hAnsi="Comic Sans MS" w:cstheme="minorBidi"/>
                          <w:color w:val="000000" w:themeColor="text1"/>
                          <w:kern w:val="24"/>
                          <w:sz w:val="36"/>
                          <w:szCs w:val="60"/>
                          <w:lang w:val="en-US"/>
                        </w:rPr>
                        <w:t xml:space="preserve"> </w:t>
                      </w:r>
                      <w:r w:rsidR="000D21DB">
                        <w:rPr>
                          <w:rFonts w:ascii="Comic Sans MS" w:eastAsia="MS Mincho" w:hAnsi="Comic Sans MS" w:cstheme="minorBidi"/>
                          <w:color w:val="000000" w:themeColor="text1"/>
                          <w:kern w:val="24"/>
                          <w:sz w:val="36"/>
                          <w:szCs w:val="60"/>
                          <w:lang w:val="en-US"/>
                        </w:rPr>
                        <w:t xml:space="preserve">Base </w:t>
                      </w:r>
                      <w:r w:rsidR="005874A6">
                        <w:rPr>
                          <w:rFonts w:ascii="Comic Sans MS" w:eastAsia="MS Mincho" w:hAnsi="Comic Sans MS" w:cstheme="minorBidi"/>
                          <w:color w:val="000000" w:themeColor="text1"/>
                          <w:kern w:val="24"/>
                          <w:sz w:val="36"/>
                          <w:szCs w:val="60"/>
                          <w:lang w:val="en-US"/>
                        </w:rPr>
                        <w:t>9</w:t>
                      </w:r>
                    </w:p>
                    <w:p w14:paraId="34CED77D" w14:textId="6424D8B9" w:rsidR="008F43C8" w:rsidRPr="008F43C8" w:rsidRDefault="006A36CD" w:rsidP="00E40625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omic Sans MS" w:hAnsi="Comic Sans MS"/>
                          <w:sz w:val="12"/>
                        </w:rPr>
                      </w:pPr>
                      <w:r>
                        <w:rPr>
                          <w:rFonts w:ascii="Comic Sans MS" w:eastAsia="MS Mincho" w:hAnsi="Comic Sans MS" w:cstheme="minorBidi"/>
                          <w:b/>
                          <w:color w:val="000000" w:themeColor="text1"/>
                          <w:kern w:val="24"/>
                          <w:sz w:val="30"/>
                          <w:szCs w:val="60"/>
                          <w:lang w:val="en-US"/>
                        </w:rPr>
                        <w:t>August to October 2024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E6221C" w14:textId="08BB34A9" w:rsidR="005852FD" w:rsidRPr="005852FD" w:rsidRDefault="005852FD" w:rsidP="005852FD">
      <w:pPr>
        <w:jc w:val="center"/>
        <w:rPr>
          <w:rFonts w:ascii="SassoonPrimaryInfant" w:hAnsi="SassoonPrimaryInfant"/>
          <w:b/>
          <w:sz w:val="48"/>
        </w:rPr>
      </w:pPr>
    </w:p>
    <w:p w14:paraId="1229D81E" w14:textId="34416F22" w:rsidR="008F43C8" w:rsidRPr="00E24E4C" w:rsidRDefault="00D50AFE" w:rsidP="008F43C8">
      <w:pPr>
        <w:rPr>
          <w:rFonts w:ascii="SassoonPrimaryInfant" w:hAnsi="SassoonPrimaryInfant"/>
          <w:b/>
          <w:sz w:val="40"/>
        </w:rPr>
      </w:pPr>
      <w:r>
        <w:rPr>
          <w:rFonts w:ascii="SassoonPrimaryInfant" w:hAnsi="SassoonPrimaryInfant"/>
          <w:b/>
          <w:noProof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C0A29B7" wp14:editId="5CAC4F04">
                <wp:simplePos x="0" y="0"/>
                <wp:positionH relativeFrom="margin">
                  <wp:posOffset>-374650</wp:posOffset>
                </wp:positionH>
                <wp:positionV relativeFrom="paragraph">
                  <wp:posOffset>1383030</wp:posOffset>
                </wp:positionV>
                <wp:extent cx="3122295" cy="1951355"/>
                <wp:effectExtent l="19050" t="19050" r="20955" b="1079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295" cy="195135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84243" w14:textId="2537E858" w:rsidR="005E1ED5" w:rsidRPr="00E24E4C" w:rsidRDefault="0027176C" w:rsidP="00401919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34"/>
                              </w:rPr>
                            </w:pPr>
                            <w:r w:rsidRPr="00245A97">
                              <w:rPr>
                                <w:rFonts w:ascii="SassoonPrimaryInfant" w:hAnsi="SassoonPrimaryInfant"/>
                                <w:b/>
                                <w:sz w:val="34"/>
                              </w:rPr>
                              <w:t>Wider Curriculum</w:t>
                            </w:r>
                          </w:p>
                          <w:p w14:paraId="697B8FE0" w14:textId="512DF450" w:rsidR="005874A6" w:rsidRDefault="005874A6" w:rsidP="00803EC7">
                            <w:pPr>
                              <w:pStyle w:val="NoSpacing"/>
                              <w:jc w:val="both"/>
                              <w:rPr>
                                <w:rFonts w:ascii="SassoonPrimaryInfant" w:hAnsi="SassoonPrimaryInfant"/>
                                <w:sz w:val="24"/>
                                <w:szCs w:val="44"/>
                              </w:rPr>
                            </w:pPr>
                            <w:r w:rsidRPr="00803EC7"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44"/>
                              </w:rPr>
                              <w:t>Science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44"/>
                              </w:rPr>
                              <w:t xml:space="preserve"> – Plants in Society</w:t>
                            </w:r>
                            <w:r w:rsidR="00AF2F9A">
                              <w:rPr>
                                <w:rFonts w:ascii="SassoonPrimaryInfant" w:hAnsi="SassoonPrimaryInfant"/>
                                <w:sz w:val="24"/>
                                <w:szCs w:val="44"/>
                              </w:rPr>
                              <w:t>.</w:t>
                            </w:r>
                          </w:p>
                          <w:p w14:paraId="444B863A" w14:textId="77777777" w:rsidR="005874A6" w:rsidRDefault="005874A6" w:rsidP="00803EC7">
                            <w:pPr>
                              <w:pStyle w:val="NoSpacing"/>
                              <w:jc w:val="both"/>
                              <w:rPr>
                                <w:rFonts w:ascii="SassoonPrimaryInfant" w:hAnsi="SassoonPrimaryInfant"/>
                                <w:sz w:val="24"/>
                                <w:szCs w:val="44"/>
                              </w:rPr>
                            </w:pPr>
                          </w:p>
                          <w:p w14:paraId="20693098" w14:textId="33AEBA4D" w:rsidR="005874A6" w:rsidRDefault="005874A6" w:rsidP="00803EC7">
                            <w:pPr>
                              <w:pStyle w:val="NoSpacing"/>
                              <w:jc w:val="both"/>
                              <w:rPr>
                                <w:rFonts w:ascii="SassoonPrimaryInfant" w:hAnsi="SassoonPrimaryInfant"/>
                                <w:sz w:val="24"/>
                                <w:szCs w:val="44"/>
                              </w:rPr>
                            </w:pPr>
                            <w:r w:rsidRPr="00803EC7"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44"/>
                              </w:rPr>
                              <w:t>Discovery Zone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44"/>
                              </w:rPr>
                              <w:t xml:space="preserve"> – Marvellous Maths</w:t>
                            </w:r>
                            <w:r w:rsidR="00AF2F9A">
                              <w:rPr>
                                <w:rFonts w:ascii="SassoonPrimaryInfant" w:hAnsi="SassoonPrimaryInfant"/>
                                <w:sz w:val="24"/>
                                <w:szCs w:val="44"/>
                              </w:rPr>
                              <w:t>.</w:t>
                            </w:r>
                          </w:p>
                          <w:p w14:paraId="7E7A02AB" w14:textId="77777777" w:rsidR="005874A6" w:rsidRDefault="005874A6" w:rsidP="00803EC7">
                            <w:pPr>
                              <w:pStyle w:val="NoSpacing"/>
                              <w:jc w:val="both"/>
                              <w:rPr>
                                <w:rFonts w:ascii="SassoonPrimaryInfant" w:hAnsi="SassoonPrimaryInfant"/>
                                <w:sz w:val="24"/>
                                <w:szCs w:val="44"/>
                              </w:rPr>
                            </w:pPr>
                          </w:p>
                          <w:p w14:paraId="29C556F4" w14:textId="71D28113" w:rsidR="005874A6" w:rsidRDefault="005874A6" w:rsidP="00803EC7">
                            <w:pPr>
                              <w:pStyle w:val="NoSpacing"/>
                              <w:jc w:val="both"/>
                              <w:rPr>
                                <w:rFonts w:ascii="SassoonPrimaryInfant" w:hAnsi="SassoonPrimaryInfant"/>
                                <w:sz w:val="24"/>
                                <w:szCs w:val="44"/>
                              </w:rPr>
                            </w:pPr>
                            <w:r w:rsidRPr="00803EC7"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44"/>
                              </w:rPr>
                              <w:t>Social Studies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44"/>
                              </w:rPr>
                              <w:t xml:space="preserve"> – The story of Television (John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  <w:sz w:val="24"/>
                                <w:szCs w:val="44"/>
                              </w:rPr>
                              <w:t>Logie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  <w:sz w:val="24"/>
                                <w:szCs w:val="44"/>
                              </w:rPr>
                              <w:t xml:space="preserve"> Baird)</w:t>
                            </w:r>
                            <w:r w:rsidR="00AF2F9A">
                              <w:rPr>
                                <w:rFonts w:ascii="SassoonPrimaryInfant" w:hAnsi="SassoonPrimaryInfant"/>
                                <w:sz w:val="24"/>
                                <w:szCs w:val="44"/>
                              </w:rPr>
                              <w:t>.</w:t>
                            </w:r>
                          </w:p>
                          <w:p w14:paraId="77040F79" w14:textId="77777777" w:rsidR="00AF2F9A" w:rsidRDefault="00AF2F9A" w:rsidP="00AF2F9A">
                            <w:pPr>
                              <w:pStyle w:val="NoSpacing"/>
                              <w:jc w:val="both"/>
                              <w:rPr>
                                <w:rFonts w:ascii="SassoonPrimaryInfant" w:hAnsi="SassoonPrimaryInfant"/>
                                <w:sz w:val="24"/>
                                <w:szCs w:val="44"/>
                              </w:rPr>
                            </w:pPr>
                          </w:p>
                          <w:p w14:paraId="6D305D15" w14:textId="6FF076A2" w:rsidR="00AF2F9A" w:rsidRDefault="00AF2F9A" w:rsidP="00AF2F9A">
                            <w:pPr>
                              <w:pStyle w:val="NoSpacing"/>
                              <w:jc w:val="both"/>
                              <w:rPr>
                                <w:rFonts w:ascii="SassoonPrimaryInfant" w:hAnsi="SassoonPrimaryInfant"/>
                                <w:sz w:val="24"/>
                                <w:szCs w:val="44"/>
                              </w:rPr>
                            </w:pPr>
                            <w:r w:rsidRPr="00AF2F9A"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44"/>
                              </w:rPr>
                              <w:t>French, Music &amp; RE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44"/>
                              </w:rPr>
                              <w:t xml:space="preserve"> with 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44"/>
                              </w:rPr>
                              <w:t>Miss Fraser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44"/>
                              </w:rPr>
                              <w:t>.</w:t>
                            </w:r>
                          </w:p>
                          <w:p w14:paraId="3FE91DFE" w14:textId="77777777" w:rsidR="00AF2F9A" w:rsidRDefault="00AF2F9A" w:rsidP="00803EC7">
                            <w:pPr>
                              <w:pStyle w:val="NoSpacing"/>
                              <w:jc w:val="both"/>
                              <w:rPr>
                                <w:rFonts w:ascii="SassoonPrimaryInfant" w:hAnsi="SassoonPrimaryInfant"/>
                                <w:sz w:val="24"/>
                                <w:szCs w:val="44"/>
                              </w:rPr>
                            </w:pPr>
                          </w:p>
                          <w:p w14:paraId="7A5687A6" w14:textId="11995446" w:rsidR="0027176C" w:rsidRPr="0027176C" w:rsidRDefault="0027176C" w:rsidP="00FE4AFF">
                            <w:pPr>
                              <w:pStyle w:val="NoSpacing"/>
                              <w:rPr>
                                <w:rFonts w:ascii="SassoonPrimaryInfant" w:hAnsi="SassoonPrimaryInfant"/>
                                <w:sz w:val="2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A29B7" id="_x0000_s1030" type="#_x0000_t202" style="position:absolute;margin-left:-29.5pt;margin-top:108.9pt;width:245.85pt;height:153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" fillcolor="white [3201]" strokecolor="#7030a0" strokeweight="3pt">
                <v:textbox>
                  <w:txbxContent>
                    <w:p w14:paraId="1C084243" w14:textId="2537E858" w:rsidR="005E1ED5" w:rsidRPr="00E24E4C" w:rsidRDefault="0027176C" w:rsidP="00401919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sz w:val="34"/>
                        </w:rPr>
                      </w:pPr>
                      <w:r w:rsidRPr="00245A97">
                        <w:rPr>
                          <w:rFonts w:ascii="SassoonPrimaryInfant" w:hAnsi="SassoonPrimaryInfant"/>
                          <w:b/>
                          <w:sz w:val="34"/>
                        </w:rPr>
                        <w:t>Wider Curriculum</w:t>
                      </w:r>
                    </w:p>
                    <w:p w14:paraId="697B8FE0" w14:textId="512DF450" w:rsidR="005874A6" w:rsidRDefault="005874A6" w:rsidP="00803EC7">
                      <w:pPr>
                        <w:pStyle w:val="NoSpacing"/>
                        <w:jc w:val="both"/>
                        <w:rPr>
                          <w:rFonts w:ascii="SassoonPrimaryInfant" w:hAnsi="SassoonPrimaryInfant"/>
                          <w:sz w:val="24"/>
                          <w:szCs w:val="44"/>
                        </w:rPr>
                      </w:pPr>
                      <w:r w:rsidRPr="00803EC7"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44"/>
                        </w:rPr>
                        <w:t>Science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44"/>
                        </w:rPr>
                        <w:t xml:space="preserve"> – Plants in Society</w:t>
                      </w:r>
                      <w:r w:rsidR="00AF2F9A">
                        <w:rPr>
                          <w:rFonts w:ascii="SassoonPrimaryInfant" w:hAnsi="SassoonPrimaryInfant"/>
                          <w:sz w:val="24"/>
                          <w:szCs w:val="44"/>
                        </w:rPr>
                        <w:t>.</w:t>
                      </w:r>
                    </w:p>
                    <w:p w14:paraId="444B863A" w14:textId="77777777" w:rsidR="005874A6" w:rsidRDefault="005874A6" w:rsidP="00803EC7">
                      <w:pPr>
                        <w:pStyle w:val="NoSpacing"/>
                        <w:jc w:val="both"/>
                        <w:rPr>
                          <w:rFonts w:ascii="SassoonPrimaryInfant" w:hAnsi="SassoonPrimaryInfant"/>
                          <w:sz w:val="24"/>
                          <w:szCs w:val="44"/>
                        </w:rPr>
                      </w:pPr>
                    </w:p>
                    <w:p w14:paraId="20693098" w14:textId="33AEBA4D" w:rsidR="005874A6" w:rsidRDefault="005874A6" w:rsidP="00803EC7">
                      <w:pPr>
                        <w:pStyle w:val="NoSpacing"/>
                        <w:jc w:val="both"/>
                        <w:rPr>
                          <w:rFonts w:ascii="SassoonPrimaryInfant" w:hAnsi="SassoonPrimaryInfant"/>
                          <w:sz w:val="24"/>
                          <w:szCs w:val="44"/>
                        </w:rPr>
                      </w:pPr>
                      <w:r w:rsidRPr="00803EC7"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44"/>
                        </w:rPr>
                        <w:t>Discovery Zone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44"/>
                        </w:rPr>
                        <w:t xml:space="preserve"> – Marvellous Maths</w:t>
                      </w:r>
                      <w:r w:rsidR="00AF2F9A">
                        <w:rPr>
                          <w:rFonts w:ascii="SassoonPrimaryInfant" w:hAnsi="SassoonPrimaryInfant"/>
                          <w:sz w:val="24"/>
                          <w:szCs w:val="44"/>
                        </w:rPr>
                        <w:t>.</w:t>
                      </w:r>
                    </w:p>
                    <w:p w14:paraId="7E7A02AB" w14:textId="77777777" w:rsidR="005874A6" w:rsidRDefault="005874A6" w:rsidP="00803EC7">
                      <w:pPr>
                        <w:pStyle w:val="NoSpacing"/>
                        <w:jc w:val="both"/>
                        <w:rPr>
                          <w:rFonts w:ascii="SassoonPrimaryInfant" w:hAnsi="SassoonPrimaryInfant"/>
                          <w:sz w:val="24"/>
                          <w:szCs w:val="44"/>
                        </w:rPr>
                      </w:pPr>
                    </w:p>
                    <w:p w14:paraId="29C556F4" w14:textId="71D28113" w:rsidR="005874A6" w:rsidRDefault="005874A6" w:rsidP="00803EC7">
                      <w:pPr>
                        <w:pStyle w:val="NoSpacing"/>
                        <w:jc w:val="both"/>
                        <w:rPr>
                          <w:rFonts w:ascii="SassoonPrimaryInfant" w:hAnsi="SassoonPrimaryInfant"/>
                          <w:sz w:val="24"/>
                          <w:szCs w:val="44"/>
                        </w:rPr>
                      </w:pPr>
                      <w:r w:rsidRPr="00803EC7"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44"/>
                        </w:rPr>
                        <w:t>Social Studies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44"/>
                        </w:rPr>
                        <w:t xml:space="preserve"> – The story of Television (John </w:t>
                      </w:r>
                      <w:proofErr w:type="spellStart"/>
                      <w:r>
                        <w:rPr>
                          <w:rFonts w:ascii="SassoonPrimaryInfant" w:hAnsi="SassoonPrimaryInfant"/>
                          <w:sz w:val="24"/>
                          <w:szCs w:val="44"/>
                        </w:rPr>
                        <w:t>Logie</w:t>
                      </w:r>
                      <w:proofErr w:type="spellEnd"/>
                      <w:r>
                        <w:rPr>
                          <w:rFonts w:ascii="SassoonPrimaryInfant" w:hAnsi="SassoonPrimaryInfant"/>
                          <w:sz w:val="24"/>
                          <w:szCs w:val="44"/>
                        </w:rPr>
                        <w:t xml:space="preserve"> Baird)</w:t>
                      </w:r>
                      <w:r w:rsidR="00AF2F9A">
                        <w:rPr>
                          <w:rFonts w:ascii="SassoonPrimaryInfant" w:hAnsi="SassoonPrimaryInfant"/>
                          <w:sz w:val="24"/>
                          <w:szCs w:val="44"/>
                        </w:rPr>
                        <w:t>.</w:t>
                      </w:r>
                    </w:p>
                    <w:p w14:paraId="77040F79" w14:textId="77777777" w:rsidR="00AF2F9A" w:rsidRDefault="00AF2F9A" w:rsidP="00AF2F9A">
                      <w:pPr>
                        <w:pStyle w:val="NoSpacing"/>
                        <w:jc w:val="both"/>
                        <w:rPr>
                          <w:rFonts w:ascii="SassoonPrimaryInfant" w:hAnsi="SassoonPrimaryInfant"/>
                          <w:sz w:val="24"/>
                          <w:szCs w:val="44"/>
                        </w:rPr>
                      </w:pPr>
                    </w:p>
                    <w:p w14:paraId="6D305D15" w14:textId="6FF076A2" w:rsidR="00AF2F9A" w:rsidRDefault="00AF2F9A" w:rsidP="00AF2F9A">
                      <w:pPr>
                        <w:pStyle w:val="NoSpacing"/>
                        <w:jc w:val="both"/>
                        <w:rPr>
                          <w:rFonts w:ascii="SassoonPrimaryInfant" w:hAnsi="SassoonPrimaryInfant"/>
                          <w:sz w:val="24"/>
                          <w:szCs w:val="44"/>
                        </w:rPr>
                      </w:pPr>
                      <w:r w:rsidRPr="00AF2F9A"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44"/>
                        </w:rPr>
                        <w:t>French, Music &amp; RE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44"/>
                        </w:rPr>
                        <w:t xml:space="preserve"> with 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44"/>
                        </w:rPr>
                        <w:t>Miss Fraser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44"/>
                        </w:rPr>
                        <w:t>.</w:t>
                      </w:r>
                    </w:p>
                    <w:p w14:paraId="3FE91DFE" w14:textId="77777777" w:rsidR="00AF2F9A" w:rsidRDefault="00AF2F9A" w:rsidP="00803EC7">
                      <w:pPr>
                        <w:pStyle w:val="NoSpacing"/>
                        <w:jc w:val="both"/>
                        <w:rPr>
                          <w:rFonts w:ascii="SassoonPrimaryInfant" w:hAnsi="SassoonPrimaryInfant"/>
                          <w:sz w:val="24"/>
                          <w:szCs w:val="44"/>
                        </w:rPr>
                      </w:pPr>
                    </w:p>
                    <w:p w14:paraId="7A5687A6" w14:textId="11995446" w:rsidR="0027176C" w:rsidRPr="0027176C" w:rsidRDefault="0027176C" w:rsidP="00FE4AFF">
                      <w:pPr>
                        <w:pStyle w:val="NoSpacing"/>
                        <w:rPr>
                          <w:rFonts w:ascii="SassoonPrimaryInfant" w:hAnsi="SassoonPrimaryInfant"/>
                          <w:sz w:val="2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1919">
        <w:rPr>
          <w:rFonts w:ascii="SassoonPrimaryInfant" w:hAnsi="SassoonPrimaryInfant"/>
          <w:b/>
          <w:noProof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CEF3FB3" wp14:editId="51584108">
                <wp:simplePos x="0" y="0"/>
                <wp:positionH relativeFrom="margin">
                  <wp:posOffset>6217920</wp:posOffset>
                </wp:positionH>
                <wp:positionV relativeFrom="paragraph">
                  <wp:posOffset>332105</wp:posOffset>
                </wp:positionV>
                <wp:extent cx="3122295" cy="2971165"/>
                <wp:effectExtent l="19050" t="19050" r="20955" b="1968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295" cy="297116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60EB1" w14:textId="698FAA8C" w:rsidR="005E1ED5" w:rsidRPr="00E24E4C" w:rsidRDefault="000D21DB" w:rsidP="00E40625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36"/>
                              </w:rPr>
                            </w:pPr>
                            <w:r w:rsidRPr="0032527E">
                              <w:rPr>
                                <w:rFonts w:ascii="SassoonPrimaryInfant" w:hAnsi="SassoonPrimaryInfant"/>
                                <w:b/>
                                <w:sz w:val="36"/>
                              </w:rPr>
                              <w:t>Dates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36"/>
                              </w:rPr>
                              <w:t xml:space="preserve"> for your Diary</w:t>
                            </w:r>
                          </w:p>
                          <w:p w14:paraId="0271D839" w14:textId="4A58EA1A" w:rsidR="00551938" w:rsidRDefault="00DB6A02" w:rsidP="00803EC7">
                            <w:pPr>
                              <w:spacing w:after="120"/>
                              <w:jc w:val="both"/>
                              <w:rPr>
                                <w:rFonts w:ascii="SassoonPrimaryInfant" w:hAnsi="SassoonPrimaryInfant"/>
                                <w:szCs w:val="2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bCs/>
                                <w:szCs w:val="20"/>
                              </w:rPr>
                              <w:t>Meet the Teacher evening</w:t>
                            </w:r>
                            <w:r w:rsidR="00551938">
                              <w:rPr>
                                <w:rFonts w:ascii="SassoonPrimaryInfant" w:hAnsi="SassoonPrimaryInfant"/>
                                <w:b/>
                                <w:bCs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SassoonPrimaryInfant" w:hAnsi="SassoonPrimaryInfant"/>
                                <w:szCs w:val="20"/>
                              </w:rPr>
                              <w:t>Wednesday 28</w:t>
                            </w:r>
                            <w:r w:rsidRPr="00DB6A02">
                              <w:rPr>
                                <w:rFonts w:ascii="SassoonPrimaryInfant" w:hAnsi="SassoonPrimaryInfant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PrimaryInfant" w:hAnsi="SassoonPrimaryInfant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SassoonPrimaryInfant" w:hAnsi="SassoonPrimaryInfant"/>
                                <w:szCs w:val="20"/>
                              </w:rPr>
                              <w:t>August</w:t>
                            </w:r>
                            <w:proofErr w:type="gramEnd"/>
                          </w:p>
                          <w:p w14:paraId="698D2B3B" w14:textId="7754BBD3" w:rsidR="007E1923" w:rsidRPr="003B71B7" w:rsidRDefault="007E1923" w:rsidP="00803EC7">
                            <w:pPr>
                              <w:spacing w:after="120"/>
                              <w:jc w:val="both"/>
                              <w:rPr>
                                <w:rFonts w:ascii="SassoonPrimaryInfant" w:hAnsi="SassoonPrimaryInfant"/>
                                <w:szCs w:val="20"/>
                              </w:rPr>
                            </w:pPr>
                            <w:r w:rsidRPr="00792F72">
                              <w:rPr>
                                <w:rFonts w:ascii="SassoonPrimaryInfant" w:hAnsi="SassoonPrimaryInfant"/>
                                <w:b/>
                                <w:bCs/>
                                <w:szCs w:val="20"/>
                              </w:rPr>
                              <w:t xml:space="preserve">Parent Council 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bCs/>
                                <w:szCs w:val="20"/>
                              </w:rPr>
                              <w:t>meeting</w:t>
                            </w:r>
                            <w:r w:rsidRPr="00792F72">
                              <w:rPr>
                                <w:rFonts w:ascii="SassoonPrimaryInfant" w:hAnsi="SassoonPrimaryInfant"/>
                                <w:b/>
                                <w:bCs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SassoonPrimaryInfant" w:hAnsi="SassoonPrimaryInfant"/>
                                <w:szCs w:val="20"/>
                              </w:rPr>
                              <w:t xml:space="preserve"> Weds </w:t>
                            </w:r>
                            <w:r w:rsidR="00EB352E">
                              <w:rPr>
                                <w:rFonts w:ascii="SassoonPrimaryInfant" w:hAnsi="SassoonPrimaryInfant"/>
                                <w:szCs w:val="20"/>
                              </w:rPr>
                              <w:t>28</w:t>
                            </w:r>
                            <w:r w:rsidR="00EB352E" w:rsidRPr="00EB352E">
                              <w:rPr>
                                <w:rFonts w:ascii="SassoonPrimaryInfant" w:hAnsi="SassoonPrimaryInfant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EB352E">
                              <w:rPr>
                                <w:rFonts w:ascii="SassoonPrimaryInfant" w:hAnsi="SassoonPrimaryInfant"/>
                                <w:szCs w:val="20"/>
                              </w:rPr>
                              <w:t xml:space="preserve"> August</w:t>
                            </w:r>
                            <w:r>
                              <w:rPr>
                                <w:rFonts w:ascii="SassoonPrimaryInfant" w:hAnsi="SassoonPrimaryInfant"/>
                                <w:szCs w:val="20"/>
                              </w:rPr>
                              <w:t xml:space="preserve"> 7.00pm – 8.00pm</w:t>
                            </w:r>
                            <w:r w:rsidR="00EB352E">
                              <w:rPr>
                                <w:rFonts w:ascii="SassoonPrimaryInfant" w:hAnsi="SassoonPrimaryInfant"/>
                                <w:szCs w:val="20"/>
                              </w:rPr>
                              <w:t xml:space="preserve"> All </w:t>
                            </w:r>
                            <w:proofErr w:type="gramStart"/>
                            <w:r w:rsidR="00EB352E">
                              <w:rPr>
                                <w:rFonts w:ascii="SassoonPrimaryInfant" w:hAnsi="SassoonPrimaryInfant"/>
                                <w:szCs w:val="20"/>
                              </w:rPr>
                              <w:t>welcome</w:t>
                            </w:r>
                            <w:proofErr w:type="gramEnd"/>
                          </w:p>
                          <w:p w14:paraId="6480C1B8" w14:textId="4247D765" w:rsidR="00551938" w:rsidRDefault="00382E0F" w:rsidP="00803EC7">
                            <w:pPr>
                              <w:spacing w:after="120"/>
                              <w:jc w:val="both"/>
                              <w:rPr>
                                <w:rFonts w:ascii="SassoonPrimaryInfant" w:hAnsi="SassoonPrimaryInfant"/>
                                <w:szCs w:val="2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bCs/>
                                <w:szCs w:val="20"/>
                              </w:rPr>
                              <w:t>September Weekend</w:t>
                            </w:r>
                            <w:r w:rsidR="00551938" w:rsidRPr="00792F72">
                              <w:rPr>
                                <w:rFonts w:ascii="SassoonPrimaryInfant" w:hAnsi="SassoonPrimaryInfant"/>
                                <w:b/>
                                <w:bCs/>
                                <w:szCs w:val="20"/>
                              </w:rPr>
                              <w:t>:</w:t>
                            </w:r>
                            <w:r w:rsidR="00551938">
                              <w:rPr>
                                <w:rFonts w:ascii="SassoonPrimaryInfant" w:hAnsi="SassoonPrimaryInfant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/>
                                <w:szCs w:val="20"/>
                              </w:rPr>
                              <w:t>School closed Friday 27</w:t>
                            </w:r>
                            <w:r w:rsidRPr="00382E0F">
                              <w:rPr>
                                <w:rFonts w:ascii="SassoonPrimaryInfant" w:hAnsi="SassoonPrimaryInfant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PrimaryInfant" w:hAnsi="SassoonPrimaryInfant"/>
                                <w:szCs w:val="20"/>
                              </w:rPr>
                              <w:t xml:space="preserve"> September and Monday </w:t>
                            </w:r>
                            <w:r w:rsidR="007E1923">
                              <w:rPr>
                                <w:rFonts w:ascii="SassoonPrimaryInfant" w:hAnsi="SassoonPrimaryInfant"/>
                                <w:szCs w:val="20"/>
                              </w:rPr>
                              <w:t>30</w:t>
                            </w:r>
                            <w:r w:rsidR="007E1923" w:rsidRPr="007E1923">
                              <w:rPr>
                                <w:rFonts w:ascii="SassoonPrimaryInfant" w:hAnsi="SassoonPrimaryInfant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7E1923">
                              <w:rPr>
                                <w:rFonts w:ascii="SassoonPrimaryInfant" w:hAnsi="SassoonPrimaryInfant"/>
                                <w:szCs w:val="20"/>
                              </w:rPr>
                              <w:t xml:space="preserve"> September</w:t>
                            </w:r>
                          </w:p>
                          <w:p w14:paraId="73D114F0" w14:textId="6F84924A" w:rsidR="00551938" w:rsidRPr="00F10898" w:rsidRDefault="00EB352E" w:rsidP="00803EC7">
                            <w:pPr>
                              <w:spacing w:after="120"/>
                              <w:jc w:val="both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bCs/>
                              </w:rPr>
                              <w:t>October Week</w:t>
                            </w:r>
                            <w:r w:rsidR="00F10898">
                              <w:rPr>
                                <w:rFonts w:ascii="SassoonPrimaryInfant" w:hAnsi="SassoonPrimaryInfant"/>
                                <w:b/>
                                <w:bCs/>
                              </w:rPr>
                              <w:t xml:space="preserve">: </w:t>
                            </w:r>
                            <w:r w:rsidR="00F10898" w:rsidRPr="00F10898">
                              <w:rPr>
                                <w:rFonts w:ascii="SassoonPrimaryInfant" w:hAnsi="SassoonPrimaryInfant"/>
                              </w:rPr>
                              <w:t>School closed Monday 14</w:t>
                            </w:r>
                            <w:r w:rsidR="00F10898" w:rsidRPr="00F10898">
                              <w:rPr>
                                <w:rFonts w:ascii="SassoonPrimaryInfant" w:hAnsi="SassoonPrimaryInfant"/>
                                <w:vertAlign w:val="superscript"/>
                              </w:rPr>
                              <w:t>th</w:t>
                            </w:r>
                            <w:r w:rsidR="00F10898" w:rsidRPr="00F10898">
                              <w:rPr>
                                <w:rFonts w:ascii="SassoonPrimaryInfant" w:hAnsi="SassoonPrimaryInfant"/>
                              </w:rPr>
                              <w:t xml:space="preserve"> October to Friday 18</w:t>
                            </w:r>
                            <w:r w:rsidR="00F10898" w:rsidRPr="00F10898">
                              <w:rPr>
                                <w:rFonts w:ascii="SassoonPrimaryInfant" w:hAnsi="SassoonPrimaryInfant"/>
                                <w:vertAlign w:val="superscript"/>
                              </w:rPr>
                              <w:t>th</w:t>
                            </w:r>
                            <w:r w:rsidR="00F10898" w:rsidRPr="00F10898">
                              <w:rPr>
                                <w:rFonts w:ascii="SassoonPrimaryInfant" w:hAnsi="SassoonPrimaryInfant"/>
                              </w:rPr>
                              <w:t xml:space="preserve"> October</w:t>
                            </w:r>
                          </w:p>
                          <w:p w14:paraId="5BD66B96" w14:textId="19BB0616" w:rsidR="00183EE9" w:rsidRPr="00183EE9" w:rsidRDefault="00183EE9" w:rsidP="00021827">
                            <w:pPr>
                              <w:pStyle w:val="ListParagraph"/>
                              <w:rPr>
                                <w:rFonts w:ascii="SassoonPrimaryInfant" w:hAnsi="SassoonPrimaryInfant"/>
                              </w:rPr>
                            </w:pPr>
                          </w:p>
                          <w:p w14:paraId="1C79F030" w14:textId="77777777" w:rsidR="005E1ED5" w:rsidRPr="002664DB" w:rsidRDefault="005E1ED5" w:rsidP="00E40625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F3FB3" id="_x0000_s1031" type="#_x0000_t202" style="position:absolute;margin-left:489.6pt;margin-top:26.15pt;width:245.85pt;height:233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" fillcolor="white [3201]" strokecolor="#7030a0" strokeweight="3pt">
                <v:textbox>
                  <w:txbxContent>
                    <w:p w14:paraId="7C560EB1" w14:textId="698FAA8C" w:rsidR="005E1ED5" w:rsidRPr="00E24E4C" w:rsidRDefault="000D21DB" w:rsidP="00E40625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36"/>
                        </w:rPr>
                      </w:pPr>
                      <w:r w:rsidRPr="0032527E">
                        <w:rPr>
                          <w:rFonts w:ascii="SassoonPrimaryInfant" w:hAnsi="SassoonPrimaryInfant"/>
                          <w:b/>
                          <w:sz w:val="36"/>
                        </w:rPr>
                        <w:t>Dates</w:t>
                      </w:r>
                      <w:r>
                        <w:rPr>
                          <w:rFonts w:ascii="SassoonPrimaryInfant" w:hAnsi="SassoonPrimaryInfant"/>
                          <w:b/>
                          <w:sz w:val="36"/>
                        </w:rPr>
                        <w:t xml:space="preserve"> for your Diary</w:t>
                      </w:r>
                    </w:p>
                    <w:p w14:paraId="0271D839" w14:textId="4A58EA1A" w:rsidR="00551938" w:rsidRDefault="00DB6A02" w:rsidP="00803EC7">
                      <w:pPr>
                        <w:spacing w:after="120"/>
                        <w:jc w:val="both"/>
                        <w:rPr>
                          <w:rFonts w:ascii="SassoonPrimaryInfant" w:hAnsi="SassoonPrimaryInfant"/>
                          <w:szCs w:val="20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bCs/>
                          <w:szCs w:val="20"/>
                        </w:rPr>
                        <w:t>Meet the Teacher evening</w:t>
                      </w:r>
                      <w:r w:rsidR="00551938">
                        <w:rPr>
                          <w:rFonts w:ascii="SassoonPrimaryInfant" w:hAnsi="SassoonPrimaryInfant"/>
                          <w:b/>
                          <w:bCs/>
                          <w:szCs w:val="20"/>
                        </w:rPr>
                        <w:t xml:space="preserve">: </w:t>
                      </w:r>
                      <w:r>
                        <w:rPr>
                          <w:rFonts w:ascii="SassoonPrimaryInfant" w:hAnsi="SassoonPrimaryInfant"/>
                          <w:szCs w:val="20"/>
                        </w:rPr>
                        <w:t>Wednesday 28</w:t>
                      </w:r>
                      <w:r w:rsidRPr="00DB6A02">
                        <w:rPr>
                          <w:rFonts w:ascii="SassoonPrimaryInfant" w:hAnsi="SassoonPrimaryInfant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SassoonPrimaryInfant" w:hAnsi="SassoonPrimaryInfant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SassoonPrimaryInfant" w:hAnsi="SassoonPrimaryInfant"/>
                          <w:szCs w:val="20"/>
                        </w:rPr>
                        <w:t>August</w:t>
                      </w:r>
                      <w:proofErr w:type="gramEnd"/>
                    </w:p>
                    <w:p w14:paraId="698D2B3B" w14:textId="7754BBD3" w:rsidR="007E1923" w:rsidRPr="003B71B7" w:rsidRDefault="007E1923" w:rsidP="00803EC7">
                      <w:pPr>
                        <w:spacing w:after="120"/>
                        <w:jc w:val="both"/>
                        <w:rPr>
                          <w:rFonts w:ascii="SassoonPrimaryInfant" w:hAnsi="SassoonPrimaryInfant"/>
                          <w:szCs w:val="20"/>
                        </w:rPr>
                      </w:pPr>
                      <w:r w:rsidRPr="00792F72">
                        <w:rPr>
                          <w:rFonts w:ascii="SassoonPrimaryInfant" w:hAnsi="SassoonPrimaryInfant"/>
                          <w:b/>
                          <w:bCs/>
                          <w:szCs w:val="20"/>
                        </w:rPr>
                        <w:t xml:space="preserve">Parent Council </w:t>
                      </w:r>
                      <w:r>
                        <w:rPr>
                          <w:rFonts w:ascii="SassoonPrimaryInfant" w:hAnsi="SassoonPrimaryInfant"/>
                          <w:b/>
                          <w:bCs/>
                          <w:szCs w:val="20"/>
                        </w:rPr>
                        <w:t>meeting</w:t>
                      </w:r>
                      <w:r w:rsidRPr="00792F72">
                        <w:rPr>
                          <w:rFonts w:ascii="SassoonPrimaryInfant" w:hAnsi="SassoonPrimaryInfant"/>
                          <w:b/>
                          <w:bCs/>
                          <w:szCs w:val="20"/>
                        </w:rPr>
                        <w:t>:</w:t>
                      </w:r>
                      <w:r>
                        <w:rPr>
                          <w:rFonts w:ascii="SassoonPrimaryInfant" w:hAnsi="SassoonPrimaryInfant"/>
                          <w:szCs w:val="20"/>
                        </w:rPr>
                        <w:t xml:space="preserve"> Weds </w:t>
                      </w:r>
                      <w:r w:rsidR="00EB352E">
                        <w:rPr>
                          <w:rFonts w:ascii="SassoonPrimaryInfant" w:hAnsi="SassoonPrimaryInfant"/>
                          <w:szCs w:val="20"/>
                        </w:rPr>
                        <w:t>28</w:t>
                      </w:r>
                      <w:r w:rsidR="00EB352E" w:rsidRPr="00EB352E">
                        <w:rPr>
                          <w:rFonts w:ascii="SassoonPrimaryInfant" w:hAnsi="SassoonPrimaryInfant"/>
                          <w:szCs w:val="20"/>
                          <w:vertAlign w:val="superscript"/>
                        </w:rPr>
                        <w:t>th</w:t>
                      </w:r>
                      <w:r w:rsidR="00EB352E">
                        <w:rPr>
                          <w:rFonts w:ascii="SassoonPrimaryInfant" w:hAnsi="SassoonPrimaryInfant"/>
                          <w:szCs w:val="20"/>
                        </w:rPr>
                        <w:t xml:space="preserve"> August</w:t>
                      </w:r>
                      <w:r>
                        <w:rPr>
                          <w:rFonts w:ascii="SassoonPrimaryInfant" w:hAnsi="SassoonPrimaryInfant"/>
                          <w:szCs w:val="20"/>
                        </w:rPr>
                        <w:t xml:space="preserve"> 7.00pm – 8.00pm</w:t>
                      </w:r>
                      <w:r w:rsidR="00EB352E">
                        <w:rPr>
                          <w:rFonts w:ascii="SassoonPrimaryInfant" w:hAnsi="SassoonPrimaryInfant"/>
                          <w:szCs w:val="20"/>
                        </w:rPr>
                        <w:t xml:space="preserve"> All </w:t>
                      </w:r>
                      <w:proofErr w:type="gramStart"/>
                      <w:r w:rsidR="00EB352E">
                        <w:rPr>
                          <w:rFonts w:ascii="SassoonPrimaryInfant" w:hAnsi="SassoonPrimaryInfant"/>
                          <w:szCs w:val="20"/>
                        </w:rPr>
                        <w:t>welcome</w:t>
                      </w:r>
                      <w:proofErr w:type="gramEnd"/>
                    </w:p>
                    <w:p w14:paraId="6480C1B8" w14:textId="4247D765" w:rsidR="00551938" w:rsidRDefault="00382E0F" w:rsidP="00803EC7">
                      <w:pPr>
                        <w:spacing w:after="120"/>
                        <w:jc w:val="both"/>
                        <w:rPr>
                          <w:rFonts w:ascii="SassoonPrimaryInfant" w:hAnsi="SassoonPrimaryInfant"/>
                          <w:szCs w:val="20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bCs/>
                          <w:szCs w:val="20"/>
                        </w:rPr>
                        <w:t>September Weekend</w:t>
                      </w:r>
                      <w:r w:rsidR="00551938" w:rsidRPr="00792F72">
                        <w:rPr>
                          <w:rFonts w:ascii="SassoonPrimaryInfant" w:hAnsi="SassoonPrimaryInfant"/>
                          <w:b/>
                          <w:bCs/>
                          <w:szCs w:val="20"/>
                        </w:rPr>
                        <w:t>:</w:t>
                      </w:r>
                      <w:r w:rsidR="00551938">
                        <w:rPr>
                          <w:rFonts w:ascii="SassoonPrimaryInfant" w:hAnsi="SassoonPrimaryInfant"/>
                          <w:szCs w:val="20"/>
                        </w:rPr>
                        <w:t xml:space="preserve"> </w:t>
                      </w:r>
                      <w:r>
                        <w:rPr>
                          <w:rFonts w:ascii="SassoonPrimaryInfant" w:hAnsi="SassoonPrimaryInfant"/>
                          <w:szCs w:val="20"/>
                        </w:rPr>
                        <w:t>School closed Friday 27</w:t>
                      </w:r>
                      <w:r w:rsidRPr="00382E0F">
                        <w:rPr>
                          <w:rFonts w:ascii="SassoonPrimaryInfant" w:hAnsi="SassoonPrimaryInfant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SassoonPrimaryInfant" w:hAnsi="SassoonPrimaryInfant"/>
                          <w:szCs w:val="20"/>
                        </w:rPr>
                        <w:t xml:space="preserve"> September and Monday </w:t>
                      </w:r>
                      <w:r w:rsidR="007E1923">
                        <w:rPr>
                          <w:rFonts w:ascii="SassoonPrimaryInfant" w:hAnsi="SassoonPrimaryInfant"/>
                          <w:szCs w:val="20"/>
                        </w:rPr>
                        <w:t>30</w:t>
                      </w:r>
                      <w:r w:rsidR="007E1923" w:rsidRPr="007E1923">
                        <w:rPr>
                          <w:rFonts w:ascii="SassoonPrimaryInfant" w:hAnsi="SassoonPrimaryInfant"/>
                          <w:szCs w:val="20"/>
                          <w:vertAlign w:val="superscript"/>
                        </w:rPr>
                        <w:t>th</w:t>
                      </w:r>
                      <w:r w:rsidR="007E1923">
                        <w:rPr>
                          <w:rFonts w:ascii="SassoonPrimaryInfant" w:hAnsi="SassoonPrimaryInfant"/>
                          <w:szCs w:val="20"/>
                        </w:rPr>
                        <w:t xml:space="preserve"> September</w:t>
                      </w:r>
                    </w:p>
                    <w:p w14:paraId="73D114F0" w14:textId="6F84924A" w:rsidR="00551938" w:rsidRPr="00F10898" w:rsidRDefault="00EB352E" w:rsidP="00803EC7">
                      <w:pPr>
                        <w:spacing w:after="120"/>
                        <w:jc w:val="both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bCs/>
                        </w:rPr>
                        <w:t>October Week</w:t>
                      </w:r>
                      <w:r w:rsidR="00F10898">
                        <w:rPr>
                          <w:rFonts w:ascii="SassoonPrimaryInfant" w:hAnsi="SassoonPrimaryInfant"/>
                          <w:b/>
                          <w:bCs/>
                        </w:rPr>
                        <w:t xml:space="preserve">: </w:t>
                      </w:r>
                      <w:r w:rsidR="00F10898" w:rsidRPr="00F10898">
                        <w:rPr>
                          <w:rFonts w:ascii="SassoonPrimaryInfant" w:hAnsi="SassoonPrimaryInfant"/>
                        </w:rPr>
                        <w:t>School closed Monday 14</w:t>
                      </w:r>
                      <w:r w:rsidR="00F10898" w:rsidRPr="00F10898">
                        <w:rPr>
                          <w:rFonts w:ascii="SassoonPrimaryInfant" w:hAnsi="SassoonPrimaryInfant"/>
                          <w:vertAlign w:val="superscript"/>
                        </w:rPr>
                        <w:t>th</w:t>
                      </w:r>
                      <w:r w:rsidR="00F10898" w:rsidRPr="00F10898">
                        <w:rPr>
                          <w:rFonts w:ascii="SassoonPrimaryInfant" w:hAnsi="SassoonPrimaryInfant"/>
                        </w:rPr>
                        <w:t xml:space="preserve"> October to Friday 18</w:t>
                      </w:r>
                      <w:r w:rsidR="00F10898" w:rsidRPr="00F10898">
                        <w:rPr>
                          <w:rFonts w:ascii="SassoonPrimaryInfant" w:hAnsi="SassoonPrimaryInfant"/>
                          <w:vertAlign w:val="superscript"/>
                        </w:rPr>
                        <w:t>th</w:t>
                      </w:r>
                      <w:r w:rsidR="00F10898" w:rsidRPr="00F10898">
                        <w:rPr>
                          <w:rFonts w:ascii="SassoonPrimaryInfant" w:hAnsi="SassoonPrimaryInfant"/>
                        </w:rPr>
                        <w:t xml:space="preserve"> October</w:t>
                      </w:r>
                    </w:p>
                    <w:p w14:paraId="5BD66B96" w14:textId="19BB0616" w:rsidR="00183EE9" w:rsidRPr="00183EE9" w:rsidRDefault="00183EE9" w:rsidP="00021827">
                      <w:pPr>
                        <w:pStyle w:val="ListParagraph"/>
                        <w:rPr>
                          <w:rFonts w:ascii="SassoonPrimaryInfant" w:hAnsi="SassoonPrimaryInfant"/>
                        </w:rPr>
                      </w:pPr>
                    </w:p>
                    <w:p w14:paraId="1C79F030" w14:textId="77777777" w:rsidR="005E1ED5" w:rsidRPr="002664DB" w:rsidRDefault="005E1ED5" w:rsidP="00E40625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1919">
        <w:rPr>
          <w:rFonts w:ascii="SassoonPrimaryInfant" w:hAnsi="SassoonPrimaryInfant"/>
          <w:b/>
          <w:noProof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9AD650A" wp14:editId="7D2802C7">
                <wp:simplePos x="0" y="0"/>
                <wp:positionH relativeFrom="margin">
                  <wp:posOffset>2857500</wp:posOffset>
                </wp:positionH>
                <wp:positionV relativeFrom="paragraph">
                  <wp:posOffset>418465</wp:posOffset>
                </wp:positionV>
                <wp:extent cx="3168015" cy="2883535"/>
                <wp:effectExtent l="19050" t="19050" r="13335" b="1206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288353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B61B25" w14:textId="480447FC" w:rsidR="005E1ED5" w:rsidRDefault="0027176C" w:rsidP="0027176C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3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34"/>
                              </w:rPr>
                              <w:t>Other Information</w:t>
                            </w:r>
                          </w:p>
                          <w:p w14:paraId="72766A98" w14:textId="4FD432CF" w:rsidR="00787641" w:rsidRPr="005874A6" w:rsidRDefault="00787641" w:rsidP="00803EC7">
                            <w:pPr>
                              <w:jc w:val="both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r w:rsidRPr="005874A6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PE</w:t>
                            </w:r>
                            <w:r w:rsidR="005874A6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874A6" w:rsidRPr="005874A6">
                              <w:rPr>
                                <w:rFonts w:ascii="SassoonPrimaryInfant" w:hAnsi="SassoonPrimaryInfant"/>
                                <w:bCs/>
                                <w:sz w:val="24"/>
                                <w:szCs w:val="24"/>
                              </w:rPr>
                              <w:t>days are Tuesday</w:t>
                            </w:r>
                            <w:r w:rsidR="005874A6">
                              <w:rPr>
                                <w:rFonts w:ascii="SassoonPrimaryInfant" w:hAnsi="SassoonPrimaryInfant"/>
                                <w:bCs/>
                                <w:sz w:val="24"/>
                                <w:szCs w:val="24"/>
                              </w:rPr>
                              <w:t xml:space="preserve"> (indoors) and Friday (outdoors) – please bring PE kit and indoor gym shoes.</w:t>
                            </w:r>
                          </w:p>
                          <w:p w14:paraId="1AAA36F6" w14:textId="71CD6CC8" w:rsidR="00787641" w:rsidRPr="005874A6" w:rsidRDefault="00787641" w:rsidP="00803EC7">
                            <w:pPr>
                              <w:jc w:val="both"/>
                              <w:rPr>
                                <w:rFonts w:ascii="SassoonPrimaryInfant" w:hAnsi="SassoonPrimaryInfant"/>
                                <w:bCs/>
                                <w:sz w:val="24"/>
                                <w:szCs w:val="24"/>
                              </w:rPr>
                            </w:pPr>
                            <w:r w:rsidRPr="005874A6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Loose parts</w:t>
                            </w:r>
                            <w:r w:rsidR="005874A6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874A6" w:rsidRPr="005874A6">
                              <w:rPr>
                                <w:rFonts w:ascii="SassoonPrimaryInfant" w:hAnsi="SassoonPrimaryInfant"/>
                                <w:bCs/>
                                <w:sz w:val="24"/>
                                <w:szCs w:val="24"/>
                              </w:rPr>
                              <w:t>day</w:t>
                            </w:r>
                            <w:r w:rsidR="005874A6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874A6">
                              <w:rPr>
                                <w:rFonts w:ascii="SassoonPrimaryInfant" w:hAnsi="SassoonPrimaryInfant"/>
                                <w:bCs/>
                                <w:sz w:val="24"/>
                                <w:szCs w:val="24"/>
                              </w:rPr>
                              <w:t>is still to be confirmed.</w:t>
                            </w:r>
                          </w:p>
                          <w:p w14:paraId="05E253A9" w14:textId="624859D5" w:rsidR="00FF49F3" w:rsidRPr="00803EC7" w:rsidRDefault="00DB6A02" w:rsidP="00803EC7">
                            <w:pPr>
                              <w:jc w:val="both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r w:rsidRPr="005874A6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Homework</w:t>
                            </w:r>
                            <w:r w:rsidR="00803EC7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0D21DB" w:rsidRPr="005874A6">
                              <w:rPr>
                                <w:rFonts w:ascii="SassoonPrimaryInfant" w:hAnsi="SassoonPrimaryInfant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Useful websites for this term’s learning</w:t>
                            </w:r>
                            <w:r w:rsidR="00EC51D2" w:rsidRPr="005874A6">
                              <w:rPr>
                                <w:rFonts w:ascii="SassoonPrimaryInfant" w:hAnsi="SassoonPrimaryInfant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:</w:t>
                            </w:r>
                          </w:p>
                          <w:p w14:paraId="1012C799" w14:textId="5A17CC59" w:rsidR="001E397D" w:rsidRPr="005874A6" w:rsidRDefault="005874A6" w:rsidP="00803EC7">
                            <w:pPr>
                              <w:jc w:val="both"/>
                              <w:rPr>
                                <w:rFonts w:ascii="SassoonPrimaryInfant" w:hAnsi="SassoonPrimaryInfant"/>
                              </w:rPr>
                            </w:pPr>
                            <w:hyperlink r:id="rId8" w:history="1">
                              <w:r w:rsidRPr="005874A6">
                                <w:rPr>
                                  <w:rStyle w:val="Hyperlink"/>
                                  <w:rFonts w:ascii="SassoonPrimaryInfant" w:hAnsi="SassoonPrimaryInfant"/>
                                </w:rPr>
                                <w:t>https://www.topmarks.co.uk/maths-games/rocket-rounding</w:t>
                              </w:r>
                            </w:hyperlink>
                          </w:p>
                          <w:p w14:paraId="6D232088" w14:textId="635E30C1" w:rsidR="005874A6" w:rsidRDefault="00803EC7" w:rsidP="00803EC7">
                            <w:pPr>
                              <w:jc w:val="both"/>
                            </w:pPr>
                            <w:hyperlink r:id="rId9" w:history="1">
                              <w:r w:rsidRPr="00605B32">
                                <w:rPr>
                                  <w:rStyle w:val="Hyperlink"/>
                                </w:rPr>
                                <w:t>https://mathsframe.co.uk/en/resources/resource/42/sequences</w:t>
                              </w:r>
                            </w:hyperlink>
                          </w:p>
                          <w:p w14:paraId="044A609A" w14:textId="77777777" w:rsidR="00803EC7" w:rsidRPr="00690AFC" w:rsidRDefault="00803EC7" w:rsidP="00787641">
                            <w:pPr>
                              <w:jc w:val="both"/>
                            </w:pPr>
                          </w:p>
                          <w:p w14:paraId="3E306602" w14:textId="77777777" w:rsidR="00FF49F3" w:rsidRDefault="00FF49F3" w:rsidP="0027176C">
                            <w:pPr>
                              <w:rPr>
                                <w:rFonts w:ascii="SassoonPrimaryInfant" w:hAnsi="SassoonPrimaryInfant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2BF65249" w14:textId="77777777" w:rsidR="00FF49F3" w:rsidRPr="000D21DB" w:rsidRDefault="00FF49F3" w:rsidP="0027176C">
                            <w:pPr>
                              <w:rPr>
                                <w:rFonts w:ascii="SassoonPrimaryInfant" w:hAnsi="SassoonPrimaryInfant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6A752DEC" w14:textId="003D2A48" w:rsidR="005E1ED5" w:rsidRPr="00FF49F3" w:rsidRDefault="005E1ED5" w:rsidP="00FF49F3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14:paraId="2C6FAB53" w14:textId="77777777" w:rsidR="005E1ED5" w:rsidRPr="00E40625" w:rsidRDefault="005E1ED5" w:rsidP="00E40625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D650A" id="_x0000_s1032" type="#_x0000_t202" style="position:absolute;margin-left:225pt;margin-top:32.95pt;width:249.45pt;height:227.0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" fillcolor="white [3201]" strokecolor="#7030a0" strokeweight="3pt">
                <v:textbox>
                  <w:txbxContent>
                    <w:p w14:paraId="4AB61B25" w14:textId="480447FC" w:rsidR="005E1ED5" w:rsidRDefault="0027176C" w:rsidP="0027176C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3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34"/>
                        </w:rPr>
                        <w:t>Other Information</w:t>
                      </w:r>
                    </w:p>
                    <w:p w14:paraId="72766A98" w14:textId="4FD432CF" w:rsidR="00787641" w:rsidRPr="005874A6" w:rsidRDefault="00787641" w:rsidP="00803EC7">
                      <w:pPr>
                        <w:jc w:val="both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  <w:r w:rsidRPr="005874A6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PE</w:t>
                      </w:r>
                      <w:r w:rsidR="005874A6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874A6" w:rsidRPr="005874A6">
                        <w:rPr>
                          <w:rFonts w:ascii="SassoonPrimaryInfant" w:hAnsi="SassoonPrimaryInfant"/>
                          <w:bCs/>
                          <w:sz w:val="24"/>
                          <w:szCs w:val="24"/>
                        </w:rPr>
                        <w:t>days are Tuesday</w:t>
                      </w:r>
                      <w:r w:rsidR="005874A6">
                        <w:rPr>
                          <w:rFonts w:ascii="SassoonPrimaryInfant" w:hAnsi="SassoonPrimaryInfant"/>
                          <w:bCs/>
                          <w:sz w:val="24"/>
                          <w:szCs w:val="24"/>
                        </w:rPr>
                        <w:t xml:space="preserve"> (indoors) and Friday (outdoors) – please bring PE kit and indoor gym shoes.</w:t>
                      </w:r>
                    </w:p>
                    <w:p w14:paraId="1AAA36F6" w14:textId="71CD6CC8" w:rsidR="00787641" w:rsidRPr="005874A6" w:rsidRDefault="00787641" w:rsidP="00803EC7">
                      <w:pPr>
                        <w:jc w:val="both"/>
                        <w:rPr>
                          <w:rFonts w:ascii="SassoonPrimaryInfant" w:hAnsi="SassoonPrimaryInfant"/>
                          <w:bCs/>
                          <w:sz w:val="24"/>
                          <w:szCs w:val="24"/>
                        </w:rPr>
                      </w:pPr>
                      <w:r w:rsidRPr="005874A6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Loose parts</w:t>
                      </w:r>
                      <w:r w:rsidR="005874A6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874A6" w:rsidRPr="005874A6">
                        <w:rPr>
                          <w:rFonts w:ascii="SassoonPrimaryInfant" w:hAnsi="SassoonPrimaryInfant"/>
                          <w:bCs/>
                          <w:sz w:val="24"/>
                          <w:szCs w:val="24"/>
                        </w:rPr>
                        <w:t>day</w:t>
                      </w:r>
                      <w:r w:rsidR="005874A6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874A6">
                        <w:rPr>
                          <w:rFonts w:ascii="SassoonPrimaryInfant" w:hAnsi="SassoonPrimaryInfant"/>
                          <w:bCs/>
                          <w:sz w:val="24"/>
                          <w:szCs w:val="24"/>
                        </w:rPr>
                        <w:t>is still to be confirmed.</w:t>
                      </w:r>
                    </w:p>
                    <w:p w14:paraId="05E253A9" w14:textId="624859D5" w:rsidR="00FF49F3" w:rsidRPr="00803EC7" w:rsidRDefault="00DB6A02" w:rsidP="00803EC7">
                      <w:pPr>
                        <w:jc w:val="both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  <w:r w:rsidRPr="005874A6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Homework</w:t>
                      </w:r>
                      <w:r w:rsidR="00803EC7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 xml:space="preserve"> – </w:t>
                      </w:r>
                      <w:r w:rsidR="000D21DB" w:rsidRPr="005874A6">
                        <w:rPr>
                          <w:rFonts w:ascii="SassoonPrimaryInfant" w:hAnsi="SassoonPrimaryInfant" w:cs="Arial"/>
                          <w:noProof/>
                          <w:sz w:val="24"/>
                          <w:szCs w:val="24"/>
                          <w:lang w:eastAsia="en-GB"/>
                        </w:rPr>
                        <w:t>Useful websites for this term’s learning</w:t>
                      </w:r>
                      <w:r w:rsidR="00EC51D2" w:rsidRPr="005874A6">
                        <w:rPr>
                          <w:rFonts w:ascii="SassoonPrimaryInfant" w:hAnsi="SassoonPrimaryInfant" w:cs="Arial"/>
                          <w:noProof/>
                          <w:sz w:val="24"/>
                          <w:szCs w:val="24"/>
                          <w:lang w:eastAsia="en-GB"/>
                        </w:rPr>
                        <w:t>:</w:t>
                      </w:r>
                    </w:p>
                    <w:p w14:paraId="1012C799" w14:textId="5A17CC59" w:rsidR="001E397D" w:rsidRPr="005874A6" w:rsidRDefault="005874A6" w:rsidP="00803EC7">
                      <w:pPr>
                        <w:jc w:val="both"/>
                        <w:rPr>
                          <w:rFonts w:ascii="SassoonPrimaryInfant" w:hAnsi="SassoonPrimaryInfant"/>
                        </w:rPr>
                      </w:pPr>
                      <w:hyperlink r:id="rId10" w:history="1">
                        <w:r w:rsidRPr="005874A6">
                          <w:rPr>
                            <w:rStyle w:val="Hyperlink"/>
                            <w:rFonts w:ascii="SassoonPrimaryInfant" w:hAnsi="SassoonPrimaryInfant"/>
                          </w:rPr>
                          <w:t>https://www.topmarks.co.uk/maths-games/rocket-rounding</w:t>
                        </w:r>
                      </w:hyperlink>
                    </w:p>
                    <w:p w14:paraId="6D232088" w14:textId="635E30C1" w:rsidR="005874A6" w:rsidRDefault="00803EC7" w:rsidP="00803EC7">
                      <w:pPr>
                        <w:jc w:val="both"/>
                      </w:pPr>
                      <w:hyperlink r:id="rId11" w:history="1">
                        <w:r w:rsidRPr="00605B32">
                          <w:rPr>
                            <w:rStyle w:val="Hyperlink"/>
                          </w:rPr>
                          <w:t>https://mathsframe.co.uk/en/resources/resource/42/sequences</w:t>
                        </w:r>
                      </w:hyperlink>
                    </w:p>
                    <w:p w14:paraId="044A609A" w14:textId="77777777" w:rsidR="00803EC7" w:rsidRPr="00690AFC" w:rsidRDefault="00803EC7" w:rsidP="00787641">
                      <w:pPr>
                        <w:jc w:val="both"/>
                      </w:pPr>
                    </w:p>
                    <w:p w14:paraId="3E306602" w14:textId="77777777" w:rsidR="00FF49F3" w:rsidRDefault="00FF49F3" w:rsidP="0027176C">
                      <w:pPr>
                        <w:rPr>
                          <w:rFonts w:ascii="SassoonPrimaryInfant" w:hAnsi="SassoonPrimaryInfant" w:cs="Arial"/>
                          <w:noProof/>
                          <w:sz w:val="24"/>
                          <w:szCs w:val="24"/>
                          <w:lang w:eastAsia="en-GB"/>
                        </w:rPr>
                      </w:pPr>
                    </w:p>
                    <w:p w14:paraId="2BF65249" w14:textId="77777777" w:rsidR="00FF49F3" w:rsidRPr="000D21DB" w:rsidRDefault="00FF49F3" w:rsidP="0027176C">
                      <w:pPr>
                        <w:rPr>
                          <w:rFonts w:ascii="SassoonPrimaryInfant" w:hAnsi="SassoonPrimaryInfant" w:cs="Arial"/>
                          <w:noProof/>
                          <w:sz w:val="24"/>
                          <w:szCs w:val="24"/>
                          <w:lang w:eastAsia="en-GB"/>
                        </w:rPr>
                      </w:pPr>
                    </w:p>
                    <w:p w14:paraId="6A752DEC" w14:textId="003D2A48" w:rsidR="005E1ED5" w:rsidRPr="00FF49F3" w:rsidRDefault="005E1ED5" w:rsidP="00FF49F3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14:paraId="2C6FAB53" w14:textId="77777777" w:rsidR="005E1ED5" w:rsidRPr="00E40625" w:rsidRDefault="005E1ED5" w:rsidP="00E40625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F43C8" w:rsidRPr="00E24E4C" w:rsidSect="00401919">
      <w:pgSz w:w="16838" w:h="11906" w:orient="landscape"/>
      <w:pgMar w:top="426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D7EB2" w14:textId="77777777" w:rsidR="001C1F83" w:rsidRDefault="001C1F83" w:rsidP="007F4360">
      <w:pPr>
        <w:spacing w:after="0" w:line="240" w:lineRule="auto"/>
      </w:pPr>
      <w:r>
        <w:separator/>
      </w:r>
    </w:p>
  </w:endnote>
  <w:endnote w:type="continuationSeparator" w:id="0">
    <w:p w14:paraId="25EB8A8E" w14:textId="77777777" w:rsidR="001C1F83" w:rsidRDefault="001C1F83" w:rsidP="007F4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D2AD1" w14:textId="77777777" w:rsidR="001C1F83" w:rsidRDefault="001C1F83" w:rsidP="007F4360">
      <w:pPr>
        <w:spacing w:after="0" w:line="240" w:lineRule="auto"/>
      </w:pPr>
      <w:r>
        <w:separator/>
      </w:r>
    </w:p>
  </w:footnote>
  <w:footnote w:type="continuationSeparator" w:id="0">
    <w:p w14:paraId="18F64836" w14:textId="77777777" w:rsidR="001C1F83" w:rsidRDefault="001C1F83" w:rsidP="007F4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658F1"/>
    <w:multiLevelType w:val="hybridMultilevel"/>
    <w:tmpl w:val="D682B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A0D57"/>
    <w:multiLevelType w:val="hybridMultilevel"/>
    <w:tmpl w:val="CF2ED116"/>
    <w:lvl w:ilvl="0" w:tplc="72905C42">
      <w:start w:val="1"/>
      <w:numFmt w:val="bullet"/>
      <w:lvlText w:val="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CB6B91"/>
    <w:multiLevelType w:val="hybridMultilevel"/>
    <w:tmpl w:val="DC84542C"/>
    <w:lvl w:ilvl="0" w:tplc="72905C42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33C9B"/>
    <w:multiLevelType w:val="hybridMultilevel"/>
    <w:tmpl w:val="B2EA56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3F6D36"/>
    <w:multiLevelType w:val="hybridMultilevel"/>
    <w:tmpl w:val="060C6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D29D6"/>
    <w:multiLevelType w:val="hybridMultilevel"/>
    <w:tmpl w:val="446E7B5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7F9E260D"/>
    <w:multiLevelType w:val="hybridMultilevel"/>
    <w:tmpl w:val="EAB84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965277">
    <w:abstractNumId w:val="2"/>
  </w:num>
  <w:num w:numId="2" w16cid:durableId="343410077">
    <w:abstractNumId w:val="1"/>
  </w:num>
  <w:num w:numId="3" w16cid:durableId="2048096918">
    <w:abstractNumId w:val="3"/>
  </w:num>
  <w:num w:numId="4" w16cid:durableId="1393039646">
    <w:abstractNumId w:val="0"/>
  </w:num>
  <w:num w:numId="5" w16cid:durableId="864101173">
    <w:abstractNumId w:val="6"/>
  </w:num>
  <w:num w:numId="6" w16cid:durableId="2089225245">
    <w:abstractNumId w:val="5"/>
  </w:num>
  <w:num w:numId="7" w16cid:durableId="78330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3C"/>
    <w:rsid w:val="00021827"/>
    <w:rsid w:val="00051563"/>
    <w:rsid w:val="00067A76"/>
    <w:rsid w:val="00081E95"/>
    <w:rsid w:val="000873FE"/>
    <w:rsid w:val="000A1FD0"/>
    <w:rsid w:val="000B1DFC"/>
    <w:rsid w:val="000D21DB"/>
    <w:rsid w:val="00116919"/>
    <w:rsid w:val="00121E8A"/>
    <w:rsid w:val="00183EE9"/>
    <w:rsid w:val="001C1F83"/>
    <w:rsid w:val="001D01D3"/>
    <w:rsid w:val="001D3121"/>
    <w:rsid w:val="001E397D"/>
    <w:rsid w:val="001F2608"/>
    <w:rsid w:val="00241788"/>
    <w:rsid w:val="00245A97"/>
    <w:rsid w:val="002664DB"/>
    <w:rsid w:val="0027176C"/>
    <w:rsid w:val="002C428C"/>
    <w:rsid w:val="002E411F"/>
    <w:rsid w:val="003122E3"/>
    <w:rsid w:val="0032527E"/>
    <w:rsid w:val="00382E0F"/>
    <w:rsid w:val="00401919"/>
    <w:rsid w:val="0040374D"/>
    <w:rsid w:val="004B731E"/>
    <w:rsid w:val="004C52CC"/>
    <w:rsid w:val="004C6E12"/>
    <w:rsid w:val="004D256D"/>
    <w:rsid w:val="004F7E29"/>
    <w:rsid w:val="00533EED"/>
    <w:rsid w:val="00551938"/>
    <w:rsid w:val="005852FD"/>
    <w:rsid w:val="005874A6"/>
    <w:rsid w:val="005E1E65"/>
    <w:rsid w:val="005E1ED5"/>
    <w:rsid w:val="00662A94"/>
    <w:rsid w:val="00687A43"/>
    <w:rsid w:val="00690AFC"/>
    <w:rsid w:val="006A36CD"/>
    <w:rsid w:val="006E4B7B"/>
    <w:rsid w:val="00727662"/>
    <w:rsid w:val="00753028"/>
    <w:rsid w:val="0078364C"/>
    <w:rsid w:val="00787641"/>
    <w:rsid w:val="007878FC"/>
    <w:rsid w:val="00790F53"/>
    <w:rsid w:val="007959D8"/>
    <w:rsid w:val="007E1923"/>
    <w:rsid w:val="007E1972"/>
    <w:rsid w:val="007E4EA1"/>
    <w:rsid w:val="007F4360"/>
    <w:rsid w:val="00803EC7"/>
    <w:rsid w:val="00816114"/>
    <w:rsid w:val="008A54B6"/>
    <w:rsid w:val="008E10AB"/>
    <w:rsid w:val="008F43C8"/>
    <w:rsid w:val="00903737"/>
    <w:rsid w:val="00913C04"/>
    <w:rsid w:val="00920C04"/>
    <w:rsid w:val="0093461E"/>
    <w:rsid w:val="00935872"/>
    <w:rsid w:val="00941364"/>
    <w:rsid w:val="009A534D"/>
    <w:rsid w:val="00A025E0"/>
    <w:rsid w:val="00A15D46"/>
    <w:rsid w:val="00A3497D"/>
    <w:rsid w:val="00A36880"/>
    <w:rsid w:val="00AC02AA"/>
    <w:rsid w:val="00AF2F9A"/>
    <w:rsid w:val="00B11CEB"/>
    <w:rsid w:val="00B264E4"/>
    <w:rsid w:val="00B51E2D"/>
    <w:rsid w:val="00B81F1E"/>
    <w:rsid w:val="00B93BF5"/>
    <w:rsid w:val="00B972CA"/>
    <w:rsid w:val="00BB5C39"/>
    <w:rsid w:val="00BB672C"/>
    <w:rsid w:val="00BB7C80"/>
    <w:rsid w:val="00BF2065"/>
    <w:rsid w:val="00C50C4F"/>
    <w:rsid w:val="00C51DE4"/>
    <w:rsid w:val="00C72E59"/>
    <w:rsid w:val="00C925D6"/>
    <w:rsid w:val="00CA460E"/>
    <w:rsid w:val="00CD619C"/>
    <w:rsid w:val="00CF3C86"/>
    <w:rsid w:val="00D07BBD"/>
    <w:rsid w:val="00D428CB"/>
    <w:rsid w:val="00D50AFE"/>
    <w:rsid w:val="00D57109"/>
    <w:rsid w:val="00D94180"/>
    <w:rsid w:val="00D95DEC"/>
    <w:rsid w:val="00DB6A02"/>
    <w:rsid w:val="00DB72DC"/>
    <w:rsid w:val="00DD2932"/>
    <w:rsid w:val="00DF1796"/>
    <w:rsid w:val="00DF499C"/>
    <w:rsid w:val="00DF7604"/>
    <w:rsid w:val="00E24E4C"/>
    <w:rsid w:val="00E40625"/>
    <w:rsid w:val="00E4629C"/>
    <w:rsid w:val="00E623B3"/>
    <w:rsid w:val="00E74296"/>
    <w:rsid w:val="00E830B4"/>
    <w:rsid w:val="00E86CB0"/>
    <w:rsid w:val="00EB352E"/>
    <w:rsid w:val="00EB782D"/>
    <w:rsid w:val="00EC51D2"/>
    <w:rsid w:val="00F10898"/>
    <w:rsid w:val="00F14807"/>
    <w:rsid w:val="00F22B3C"/>
    <w:rsid w:val="00F52855"/>
    <w:rsid w:val="00F61532"/>
    <w:rsid w:val="00FB4946"/>
    <w:rsid w:val="00FD1DF2"/>
    <w:rsid w:val="00FE4AFF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EE9F1B"/>
  <w15:docId w15:val="{58187E2B-9B21-44FD-9B8F-C6A42AD0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06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F4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360"/>
  </w:style>
  <w:style w:type="paragraph" w:styleId="Footer">
    <w:name w:val="footer"/>
    <w:basedOn w:val="Normal"/>
    <w:link w:val="FooterChar"/>
    <w:uiPriority w:val="99"/>
    <w:unhideWhenUsed/>
    <w:rsid w:val="007F4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360"/>
  </w:style>
  <w:style w:type="paragraph" w:styleId="BalloonText">
    <w:name w:val="Balloon Text"/>
    <w:basedOn w:val="Normal"/>
    <w:link w:val="BalloonTextChar"/>
    <w:uiPriority w:val="99"/>
    <w:semiHidden/>
    <w:unhideWhenUsed/>
    <w:rsid w:val="00F14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8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64DB"/>
    <w:pPr>
      <w:ind w:left="720"/>
      <w:contextualSpacing/>
    </w:pPr>
  </w:style>
  <w:style w:type="paragraph" w:styleId="NoSpacing">
    <w:name w:val="No Spacing"/>
    <w:uiPriority w:val="1"/>
    <w:qFormat/>
    <w:rsid w:val="00FE4A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D21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1E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74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maths-games/rocket-round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thsframe.co.uk/en/resources/resource/42/sequenc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opmarks.co.uk/maths-games/rocket-round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thsframe.co.uk/en/resources/resource/42/sequen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89169-82CE-4223-8E7C-85216CB3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Mrs Anguita</cp:lastModifiedBy>
  <cp:revision>5</cp:revision>
  <cp:lastPrinted>2015-09-09T10:47:00Z</cp:lastPrinted>
  <dcterms:created xsi:type="dcterms:W3CDTF">2024-08-22T21:34:00Z</dcterms:created>
  <dcterms:modified xsi:type="dcterms:W3CDTF">2024-08-23T07:43:00Z</dcterms:modified>
</cp:coreProperties>
</file>