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81" w:rsidRDefault="00D13981"/>
    <w:p w:rsidR="004C1CBC" w:rsidRDefault="004C1CBC"/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Hello boys and girls to Week 3 of Home </w:t>
      </w:r>
      <w:proofErr w:type="spell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Learning.Just</w:t>
      </w:r>
      <w:proofErr w:type="spell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case you have any problems with access here are a few tasks to help you get started.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Remember start with Joe Wicks at 9 a.m. </w:t>
      </w: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Health &amp; Wellbeing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</w:t>
      </w: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 Watch 9.00 a.m. </w:t>
      </w:r>
      <w:hyperlink r:id="rId4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</w:t>
        </w:r>
        <w:r w:rsidRPr="004C1CB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GB"/>
          </w:rPr>
          <w:t>joewicks</w:t>
        </w:r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.com</w:t>
        </w:r>
      </w:hyperlink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Check the timetable below to help you plan your </w:t>
      </w:r>
      <w:proofErr w:type="spell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week.</w:t>
      </w: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Timetable</w:t>
      </w:r>
      <w:proofErr w:type="spell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Primary 3 Home Learning Week Beginning 25th January 2021 Mon-Tues</w:t>
        </w:r>
      </w:hyperlink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FOCUS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Spelling/Phonemes, Reading, Number, Religious Education &amp; Health &amp; Wellbeing.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Literacy       Spelling/Phonemes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Sensational Spellers 25.01.21</w:t>
        </w:r>
      </w:hyperlink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Star Spellers 25.01.21</w:t>
        </w:r>
      </w:hyperlink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Super Spellers 25.01.21</w:t>
        </w:r>
      </w:hyperlink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Religious Education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Click on the links </w:t>
      </w:r>
      <w:proofErr w:type="spell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below.Watch</w:t>
      </w:r>
      <w:proofErr w:type="spell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little video clips and </w:t>
      </w:r>
      <w:proofErr w:type="spellStart"/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powerpoint</w:t>
      </w:r>
      <w:proofErr w:type="spellEnd"/>
      <w:proofErr w:type="gram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Third Sunday in Ordinary Time. Pope Francis has named it: WORD OF GOD SUNDAY </w:t>
      </w:r>
      <w:hyperlink r:id="rId9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Gospel 25.01.21</w:t>
        </w:r>
      </w:hyperlink>
      <w:hyperlink r:id="rId10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T2-RE-275-Calling-of-the-Fishermen-PowerPoint (3)</w:t>
        </w:r>
      </w:hyperlink>
      <w:hyperlink r:id="rId11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Fishers of men colouring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Reading: 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Login into www.oxfordowl.co.ukpassword/username</w:t>
      </w:r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 stpatsp3Pick</w:t>
      </w:r>
      <w:proofErr w:type="gram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book and complete online tasks if they have any.</w:t>
      </w:r>
    </w:p>
    <w:p w:rsid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Numeracy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Triangles</w:t>
      </w:r>
      <w:proofErr w:type="spell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- </w:t>
      </w:r>
      <w:hyperlink r:id="rId12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Winterthemed-number-to-20-matching-activity-sheet-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           - </w:t>
      </w:r>
      <w:hyperlink r:id="rId13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Winter-counting-sheet-up-to-20_ver_3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Rectangles: - </w:t>
      </w:r>
      <w:hyperlink r:id="rId14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Raindrop-missing-number-activity-sheet-_ver_3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              - </w:t>
      </w:r>
      <w:hyperlink r:id="rId15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FREEBIEWinterThemed100sCharts-1</w:t>
        </w:r>
      </w:hyperlink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BBC </w:t>
      </w:r>
      <w:proofErr w:type="spellStart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bitesize</w:t>
      </w:r>
      <w:proofErr w:type="spellEnd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Education 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Watch 9.00-9.20 </w:t>
      </w: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Multiplication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16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https://www.bbc.co.uk/bitesize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 twinkle related task:</w:t>
      </w:r>
      <w:hyperlink r:id="rId17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https://www.twinkl.co.uk/resource/twos-fives-and-tens-picture-arrays-au-n-2548832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India</w:t>
      </w:r>
      <w:hyperlink r:id="rId18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https://www.bbc.co.uk/bitesize</w:t>
        </w:r>
      </w:hyperlink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 twinkle related tasks:</w:t>
      </w:r>
      <w:hyperlink r:id="rId19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https://www.twinkl.co.uk/resource/ks1-where-is-india-geography-activity-sheet-t-or-2041</w:t>
        </w:r>
      </w:hyperlink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BBC </w:t>
      </w:r>
      <w:proofErr w:type="spellStart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bitesize</w:t>
      </w:r>
      <w:proofErr w:type="spellEnd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Education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Watch:9.20-9.45 </w:t>
      </w: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Multiplication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20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https://www.bbc.co.uk/bitesize</w:t>
        </w:r>
      </w:hyperlink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 twinkle related task: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https://www.twinkl.co.uk/resource/t2-m-1654-multiply-3-numbers-activity-sheet</w:t>
        </w:r>
      </w:hyperlink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History Alexander Graham Bell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https://www.twinkl.co.uk/resource/t-t-19553-alexander-bell-significant-individual-teaching-lesson-pack</w:t>
        </w:r>
      </w:hyperlink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lastRenderedPageBreak/>
        <w:t>Operation Ouch 11.35-12.05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Why are some people faster than others?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3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https://www.bbc.co.uk/bitesize</w:t>
        </w:r>
      </w:hyperlink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 related activities in twinkle: Balance: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4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https://www.twinkl.co.uk/resource/t-mov-468-twinkl-move-pe-ks1-daily-move-balance-activity-pack</w:t>
        </w:r>
      </w:hyperlink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Brain warm ups: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https://www.twinkl.co.uk/resource/t-t2-94-brain-exercise-posters</w:t>
        </w:r>
      </w:hyperlink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Art Lessons for this week: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to draw an ice skater: </w:t>
      </w:r>
      <w:hyperlink r:id="rId26" w:tgtFrame="_blank" w:tooltip="https://www.artforkidshub.com/wp-content/uploads/2019/12/how-to-draw-an-ice-skater-thumbnail-1024x574.jpg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https://www.artforkidshub.com/wp-content/uploads/2019/12/How-To-Draw-An-Ice-Skater-thumbnail-1024x574.jpg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How to draw a kid sledding</w:t>
      </w:r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"https://www.artforkidshub.com/wp-content/uploads/2019/02/How-To-Draw-A-Kid-Sledding-Spotlight-feature-1024x576.jpg" \o "https://www.artforkidshub.com/wp-content/uploads/2019/02/how-to-draw-a-kid-sledding-spotlight-feature-1024x576.jpg" \t "_blank" </w:instrTex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C1C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https://www.artforkidshub.com/wp-content/uploads/2019/02/How-To-Draw-A-Kid-Sledding-Spotlight-feature-1024x576.jpg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to draw a Red Rose: </w:t>
      </w:r>
      <w:hyperlink r:id="rId27" w:tgtFrame="_blank" w:tooltip="https://www.youtube.com/watch?v=uavc25mvhz8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https://www.youtube.com/watch?v=UavC25MvhZ8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Topic for today Robert Burns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Monday the 25th January is Robert </w:t>
      </w:r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Burns</w:t>
      </w:r>
      <w:proofErr w:type="gram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day.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Powerpoint</w:t>
      </w:r>
      <w:proofErr w:type="spell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28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Burns-night-powerpoint-_ver_2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Activity</w:t>
      </w:r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"https://blogs.glowscotland.org.uk/nl/public/stpatricksnewstevenston/uploads/sites/26411/2021/01/25003923/Burns-night-flap-activity-writing-information.pdf" </w:instrTex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C1C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Burns</w:t>
      </w:r>
      <w:proofErr w:type="spellEnd"/>
      <w:r w:rsidRPr="004C1C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-night-flap-activity-writing-information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WATCH: </w:t>
      </w:r>
      <w:hyperlink r:id="rId29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cfe-e-2550600-all-about-scots-language_ver_6 (1)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COMPLETE: </w:t>
      </w:r>
      <w:hyperlink r:id="rId30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cfe2-t-040-scots-words-cut-and-paste-matching-activity-_ver_2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Here are a few links to you tube videos to help: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"https://www.youtube.com/watch?v=qMxIBqpryG0" \o "https://www.youtube.com/watch?v=qmxibqpryg0" </w:instrTex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C1C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https://www.youtube.com/watch?v=qMxIBqpryG0</w:t>
      </w: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4C1CBC" w:rsidRPr="004C1CBC" w:rsidRDefault="004C1CBC" w:rsidP="004C1C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tooltip="https://www.youtube.com/watch?v=rajoewzjas8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https://www.youtube.com/watch?v=RaJoEWZjAS8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:rsidR="004C1CBC" w:rsidRPr="004C1CBC" w:rsidRDefault="004C1CBC" w:rsidP="004C1C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2" w:tooltip="https://www.youtube.com/watch?v=f0y3ddfriig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https://www.youtube.com/watch?v=f0Y3DdFRIIg</w:t>
        </w:r>
      </w:hyperlink>
    </w:p>
    <w:p w:rsidR="004C1CBC" w:rsidRPr="004C1CBC" w:rsidRDefault="004C1CBC" w:rsidP="004C1CB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Winter / Weather Topic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week: </w:t>
      </w:r>
      <w:hyperlink r:id="rId33" w:history="1">
        <w:r w:rsidRPr="004C1C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Winter English Activity Booklet 2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Last Week:   </w:t>
      </w:r>
      <w:hyperlink r:id="rId34" w:history="1">
        <w:r w:rsidRPr="004C1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Winter English Activity Booklet 1 (1)</w:t>
        </w:r>
      </w:hyperlink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C1CBC" w:rsidRPr="004C1CBC" w:rsidRDefault="004C1CBC" w:rsidP="004C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Remember the timetable tells you how to access everything in Teams for the rest of the week.</w:t>
      </w:r>
    </w:p>
    <w:p w:rsidR="004C1CBC" w:rsidRDefault="004C1CBC" w:rsidP="004C1CBC"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Take care boys and girls and keep in touch with </w:t>
      </w:r>
      <w:proofErr w:type="spell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me</w:t>
      </w:r>
      <w:proofErr w:type="gramStart"/>
      <w:r w:rsidRPr="004C1CBC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God</w:t>
      </w:r>
      <w:proofErr w:type="spellEnd"/>
      <w:proofErr w:type="gramEnd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Bless Mrs </w:t>
      </w:r>
      <w:proofErr w:type="spellStart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Slavin</w:t>
      </w:r>
      <w:proofErr w:type="spellEnd"/>
      <w:r w:rsidRPr="004C1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X</w:t>
      </w:r>
    </w:p>
    <w:sectPr w:rsidR="004C1CBC" w:rsidSect="00D1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1CBC"/>
    <w:rsid w:val="004C1CBC"/>
    <w:rsid w:val="00D1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1C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1C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C1C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1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9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1/01/24160037/Super-Spellers-25.01.21.docx" TargetMode="External"/><Relationship Id="rId13" Type="http://schemas.openxmlformats.org/officeDocument/2006/relationships/hyperlink" Target="https://blogs.glowscotland.org.uk/nl/public/stpatricksnewstevenston/uploads/sites/26411/2021/01/24223459/Winter-counting-sheet-up-to-20_ver_3.pdf" TargetMode="External"/><Relationship Id="rId18" Type="http://schemas.openxmlformats.org/officeDocument/2006/relationships/hyperlink" Target="https://www.bbc.co.uk/bitesize" TargetMode="External"/><Relationship Id="rId26" Type="http://schemas.openxmlformats.org/officeDocument/2006/relationships/hyperlink" Target="https://www.artforkidshub.com/wp-content/uploads/2019/12/How-To-Draw-An-Ice-Skater-thumbnail-1024x574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winkl.co.uk/resource/t2-m-1654-multiply-3-numbers-activity-sheet" TargetMode="External"/><Relationship Id="rId34" Type="http://schemas.openxmlformats.org/officeDocument/2006/relationships/hyperlink" Target="https://blogs.glowscotland.org.uk/nl/public/stpatricksnewstevenston/uploads/sites/26411/2021/01/18084942/Winter-English-Activity-Booklet-1-1.pdf" TargetMode="External"/><Relationship Id="rId7" Type="http://schemas.openxmlformats.org/officeDocument/2006/relationships/hyperlink" Target="https://blogs.glowscotland.org.uk/nl/public/stpatricksnewstevenston/uploads/sites/26411/2021/01/24160002/Star-Spellers-25.01.21.docx" TargetMode="External"/><Relationship Id="rId12" Type="http://schemas.openxmlformats.org/officeDocument/2006/relationships/hyperlink" Target="https://blogs.glowscotland.org.uk/nl/public/stpatricksnewstevenston/uploads/sites/26411/2021/01/24223429/Winterthemed-number-to-20-matching-activity-sheet-.pdf" TargetMode="External"/><Relationship Id="rId17" Type="http://schemas.openxmlformats.org/officeDocument/2006/relationships/hyperlink" Target="https://www.twinkl.co.uk/resource/twos-fives-and-tens-picture-arrays-au-n-2548832" TargetMode="External"/><Relationship Id="rId25" Type="http://schemas.openxmlformats.org/officeDocument/2006/relationships/hyperlink" Target="https://www.twinkl.co.uk/resource/t-t2-94-brain-exercise-posters" TargetMode="External"/><Relationship Id="rId33" Type="http://schemas.openxmlformats.org/officeDocument/2006/relationships/hyperlink" Target="https://blogs.glowscotland.org.uk/nl/public/stpatricksnewstevenston/uploads/sites/26411/2021/01/24222501/Winter-English-Activity-Booklet-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" TargetMode="External"/><Relationship Id="rId20" Type="http://schemas.openxmlformats.org/officeDocument/2006/relationships/hyperlink" Target="https://www.bbc.co.uk/bitesize" TargetMode="External"/><Relationship Id="rId29" Type="http://schemas.openxmlformats.org/officeDocument/2006/relationships/hyperlink" Target="https://blogs.glowscotland.org.uk/nl/public/stpatricksnewstevenston/uploads/sites/26411/2021/01/24224608/cfe-e-2550600-all-about-scots-language_ver_6-1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1/01/24155936/Sensational-Spellers-25.01.21.docx" TargetMode="External"/><Relationship Id="rId11" Type="http://schemas.openxmlformats.org/officeDocument/2006/relationships/hyperlink" Target="https://blogs.glowscotland.org.uk/nl/public/stpatricksnewstevenston/uploads/sites/26411/2021/01/24215510/Fishers-of-men-colouring.docx" TargetMode="External"/><Relationship Id="rId24" Type="http://schemas.openxmlformats.org/officeDocument/2006/relationships/hyperlink" Target="https://www.twinkl.co.uk/resource/t-mov-468-twinkl-move-pe-ks1-daily-move-balance-activity-pack" TargetMode="External"/><Relationship Id="rId32" Type="http://schemas.openxmlformats.org/officeDocument/2006/relationships/hyperlink" Target="https://www.youtube.com/watch?v=f0Y3DdFRIIg" TargetMode="External"/><Relationship Id="rId5" Type="http://schemas.openxmlformats.org/officeDocument/2006/relationships/hyperlink" Target="https://blogs.glowscotland.org.uk/nl/public/stpatricksnewstevenston/uploads/sites/26411/2021/01/26090653/Primary-3-Home-Learning-Week-Beginning-25th-January-2021-Mon-Tues.docx" TargetMode="External"/><Relationship Id="rId15" Type="http://schemas.openxmlformats.org/officeDocument/2006/relationships/hyperlink" Target="https://blogs.glowscotland.org.uk/nl/public/stpatricksnewstevenston/uploads/sites/26411/2021/01/24223552/FREEBIEWinterThemed100sCharts-1.pdf" TargetMode="External"/><Relationship Id="rId23" Type="http://schemas.openxmlformats.org/officeDocument/2006/relationships/hyperlink" Target="https://www.bbc.co.uk/bitesize" TargetMode="External"/><Relationship Id="rId28" Type="http://schemas.openxmlformats.org/officeDocument/2006/relationships/hyperlink" Target="https://blogs.glowscotland.org.uk/nl/public/stpatricksnewstevenston/uploads/sites/26411/2021/01/25003905/Burns-night-powerpoint-_ver_2.ppt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logs.glowscotland.org.uk/nl/public/stpatricksnewstevenston/uploads/sites/26411/2021/01/24215356/T2-RE-275-Calling-of-the-Fishermen-PowerPoint-3.ppt" TargetMode="External"/><Relationship Id="rId19" Type="http://schemas.openxmlformats.org/officeDocument/2006/relationships/hyperlink" Target="https://www.twinkl.co.uk/resource/ks1-where-is-india-geography-activity-sheet-t-or-2041" TargetMode="External"/><Relationship Id="rId31" Type="http://schemas.openxmlformats.org/officeDocument/2006/relationships/hyperlink" Target="https://www.youtube.com/watch?v=RaJoEWZjAS8" TargetMode="External"/><Relationship Id="rId4" Type="http://schemas.openxmlformats.org/officeDocument/2006/relationships/hyperlink" Target="https://www.google.co.uk/search?sxsrf=ALeKk01oz3jyuqATtbcbV3S8TfDJiaxCDg:1592424935485&amp;q=www.joewicks.com&amp;spell=1&amp;sa=X&amp;ved=2ahUKEwiwqPGU1YnqAhUTiFwKHV3tDH8QBSgAegQIDBAq" TargetMode="External"/><Relationship Id="rId9" Type="http://schemas.openxmlformats.org/officeDocument/2006/relationships/hyperlink" Target="https://blogs.glowscotland.org.uk/nl/public/stpatricksnewstevenston/uploads/sites/26411/2021/01/24221037/Gospel-25.01.21.docx" TargetMode="External"/><Relationship Id="rId14" Type="http://schemas.openxmlformats.org/officeDocument/2006/relationships/hyperlink" Target="https://blogs.glowscotland.org.uk/nl/public/stpatricksnewstevenston/uploads/sites/26411/2021/01/24223519/Raindrop-missing-number-activity-sheet-_ver_3.pdf" TargetMode="External"/><Relationship Id="rId22" Type="http://schemas.openxmlformats.org/officeDocument/2006/relationships/hyperlink" Target="https://www.twinkl.co.uk/resource/t-t-19553-alexander-bell-significant-individual-teaching-lesson-pack" TargetMode="External"/><Relationship Id="rId27" Type="http://schemas.openxmlformats.org/officeDocument/2006/relationships/hyperlink" Target="https://www.youtube.com/watch?v=UavC25MvhZ8" TargetMode="External"/><Relationship Id="rId30" Type="http://schemas.openxmlformats.org/officeDocument/2006/relationships/hyperlink" Target="https://blogs.glowscotland.org.uk/nl/public/stpatricksnewstevenston/uploads/sites/26411/2021/01/24224627/cfe2-t-040-scots-words-cut-and-paste-matching-activity-_ver_2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Company>Hewlett-Packard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1</cp:revision>
  <dcterms:created xsi:type="dcterms:W3CDTF">2021-02-01T00:42:00Z</dcterms:created>
  <dcterms:modified xsi:type="dcterms:W3CDTF">2021-02-01T00:43:00Z</dcterms:modified>
</cp:coreProperties>
</file>