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39FB" w14:textId="750B5BD0" w:rsidR="00E96D5F" w:rsidRPr="007C4D23" w:rsidRDefault="00DA2E42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 xml:space="preserve">Hello, </w:t>
      </w:r>
    </w:p>
    <w:p w14:paraId="4FCE1F7E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58EF7F24" w14:textId="319AF207" w:rsidR="00DA2E42" w:rsidRPr="007C4D23" w:rsidRDefault="00DA2E42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 xml:space="preserve">The following activities are additional Maths and Literacy tasks for each group. </w:t>
      </w:r>
    </w:p>
    <w:p w14:paraId="2043B470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3985FF05" w14:textId="58D044F3" w:rsidR="00DA2E42" w:rsidRPr="007C4D23" w:rsidRDefault="00DA2E42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 xml:space="preserve">These tasks are mainly activity sheet-based so the children will most likely </w:t>
      </w:r>
      <w:r w:rsidR="00271362" w:rsidRPr="007C4D23">
        <w:rPr>
          <w:rFonts w:ascii="Comic Sans MS" w:hAnsi="Comic Sans MS"/>
          <w:sz w:val="32"/>
          <w:szCs w:val="32"/>
        </w:rPr>
        <w:t>require</w:t>
      </w:r>
      <w:r w:rsidRPr="007C4D23">
        <w:rPr>
          <w:rFonts w:ascii="Comic Sans MS" w:hAnsi="Comic Sans MS"/>
          <w:sz w:val="32"/>
          <w:szCs w:val="32"/>
        </w:rPr>
        <w:t xml:space="preserve"> some support throughout them – to explain the task and deal with any questions they may have about what they should be doing.</w:t>
      </w:r>
    </w:p>
    <w:p w14:paraId="72713A99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55DFC6EB" w14:textId="7CE201E1" w:rsidR="00DA2E42" w:rsidRPr="007C4D23" w:rsidRDefault="007C4D23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>There is no set order for these activities, nor is there any expectation to complete them all.</w:t>
      </w:r>
    </w:p>
    <w:p w14:paraId="056F1026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540A4A39" w14:textId="58BA4D5B" w:rsidR="007C4D23" w:rsidRPr="007C4D23" w:rsidRDefault="007C4D23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 xml:space="preserve">If the children do complete any of these activities – or any other </w:t>
      </w:r>
      <w:proofErr w:type="gramStart"/>
      <w:r w:rsidRPr="007C4D23">
        <w:rPr>
          <w:rFonts w:ascii="Comic Sans MS" w:hAnsi="Comic Sans MS"/>
          <w:sz w:val="32"/>
          <w:szCs w:val="32"/>
        </w:rPr>
        <w:t>activities</w:t>
      </w:r>
      <w:proofErr w:type="gramEnd"/>
      <w:r w:rsidRPr="007C4D23">
        <w:rPr>
          <w:rFonts w:ascii="Comic Sans MS" w:hAnsi="Comic Sans MS"/>
          <w:sz w:val="32"/>
          <w:szCs w:val="32"/>
        </w:rPr>
        <w:t xml:space="preserve"> you may be doing with them – it would be great to see what they have been doing. You can email me photographs or videos at: </w:t>
      </w:r>
    </w:p>
    <w:p w14:paraId="7E368089" w14:textId="10CB3B94" w:rsidR="007C4D23" w:rsidRPr="007C4D23" w:rsidRDefault="00271362">
      <w:pPr>
        <w:rPr>
          <w:rFonts w:ascii="Comic Sans MS" w:hAnsi="Comic Sans MS"/>
          <w:sz w:val="32"/>
          <w:szCs w:val="32"/>
        </w:rPr>
      </w:pPr>
      <w:hyperlink r:id="rId4" w:history="1">
        <w:r w:rsidR="007C4D23" w:rsidRPr="007C4D23">
          <w:rPr>
            <w:rStyle w:val="Hyperlink"/>
            <w:rFonts w:ascii="Comic Sans MS" w:hAnsi="Comic Sans MS"/>
            <w:sz w:val="32"/>
            <w:szCs w:val="32"/>
          </w:rPr>
          <w:t>gw18shawmelissa@glow.sch.uk</w:t>
        </w:r>
      </w:hyperlink>
    </w:p>
    <w:p w14:paraId="5FB951F7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625AF819" w14:textId="638A4938" w:rsidR="007C4D23" w:rsidRPr="007C4D23" w:rsidRDefault="007C4D23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>Thank you!</w:t>
      </w:r>
    </w:p>
    <w:p w14:paraId="4B27D70A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</w:p>
    <w:p w14:paraId="514CF956" w14:textId="040A2D93" w:rsidR="007C4D23" w:rsidRPr="007C4D23" w:rsidRDefault="007C4D23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t>Miss Shaw</w:t>
      </w:r>
    </w:p>
    <w:p w14:paraId="158309EA" w14:textId="77777777" w:rsidR="007C4D23" w:rsidRPr="007C4D23" w:rsidRDefault="007C4D23">
      <w:pPr>
        <w:rPr>
          <w:rFonts w:ascii="Comic Sans MS" w:hAnsi="Comic Sans MS"/>
          <w:sz w:val="32"/>
          <w:szCs w:val="32"/>
        </w:rPr>
      </w:pPr>
      <w:r w:rsidRPr="007C4D23">
        <w:rPr>
          <w:rFonts w:ascii="Comic Sans MS" w:hAnsi="Comic Sans MS"/>
          <w:sz w:val="32"/>
          <w:szCs w:val="32"/>
        </w:rPr>
        <w:br w:type="page"/>
      </w:r>
    </w:p>
    <w:p w14:paraId="78FC4C94" w14:textId="456122E1" w:rsidR="007C4D23" w:rsidRPr="00976178" w:rsidRDefault="007C4D23" w:rsidP="00976178">
      <w:pPr>
        <w:jc w:val="center"/>
        <w:rPr>
          <w:rFonts w:ascii="Comic Sans MS" w:hAnsi="Comic Sans MS"/>
          <w:sz w:val="96"/>
          <w:szCs w:val="96"/>
          <w:u w:val="single"/>
        </w:rPr>
      </w:pPr>
      <w:r w:rsidRPr="00976178">
        <w:rPr>
          <w:rFonts w:ascii="Comic Sans MS" w:hAnsi="Comic Sans MS"/>
          <w:sz w:val="96"/>
          <w:szCs w:val="96"/>
          <w:u w:val="single"/>
        </w:rPr>
        <w:lastRenderedPageBreak/>
        <w:t>Literacy Activities</w:t>
      </w:r>
    </w:p>
    <w:p w14:paraId="2384E245" w14:textId="41F5AD0A" w:rsidR="007C4D23" w:rsidRPr="00D00DE9" w:rsidRDefault="007C4D23" w:rsidP="007C4D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0DE9">
        <w:rPr>
          <w:rFonts w:ascii="Comic Sans MS" w:hAnsi="Comic Sans MS"/>
          <w:sz w:val="28"/>
          <w:szCs w:val="28"/>
          <w:u w:val="single"/>
        </w:rPr>
        <w:t xml:space="preserve">Blue </w:t>
      </w:r>
    </w:p>
    <w:p w14:paraId="08FC3998" w14:textId="4F3A3158" w:rsidR="00D00DE9" w:rsidRDefault="00D00DE9" w:rsidP="007C4D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use the picture of this monster or you can describe the one you created in the family activity</w:t>
      </w:r>
    </w:p>
    <w:p w14:paraId="5587FA6D" w14:textId="6029BEE0" w:rsidR="00D00DE9" w:rsidRDefault="00976178" w:rsidP="007C4D2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DA769" wp14:editId="7B5902FF">
            <wp:simplePos x="0" y="0"/>
            <wp:positionH relativeFrom="margin">
              <wp:posOffset>314325</wp:posOffset>
            </wp:positionH>
            <wp:positionV relativeFrom="paragraph">
              <wp:posOffset>99695</wp:posOffset>
            </wp:positionV>
            <wp:extent cx="5279965" cy="620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27606" r="35122" b="8814"/>
                    <a:stretch/>
                  </pic:blipFill>
                  <pic:spPr bwMode="auto">
                    <a:xfrm>
                      <a:off x="0" y="0"/>
                      <a:ext cx="5279965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A0092" w14:textId="15C921FE" w:rsidR="00D00DE9" w:rsidRDefault="009761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00DE9">
        <w:rPr>
          <w:rFonts w:ascii="Comic Sans MS" w:hAnsi="Comic Sans MS"/>
          <w:sz w:val="28"/>
          <w:szCs w:val="28"/>
        </w:rPr>
        <w:br w:type="page"/>
      </w:r>
    </w:p>
    <w:p w14:paraId="0673B5E9" w14:textId="58034873" w:rsidR="00D00DE9" w:rsidRPr="00D00DE9" w:rsidRDefault="00D00DE9" w:rsidP="007C4D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0DE9">
        <w:rPr>
          <w:rFonts w:ascii="Comic Sans MS" w:hAnsi="Comic Sans MS"/>
          <w:sz w:val="28"/>
          <w:szCs w:val="28"/>
          <w:u w:val="single"/>
        </w:rPr>
        <w:lastRenderedPageBreak/>
        <w:t>Red and Green</w:t>
      </w:r>
    </w:p>
    <w:p w14:paraId="10FF4590" w14:textId="49FA9FEA" w:rsidR="00D00DE9" w:rsidRDefault="00D00DE9" w:rsidP="007C4D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use the picture of this monster or you can describe the one you created in the family activity!</w:t>
      </w:r>
    </w:p>
    <w:p w14:paraId="593350E3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B2ADAFC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A479E77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4FD7D85E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26C22272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361F209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8DC6EBC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4DFE6342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3A7AD12B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53A1DCAD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9957F6C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61DD853D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566E9B8C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25336715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4DFEF3FE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51BA165C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5D9A6CAB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43F3DAD4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24615AA9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4BC0C7BB" w14:textId="77777777" w:rsidR="00976178" w:rsidRDefault="00976178" w:rsidP="00976178">
      <w:pPr>
        <w:rPr>
          <w:rFonts w:ascii="Comic Sans MS" w:hAnsi="Comic Sans MS"/>
          <w:sz w:val="28"/>
          <w:szCs w:val="28"/>
        </w:rPr>
      </w:pPr>
    </w:p>
    <w:p w14:paraId="0995833B" w14:textId="3F232BFF" w:rsidR="00D00DE9" w:rsidRDefault="00D00DE9" w:rsidP="009761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470694BC" wp14:editId="4347672D">
            <wp:simplePos x="0" y="0"/>
            <wp:positionH relativeFrom="margin">
              <wp:posOffset>238125</wp:posOffset>
            </wp:positionH>
            <wp:positionV relativeFrom="page">
              <wp:posOffset>2002155</wp:posOffset>
            </wp:positionV>
            <wp:extent cx="5544000" cy="6685200"/>
            <wp:effectExtent l="0" t="0" r="0" b="190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 Description.docx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8272" r="30534" b="6342"/>
                    <a:stretch/>
                  </pic:blipFill>
                  <pic:spPr bwMode="auto">
                    <a:xfrm>
                      <a:off x="0" y="0"/>
                      <a:ext cx="5544000" cy="66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7473B" w14:textId="392AB678" w:rsidR="00976178" w:rsidRPr="00976178" w:rsidRDefault="00976178" w:rsidP="00976178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976178">
        <w:rPr>
          <w:rFonts w:ascii="Comic Sans MS" w:hAnsi="Comic Sans MS"/>
          <w:b/>
          <w:bCs/>
          <w:sz w:val="96"/>
          <w:szCs w:val="96"/>
          <w:u w:val="single"/>
        </w:rPr>
        <w:lastRenderedPageBreak/>
        <w:t>Maths Activities</w:t>
      </w:r>
    </w:p>
    <w:p w14:paraId="0747B800" w14:textId="45BDD4B7" w:rsidR="00976178" w:rsidRDefault="005B0655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B0655">
        <w:rPr>
          <w:rFonts w:ascii="Comic Sans MS" w:hAnsi="Comic Sans MS"/>
          <w:b/>
          <w:bCs/>
          <w:sz w:val="28"/>
          <w:szCs w:val="28"/>
        </w:rPr>
        <w:t>Blue Group</w:t>
      </w:r>
    </w:p>
    <w:p w14:paraId="727B8D0D" w14:textId="7908A7C2" w:rsidR="005B0655" w:rsidRDefault="005B0655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D29335" wp14:editId="68D80D23">
            <wp:simplePos x="0" y="0"/>
            <wp:positionH relativeFrom="margin">
              <wp:posOffset>523875</wp:posOffset>
            </wp:positionH>
            <wp:positionV relativeFrom="page">
              <wp:posOffset>2343150</wp:posOffset>
            </wp:positionV>
            <wp:extent cx="4819015" cy="64389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7" t="11064" r="31199" b="5203"/>
                    <a:stretch/>
                  </pic:blipFill>
                  <pic:spPr bwMode="auto">
                    <a:xfrm>
                      <a:off x="0" y="0"/>
                      <a:ext cx="481901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8B3A3" w14:textId="3AB05F4A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B446304" w14:textId="29974EB8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B3C083" w14:textId="06ED2900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34A9C72" w14:textId="7060AB2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79242DE" w14:textId="511C20E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F263699" w14:textId="380963C6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B4574C0" w14:textId="129CD114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0DB240" w14:textId="197C0DC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7286A0C" w14:textId="74792C64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7A8F6F4" w14:textId="5816EDF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2B327B2" w14:textId="2E0695C8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DACE363" w14:textId="7C9C339D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F750865" w14:textId="17CFD5FF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B51602B" w14:textId="1BE324DE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40A2AEB" w14:textId="451D6425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97B324" w14:textId="3DC01B6F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DE94360" w14:textId="48CA696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8398E39" w14:textId="7311EE54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1F1139D" w14:textId="688A34B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9144F28" w14:textId="70119B6C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1F84CE" wp14:editId="2660F131">
            <wp:simplePos x="0" y="0"/>
            <wp:positionH relativeFrom="margin">
              <wp:posOffset>140335</wp:posOffset>
            </wp:positionH>
            <wp:positionV relativeFrom="paragraph">
              <wp:posOffset>333375</wp:posOffset>
            </wp:positionV>
            <wp:extent cx="5695950" cy="701039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5318" r="30035" b="4865"/>
                    <a:stretch/>
                  </pic:blipFill>
                  <pic:spPr bwMode="auto">
                    <a:xfrm>
                      <a:off x="0" y="0"/>
                      <a:ext cx="5695950" cy="701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Red Group</w:t>
      </w:r>
    </w:p>
    <w:p w14:paraId="6E846808" w14:textId="6897E707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86D594" w14:textId="1DBC6709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C976B2" w14:textId="4EDB6DDE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312CA5E" w14:textId="12EA677F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5912377" w14:textId="6C0A6C2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E367BC" w14:textId="3D0F7C3A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61D8A40" w14:textId="064D702D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D5274B" w14:textId="035143E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A6148F" w14:textId="016F9B88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AE51E7" w14:textId="0788C5D1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199910" w14:textId="6211CA7F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925DDD" w14:textId="0D27C2DA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96AD752" w14:textId="22D3527C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01035E4" w14:textId="28F03350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1ED427B" w14:textId="261C27ED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1346E44" w14:textId="7376DEE6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252003D" w14:textId="0EDFE02E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DA80B25" w14:textId="72C05A6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5880E6" w14:textId="5655D7FD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64BD5FC" w14:textId="165CEC8E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EBCC6C" w14:textId="420DEDA0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B61FB47" w14:textId="68F198B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77BF6ED" w14:textId="09BCAB28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FED4D5" w14:textId="53DF4143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F6E3E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Green Group</w:t>
      </w:r>
    </w:p>
    <w:p w14:paraId="36D7848D" w14:textId="44121FFD" w:rsidR="00FF6E3E" w:rsidRP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5CC261F" w14:textId="0661FE10" w:rsidR="00FF6E3E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FCA17A" wp14:editId="41ED98CE">
            <wp:simplePos x="0" y="0"/>
            <wp:positionH relativeFrom="column">
              <wp:posOffset>104775</wp:posOffset>
            </wp:positionH>
            <wp:positionV relativeFrom="paragraph">
              <wp:posOffset>61595</wp:posOffset>
            </wp:positionV>
            <wp:extent cx="5648325" cy="706621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4" t="6500" r="30533" b="3683"/>
                    <a:stretch/>
                  </pic:blipFill>
                  <pic:spPr bwMode="auto">
                    <a:xfrm>
                      <a:off x="0" y="0"/>
                      <a:ext cx="5648325" cy="706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78A31" w14:textId="0F54CF0A" w:rsidR="00FF6E3E" w:rsidRPr="005B0655" w:rsidRDefault="00FF6E3E" w:rsidP="005B065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FF6E3E" w:rsidRPr="005B0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2"/>
    <w:rsid w:val="00271362"/>
    <w:rsid w:val="00584222"/>
    <w:rsid w:val="005B0655"/>
    <w:rsid w:val="005E30EC"/>
    <w:rsid w:val="00662C31"/>
    <w:rsid w:val="007C4D23"/>
    <w:rsid w:val="008D437D"/>
    <w:rsid w:val="00976178"/>
    <w:rsid w:val="00D00DE9"/>
    <w:rsid w:val="00DA2E42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A34D"/>
  <w15:chartTrackingRefBased/>
  <w15:docId w15:val="{264BBE94-4250-4A6E-81BE-8CCCD59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gw18shawmelissa@glow.sch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</dc:creator>
  <cp:keywords/>
  <dc:description/>
  <cp:lastModifiedBy>Melissa Shaw</cp:lastModifiedBy>
  <cp:revision>3</cp:revision>
  <dcterms:created xsi:type="dcterms:W3CDTF">2020-05-18T14:37:00Z</dcterms:created>
  <dcterms:modified xsi:type="dcterms:W3CDTF">2020-05-24T20:33:00Z</dcterms:modified>
</cp:coreProperties>
</file>