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56" w:rsidRDefault="00C62DF9" w:rsidP="00E07A88">
      <w:pPr>
        <w:jc w:val="center"/>
        <w:rPr>
          <w:b/>
          <w:u w:val="single"/>
        </w:rPr>
      </w:pPr>
      <w:r>
        <w:rPr>
          <w:b/>
          <w:u w:val="single"/>
        </w:rPr>
        <w:t>S1</w:t>
      </w:r>
      <w:r w:rsidR="00E07A88" w:rsidRPr="00E07A88">
        <w:rPr>
          <w:b/>
          <w:u w:val="single"/>
        </w:rPr>
        <w:t xml:space="preserve"> Scheme of Work – Home Economics</w:t>
      </w:r>
    </w:p>
    <w:p w:rsidR="00E07A88" w:rsidRDefault="00E07A88" w:rsidP="00E07A8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07A88" w:rsidTr="00E07A88">
        <w:tc>
          <w:tcPr>
            <w:tcW w:w="2834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of work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Structure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E’s and O’s covered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Resources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Assessment</w:t>
            </w:r>
          </w:p>
        </w:tc>
      </w:tr>
      <w:tr w:rsidR="00E07A88" w:rsidTr="00E07A88">
        <w:tc>
          <w:tcPr>
            <w:tcW w:w="2834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S1 Food Unit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Areas covered:</w:t>
            </w:r>
          </w:p>
          <w:p w:rsidR="00E07A88" w:rsidRDefault="00E07A88" w:rsidP="00E07A88">
            <w:pPr>
              <w:rPr>
                <w:b/>
                <w:u w:val="single"/>
              </w:rPr>
            </w:pPr>
          </w:p>
          <w:p w:rsidR="00E07A88" w:rsidRPr="009360FC" w:rsidRDefault="00E07A88" w:rsidP="00E07A8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Kitchen Safety</w:t>
            </w:r>
          </w:p>
          <w:p w:rsidR="009360FC" w:rsidRPr="00E07A88" w:rsidRDefault="009360FC" w:rsidP="00E07A8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First Aid</w:t>
            </w:r>
          </w:p>
          <w:p w:rsidR="00E07A88" w:rsidRPr="00E07A88" w:rsidRDefault="00E07A88" w:rsidP="00E07A8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Kitchen Hygiene</w:t>
            </w:r>
          </w:p>
          <w:p w:rsidR="00E07A88" w:rsidRPr="00E07A88" w:rsidRDefault="00E07A88" w:rsidP="00E07A8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Kitchen Equipment</w:t>
            </w:r>
          </w:p>
          <w:p w:rsidR="00E07A88" w:rsidRPr="00E07A88" w:rsidRDefault="00E07A88" w:rsidP="00E07A8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Washing up</w:t>
            </w:r>
          </w:p>
          <w:p w:rsidR="00E07A88" w:rsidRPr="00E07A88" w:rsidRDefault="00E07A88" w:rsidP="00E07A8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Reading a recipe</w:t>
            </w:r>
          </w:p>
          <w:p w:rsidR="00E07A88" w:rsidRPr="00E07A88" w:rsidRDefault="00E07A88" w:rsidP="00E07A8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Weighing and Measuring</w:t>
            </w:r>
          </w:p>
          <w:p w:rsidR="00E07A88" w:rsidRPr="00E07A88" w:rsidRDefault="00E07A88" w:rsidP="00E07A8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Use of the cooker</w:t>
            </w:r>
          </w:p>
          <w:p w:rsidR="00E07A88" w:rsidRPr="00E07A88" w:rsidRDefault="00E07A88" w:rsidP="00E07A8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Food Storage</w:t>
            </w:r>
          </w:p>
          <w:p w:rsidR="00E07A88" w:rsidRPr="00256ADD" w:rsidRDefault="00E07A88" w:rsidP="00E07A8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S1 Practical Cookery</w:t>
            </w: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256ADD" w:rsidRDefault="00256ADD" w:rsidP="00256AD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S1 Sewing Unit</w:t>
            </w:r>
          </w:p>
          <w:p w:rsidR="00256ADD" w:rsidRDefault="00256ADD" w:rsidP="00256ADD">
            <w:pPr>
              <w:jc w:val="center"/>
              <w:rPr>
                <w:b/>
                <w:u w:val="single"/>
              </w:rPr>
            </w:pPr>
          </w:p>
          <w:p w:rsidR="00256ADD" w:rsidRDefault="00256ADD" w:rsidP="00256A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Areas covered:</w:t>
            </w: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3"/>
              </w:numPr>
            </w:pPr>
            <w:r w:rsidRPr="00256ADD">
              <w:t>Safety in textiles</w:t>
            </w: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3"/>
              </w:numPr>
            </w:pPr>
            <w:r w:rsidRPr="00256ADD">
              <w:t>Sewing Terms</w:t>
            </w: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3"/>
              </w:numPr>
            </w:pPr>
            <w:r w:rsidRPr="00256ADD">
              <w:t xml:space="preserve">Ironing </w:t>
            </w: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3"/>
              </w:numPr>
            </w:pPr>
            <w:r w:rsidRPr="00256ADD">
              <w:t>Cutting</w:t>
            </w: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3"/>
              </w:numPr>
            </w:pPr>
            <w:r w:rsidRPr="00256ADD">
              <w:t>Pinning</w:t>
            </w: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3"/>
              </w:numPr>
            </w:pPr>
            <w:r w:rsidRPr="00256ADD">
              <w:t>Tacking</w:t>
            </w: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3"/>
              </w:numPr>
            </w:pPr>
            <w:r w:rsidRPr="00256ADD">
              <w:lastRenderedPageBreak/>
              <w:t>Embroidery</w:t>
            </w:r>
          </w:p>
          <w:p w:rsidR="00256ADD" w:rsidRDefault="00256ADD" w:rsidP="00116243">
            <w:pPr>
              <w:pStyle w:val="ListParagraph"/>
              <w:rPr>
                <w:b/>
                <w:u w:val="single"/>
              </w:rPr>
            </w:pPr>
          </w:p>
          <w:p w:rsidR="00116243" w:rsidRDefault="009360FC" w:rsidP="00116243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S1 Design  and make a Smoothie </w:t>
            </w:r>
            <w:r w:rsidR="00116243">
              <w:rPr>
                <w:b/>
                <w:u w:val="single"/>
              </w:rPr>
              <w:t>Challenge</w:t>
            </w:r>
          </w:p>
          <w:p w:rsidR="00116243" w:rsidRDefault="00116243" w:rsidP="00116243">
            <w:pPr>
              <w:pStyle w:val="ListParagraph"/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Areas covered:</w:t>
            </w:r>
          </w:p>
          <w:p w:rsidR="00116243" w:rsidRPr="00016344" w:rsidRDefault="00116243" w:rsidP="00116243">
            <w:pPr>
              <w:rPr>
                <w:b/>
                <w:i/>
                <w:u w:val="single"/>
              </w:rPr>
            </w:pPr>
          </w:p>
          <w:p w:rsidR="00116243" w:rsidRDefault="00116243" w:rsidP="00116243">
            <w:pPr>
              <w:pStyle w:val="ListParagraph"/>
              <w:numPr>
                <w:ilvl w:val="0"/>
                <w:numId w:val="5"/>
              </w:numPr>
            </w:pPr>
            <w:r>
              <w:t>Pupils are aske</w:t>
            </w:r>
            <w:r w:rsidR="009360FC">
              <w:t>d to design and make a smoothie as part of the BNF Healthy Eating Week.</w:t>
            </w:r>
            <w:r>
              <w:t xml:space="preserve">  In doing this they must complete the following stages:</w:t>
            </w:r>
          </w:p>
          <w:p w:rsidR="00116243" w:rsidRDefault="00116243" w:rsidP="0011624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Reasearch</w:t>
            </w:r>
            <w:proofErr w:type="spellEnd"/>
            <w:r>
              <w:t>, investigate and plan the smoothie</w:t>
            </w:r>
          </w:p>
          <w:p w:rsidR="00116243" w:rsidRDefault="00116243" w:rsidP="00116243">
            <w:pPr>
              <w:pStyle w:val="ListParagraph"/>
              <w:numPr>
                <w:ilvl w:val="0"/>
                <w:numId w:val="5"/>
              </w:numPr>
            </w:pPr>
            <w:r>
              <w:t>Carry out the task</w:t>
            </w:r>
          </w:p>
          <w:p w:rsidR="00116243" w:rsidRPr="00116243" w:rsidRDefault="00116243" w:rsidP="00116243">
            <w:pPr>
              <w:pStyle w:val="ListParagraph"/>
              <w:numPr>
                <w:ilvl w:val="0"/>
                <w:numId w:val="5"/>
              </w:numPr>
            </w:pPr>
            <w:r>
              <w:t>Review the success of the task</w:t>
            </w: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256ADD" w:rsidRPr="00256ADD" w:rsidRDefault="00256ADD" w:rsidP="00256AD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August – Dec (10 weeks)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</w:pPr>
            <w:r>
              <w:t>Practical Cookery &amp; Theory</w:t>
            </w:r>
          </w:p>
          <w:p w:rsidR="00E07A88" w:rsidRDefault="00E07A88" w:rsidP="00E07A88">
            <w:pPr>
              <w:jc w:val="center"/>
            </w:pP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 w:rsidRPr="00E07A88">
              <w:rPr>
                <w:b/>
                <w:u w:val="single"/>
              </w:rPr>
              <w:t xml:space="preserve">Jan </w:t>
            </w:r>
            <w:r>
              <w:rPr>
                <w:b/>
                <w:u w:val="single"/>
              </w:rPr>
              <w:t>–</w:t>
            </w:r>
            <w:r w:rsidRPr="00E07A88">
              <w:rPr>
                <w:b/>
                <w:u w:val="single"/>
              </w:rPr>
              <w:t xml:space="preserve"> Easter</w:t>
            </w:r>
            <w:r>
              <w:rPr>
                <w:b/>
                <w:u w:val="single"/>
              </w:rPr>
              <w:t xml:space="preserve"> (7 weeks)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</w:pPr>
            <w:r>
              <w:t>Sewing</w:t>
            </w:r>
          </w:p>
          <w:p w:rsidR="00E07A88" w:rsidRDefault="00E07A88" w:rsidP="00E07A88">
            <w:pPr>
              <w:jc w:val="center"/>
            </w:pP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Easter – June (10 weeks)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</w:pPr>
            <w:r>
              <w:t>Practical Cookery &amp; Theory</w:t>
            </w: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Default="00016344" w:rsidP="00E07A88">
            <w:pPr>
              <w:jc w:val="center"/>
            </w:pPr>
          </w:p>
          <w:p w:rsidR="00016344" w:rsidRPr="00E07A88" w:rsidRDefault="00016344" w:rsidP="00016344">
            <w:pPr>
              <w:pStyle w:val="ListParagraph"/>
              <w:numPr>
                <w:ilvl w:val="0"/>
                <w:numId w:val="6"/>
              </w:numPr>
            </w:pPr>
            <w:r>
              <w:t xml:space="preserve">To include at least 1 lesson for research, 1 lesson for  practical, 1 lesson for </w:t>
            </w:r>
            <w:proofErr w:type="spellStart"/>
            <w:r>
              <w:t>self assessment</w:t>
            </w:r>
            <w:proofErr w:type="spellEnd"/>
            <w:r>
              <w:t xml:space="preserve"> and review</w:t>
            </w:r>
          </w:p>
          <w:p w:rsidR="00E07A88" w:rsidRDefault="00E07A88" w:rsidP="00E07A88"/>
          <w:p w:rsidR="00E07A88" w:rsidRPr="00E07A88" w:rsidRDefault="00E07A88" w:rsidP="00E07A88"/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Practical Cookery</w:t>
            </w:r>
            <w:r w:rsidR="007B27B8">
              <w:rPr>
                <w:b/>
                <w:u w:val="single"/>
              </w:rPr>
              <w:t xml:space="preserve"> &amp; Theory</w:t>
            </w:r>
          </w:p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E07A88" w:rsidRDefault="007B27B8" w:rsidP="007B27B8">
            <w:r>
              <w:t>HWB 3-30a</w:t>
            </w:r>
          </w:p>
          <w:p w:rsidR="007B27B8" w:rsidRDefault="007B27B8" w:rsidP="007B27B8">
            <w:r>
              <w:t>HWB 3-31a</w:t>
            </w:r>
          </w:p>
          <w:p w:rsidR="007B27B8" w:rsidRDefault="007B27B8" w:rsidP="007B27B8">
            <w:r>
              <w:t>HWB 3-32a</w:t>
            </w:r>
          </w:p>
          <w:p w:rsidR="007B27B8" w:rsidRDefault="007B27B8" w:rsidP="007B27B8">
            <w:r>
              <w:t>HWB 3-33a</w:t>
            </w:r>
          </w:p>
          <w:p w:rsidR="007B27B8" w:rsidRDefault="007B27B8" w:rsidP="007B27B8">
            <w:r>
              <w:t>HWB 3-34a</w:t>
            </w:r>
          </w:p>
          <w:p w:rsidR="007B27B8" w:rsidRDefault="007B27B8" w:rsidP="007B27B8">
            <w:r>
              <w:t>HWB3- 36a</w:t>
            </w:r>
          </w:p>
          <w:p w:rsidR="007B27B8" w:rsidRDefault="007B27B8" w:rsidP="007B27B8">
            <w:r>
              <w:t>TCH 3-10b</w:t>
            </w:r>
          </w:p>
          <w:p w:rsidR="007B27B8" w:rsidRDefault="007B27B8" w:rsidP="007B27B8">
            <w:r>
              <w:t>TCH 3-11a</w:t>
            </w:r>
          </w:p>
          <w:p w:rsidR="00C62DF9" w:rsidRDefault="00C62DF9" w:rsidP="007B27B8">
            <w:r>
              <w:t>MNU 3-11a</w:t>
            </w:r>
          </w:p>
          <w:p w:rsidR="00C62DF9" w:rsidRDefault="00C62DF9" w:rsidP="007B27B8">
            <w:r>
              <w:t>LIT 3-13a</w:t>
            </w: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256ADD" w:rsidRDefault="00256ADD" w:rsidP="007B27B8">
            <w:pPr>
              <w:rPr>
                <w:b/>
                <w:u w:val="single"/>
              </w:rPr>
            </w:pPr>
          </w:p>
          <w:p w:rsidR="007B27B8" w:rsidRDefault="007B27B8" w:rsidP="007B27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Sewing</w:t>
            </w:r>
          </w:p>
          <w:p w:rsidR="007B27B8" w:rsidRDefault="007B27B8" w:rsidP="007B27B8">
            <w:pPr>
              <w:rPr>
                <w:b/>
                <w:u w:val="single"/>
              </w:rPr>
            </w:pPr>
          </w:p>
          <w:p w:rsidR="007B27B8" w:rsidRDefault="007B27B8" w:rsidP="007B27B8">
            <w:r>
              <w:t>TCH 3-10a</w:t>
            </w:r>
          </w:p>
          <w:p w:rsidR="007B27B8" w:rsidRDefault="007B27B8" w:rsidP="007B27B8">
            <w:r>
              <w:t>TCH 3-10c</w:t>
            </w:r>
          </w:p>
          <w:p w:rsidR="007B27B8" w:rsidRPr="007B27B8" w:rsidRDefault="007B27B8" w:rsidP="007B27B8">
            <w:r>
              <w:t>TCH 3-11a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256ADD" w:rsidRDefault="00256ADD" w:rsidP="00256ADD">
            <w:pPr>
              <w:rPr>
                <w:b/>
                <w:u w:val="single"/>
              </w:rPr>
            </w:pPr>
            <w:r w:rsidRPr="00256ADD">
              <w:rPr>
                <w:b/>
                <w:u w:val="single"/>
              </w:rPr>
              <w:t>Practical Cookery &amp; Theory</w:t>
            </w:r>
          </w:p>
          <w:p w:rsidR="00256ADD" w:rsidRPr="00256ADD" w:rsidRDefault="00256ADD" w:rsidP="00256ADD">
            <w:pPr>
              <w:rPr>
                <w:b/>
                <w:u w:val="single"/>
              </w:rPr>
            </w:pPr>
          </w:p>
          <w:p w:rsidR="007B27B8" w:rsidRPr="007B27B8" w:rsidRDefault="007B27B8" w:rsidP="007B27B8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S1 Food Work book</w:t>
            </w:r>
          </w:p>
          <w:p w:rsidR="007B27B8" w:rsidRPr="007B27B8" w:rsidRDefault="007B27B8" w:rsidP="00256ADD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 xml:space="preserve">S1 Food </w:t>
            </w:r>
            <w:r w:rsidR="00256ADD">
              <w:t xml:space="preserve">Info </w:t>
            </w:r>
            <w:r>
              <w:t>book</w:t>
            </w:r>
          </w:p>
          <w:p w:rsidR="007B27B8" w:rsidRDefault="00256ADD" w:rsidP="00256ADD">
            <w:pPr>
              <w:pStyle w:val="ListParagraph"/>
              <w:numPr>
                <w:ilvl w:val="0"/>
                <w:numId w:val="2"/>
              </w:numPr>
            </w:pPr>
            <w:r w:rsidRPr="00256ADD">
              <w:t xml:space="preserve">S1 Recipes </w:t>
            </w:r>
          </w:p>
          <w:p w:rsidR="00256ADD" w:rsidRDefault="00256ADD" w:rsidP="00256ADD">
            <w:pPr>
              <w:pStyle w:val="ListParagraph"/>
              <w:numPr>
                <w:ilvl w:val="0"/>
                <w:numId w:val="2"/>
              </w:numPr>
            </w:pPr>
            <w:r>
              <w:t>Food Storage Worksheet</w:t>
            </w:r>
          </w:p>
          <w:p w:rsidR="00256ADD" w:rsidRDefault="00256ADD" w:rsidP="00256ADD">
            <w:pPr>
              <w:pStyle w:val="ListParagraph"/>
              <w:numPr>
                <w:ilvl w:val="0"/>
                <w:numId w:val="2"/>
              </w:numPr>
            </w:pPr>
            <w:r>
              <w:t>Use by date worksheet</w:t>
            </w:r>
          </w:p>
          <w:p w:rsidR="00256ADD" w:rsidRDefault="00256ADD" w:rsidP="00256ADD">
            <w:pPr>
              <w:pStyle w:val="ListParagraph"/>
              <w:numPr>
                <w:ilvl w:val="0"/>
                <w:numId w:val="2"/>
              </w:numPr>
            </w:pPr>
            <w:r>
              <w:t>Peer assessment worksheet</w:t>
            </w:r>
          </w:p>
          <w:p w:rsidR="00256ADD" w:rsidRDefault="00256ADD" w:rsidP="00256ADD">
            <w:pPr>
              <w:pStyle w:val="ListParagraph"/>
              <w:numPr>
                <w:ilvl w:val="0"/>
                <w:numId w:val="2"/>
              </w:numPr>
            </w:pPr>
            <w:r>
              <w:t>Teacher assessment worksheet</w:t>
            </w:r>
          </w:p>
          <w:p w:rsidR="00256ADD" w:rsidRDefault="00256ADD" w:rsidP="00256ADD">
            <w:pPr>
              <w:pStyle w:val="ListParagraph"/>
              <w:numPr>
                <w:ilvl w:val="0"/>
                <w:numId w:val="2"/>
              </w:numPr>
            </w:pPr>
            <w:r>
              <w:t>Written assessment</w:t>
            </w:r>
          </w:p>
          <w:p w:rsidR="00256ADD" w:rsidRDefault="00256ADD" w:rsidP="00256ADD"/>
          <w:p w:rsidR="00256ADD" w:rsidRDefault="00256ADD" w:rsidP="00256ADD">
            <w:pPr>
              <w:rPr>
                <w:b/>
                <w:u w:val="single"/>
              </w:rPr>
            </w:pPr>
            <w:r w:rsidRPr="00256ADD">
              <w:rPr>
                <w:b/>
                <w:u w:val="single"/>
              </w:rPr>
              <w:t>Sewing</w:t>
            </w:r>
          </w:p>
          <w:p w:rsidR="00256ADD" w:rsidRDefault="00256ADD" w:rsidP="00256ADD">
            <w:pPr>
              <w:rPr>
                <w:b/>
                <w:u w:val="single"/>
              </w:rPr>
            </w:pPr>
          </w:p>
          <w:p w:rsidR="00256ADD" w:rsidRPr="00116243" w:rsidRDefault="00116243" w:rsidP="00116243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Sewing patterns</w:t>
            </w:r>
          </w:p>
          <w:p w:rsidR="00116243" w:rsidRPr="00116243" w:rsidRDefault="00116243" w:rsidP="00116243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Needles</w:t>
            </w:r>
          </w:p>
          <w:p w:rsidR="00116243" w:rsidRPr="00EA29BB" w:rsidRDefault="00116243" w:rsidP="00EA29B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Thread</w:t>
            </w:r>
            <w:bookmarkStart w:id="0" w:name="_GoBack"/>
            <w:bookmarkEnd w:id="0"/>
          </w:p>
          <w:p w:rsidR="00116243" w:rsidRPr="00016344" w:rsidRDefault="00116243" w:rsidP="00116243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Task sheets</w:t>
            </w:r>
          </w:p>
          <w:p w:rsidR="00016344" w:rsidRDefault="00016344" w:rsidP="00016344">
            <w:pPr>
              <w:rPr>
                <w:b/>
                <w:u w:val="single"/>
              </w:rPr>
            </w:pPr>
          </w:p>
          <w:p w:rsidR="00016344" w:rsidRDefault="00016344" w:rsidP="00016344">
            <w:pPr>
              <w:rPr>
                <w:b/>
                <w:u w:val="single"/>
              </w:rPr>
            </w:pPr>
          </w:p>
          <w:p w:rsidR="00016344" w:rsidRDefault="00016344" w:rsidP="00016344">
            <w:pPr>
              <w:rPr>
                <w:b/>
                <w:u w:val="single"/>
              </w:rPr>
            </w:pPr>
          </w:p>
          <w:p w:rsidR="00016344" w:rsidRDefault="00016344" w:rsidP="00016344">
            <w:pPr>
              <w:rPr>
                <w:b/>
                <w:u w:val="single"/>
              </w:rPr>
            </w:pPr>
          </w:p>
          <w:p w:rsidR="00016344" w:rsidRDefault="00016344" w:rsidP="00016344">
            <w:pPr>
              <w:rPr>
                <w:b/>
                <w:u w:val="single"/>
              </w:rPr>
            </w:pPr>
          </w:p>
          <w:p w:rsidR="00016344" w:rsidRDefault="00016344" w:rsidP="00016344">
            <w:pPr>
              <w:rPr>
                <w:b/>
                <w:u w:val="single"/>
              </w:rPr>
            </w:pPr>
          </w:p>
          <w:p w:rsidR="00016344" w:rsidRDefault="00016344" w:rsidP="00016344">
            <w:pPr>
              <w:rPr>
                <w:b/>
                <w:u w:val="single"/>
              </w:rPr>
            </w:pPr>
          </w:p>
          <w:p w:rsidR="00016344" w:rsidRPr="00016344" w:rsidRDefault="009360FC" w:rsidP="00016344">
            <w:pPr>
              <w:pStyle w:val="ListParagraph"/>
              <w:numPr>
                <w:ilvl w:val="0"/>
                <w:numId w:val="4"/>
              </w:numPr>
            </w:pPr>
            <w:r>
              <w:t>Design and make a smoothie</w:t>
            </w:r>
            <w:r w:rsidR="00110C88">
              <w:t xml:space="preserve"> work</w:t>
            </w:r>
            <w:r w:rsidR="00016344">
              <w:t xml:space="preserve"> booklet</w:t>
            </w:r>
          </w:p>
        </w:tc>
        <w:tc>
          <w:tcPr>
            <w:tcW w:w="2835" w:type="dxa"/>
          </w:tcPr>
          <w:p w:rsidR="00E07A88" w:rsidRDefault="00E07A88" w:rsidP="00E07A88">
            <w:pPr>
              <w:jc w:val="center"/>
              <w:rPr>
                <w:b/>
                <w:u w:val="single"/>
              </w:rPr>
            </w:pPr>
          </w:p>
          <w:p w:rsidR="00256ADD" w:rsidRPr="00256ADD" w:rsidRDefault="00256ADD" w:rsidP="00256ADD">
            <w:pPr>
              <w:pStyle w:val="ListParagraph"/>
              <w:numPr>
                <w:ilvl w:val="0"/>
                <w:numId w:val="2"/>
              </w:numPr>
            </w:pPr>
            <w:r w:rsidRPr="00256ADD">
              <w:t xml:space="preserve">Practical – </w:t>
            </w:r>
            <w:proofErr w:type="spellStart"/>
            <w:r w:rsidRPr="00256ADD">
              <w:t>Rockbun</w:t>
            </w:r>
            <w:proofErr w:type="spellEnd"/>
            <w:r w:rsidRPr="00256ADD">
              <w:t xml:space="preserve"> peer and teacher assessment</w:t>
            </w:r>
          </w:p>
          <w:p w:rsidR="00256ADD" w:rsidRPr="00256ADD" w:rsidRDefault="00256ADD" w:rsidP="00256ADD"/>
          <w:p w:rsidR="00256ADD" w:rsidRPr="00116243" w:rsidRDefault="00256ADD" w:rsidP="00256ADD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256ADD">
              <w:t>Written assessment</w:t>
            </w:r>
          </w:p>
          <w:p w:rsidR="00116243" w:rsidRPr="00116243" w:rsidRDefault="00116243" w:rsidP="00116243">
            <w:pPr>
              <w:pStyle w:val="ListParagraph"/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Default="00116243" w:rsidP="00116243">
            <w:pPr>
              <w:rPr>
                <w:b/>
                <w:u w:val="single"/>
              </w:rPr>
            </w:pPr>
          </w:p>
          <w:p w:rsidR="00116243" w:rsidRPr="00116243" w:rsidRDefault="00116243" w:rsidP="00116243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116243">
              <w:t xml:space="preserve">Practical </w:t>
            </w:r>
            <w:r>
              <w:t>–</w:t>
            </w:r>
            <w:r w:rsidRPr="00116243">
              <w:t xml:space="preserve"> </w:t>
            </w:r>
            <w:r w:rsidR="009360FC">
              <w:t>Felt Bug</w:t>
            </w:r>
          </w:p>
          <w:p w:rsidR="00116243" w:rsidRDefault="00116243" w:rsidP="00116243">
            <w:pPr>
              <w:rPr>
                <w:u w:val="single"/>
              </w:rPr>
            </w:pPr>
          </w:p>
          <w:p w:rsidR="00116243" w:rsidRDefault="00116243" w:rsidP="00116243">
            <w:pPr>
              <w:rPr>
                <w:u w:val="single"/>
              </w:rPr>
            </w:pPr>
          </w:p>
          <w:p w:rsidR="00116243" w:rsidRDefault="00116243" w:rsidP="00116243">
            <w:pPr>
              <w:pStyle w:val="ListParagraph"/>
              <w:numPr>
                <w:ilvl w:val="0"/>
                <w:numId w:val="2"/>
              </w:numPr>
            </w:pPr>
            <w:r w:rsidRPr="00116243">
              <w:t>Written assessment</w:t>
            </w:r>
          </w:p>
          <w:p w:rsidR="00016344" w:rsidRDefault="00016344" w:rsidP="00016344"/>
          <w:p w:rsidR="00016344" w:rsidRDefault="00016344" w:rsidP="00016344"/>
          <w:p w:rsidR="00016344" w:rsidRDefault="00016344" w:rsidP="00016344"/>
          <w:p w:rsidR="00016344" w:rsidRDefault="00016344" w:rsidP="00016344"/>
          <w:p w:rsidR="00016344" w:rsidRDefault="00016344" w:rsidP="00016344"/>
          <w:p w:rsidR="00016344" w:rsidRDefault="00016344" w:rsidP="00016344"/>
          <w:p w:rsidR="00016344" w:rsidRDefault="00016344" w:rsidP="00016344"/>
          <w:p w:rsidR="00016344" w:rsidRDefault="00016344" w:rsidP="00016344"/>
          <w:p w:rsidR="00016344" w:rsidRDefault="00016344" w:rsidP="00016344"/>
          <w:p w:rsidR="00016344" w:rsidRPr="00116243" w:rsidRDefault="00016344" w:rsidP="0001634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Self assessment</w:t>
            </w:r>
            <w:proofErr w:type="spellEnd"/>
            <w:r>
              <w:t xml:space="preserve"> – students will review and evaluate the success of their own project.</w:t>
            </w:r>
          </w:p>
        </w:tc>
      </w:tr>
    </w:tbl>
    <w:p w:rsidR="00E07A88" w:rsidRDefault="00E07A88" w:rsidP="00E07A88">
      <w:pPr>
        <w:jc w:val="center"/>
        <w:rPr>
          <w:b/>
          <w:u w:val="single"/>
        </w:rPr>
      </w:pPr>
    </w:p>
    <w:p w:rsidR="00E07A88" w:rsidRPr="00E07A88" w:rsidRDefault="00E07A88" w:rsidP="00E07A88">
      <w:pPr>
        <w:jc w:val="center"/>
        <w:rPr>
          <w:b/>
          <w:u w:val="single"/>
        </w:rPr>
      </w:pPr>
    </w:p>
    <w:sectPr w:rsidR="00E07A88" w:rsidRPr="00E07A88" w:rsidSect="00E07A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5E8"/>
    <w:multiLevelType w:val="hybridMultilevel"/>
    <w:tmpl w:val="AE82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4D99"/>
    <w:multiLevelType w:val="hybridMultilevel"/>
    <w:tmpl w:val="B4B4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81428"/>
    <w:multiLevelType w:val="hybridMultilevel"/>
    <w:tmpl w:val="541A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4935"/>
    <w:multiLevelType w:val="hybridMultilevel"/>
    <w:tmpl w:val="7E7E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92EB7"/>
    <w:multiLevelType w:val="hybridMultilevel"/>
    <w:tmpl w:val="BCCC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B7FF7"/>
    <w:multiLevelType w:val="hybridMultilevel"/>
    <w:tmpl w:val="F3BA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88"/>
    <w:rsid w:val="00016344"/>
    <w:rsid w:val="00110C88"/>
    <w:rsid w:val="00116243"/>
    <w:rsid w:val="00256ADD"/>
    <w:rsid w:val="004A39F5"/>
    <w:rsid w:val="006B6556"/>
    <w:rsid w:val="007B27B8"/>
    <w:rsid w:val="009360FC"/>
    <w:rsid w:val="00C62DF9"/>
    <w:rsid w:val="00E07A88"/>
    <w:rsid w:val="00E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2016-08-09T17:08:00Z</dcterms:created>
  <dcterms:modified xsi:type="dcterms:W3CDTF">2016-08-21T11:00:00Z</dcterms:modified>
</cp:coreProperties>
</file>