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0C188" w14:textId="7E652B40" w:rsidR="00CB6EE2" w:rsidRPr="00CB6EE2" w:rsidRDefault="00CB6EE2" w:rsidP="00CB6EE2">
      <w:pPr>
        <w:jc w:val="center"/>
        <w:rPr>
          <w:b/>
          <w:sz w:val="36"/>
          <w:u w:val="single"/>
        </w:rPr>
      </w:pPr>
      <w:r w:rsidRPr="00CB6EE2">
        <w:rPr>
          <w:b/>
          <w:sz w:val="36"/>
          <w:u w:val="single"/>
        </w:rPr>
        <w:t>S</w:t>
      </w:r>
      <w:r w:rsidR="005A2892">
        <w:rPr>
          <w:b/>
          <w:sz w:val="36"/>
          <w:u w:val="single"/>
        </w:rPr>
        <w:t>2</w:t>
      </w:r>
      <w:r w:rsidRPr="00CB6EE2">
        <w:rPr>
          <w:b/>
          <w:sz w:val="36"/>
          <w:u w:val="single"/>
        </w:rPr>
        <w:t xml:space="preserve"> Science – </w:t>
      </w:r>
      <w:r w:rsidR="005A2892">
        <w:rPr>
          <w:b/>
          <w:sz w:val="36"/>
          <w:u w:val="single"/>
        </w:rPr>
        <w:t>Dead Earth</w:t>
      </w:r>
      <w:r w:rsidRPr="00CB6EE2">
        <w:rPr>
          <w:b/>
          <w:sz w:val="36"/>
          <w:u w:val="single"/>
        </w:rPr>
        <w:t xml:space="preserve"> Unit – </w:t>
      </w:r>
      <w:r w:rsidR="005A2892">
        <w:rPr>
          <w:b/>
          <w:sz w:val="36"/>
          <w:u w:val="single"/>
        </w:rPr>
        <w:t>Conditions on Other Planets/Moons</w:t>
      </w:r>
    </w:p>
    <w:p w14:paraId="2015DAEF" w14:textId="4118D77C" w:rsidR="00CB6EE2" w:rsidRPr="00CB6EE2" w:rsidRDefault="00CB6EE2" w:rsidP="00CB6EE2">
      <w:pPr>
        <w:pBdr>
          <w:bottom w:val="single" w:sz="12" w:space="1" w:color="auto"/>
        </w:pBdr>
        <w:jc w:val="center"/>
        <w:rPr>
          <w:b/>
          <w:sz w:val="28"/>
          <w:u w:val="single"/>
        </w:rPr>
      </w:pPr>
      <w:r w:rsidRPr="00CB6EE2">
        <w:rPr>
          <w:b/>
          <w:sz w:val="28"/>
          <w:u w:val="single"/>
        </w:rPr>
        <w:t>** COPY THE FOLLOWING NOTE INTO YOUR JOTTER THEN</w:t>
      </w:r>
      <w:r w:rsidR="005A2892">
        <w:rPr>
          <w:b/>
          <w:sz w:val="28"/>
          <w:u w:val="single"/>
        </w:rPr>
        <w:t>, WITH A PARTNER, COMPLETE</w:t>
      </w:r>
      <w:r w:rsidRPr="00CB6EE2">
        <w:rPr>
          <w:b/>
          <w:sz w:val="28"/>
          <w:u w:val="single"/>
        </w:rPr>
        <w:t xml:space="preserve"> THE FOLLOWING </w:t>
      </w:r>
      <w:r w:rsidR="005A2892">
        <w:rPr>
          <w:b/>
          <w:sz w:val="28"/>
          <w:u w:val="single"/>
        </w:rPr>
        <w:t>RESEARCH TASK</w:t>
      </w:r>
      <w:r w:rsidRPr="00CB6EE2">
        <w:rPr>
          <w:b/>
          <w:sz w:val="28"/>
          <w:u w:val="single"/>
        </w:rPr>
        <w:t>S USING SUITABLE WEBSITES TO HELP YOU **</w:t>
      </w:r>
    </w:p>
    <w:p w14:paraId="22FAA2B7" w14:textId="77777777" w:rsidR="00CB6EE2" w:rsidRPr="00CB6EE2" w:rsidRDefault="00CB6EE2" w:rsidP="00CB6EE2">
      <w:pPr>
        <w:pBdr>
          <w:bottom w:val="single" w:sz="12" w:space="1" w:color="auto"/>
        </w:pBdr>
        <w:jc w:val="center"/>
        <w:rPr>
          <w:b/>
          <w:sz w:val="28"/>
          <w:u w:val="single"/>
        </w:rPr>
      </w:pPr>
    </w:p>
    <w:p w14:paraId="54266066" w14:textId="3180B8B3" w:rsidR="00CB6EE2" w:rsidRPr="00CB6EE2" w:rsidRDefault="005A2892">
      <w:pPr>
        <w:rPr>
          <w:sz w:val="28"/>
        </w:rPr>
      </w:pPr>
      <w:r>
        <w:rPr>
          <w:sz w:val="28"/>
          <w:u w:val="single"/>
        </w:rPr>
        <w:t>Conditions for Life</w:t>
      </w:r>
    </w:p>
    <w:p w14:paraId="1BCFB947" w14:textId="13CB8382" w:rsidR="00CB6EE2" w:rsidRDefault="005A2892">
      <w:pPr>
        <w:rPr>
          <w:sz w:val="28"/>
        </w:rPr>
      </w:pPr>
      <w:r>
        <w:rPr>
          <w:sz w:val="28"/>
        </w:rPr>
        <w:t>For life to exist on Earth, and elsewhere in the universe, there must be –</w:t>
      </w:r>
    </w:p>
    <w:p w14:paraId="268B98DF" w14:textId="0180D764" w:rsidR="005A2892" w:rsidRDefault="005A2892" w:rsidP="005A2892">
      <w:pPr>
        <w:pStyle w:val="ListParagraph"/>
        <w:numPr>
          <w:ilvl w:val="0"/>
          <w:numId w:val="2"/>
        </w:numPr>
        <w:rPr>
          <w:sz w:val="28"/>
        </w:rPr>
      </w:pPr>
      <w:r w:rsidRPr="005A2892">
        <w:rPr>
          <w:sz w:val="28"/>
        </w:rPr>
        <w:t>A source</w:t>
      </w:r>
      <w:r>
        <w:rPr>
          <w:sz w:val="28"/>
        </w:rPr>
        <w:t xml:space="preserve"> of energy (e.g. sunlight, volcanic thermal vent, etc)</w:t>
      </w:r>
    </w:p>
    <w:p w14:paraId="46D3BD8B" w14:textId="637D38AA" w:rsidR="005A2892" w:rsidRDefault="005A2892" w:rsidP="005A2892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The correct chemical elements (e.g. carbon, nitrogen, oxygen, etc)</w:t>
      </w:r>
    </w:p>
    <w:p w14:paraId="55F3C885" w14:textId="5E3C4BB8" w:rsidR="005A2892" w:rsidRDefault="005A2892" w:rsidP="005A2892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Water in liquid form (usually between 0°C to 100°C, but can still be liquid in hotter or colder environments if other conditions allow)</w:t>
      </w:r>
    </w:p>
    <w:p w14:paraId="4A31CD2D" w14:textId="4C78FCBA" w:rsidR="005A2892" w:rsidRPr="005A2892" w:rsidRDefault="005A2892" w:rsidP="005A2892">
      <w:pPr>
        <w:rPr>
          <w:sz w:val="28"/>
        </w:rPr>
      </w:pPr>
      <w:r>
        <w:rPr>
          <w:sz w:val="28"/>
        </w:rPr>
        <w:t>If these conditions exist on other planets or moons, it may be possible for life to exist, even if it is only tiny, simple, single-celled microbes.</w:t>
      </w:r>
    </w:p>
    <w:p w14:paraId="1FCB2C48" w14:textId="77777777" w:rsidR="00CB6EE2" w:rsidRPr="00CB6EE2" w:rsidRDefault="00CB6EE2" w:rsidP="00CB6EE2">
      <w:pPr>
        <w:pBdr>
          <w:bottom w:val="single" w:sz="12" w:space="1" w:color="auto"/>
        </w:pBdr>
        <w:jc w:val="center"/>
        <w:rPr>
          <w:b/>
          <w:sz w:val="28"/>
          <w:u w:val="single"/>
        </w:rPr>
      </w:pPr>
    </w:p>
    <w:p w14:paraId="506E8D43" w14:textId="77777777" w:rsidR="00CB6EE2" w:rsidRPr="00CB6EE2" w:rsidRDefault="00CB6EE2" w:rsidP="00CB6EE2">
      <w:pPr>
        <w:rPr>
          <w:sz w:val="28"/>
          <w:u w:val="single"/>
        </w:rPr>
      </w:pPr>
    </w:p>
    <w:p w14:paraId="1F021838" w14:textId="2793C42C" w:rsidR="00CB6EE2" w:rsidRPr="00CB6EE2" w:rsidRDefault="005A2892">
      <w:pPr>
        <w:rPr>
          <w:sz w:val="28"/>
        </w:rPr>
      </w:pPr>
      <w:r>
        <w:rPr>
          <w:sz w:val="28"/>
        </w:rPr>
        <w:t>Research tasks (</w:t>
      </w:r>
      <w:r w:rsidR="003216EB">
        <w:rPr>
          <w:sz w:val="28"/>
        </w:rPr>
        <w:t>T</w:t>
      </w:r>
      <w:r>
        <w:rPr>
          <w:sz w:val="28"/>
        </w:rPr>
        <w:t xml:space="preserve">o be completed </w:t>
      </w:r>
      <w:r w:rsidR="003216EB">
        <w:rPr>
          <w:sz w:val="28"/>
        </w:rPr>
        <w:t xml:space="preserve">in your jotter. You should work </w:t>
      </w:r>
      <w:r>
        <w:rPr>
          <w:sz w:val="28"/>
        </w:rPr>
        <w:t>with a partner</w:t>
      </w:r>
      <w:r w:rsidR="003216EB">
        <w:rPr>
          <w:sz w:val="28"/>
        </w:rPr>
        <w:t>.</w:t>
      </w:r>
      <w:r>
        <w:rPr>
          <w:sz w:val="28"/>
        </w:rPr>
        <w:t>)</w:t>
      </w:r>
      <w:r w:rsidR="00CB6EE2" w:rsidRPr="00CB6EE2">
        <w:rPr>
          <w:sz w:val="28"/>
        </w:rPr>
        <w:t xml:space="preserve"> –</w:t>
      </w:r>
    </w:p>
    <w:p w14:paraId="38993BB3" w14:textId="3C8CBDBF" w:rsidR="00CB6EE2" w:rsidRDefault="00CB6EE2" w:rsidP="00CB6EE2">
      <w:pPr>
        <w:pStyle w:val="ListParagraph"/>
        <w:numPr>
          <w:ilvl w:val="0"/>
          <w:numId w:val="1"/>
        </w:numPr>
        <w:rPr>
          <w:sz w:val="28"/>
        </w:rPr>
      </w:pPr>
      <w:r w:rsidRPr="00CB6EE2">
        <w:rPr>
          <w:sz w:val="28"/>
        </w:rPr>
        <w:t xml:space="preserve">Find </w:t>
      </w:r>
      <w:r w:rsidR="005A2892">
        <w:rPr>
          <w:sz w:val="28"/>
        </w:rPr>
        <w:t xml:space="preserve">the name of a </w:t>
      </w:r>
      <w:r w:rsidR="005A2892">
        <w:rPr>
          <w:sz w:val="28"/>
          <w:u w:val="single"/>
        </w:rPr>
        <w:t>moon</w:t>
      </w:r>
      <w:r w:rsidR="005A2892">
        <w:rPr>
          <w:sz w:val="28"/>
        </w:rPr>
        <w:t xml:space="preserve"> orbiting another planet in our solar system and give the name of the planet it orbits.</w:t>
      </w:r>
    </w:p>
    <w:p w14:paraId="7E582D76" w14:textId="77777777" w:rsidR="003216EB" w:rsidRPr="00CB6EE2" w:rsidRDefault="003216EB" w:rsidP="003216EB">
      <w:pPr>
        <w:pStyle w:val="ListParagraph"/>
        <w:ind w:left="1440"/>
        <w:rPr>
          <w:sz w:val="28"/>
        </w:rPr>
      </w:pPr>
    </w:p>
    <w:p w14:paraId="7F0ADDEB" w14:textId="6DF36C58" w:rsidR="00CB6EE2" w:rsidRPr="00CB6EE2" w:rsidRDefault="00CB6EE2" w:rsidP="00CB6EE2">
      <w:pPr>
        <w:pStyle w:val="ListParagraph"/>
        <w:numPr>
          <w:ilvl w:val="0"/>
          <w:numId w:val="1"/>
        </w:numPr>
        <w:rPr>
          <w:sz w:val="28"/>
        </w:rPr>
      </w:pPr>
      <w:r w:rsidRPr="00CB6EE2">
        <w:rPr>
          <w:sz w:val="28"/>
        </w:rPr>
        <w:t xml:space="preserve">For </w:t>
      </w:r>
      <w:r w:rsidR="005A2892">
        <w:rPr>
          <w:sz w:val="28"/>
        </w:rPr>
        <w:t>your chosen moon</w:t>
      </w:r>
      <w:r w:rsidRPr="00CB6EE2">
        <w:rPr>
          <w:sz w:val="28"/>
        </w:rPr>
        <w:t xml:space="preserve"> find out –</w:t>
      </w:r>
    </w:p>
    <w:p w14:paraId="59A6C89D" w14:textId="1C4AD133" w:rsidR="00CB6EE2" w:rsidRPr="00CB6EE2" w:rsidRDefault="005A2892" w:rsidP="00CB6EE2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The distance</w:t>
      </w:r>
      <w:r w:rsidR="003216EB">
        <w:rPr>
          <w:sz w:val="28"/>
        </w:rPr>
        <w:t xml:space="preserve"> from the Sun to the planet the moon orbits</w:t>
      </w:r>
    </w:p>
    <w:p w14:paraId="2DB6EBFB" w14:textId="00FF3C95" w:rsidR="00CB6EE2" w:rsidRDefault="003216EB" w:rsidP="00CB6EE2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The average surface temperature on the Moon in °C</w:t>
      </w:r>
    </w:p>
    <w:p w14:paraId="5AC3D819" w14:textId="222F55DA" w:rsidR="003216EB" w:rsidRPr="00CB6EE2" w:rsidRDefault="003216EB" w:rsidP="00CB6EE2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If the moon has been examined by a space probe, give the name of the mission and its date.</w:t>
      </w:r>
    </w:p>
    <w:p w14:paraId="7F76D36A" w14:textId="15F0A1BC" w:rsidR="00CB6EE2" w:rsidRDefault="003216EB" w:rsidP="00CB6EE2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The composition of the moon’s atmosphere (if it has one)</w:t>
      </w:r>
    </w:p>
    <w:p w14:paraId="4B79720D" w14:textId="32AFC89A" w:rsidR="003216EB" w:rsidRDefault="003216EB" w:rsidP="00CB6EE2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The composition of the moon itself</w:t>
      </w:r>
    </w:p>
    <w:p w14:paraId="1CAF92CA" w14:textId="65648DDE" w:rsidR="003216EB" w:rsidRDefault="003216EB" w:rsidP="003216EB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The elements present in the materials from which the</w:t>
      </w:r>
      <w:r w:rsidRPr="003216EB">
        <w:rPr>
          <w:sz w:val="28"/>
        </w:rPr>
        <w:t xml:space="preserve"> moon is made</w:t>
      </w:r>
    </w:p>
    <w:p w14:paraId="5DA37382" w14:textId="7CD0B8DF" w:rsidR="003216EB" w:rsidRDefault="003216EB" w:rsidP="003216EB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Whether or not there are signs of water on the moon</w:t>
      </w:r>
    </w:p>
    <w:p w14:paraId="6E5135E0" w14:textId="77777777" w:rsidR="003216EB" w:rsidRDefault="003216EB" w:rsidP="003216EB">
      <w:pPr>
        <w:pStyle w:val="ListParagraph"/>
        <w:ind w:left="1440"/>
        <w:rPr>
          <w:sz w:val="28"/>
        </w:rPr>
      </w:pPr>
    </w:p>
    <w:p w14:paraId="6C12E90C" w14:textId="13B278A9" w:rsidR="003216EB" w:rsidRPr="003216EB" w:rsidRDefault="003216EB" w:rsidP="003216E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Using your findings from task 2, decide whether there could be life on your moon. You should try to explain your decision.</w:t>
      </w:r>
      <w:bookmarkStart w:id="0" w:name="_GoBack"/>
      <w:bookmarkEnd w:id="0"/>
    </w:p>
    <w:p w14:paraId="07E28C85" w14:textId="77777777" w:rsidR="00CB6EE2" w:rsidRPr="00CB6EE2" w:rsidRDefault="00CB6EE2">
      <w:pPr>
        <w:rPr>
          <w:sz w:val="28"/>
        </w:rPr>
      </w:pPr>
    </w:p>
    <w:sectPr w:rsidR="00CB6EE2" w:rsidRPr="00CB6EE2" w:rsidSect="005A28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77C35"/>
    <w:multiLevelType w:val="hybridMultilevel"/>
    <w:tmpl w:val="099E4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A05B5"/>
    <w:multiLevelType w:val="hybridMultilevel"/>
    <w:tmpl w:val="309AD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E2"/>
    <w:rsid w:val="003216EB"/>
    <w:rsid w:val="005A2892"/>
    <w:rsid w:val="00CB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5C972"/>
  <w15:chartTrackingRefBased/>
  <w15:docId w15:val="{A39AFC43-741E-4304-868E-2D3E924C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E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EE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EE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 Burrett</dc:creator>
  <cp:keywords/>
  <dc:description/>
  <cp:lastModifiedBy>Mr D Burrett</cp:lastModifiedBy>
  <cp:revision>2</cp:revision>
  <cp:lastPrinted>2018-02-16T15:13:00Z</cp:lastPrinted>
  <dcterms:created xsi:type="dcterms:W3CDTF">2018-02-16T15:31:00Z</dcterms:created>
  <dcterms:modified xsi:type="dcterms:W3CDTF">2018-02-16T15:31:00Z</dcterms:modified>
</cp:coreProperties>
</file>