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D1063" w14:textId="6427DECC" w:rsidR="00282142" w:rsidRDefault="00282142" w:rsidP="008C0D56">
      <w:pPr>
        <w:jc w:val="both"/>
        <w:rPr>
          <w:b/>
          <w:bCs/>
          <w:sz w:val="28"/>
          <w:szCs w:val="28"/>
        </w:rPr>
      </w:pPr>
      <w:r>
        <w:rPr>
          <w:b/>
          <w:bCs/>
          <w:sz w:val="28"/>
          <w:szCs w:val="28"/>
        </w:rPr>
        <w:t>RECORDER CHALLENGE – SKYE BOAT SONG</w:t>
      </w:r>
    </w:p>
    <w:p w14:paraId="689B189D" w14:textId="3DD2E3E5" w:rsidR="00282142" w:rsidRPr="009D4F0E" w:rsidRDefault="00282142" w:rsidP="008C0D56">
      <w:pPr>
        <w:jc w:val="both"/>
        <w:rPr>
          <w:sz w:val="24"/>
          <w:szCs w:val="24"/>
        </w:rPr>
      </w:pPr>
      <w:r w:rsidRPr="009D4F0E">
        <w:rPr>
          <w:sz w:val="24"/>
          <w:szCs w:val="24"/>
        </w:rPr>
        <w:t>Hi Primary Fives</w:t>
      </w:r>
      <w:r w:rsidR="008C0D56">
        <w:rPr>
          <w:sz w:val="24"/>
          <w:szCs w:val="24"/>
        </w:rPr>
        <w:t>,</w:t>
      </w:r>
    </w:p>
    <w:p w14:paraId="2A852811" w14:textId="16DD2623" w:rsidR="009B50B3" w:rsidRDefault="006651B3" w:rsidP="008C0D56">
      <w:pPr>
        <w:jc w:val="both"/>
        <w:rPr>
          <w:sz w:val="24"/>
          <w:szCs w:val="24"/>
        </w:rPr>
      </w:pPr>
      <w:r w:rsidRPr="009D4F0E">
        <w:rPr>
          <w:sz w:val="24"/>
          <w:szCs w:val="24"/>
        </w:rPr>
        <w:t>This</w:t>
      </w:r>
      <w:r w:rsidR="00282142" w:rsidRPr="009D4F0E">
        <w:rPr>
          <w:sz w:val="24"/>
          <w:szCs w:val="24"/>
        </w:rPr>
        <w:t xml:space="preserve"> week</w:t>
      </w:r>
      <w:r w:rsidR="00920078" w:rsidRPr="009D4F0E">
        <w:rPr>
          <w:sz w:val="24"/>
          <w:szCs w:val="24"/>
        </w:rPr>
        <w:t>’</w:t>
      </w:r>
      <w:r w:rsidR="00282142" w:rsidRPr="009D4F0E">
        <w:rPr>
          <w:sz w:val="24"/>
          <w:szCs w:val="24"/>
        </w:rPr>
        <w:t>s challenge is a traditional Scottish song which lends itself well to the recorder and the notes we have been learning. The Skye Boat song describ</w:t>
      </w:r>
      <w:r w:rsidR="00920078" w:rsidRPr="009D4F0E">
        <w:rPr>
          <w:sz w:val="24"/>
          <w:szCs w:val="24"/>
        </w:rPr>
        <w:t>es</w:t>
      </w:r>
      <w:r w:rsidR="00282142" w:rsidRPr="009D4F0E">
        <w:rPr>
          <w:sz w:val="24"/>
          <w:szCs w:val="24"/>
        </w:rPr>
        <w:t xml:space="preserve"> how Bonnie Prince Charlie, disguised as an Irish woman</w:t>
      </w:r>
      <w:r w:rsidRPr="009D4F0E">
        <w:rPr>
          <w:sz w:val="24"/>
          <w:szCs w:val="24"/>
        </w:rPr>
        <w:t>, was rowed over the Minch</w:t>
      </w:r>
      <w:r w:rsidR="00920078" w:rsidRPr="009D4F0E">
        <w:rPr>
          <w:sz w:val="24"/>
          <w:szCs w:val="24"/>
        </w:rPr>
        <w:t xml:space="preserve"> </w:t>
      </w:r>
      <w:r w:rsidRPr="009D4F0E">
        <w:rPr>
          <w:sz w:val="24"/>
          <w:szCs w:val="24"/>
        </w:rPr>
        <w:t>(stretch of water in North -West Highlands) to the Island of Skye to hide from the British soldiers</w:t>
      </w:r>
      <w:r w:rsidR="008C0D56">
        <w:rPr>
          <w:sz w:val="24"/>
          <w:szCs w:val="24"/>
        </w:rPr>
        <w:t>.</w:t>
      </w:r>
    </w:p>
    <w:p w14:paraId="3DCA4F5D" w14:textId="2BD2689B" w:rsidR="00CF11B2" w:rsidRDefault="00CF11B2" w:rsidP="008C0D56">
      <w:pPr>
        <w:jc w:val="both"/>
        <w:rPr>
          <w:sz w:val="24"/>
          <w:szCs w:val="24"/>
        </w:rPr>
      </w:pPr>
      <w:r>
        <w:rPr>
          <w:sz w:val="24"/>
          <w:szCs w:val="24"/>
        </w:rPr>
        <w:t xml:space="preserve">The song begins on low </w:t>
      </w:r>
      <w:r w:rsidR="0008789C">
        <w:rPr>
          <w:sz w:val="24"/>
          <w:szCs w:val="24"/>
        </w:rPr>
        <w:t xml:space="preserve">D </w:t>
      </w:r>
      <w:r w:rsidR="009B50B3">
        <w:rPr>
          <w:sz w:val="24"/>
          <w:szCs w:val="24"/>
        </w:rPr>
        <w:t>(see below)</w:t>
      </w:r>
    </w:p>
    <w:p w14:paraId="1ED70CE8" w14:textId="43EE4FA4" w:rsidR="009D4F0E" w:rsidRPr="009D4F0E" w:rsidRDefault="004E3DD8" w:rsidP="008C0D56">
      <w:pPr>
        <w:jc w:val="both"/>
        <w:rPr>
          <w:sz w:val="24"/>
          <w:szCs w:val="24"/>
        </w:rPr>
      </w:pPr>
      <w:r>
        <w:rPr>
          <w:b/>
          <w:bCs/>
          <w:noProof/>
          <w:sz w:val="28"/>
          <w:szCs w:val="28"/>
        </w:rPr>
        <mc:AlternateContent>
          <mc:Choice Requires="wpg">
            <w:drawing>
              <wp:inline distT="0" distB="0" distL="0" distR="0" wp14:anchorId="28722C55" wp14:editId="795196B8">
                <wp:extent cx="5731510" cy="1061720"/>
                <wp:effectExtent l="0" t="0" r="2540" b="5080"/>
                <wp:docPr id="6" name="Group 6"/>
                <wp:cNvGraphicFramePr/>
                <a:graphic xmlns:a="http://schemas.openxmlformats.org/drawingml/2006/main">
                  <a:graphicData uri="http://schemas.microsoft.com/office/word/2010/wordprocessingGroup">
                    <wpg:wgp>
                      <wpg:cNvGrpSpPr/>
                      <wpg:grpSpPr>
                        <a:xfrm>
                          <a:off x="0" y="0"/>
                          <a:ext cx="5731510" cy="1061720"/>
                          <a:chOff x="-1724025" y="6658610"/>
                          <a:chExt cx="7455684" cy="1381125"/>
                        </a:xfrm>
                      </wpg:grpSpPr>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1724025" y="6829425"/>
                            <a:ext cx="1409700" cy="1210310"/>
                          </a:xfrm>
                          <a:prstGeom prst="rect">
                            <a:avLst/>
                          </a:prstGeom>
                        </pic:spPr>
                      </pic:pic>
                      <wps:wsp>
                        <wps:cNvPr id="5" name="Text Box 5"/>
                        <wps:cNvSpPr txBox="1"/>
                        <wps:spPr>
                          <a:xfrm>
                            <a:off x="0" y="6658610"/>
                            <a:ext cx="5731659" cy="446870"/>
                          </a:xfrm>
                          <a:prstGeom prst="rect">
                            <a:avLst/>
                          </a:prstGeom>
                          <a:solidFill>
                            <a:prstClr val="white"/>
                          </a:solidFill>
                          <a:ln>
                            <a:noFill/>
                          </a:ln>
                        </wps:spPr>
                        <wps:txbx>
                          <w:txbxContent>
                            <w:p w14:paraId="57BD41AA" w14:textId="77777777" w:rsidR="004E3DD8" w:rsidRPr="002A62B5" w:rsidRDefault="004E3DD8" w:rsidP="004E3D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28722C55" id="Group 6" o:spid="_x0000_s1026" style="width:451.3pt;height:83.6pt;mso-position-horizontal-relative:char;mso-position-vertical-relative:line" coordorigin="-17240,66586" coordsize="74556,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jbViQMAABwIAAAOAAAAZHJzL2Uyb0RvYy54bWycVU1v4zYQvRfofyB4&#10;TyQ5suwIcRZu0gQLBLtGk2LPNE1ZxEokS9If2V/fR0qy4yTFbnOwPJwZDmfevCGvPu3bhmyFdVKr&#10;Gc3OU0qE4nol1XpG/366O5tS4jxTK9ZoJWb0WTj66fr33652phQjXetmJSxBEOXKnZnR2ntTJonj&#10;tWiZO9dGKBgrbVvmsbTrZGXZDtHbJhmlaZHstF0Zq7lwDtrbzkivY/yqEtx/rSonPGlmFLn5+LXx&#10;uwzf5PqKlWvLTC15nwb7QBYtkwqHHkLdMs/Ixso3oVrJrXa68udct4muKslFrAHVZOmrau6t3phY&#10;y7rcrc0BJkD7CqcPh+VftgtL5GpGC0oUa9GieCopAjQ7sy7hcW/No1nYXrHuVqHafWXb8I86yD6C&#10;+nwAVew94VCOJxfZOAP2HLYsLbLJqIed1+hN2HcGXZ6OxpTApSjG0wL+sTO8/rMPM8nH42Ka92Eu&#10;plkGf/gkQxZJSPaQm5G8xK+HDNIbyH5OLezyGytoH6T9pRgts9835gzdNczLpWykf45MRR9DUmq7&#10;kHxhu8URfRTWoQ9rOJTkobiwIfh0O1io6EHz744ofVMztRZzZ0Bx4BqhOHVPwvLkuGUjzZ1smtCy&#10;IPeFYRxe0ekdbDqq3mq+aYXy3exZ0aBGrVwtjaPElqJdClDJfl5laBTm3oNPxkrlu3Y6b4XndTi/&#10;Qh5/IfeuhQdDTPqYZyjBgXrvkO2UNNPRZd4RgpUD87I8vZykA/NGWXrR0epAGQBqnb8XuiVBQOJI&#10;CH1iJds+uD61wQVUO2YTRSzDiODicgOUWL0B83/N5mPNjEAKIeyRHZiMjh1PobY/9J5E7vdOYTaJ&#10;30PdEyHo/wM1oPF6xga4wqAW48tuwvK8mE7iEH4ULVY63cjVwLcA401jyZbhJt7V0ot+ek+8GhXQ&#10;Vzrs6pgRNBjtoaAg+f1yD2MQl3r1jOKtRvNQmjP8TuKgB+b8glnc5FDidfJf8akavZtR3UuU1Nr+&#10;eE8f/NFEWCnZ4WWYUffPhoV7oPms0N7LLM8R1sdFPg7XGbEvLcuXFrVpbzRKxkAguygGf98MYmV1&#10;+w2P2DycChNTHGfPqB/EG9+9V3gEuZjPo1N3vTyoR4NLKYuUDQA/7b8xa3oyezT2ix4I9YbTnW+A&#10;25n5xgPySPgjqj3uIHeU4hME6eSNe7mOXsdH/fpfAAAA//8DAFBLAwQKAAAAAAAAACEAq+1BT4M0&#10;AACDNAAAFAAAAGRycy9tZWRpYS9pbWFnZTEucG5niVBORw0KGgoAAAANSUhEUgAAAQUAAADgCAYA&#10;AAAKaHMUAAAAAXNSR0IArs4c6QAAAARnQU1BAACxjwv8YQUAAAAJcEhZcwAAIdUAACHVAQSctJ0A&#10;ADQYSURBVHhe7Z0HeBRV+8VNr/Tee5WidKVJFxAQpIoIUgSlqViADwURsYPip38p8oEgiBTpvSpS&#10;BJQioqBACFVKgEB6cv57LrthMzu72Zpskvf3POcJ2ezMLjP3nrnlve99IH/+/IsHDBiQMnToUJFI&#10;lIM1cODAFIMfrH6gTp063928eROCIORs7ty5g4ceemiNmIIgCAoxBUEQ0iCmIAhCGsQUBEFIg5iC&#10;IAhpEFMQhAzkwoULaNOmDR544AGn1alTJ1y6dMl4RvcjpiAIGcjOnTtRqFAhVbmfeuopDBkyxG71&#10;7dtXHZc7d26sWbMGKSkpxrO6FzEFQchAFi1apCq2n58fzp8/ryqgvbp69ao61tfXF9OnT0dycrLx&#10;rO6FnyWmIAgZAJ/sL7zwgqrYTzzxBJKSkox/sQ+aQP/+/dXx3Xv0QEJCgvEv7kVMQRAyiMTERISG&#10;hqpKPXv2bOOrjrFlyxZ1fPny5eGp+iqmIAgZxIEDB1SFDg8Px59//ml81THY5aCxBAQE4NChQ8ZX&#10;3YuYgiBkAGz69+7dW5lCo0aNcP36deNfHOP27dto3ry5Os9rr73mkcFGMQVByABY0XLlygUfHx+M&#10;GzcO8fHxxr84BrsgEydOVKZgqLhOn8cWYgqCkAHs2bNHVWQ2/RcsWOD0E54tjm+//RZhYWEIDg5G&#10;RESE8S/uQ0xBEDwMKzJbBzSFmjVr4o8//jD+xXFoJgcPHkSVKlXU+b766ivjX9yHmIIgeJjo6Gi0&#10;bdtWVWL+jImJMf7FOTgeYTofA5ocndpMDzEFQfAgfLL/9ttvqFatmqrEI0aMMP7FeRifMGzYMHW+&#10;+vXr4+LFi8a/uAcxBUHwIDQFRjFyGpKV+MiRI8a/OA/POW/ePBXZWLx4cRW74E7EFATBg3B24O23&#10;31aGEBQU5PQAo5aTJ0+q8wUGBuLLL790a8izmIIgeJAbN26gdevWyhRefPFF46uuc/fuXVSvXj21&#10;S+LqOIU5YgqC4EH+/vvv1NBmV2YdtLBlMGXKFHXehg0b4sqVK8a/uI6YgiB4kHXr1qmKW7xEccTF&#10;xRlfdQ8cn2AwFE3n6NGjxlddR0xBEDwEn+YPP/ywMoVnn33WbeMJJhjyzNwMNIYvvvjC+KrriCkI&#10;gofgeALzJnCW4Ouvv3a7KfB8zz33nDKdxx9/3G3xCmIKguAhmB1JdR2KF8fu3bvdbgpk/vz56jPy&#10;5cvnthRtYgqC4AG4cIlPb1bYVq1bqSXPnmDXrl3Imzev+pxNmza5xXjEFATBAzDK8MEHH1T9fU5F&#10;eipLUmRkJFq1aqVMYfTo0W7pQogpuJFbt25h7bq1GD9+PJ5++ml1s+rVq6fWzz/22GPo2bMnRo0a&#10;hXfffRcLFy5Uo8eeKixC5sGn9dKlS1WTnisZZ82a5ZGuA2F8gmlcgWWNg4+uIqbgIryAq1evRqlS&#10;pdSNcVYsQF26dFHLYhmtxiWxUVFRyvk9VaAEz8Cuw+TJk9UgI2cHGKvgKTjDMW3aNBXdyLELrqB0&#10;FTEFF+DN5w3h00Cvorsif39/dOzYEe+9955af//PP/+4fTWc4Bm4irFHjx7qPpYrVw6nT5/2mFgu&#10;uLYiT548CAkJUSHPriKm4AJcEjto0CCLCu1uMTiF893dunXD5s2bpeXg5Zw6dSo1BNl07zwprsDk&#10;Q4TjF8OHD3c55FlMwQU4hvDMM89YVGJPi2m9OCYRGxsrBuGFMJy5dOnS6l5x4xZ2DT0pthJ8fX3V&#10;5zFIytVxBTEFF+D1Mu3akxliFp/Fixfj7NmzYg5ehLkpsHnvaRg+zYFsfp6YQibD62XK0JuZatq0&#10;KX744QcZc/ASzE3Bk4OMJsQUvAjODnCa0byCZpbYd+U0KAc/hcxFTCEHw9h2bhJqXjkzW1WrVsWJ&#10;EyfcmnRDcAxzU+CgI7t2nhTHlsQUvASaQteuXdNUSltiOCrnr00aO3asSsBZoECB1IEid+iRRx5R&#10;xiBkDsePH0+NW2E044QJEzwqlqMyZcqozxNTyGQ4H82AI/MKaUtlDE8Pc9jUv3z5snqyHD58WG0r&#10;xlTgnF3QO94Rca9BZ7cmE1yDiVoLFy6se188LbZcnd19yoSYggtcu3YNnTp10r05eipZsqTxyPRh&#10;P3Hw4MEoUaKE060IHsvty4WM5ddff1WRjLwHn3zyCZYsWeJRMQrW1F1hy5Xl0hXEFFyAF59biptX&#10;RFtiGKojsL/IXHyvv/462rdvr3tOW6KZ9OvXz+VCIjiGuSmwFehpOKbAICZ+nphCJsOnsCOVtUiR&#10;IsYjHYfdDObkY6CK3rmtianFV65caTyLkBGIKeRg/v33X7Rr1y5NJbSlggULGo90Hsa7M5xV7/zW&#10;xIFMtjqEjEFMIQdDU2jTpk2aCmhL+fPnNx7pGjQG045D9oph0ULGIKaQg6EpmBJc2CM2/d0BYxC4&#10;K5Ajy7W5aQgLj+B5zE2BMxG87p4Ug+hq166tPk9MIZNhrv2WLVumqXy2FBYeZjzSdZichZuA6H2O&#10;Nbkz469gHXNTYNeN05OeFldJ8vPEFDIZDv41b948TcWzJa53dyfnzp1L3WjEHg0YMEDGFjKA33//&#10;XU0/85rXqFEDhrrlUbHrYNqrkqHurtZjMQUXoClwMZJ5xbOlgIAA45HuY+DAgbqfpSd2deQeex6O&#10;I5jiBhhAxv0kPSlGMDZr1kx9nkQ0ZjJMqd2kSZM0Fc+WOGvgbljo9D5LT1xqzaeY4FnMTUEWROUw&#10;mLGX6wzMK156cjccW2CiDb3P0opN2h07dhiPFDyFvabArhwHjZnBiw8Y5uXkzBJzdPInf2drlJWU&#10;77PW9RNT8CJoCg0aNEhT8dKTu/v0NAWuc9D7LK0YPLVhwwbjkYKnsMcUuO7l559/xvTp09XyezUw&#10;6ZP2fjEilVGwTOTz+eefq6SseqtfxRS8iAsXLqi02uY3Mj25OxEKCxdTyOt9llZiChmDLVPgQ4HL&#10;qRl+Xq58ObsD0ZgZukqVKujTp48qd+YPFzEFL4K7/piCRuyVu5Og0GRMOxGlJz51tm7dajxS8BS2&#10;TOHHH39EsWLFLO6NI6pYsSL279+fagxiCl4Ed+epVbuWxU2zJY4WuxN2H2rVsu87sKDu3LnTeKTg&#10;KfRMgc3+7du3q6hW7X1xRkymw+4EjUFMwYtQpmBnhTSJEWjuhKZQtGhR3c/Sit+VCUAEz6I1BVZc&#10;7gbGICPtPXFFvJ8ciBRT8CKcMQVXc/JrYfYne/ulXLzFpdiCZ9GaAo3btLWbu/Xqq6+KKXgTNAXO&#10;/WtvlC3xgrsLPoGGDBmi+zl6YkSjYBteU2uyF60p8HdHHx72ioPMLIdiCl6CM6bAOWl3wcLmSJjz&#10;/PnzjUcK5rDCsyL89NNPmDhxotKbb76pxH+/8847aoCWlc0ec9Cawrp161LXQrhbZcuWVWMVYgpe&#10;Ak2Bse3aG2VL3FXKHbAb0qtXL93P0BMXzEjXIS2s4DTpYS8MYyVQ6ev0rh27Z5wx4EpETiUyqMiW&#10;OWhNYdmyZQ4nx7FXDEjjNLOYgpfABUkPPvigxY2yJS5zdRVOa77//vsOJVth31O4h8kMmMmK61H0&#10;rld6YoJdjufomYPWFLj/J6eDtedwhzg9ySAoMQUvgaZg2kjUXrEguQqXQDuy03WFChXsavbmFPik&#10;52pCR0xVT1wMp7eWRGsKbFE6Gg5vrzh4zLweYgpegjOm4Er6bQYqvfXWWw6NI1CSR+E+zKvpzgrK&#10;iFZtJdSaAu/bpEmTLI51h7iXqMw+eBHOmIKzKdd5o52Z1mK0IxfbCPdMtX///rrXyRU1bNjQ+An3&#10;0JoCW2msuEy4oj3WFXF7AXYlxRS8CJqCo7kSma3JXliYWKiYjdmURMMRMahp/fr10nUw8ssvv6g+&#10;uN61clWrV69Ovc5aUzDBcQxDPXO528JB444dO6ZWfjEFL8IZU2AEmj0cO3YMY8aMUU8hZwoRC87S&#10;pUvFEIzwOvz3v/9VC4v0rperYgyIaV2LNVMg/J2b/DBnpvYc9ogDoy+//DLOnDmTem/FFLwIZ0zB&#10;VlOe6yIYS8BpTqaDd2V/ye+//14MwQyuPXjvvfd0r5U7xAE/U7SqLVPgPWGl47oFQ8WzOI8tMbsS&#10;Bzb5Oeb3VkzBi3DGFBggw1YAs/xSmzZtUv1ca3Pkjorz4RxYdPcS7awOr8fUqVN1r5k7ZB5CbssU&#10;zKFRMXPW8BHDlUFwfKpy5cqoVKmSWibN6W6uwh3z6hh1Hmv3VEzBi3DGFLgoJiwsTPdvrorRbQsW&#10;LHD78uzsACvgp59+6nJ/3pp69+6t1jgQe03BHH4/BrYxcQ+nMPmTlZuvp4eYghfhjCl4SszOw5V4&#10;0mXQh9eF4cCmLMvu1v/+97/Ua++MKbiCmIIXkdmmwDEHTnN9+OGHYgZ2wGXrTz75pO61dEVsoZmv&#10;fnXEFHjfKHYNeA5WaLYY+JPfl6+nd2/FFLwIZzIvuUNsArP/yc1g+B0E++F4DhOU6F1XZ8T8mDyn&#10;OfaaAiszN46ZN28ePvjgA5Wuv3Xr1mjcpDHatm2LoUOH4uOPP8Y333yjPoPv10NMwYvgxffUOnlr&#10;4uDTnDlzVFdBxg4ch09djvw7mltTT2wlrl271njm+6RnCnz679q1C126dFHnSG/9BacvOSPVo0cP&#10;HDp0yGKcQUzBi2ABW7JkCfLmzWtxI90trohk2m8aQXrNScE2vH6cGmal1LvW9ohL5tlK07sXtkyB&#10;AUyjRo1yOk6Bx40dOzZNd0VMwQtZtWqV2n2aBcGV4JigoCAVhfjoo4+qKS52D7hPg7QIPAOfuD/8&#10;8AM6d+6spgJtLTLj05xjB+07tMe3335r05itmQLXvbijZcky9sILL6QuwxdT8FJYcdkknDVrloqc&#10;Y2IORq61b99eRSWymUgZLrYKQuGTf+TIkWoJNHP68xj2LTdt3Oj0+gjBOVip2Czn9f/ss8/UorNX&#10;XnkFL730kkq0Mm3aNMyePRu7d++2K8emnimwhfDUU0+lqdyuiBGro0ePVuVOTCGLwJvFYBbmT2Al&#10;Z3gzxWWufGLwxrEJaM/ospBx8F4w3oCVn+K/2aJw5B5pTYHHvve++6MpaQwrV60UUxAEb0drClwE&#10;17hx4zQV2l3q0KGD6kaIKQiCF6M1BXYrTb+7W5xePXDggJiCIHgzWlNYvny5x2aoJEejIGQBtKbA&#10;2Sl3J1gxiZ+zZcsWMQVB8Ga0psBAM0czdNmrenXrqs8QUxAEL0ZrCpyFYqJY88rsLjGWhbNYYgqC&#10;4MVoTYFTkn8cP56mMrtD3KyW09syJSkIXo7WFAiNYebMmSqjlnnFdlZMysNdq3heMQVB8HL0TIGw&#10;AjPvAvfhMK/gjopZmTijYVoYJaYgCF6ONVMgjJBkCraWLVumqej2isFKTNpqvh5GTEEQvBxbpmCC&#10;rQbmUuBKTaadZ7eCC7K42InJc/gzJCREpe/jYq0+ffqopK08TouYgiB4OfaYggl2Aa5du4aNGzeq&#10;hXGTJ09Wu0lxQd2XX36pVsly/YyeGZgQUxAEL8cRU3AHYgqC4OU4agpsBbDFwH0/GHPAuAb+tHeF&#10;pphCOvACJibE41bUdVy6eBH/Xr2O6LuxSEhMQnI6F1cQ3IG9pkAT4DgBN4llPg3mR+jWrZsaTOze&#10;vbvaIYx7eDC7FwcnTSnktYgp2CIlCRd+34lPJryEzu3a4LFmzdGyVRt07NYHoye+j8XrtyLiRrSY&#10;g+BR0jMFPv25spFRjrVr17aZ8Yni3w31U2VtOnHihEXLQUzBGslJiNj9LZqUD4Wfr+WGHz6+vvAP&#10;CEbVBk9i6U/HEGNoOQiCJ7BlCuwavPHGGwgNDbUoo/aIx3EwkkZgQkxBh5TkRFw5sRuDWta0uIi6&#10;KlASrYZOwrajp3E3QTIfCe7Fmimwfg0fPtyyPDooZlx61dC1YIo3IqagQ8LdG1j6wUgUDncgQ66P&#10;Pyo06oJPlu9CrLQaBDeiZwocOOzXr59lOXRSzOo8fvx4ydFojRunf0P/lpXgo7lw6crHD6GlqmH8&#10;oi24HifGILgHrSmwJeqJfSxpDIxvEFPQ4fC6/0PFIOe3bX/AvwremrsZUbGyp4LgOlpTYOLepk2b&#10;WpY7N6hTp07KBMQU0pCCNe/2hp+P/kWzV8XqtsPSfX8hMSn9XX4FwRZaU/jxxx9RpkwZizLnDjF5&#10;C8OlxRTSEIsZT5ZyvOugVWAomox8DxFR93feEQRn0JqCp3M0sgshpmBOwt/oWyDc4mI5o6BcNTBt&#10;+3EkSRdCcAGtKTBHIxOiaMubO1SqVCls3rxZTCENd46gU74wi4vlnAJQuOlwnLidYOiUCIJzaE2B&#10;zXt37nRtLu56/tdff4kpmJMSsQ6lcwVZXCxn5RdSDG+tPoFEcQXBSbSmwHiCnj17WpQ1d4jb1TMg&#10;SkzBjJSTS5DXkfiEdOWD9oOn41K8DDgKzqE1Bc5oHT58WFPOXBfHKbj7lExJaok+ig42ug8h+Yug&#10;ba++6NWhGUoVzq37Hq0qtOmDvedvSxdCcAqtKRAaw8cff4w8efJYlDdnVKRIEaxdu1adV0xBS/yf&#10;6GVjoLFC3Sex9eRF3Lp6EWvnTMHD5dLflKNAheZYsf+MdCEEp9AzBcIKzEQqnDHQljlHVK5cOSxY&#10;sEBtTkzEFLQkRWB4RestgOqNBmJ/5A0kJ6cg9uZlzBrfF/lCbEeW5SlUBXPW/4o46UEITmDNFAgr&#10;8G+//YZ69etZlDt71KRJk9Rl1KZAOzEFC2Ixo0sJ+GounklVGz6NvecMpmC4finJCTi2fQnqlCqk&#10;+16Tchcojy9W70dMkjQVBMexZQomWKG58Wzr1q1RtmxZNT7AsGXmZ2Q4NH8GBQWpqUy2DBi5uHfv&#10;3lQjMEdMwYIUrJrSC35mldpc5ep2wqaTl5FEV0Ayok7tx6AmlXTfa1JIvoJ4Y8F63JTBRsEJ7DEF&#10;E8ytcOnSJRXg9MEHH6hFTuPGjcN//vMffPTRR2rcgGHSfJ81xBR0OLRyGsoG6q99CC73EN7fdAzx&#10;ifcuauL1M3ijf2vd95oUbDCFV79ZK6YgOIUjpuAOxBR0OH94AzpUspK9JqwUhn20Erfj7+XJT7h2&#10;Gq+nYwq5C5TGpz/ske6D4BRiCl7A7YsnMbJzQytdiADUe3Y8/r5+1/DOFMREHseoznV13ndfeQpW&#10;wlfrDiFWGgqCE4gpeAHxd65j8Zv9UShYf1YhuNLj2HAsEskphv7b0V3oXtv2irV8xeti4c4TkN6D&#10;4AxiCl5AcmIcjm/9GlVL6i868fEPxtNzt6iLt/eHL1GuiO0AkiKNu2LbqetqxkIQHEVMwRswtABu&#10;njuCMe1rpanc9+WDIo2G4MDZs/jipT7IE2A7TuGhbsPw+/X7iTEFwRHEFHTgXCqnUDJSSTFRWDX9&#10;VeS1kmzFPywv2g8diQa17t0s6wpA91e/wfX4JN3PEXm/MhsxBR0uX76s5ly5H17GaTJeH9IThUP0&#10;Kvo9+QYE6qZ/Tyt/1Ok+ApN1P0Pk7Vq/fr2xFGYeYgo6nDx5EjVq1EClSpUyXGWL5YN/uhXfuvzC&#10;CqKCznlF3i/uzjxx4kRjKcw87DUFtqi5fuHWrVvqfTyOqykPHjyofvL306dPq0rO9+lFM5IsYQrc&#10;DuvChQs4f/58huvY9vl4rFLhNBXdXvkGhqHVf/6H05GRiNQ5t8j7dePGDWMpzDzsMQWmZt+9ezem&#10;TJmC3r17I1euXBblkeIW9UwN/+GHH6pdpfS6RzLQmA5JsVGY8UovBPo53loIr9ASyw9HyJJpwSVs&#10;mQKf9nyta9euDiVz5VqIihUronPnzuqBa95qEFNIB16s0zsWo3Ep+3InpMonAC1HTEHk7XjjmQTB&#10;OayZAssmk6wWLuxcS9YkmsmOHTtSWw1iCunACx938zw+GPQ4fB1I+x5arAo+XrEHcZLiXXARPVNg&#10;BV69erVaCakte86IxvDzzz/fK+9iCumRgpSkBJzcMR+PBAVYXExrqt5xGA5FXJMdqQWX0TMFDh7m&#10;y5fPoty5Ig6sXjR0JcQU7CA5MR5HVkxD8QB7d43Kh9dmr8dNtdms8SSC4CRaU2BClL59+2rKnHv0&#10;0ksviSmkR4qhmXb17/14prmdO1D7+KN015fw0+kbMsAouAWtKfz+++9qit6i7LlBDRo0wNmzZ8UU&#10;bJEYcxPz33oW+UP8LS6gnsJLPYhpm44gRoYSBDehNQUmSilUyHa2L2fFrE3bt28XU7BOCk6smIo6&#10;pe3cHCYgFPWHvY+r3FjWeAZBcBWtKXh627gNGzaIKeiRwkVRZ/ahe/3yFhfOqvyCUPfpCbhsMAVB&#10;cBdaU9i2bRtKlChhWf7cIA42MnejmIKWlBTcuX4W017uiRAHd5/OXaEu5hy4gHvJsgXBdbSmwGAj&#10;ZmHWlj13qGPHjrh27ZqYgpakuGjsXDAZ1Us4sdFsQD70nrwIFyWfu+AmtKbAdQsMU7Yoe27QihUr&#10;ssbsAy8C97fjyTNCkcd/wlOPlLW4YPYq/LEBWHPkgu65RVlLrCCZjdYUCNcDValSxaLsOSumgec0&#10;J4OisoQpcLOK8uXLq8UcnlaBfHkQGhwIH81Fc1TBoeEooHN+UdYRR/hfe+01YynMPPRMgbB+sfL6&#10;+9s3M2ZN3A+CG9aaKn+WMAWeZ+nSpVi0aJFnNe9LPPtwSfsNwc9P/3WDytbtgmlfzdX/HFGW0OLF&#10;i/HLL78YS2HmYc0UCGMKGHAUGhpqUQbtUUhIiNoTIjIyUoU4kyxhCvyyHldyIk6umY1qNvaRNFfu&#10;4rUwdcY7aF5W36VL1W6GjScikGRojul+nijLKLOxZQr8fuxKMKDpiSeegJ+NB5W5AgID0KtXL5Vf&#10;wXzLOJIlTMHzpODm2SMY/VRz+PvqX0RzBRSsiNeX7sHNyycxrl8bBOoc41+oIiYv2Y24RJmHEFzD&#10;limYw/GAv/76C5MmTUK7du3QsGFDGOohK6T62ahRI3To0AFTp07FmTNndHMpEDEFAymJMVg54w2U&#10;LZh+K8EnrABav/45zkbdRVL8HWyaNQkl84VYvtc3HE+N/T9cuStLpwXXsNcUzOGTPzY2ViWJ4TZx&#10;UVFRqrLb0/IRUzBcpKsndqJj1dxWN5U1V+UWQ7Dj1GUkJrNpmYQLR7aiaz29rcB9UPzxF3DsQlZp&#10;LQneijOm4Ao52hQYtZgQfQmf9ClnVpmtyy+0Ej5dfRCxZjkSkg3HvzeiB/x13h9SoB7+d/A0JGJB&#10;cAV7TcE0vvDvv/+qvKb79+9XORc4SM/1Eky/durUKdVy4PustRpyrikYLkhS3G3smTvZrtkG39AC&#10;aD7mS5y+zYtpPAdJScAfiz5AzXyWe0/6huRCj7k7kJj5Y1VCFiY9U2Dljo6OVmsixo4di3r16qm4&#10;A215pPj6o48+qmYc1qxZo7oYWnKsKbCVcOnwVnR/uILFhbOQjx/KtxmEn87dRJKOu8af34ce9XW2&#10;o/cNQfn+X+GubCwruIAtU2Bg348//qgGFvPn19/RzJqYxq19+/Y4dOhQmlZDjjWFxLhbmP3mAITZ&#10;kTglKG8lfLxiL5Ks7PuWkhyNFaNaI6+/9lgf5CvdB0fvyKpJwXmsmQIrMrsGjDVIW+4cE81k1apV&#10;OTxHo6GVELFvGR6tYkfCS98AtBw8CadvxKbtNpjBVsef309G4TxBFscHF6qA789Ep5oCb6RJvAl0&#10;+qSkZJW2zfS6IJijZwosOwyu0pY3Z1WsWDFs2bJFlb8caQqJN07js5EdER6gf4HMFVqpPb7b/w8S&#10;bXUBDBfyytG1qFXYco27b57CeOfnC6rSJyUmIurSaexY/z0+eu8djB8/Dm8Y+oBjx43Hm5OnYtay&#10;TTh14V8kSLJXwQw9U9i1axeCgy3HsVwRP4Pnz3mmkJyAYxv/h/r57Yn8CscLc7ciKs7Q/Lf1ADf8&#10;8ca5A+hSsaDlOXzC0XvKEqxfPh/D2zZH0fz5EB4WgoAAfxV9ZpK/fwCCQsOQr0Q1dB81BVuPRyBO&#10;tqkWDGhNgYODTz31lGVZc4NeeOGFrGEKbGK7a5Vk1OUzmPZiO4uLYSk/FO0wBPvPXtU9j1ZXI//E&#10;iBal4ad7Ll/4OJiXwTe0EHq+8hkO/3MRt6P1P1PkeXHqLrPRmgK3gKtWrZpFmXGH6tatqz7D602B&#10;23eNHDlSuZirGvRsL1QtrL+lVhr5BKJS3ZYYPEz/PFo9P3gg6lcqYv9iKjsUEJwXjVp2xuChw3Q/&#10;U+RZvfjii6rfntloTYGxBwUKFLAoL+4Q93/YunWr95tCREQE+vfvjz59+rik3j26oV7lslae5mby&#10;8UOxKg+hc/eeuuexUO9e6NalrV1h0s7IJ6g0Wj3RFb31PlvkUc2ZM8dYCjMPrSlIjkYDHBHlBpqu&#10;6nbEUbzYsY7FhdAqV9HKmLHmV8TEJ+ie574SEHP7Og5t+g7PVC+HAJ1zuUvPzFiFq3fidL6DyJOy&#10;tmgoI9GaArd4K1WqlEUZcYeYuIXLxXPGQGNKMo5tmI2aOtOGWjXo+zpO3bQ+BalITkLUhZOYNfUN&#10;VCvmmaacuUrUaoEVB8+qNRdCzkJrCpcvX0aLFi0syog71KVLF7V4KkeYQnJCDBaNaQn/9Ab8Aqpj&#10;1oFIJNiofCkGQ7h+6heM6doahXLbmf7dRfmHFkC/qfNwLSbB+C2EnILWFDjw/tVXX1mUEVfFEOhN&#10;mzblkClJQysh7uoRtCmpM2WoUc23l+FOgvUcCCnJCYjYuxJdyxfTPd5z8kfxBgNw8Ox12y0YIduh&#10;NQXCrk3jxo01ZcQ1MYMTu0s5whSYVensmg9RNLftHXrDy7fGmt+tpWdPQYqhtfHzqtnoVLdE+i0O&#10;KwoIL4IHH26Ix7t0x3ODn8eQQQPQuc1jqFIm/ZmLkEKV8PaGI2qMRcg56JkCYeXt3Lmzy0FMTOU2&#10;dOjQ1MVROcAUUpAcfx3fjumJUFtZlfzC0WHEB7gcbblqjOdIio/GsQ1z0bhyKYe2pDeXf+lGmDpz&#10;OX478TeuXL+JmNg4xMbcxbXLkdi/6XsM7tYKoUE2knAG5UPHN75DrIwr5CismQK5ePEipkyZ4vQO&#10;1JzanDZtmhqnMD1ssr8pcObi6nEMefIRiwtirvASFTFt5W7EW4QYG0wlKR4ntnyNeiXCXYpDCKrZ&#10;C0cv3bq3zsF4dsKbwY1sb5z7ExOfbY9Qf/1lrw88EISGHcchMk5MISdhyxRYdphjkQlcBw8ebHcC&#10;1/DwcIwePVqZAbsi5mR7U+Bipeu/rUPXh4taXBhzVW8zHHtPXVEV1hwOKl48vgt9GlTVPc4R+QTW&#10;xHd/3MvapEtKEiL3rUW32mV0j6dKNW6LvZczfy8CIeOwZQparl+/jm+++UaFQTdt2lTlZnz44YdV&#10;pGKzZs3Qs1dPLPn+e5WmzVo3NPubQnI8jq+chUYFbfS7fEIw+JMluHzXcolz/K2L+GRkV+SyY4l1&#10;uvLNhQnbTyHe1sxG/E1s+Ph5BFvp6oTUao6Vf90wvlvICThiCuaw0sfExKhKzfECayagJfubQvxt&#10;rPjyTeQNDkhTudKoaDXM3XfO8gmekoBf5k1A9SL2NcmC8hZC+6Gv453hvVFQ5+9cA1H3i12ISbQV&#10;EGO4kX+sQsFcVgZFS9XD/D0RsldlDsIZU6ABcCaBXQuT+Ls9xpDtTSE5JgoLPnoZIYHWB/AqNB2M&#10;P6LTthLY7bj11y50qllc9xhz+fgHoliVRzBzwz5ExdzGz3OnoIqf/nvLvLkSd+Jt70qddPFHFNbL&#10;EE3lqoGZ605AohVyDvaYgqlVwLEFxhoMGTLEIuqRu6wNHz4c27dvV0sH+H49k8j2ppB46wpmjX0a&#10;Idaa/z5+aP/+VsSkGWBMQUL0FSz+T3/k0jvGTEH5DK2DwW9g15+XjXkQknFu2zy0KaPfMinYYTqu&#10;pLNVffw/m1Aoj5WWgsEUZhtMQTa7zzmkN9DISseNYTmtaO8sBLfE4yJDvTyNWcIUuGyamWgZk+2o&#10;9uzYiHHPtkOgn5URfd9APD9vI/bu33//uP17sen7OXi8Wgn9Y0zyC0D1dr0wf9VG7Nt//zO3LZiO&#10;5lX0b0546S74bvtu7Dd7f1rtx7Y5YxEeaOX7BpfF2GlLsMfq8SJ3ipumZDa2TOHcuXMYNmyY01OS&#10;NIdRo0apqU1TqyFLmAK3xHJ3lhmRKD0x7JdLqDMbPVNgBWa4c4MGDSy+tzPq3r27MgOeN0uYwq1b&#10;t7B+/XqVu94xrcGyhXPQt0l1+FkJOApt9jSWrVqNNWbHLV/0PzzZtJb1zWEMXY7qzQdh/opVhuaX&#10;+efd05pVC9DvsToI1DnWPyQMr8xcpJptaY9bgxWL52PgE80Q7G9jpqN4Nbz++SLNsSJP6ejRo8ZS&#10;mHnomQKnFFu6eVEUuxMcZ8jmYwopuHvlNN7t01R3v0dW7kLPf4I4zcYM1/4+gF6PWo8VKPJwCyw5&#10;9A+SrUwtpiRFY9ZLPZDPIrvzA/ALy4sP9kUi7aEpiLkRgSXvjkTtogVsBkgVbNAK289FG48TcgJa&#10;U+AsAqMQtWXDVXFL+4ULF+YMU5hiwxTqvvGlhSn8uf1b1AnRHyj0K1Aeo2dtxK0460N93E5u/Wej&#10;UTy3ZR5I35DceGntH0gd1zS89+rJXzCuQ3WEB/mnEzEZhHpPvIFzsbamNIXshtYULly44PbFUCa1&#10;bdtWtcyztSnE3riAT0d2QZBe6LDBFMoM/8zCFLbPfdVq8FDNNi/il8gbupvCpGL42+5FH6B0IZ1l&#10;1f4hGPj+ZsQkJuL2tYtY9/VHaFG2ePrZoKig/Og47jvctfXZQrZDawqcUmSGJIvy4QZVrlwZe/fu&#10;zc6mACTe/hezxvWzMiXpiwI93sathLRP3mXjOloZg8iLl2etN7QS0gsdSsHvOxajdqlClufwCUD7&#10;gR9ix8YleKFvB+QOTT/pi0mhRarg3c1HU0eJhZyB1hQ4/ejJdGwbN27M/qYwe7w1U3gAAYXqYNWF&#10;O2abwMZiWqcSuoOModUew8bjl63uFHWfFEQe3oInqpfU7Q6E5y2MUsUKwM/Wqk2tfP1RovXz+OUc&#10;Y9aNHyPkCLSmwEHqggXTzw3ijJi4ddu2bdnbFFLibmHxp68jLMhamLMvHpu0DFGx3NvBUNsSI/Fi&#10;ldw67wtF497vITI2yVDlbcPzXD+1H881r+j0Mmut/ENyY8C7syXzUg5EawrHjh1DjRo1LMqIO8Qp&#10;zn/++Sebm0JSHPYt+QzV81lvpvvnKYNxc9Yi8kY0kuNOoFd+nazMYSXR6/2tiLWyUxSXPsfdjcbV&#10;i5E4uncn5nwwDo0qF3JpqbW5CldtgsX7TkuOxhyI1hQ4bcjs5toy4g5xN2pGOGZvU0hJxr+/rkHn&#10;h2wvnc5dsiI69H0dazd8gxrhOiHGhSpi8JJjquvAKaGkxATEqQQp53Fo13r83+QJGDagL9o1b4ya&#10;Fcsgd0ig2wyBajnmC5y/Zf9KNyH7oDUFloEjR464PaCvUqVKao+VbD4lea8pn3j9JMZ0a2JxERxS&#10;rqLoMG4etmxaj4XzZuO9ia/jqRZ1UCTMz62VX1e5q2Pl0QgkGFopYgk5D60pEJbrU6dOWZYVJ1W8&#10;eHFERkaq82Z7UzBcPkMX4i72zXgFBQJdy4ng4xsIf3979qB0nwLzFMfIrzchKt0ZDyG7omcKJrib&#10;k6HCwdfXubLN4x555BG1l4SpFZoDTOFeF+LuuV/Qq1pxzz/V3Sjf4DzoOHwK/r56fyt7IedhyxSS&#10;kpJUKPaECRMcjl2oUKGCyu/4559/qi6xiSxhCnQwfmlXlJQQi40zRqGA1fyH3qfSTZ7Emt9OIzEx&#10;Sff/JMoYZTa2TIGwfnAjXDb/Z8+erVKvMWRZW56ooKAg1TJgyja+n8lXtGQJU+DgB5NMcsNPVzSw&#10;VydUtmsL+syXr18IHmzU8d4Gtzr/F28RVxE+//zzqWJyD3PxNS7t1Ts2K8gbN5i1h+joaPz111/Y&#10;tWsXNm/ejJ9++klNNXLmIj2yhCkw1vuVV15R675d00gMG/ws6lbM6I1cHFEYKtdrg6HDR+p8f+8R&#10;V9Rxi7EiRYro/B/SKn/+/GqzVr3zeLuWLFliLIWZhzOm4ApZwhTYb+KJ3aFbUVfx0/xpeCSvfXkX&#10;M1I+fmFo3OVlbP3tb9yO1v/+3iAm9qDBsqAGBtreYIfie6ZOnQqWB73zebNYQTIbR02B3Qle6+PH&#10;j6uUA8uWLVOhy2w5sAVhGlC0RpYwBbeTGIPDm+aiXpWS8PXxgjEGXz8E5ymNPsO/xMkr0Zpl1d4B&#10;CxKDWlatWoUyZe8tK+fIda5cuVC1alWMGTMGM2fOVF2GPHnyWPwfq1evjn///dd4NsER7BlT4NgA&#10;xwi+/vprldbddN2ZKMYk02uPPvooFixYoLrl2j0fSM40BQPJifE4umslBvfuiBLBAZkyK+Hj54/8&#10;ZaujwzPDMHvdPtyMTz+EOrNg6+C1115Tm4jwu3PTEW4+wj6rdrCK01vakXAOfHlDarOsiC1TYCua&#10;gUxvvvmm6sqx8pcoUQKPP/64inocMWKE2iOSCVv79euHNm3aoGjRoup9PCdbcCdOnEgzoJpjTYFw&#10;j8nb185j+6Kv0P/xR1A4LONSvgUWLom+Ez/Bhp9/w6Xrt+1YZJU58CnEdHgdOnRI/e7VqlVTWYmY&#10;O1MPjoSPGzcuzf+XrYqM6A9nR2yZAgcRa9Wqpa4v8y2+88472L17t2qV0axNXQX+5H25dOmSMnJO&#10;YXKsh8dxvQOXY5vem6NNwQQvRlz0Lfx96Cd8PLoHKpcrgbzhwdbTsdkh/8Ag5DFc9ML59ccu8tZo&#10;hGUnrlrsSOVtcJCXTxfT9y5Xrpxab28qQHrwb3PnzoWf3/2ZHj9/P5w+fdr4DsERrJkCn/Cs1Hy9&#10;fv36KkUbn/i27g3h3/k+djcYycjj2crg70RMQYf4Ozdx+sQRbNu4Ct/Mm4PpH72HCeNeMzTFhuL5&#10;IQMxcPA9ccrq5Vdew4RJk/HR9M8w8+u5WLRkKVZt2Iy9vx7BP4Ym9+kdM9TF1SqwUgPMPnjRq4OS&#10;+GQZMXLE/e8cGKiCXfT6oeawSTt9+vQ0/diOHTuqjD6C42hNgZWahsAuHE2hU6dOars4Z6CRtGjR&#10;Qp2HKy+5t6SYQjowGpKuyoJuXcZAF8PNMnfp5IRYRKx+O7VimKtInaZYf+aW15oC/x8ctWawi+k7&#10;M434nj170vwf9WDBqlevXupxhQsXxg8//JCm3yrYj9YUWGkHDRqkfucA7uHDh9O9J9bgcWz5MeMS&#10;zzdp0qTsv0oy80hBQsw1LH+urrq4WpWu3xa7Lnhv+DKDXFjgzL8zB6hY4W3BAtu+ffs0rQTGmNgT&#10;NCPoozUF/s5xBP4+cOBAl82W9+y5555T52vUqJHaZUpMwQMwv8LNf35Ek8o62875hKB+h/E4fzfe&#10;+G7vg81T7dRigQIF1Ei33lOJXQrG0Ldr1y71/Zyp4BON3RDBebSmwEFeDiry9+XLlxvf5Tw0lS++&#10;+EJ1IZh5iYOOYgoeIDk+Gqu+GItCOhvF+oUVQK93F+JugveufPz5559Tpx9N4rQiCwmnJ01whJuz&#10;ExxrMD29qLJly+Kzzz7Tja0XHENrCjQCk2Hv27fP+C7XYGp3DgxzOnPDhg1iCp4g6sxhDGlTT3cG&#10;I3fx6vhs/UGvzqJ07do1VKlSxeK7M7GH4QarOfABzw3AYy0eQ8WKFdMswGH3gdv8sYXgbF9XuI/W&#10;FJhDkZWXv3/++efGdzkPWwqMV2CXj4lWOG4kpuBmUpISsPXrt1HaynRkhRZ9sOfsTUOFMR7gpTDY&#10;iE9886lFawoJCVEtBTZtZUDRvWhNgVOHXOnI3zt37uxS94ymzUr/5JNPqvO1atVKzUiIKbiR5KR4&#10;RO5bie71Kuru5eDjF4x+kxbhhhdHL5rD2AJGxLHVYJoTN4kDj02bNlUFhzMVLDzSMnA/WlPgjBef&#10;7PydkaPM7szXnIHHcdEX4xRo/vPmzZMpSXeSkpyEyyf3YlDTBxFqrDhahRRsihV/XPH6oCUTrOSc&#10;ojp06BC+/fZbfPXVV5g1axYWLVqEnTt3IiIiQroJHkZrCoQRi6ZdomrWrKl2yHYGTkeyy8DzcAaC&#10;UapiCm6ClSL6wh+Y0rex1c1sqaafbEJ0XGKWaCWYw/+fngTPo2cKvPac5q1du7Z6PSwsDHPmzLG7&#10;68aK/+GHH6aOBTEAiobA84opuAEGOEWdPYKJg7siPNja/hIPIH+N7vjp3E3bW84JggY9UzDB3595&#10;5hnkzp1bde+aNWumugAcLOTfrl69iqioKPXz5MmTKtkKW3qMR+D7udMUF7adOXsm1eTFFFwkOSkB&#10;549uw7inm6BgoPUBOf98pTD6/1YhJlEG4QTHsGUKrMisZ+za9ezZU01VchaBUaQNGzZUA5E9evRQ&#10;LQFGmTIqlefhYiiumvz+++9VjgVzxBRcIDkhDr/vXI52Davqb2Brkl8Q6vd4Cb9GXDXcROPBgmAn&#10;tkzBBM2Ba0sYQMaWQtt2bdW0JbsVDFXnz1KlSimTYIo5thpY2U2tA3PEFBzG0Jc29Nvu3riMzQtn&#10;oGmtezfLlgqWq4GZmw9IK0FwCntMQQ9WeA4SsyXAiq5nAHqIKThIYswt/LV/EyY83w1F8+lsNa+R&#10;T1B+DPpoPq7cSchyg4uCd+CsKTiLmII9GBw2MeY2/jm4Da8N7Y06VUoaugt2bL4RmBt1Rn6K0zcN&#10;Lm08lSA4ipiCl6E2krkWgf++9SIKO7CDtI9fAOp2H4Wjl7P3uIrgecxNgWMCHCD0pPr27Zu64EpM&#10;QYeUpHhs+/odlApNP2vxfQXhoY6DsPH3CNklWnAZrkwtVuzetgRcqcqZBU+KhhAQcG9q/emnn1az&#10;G66Q/UwhMRbfffoywm1MN5rLNzAEzZ4ZhY2/nUVcUrJ0GwSXWblypaqkvn6+2LJli1ra7Elxf8re&#10;vXur8sw1Fq4m3M1+ppCchD+3zkbDkiEWBqBVQFhe9PrPh4iIuhcZJgjugMFJLF9crJQRsOxy6Tw/&#10;M1/+e9m2XCH7DTQaLlBSfDQO/DAPz3d7DNXLl0a+0BA19xsangslylZEnYZN8Nzot7Bq+1FExyXx&#10;EEFwC6xDqpXg66sCjTIKRkGWK1tWGcOMGTOMrzpH9jMFBbPfJiL2dhSO7/sRy+fPU3Hm8xYuwtY9&#10;B3DuyjXExidkmUVOQtaB5YwVk0vYj/9x3Piq5+EaCg46mloorrR8s6kpWCLVX8gIypcvryomZwEy&#10;Ohs2k+2yhcLQaab6d5YcYwqC4GkYk8A1CuyqfvrppxmevIZToaZZD25x7yxiCoLgJiZPnqyWNjOR&#10;yt59tjfg8QQcV+AiK5oCE/I6m+FJTEEQ3AC7Ct27d1cVskmTJhYrGTMCZuh+86031XcoVryYSv3u&#10;DGIKguAibBEwSzPTrbNCct/HzIDfg3tVsgvBLszSpUud6sKIKQiCi7Aycqt4dh0oZ5/Q7oDb1TO7&#10;E3M0cAdrZ7oQYgqC4CJ8Gvfp0ye165DRA4zmcHGUaVyBU5POzEKIKQiCizBXItOrsSIyrDkzoSEx&#10;KQu/Cwc8mc7NUcQUBMFFFn67UFVCGsOVK1eMr2Ye3BGM+3owBfz8+fMdbrmIKQiCC7DPbsrQzM1j&#10;2WrIbNiF4K5f/E7cG9TRrQDFFATBBbhPpGnTHZoDpyWZeDUzxe9QrVo19Z1y5cql4hccQUxBEFyA&#10;kYusfN6sS5cuGb+tfYgpCIILzJw5U23h5s26fv268dvah5iCILjA5cuXcfDgQa8WIx0dQUxBEIQ0&#10;iCkIgpAGMQVBENIgpiAIQhrEFARBSIOYgiAIaUg1heDg4FkVKlRIrFSpkkgkysGqWLFiYlBQ0OL/&#10;B0A2VbythH73AAAAAElFTkSuQmCCUEsDBBQABgAIAAAAIQDz8ZX73AAAAAUBAAAPAAAAZHJzL2Rv&#10;d25yZXYueG1sTI9BS8NAEIXvgv9hGcGb3SRi1JhNKUU9FcFWEG/TZJqEZmdDdpuk/97Ri14eDO/x&#10;3jf5cradGmnwrWMD8SICRVy6quXawMfu5eYBlA/IFXaOycCZPCyLy4scs8pN/E7jNtRKSthnaKAJ&#10;oc+09mVDFv3C9cTiHdxgMcg51LoacJJy2+kkilJtsWVZaLCndUPlcXuyBl4nnFa38fO4OR7W56/d&#10;3dvnJiZjrq/m1ROoQHP4C8MPvqBDIUx7d+LKq86APBJ+VbzHKElB7SWU3iegi1z/py++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QONtWJAwAAHAgAAA4AAAAA&#10;AAAAAAAAAAAAOgIAAGRycy9lMm9Eb2MueG1sUEsBAi0ACgAAAAAAAAAhAKvtQU+DNAAAgzQAABQA&#10;AAAAAAAAAAAAAAAA7wUAAGRycy9tZWRpYS9pbWFnZTEucG5nUEsBAi0AFAAGAAgAAAAhAPPxlfvc&#10;AAAABQEAAA8AAAAAAAAAAAAAAAAApDoAAGRycy9kb3ducmV2LnhtbFBLAQItABQABgAIAAAAIQCq&#10;Jg6+vAAAACEBAAAZAAAAAAAAAAAAAAAAAK07AABkcnMvX3JlbHMvZTJvRG9jLnhtbC5yZWxzUEsF&#10;BgAAAAAGAAYAfAEAAKA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240;top:68294;width:14097;height:1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1FwwAAANoAAAAPAAAAZHJzL2Rvd25yZXYueG1sRI9Ba8JA&#10;FITvBf/D8gq9lLqpSJHUVYogpsdaPXh7Zp9JMPs27L6atL++Kwgeh5n5hpkvB9eqC4XYeDbwOs5A&#10;EZfeNlwZ2H2vX2agoiBbbD2TgV+KsFyMHuaYW9/zF122UqkE4ZijgVqky7WOZU0O49h3xMk7+eBQ&#10;kgyVtgH7BHetnmTZm3bYcFqosaNVTeV5++MMnHsp7d+mKD5P1q+eD8PxKPtgzNPj8PEOSmiQe/jW&#10;LqyBKVyvpBugF/8AAAD//wMAUEsBAi0AFAAGAAgAAAAhANvh9svuAAAAhQEAABMAAAAAAAAAAAAA&#10;AAAAAAAAAFtDb250ZW50X1R5cGVzXS54bWxQSwECLQAUAAYACAAAACEAWvQsW78AAAAVAQAACwAA&#10;AAAAAAAAAAAAAAAfAQAAX3JlbHMvLnJlbHNQSwECLQAUAAYACAAAACEA3sgNR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5" o:spid="_x0000_s1028" type="#_x0000_t202" style="position:absolute;top:66586;width:57316;height:4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57BD41AA" w14:textId="77777777" w:rsidR="004E3DD8" w:rsidRPr="002A62B5" w:rsidRDefault="004E3DD8" w:rsidP="004E3DD8">
                        <w:pPr>
                          <w:rPr>
                            <w:sz w:val="18"/>
                            <w:szCs w:val="18"/>
                          </w:rPr>
                        </w:pPr>
                      </w:p>
                    </w:txbxContent>
                  </v:textbox>
                </v:shape>
                <w10:anchorlock/>
              </v:group>
            </w:pict>
          </mc:Fallback>
        </mc:AlternateContent>
      </w:r>
    </w:p>
    <w:p w14:paraId="27F45C5D" w14:textId="4203CD63" w:rsidR="00901B12" w:rsidRDefault="00901B12" w:rsidP="008C0D56">
      <w:pPr>
        <w:jc w:val="both"/>
        <w:rPr>
          <w:b/>
          <w:bCs/>
          <w:i/>
          <w:iCs/>
          <w:sz w:val="24"/>
          <w:szCs w:val="24"/>
        </w:rPr>
      </w:pPr>
      <w:r w:rsidRPr="00DC6528">
        <w:rPr>
          <w:b/>
          <w:bCs/>
          <w:i/>
          <w:iCs/>
          <w:sz w:val="24"/>
          <w:szCs w:val="24"/>
        </w:rPr>
        <w:t>Low D - Use three fingers of the left hand and three fingers of the right hand. Blow very gently to create the sound and cover the hole at the back with your thumb. Leave the very bottom hole uncovered.</w:t>
      </w:r>
    </w:p>
    <w:p w14:paraId="26EB28F5" w14:textId="7EC6601F" w:rsidR="009B50B3" w:rsidRDefault="009B50B3" w:rsidP="008C0D56">
      <w:pPr>
        <w:jc w:val="both"/>
        <w:rPr>
          <w:sz w:val="24"/>
          <w:szCs w:val="24"/>
        </w:rPr>
      </w:pPr>
      <w:r>
        <w:rPr>
          <w:sz w:val="24"/>
          <w:szCs w:val="24"/>
        </w:rPr>
        <w:t>Please remember to repeat bars 1 – 8 and bars 9 – 16.  I have included the lyrics to help you with the melody.</w:t>
      </w:r>
    </w:p>
    <w:p w14:paraId="1B6270F0" w14:textId="26626DCA" w:rsidR="009B50B3" w:rsidRDefault="009B50B3" w:rsidP="008C0D56">
      <w:pPr>
        <w:jc w:val="both"/>
        <w:rPr>
          <w:sz w:val="24"/>
          <w:szCs w:val="24"/>
        </w:rPr>
      </w:pPr>
      <w:r>
        <w:rPr>
          <w:sz w:val="24"/>
          <w:szCs w:val="24"/>
        </w:rPr>
        <w:t>Have fun and enjoy your music making.</w:t>
      </w:r>
    </w:p>
    <w:p w14:paraId="291AA006" w14:textId="1B95A343" w:rsidR="009B50B3" w:rsidRPr="009B50B3" w:rsidRDefault="009B50B3" w:rsidP="008C0D56">
      <w:pPr>
        <w:jc w:val="both"/>
        <w:rPr>
          <w:sz w:val="24"/>
          <w:szCs w:val="24"/>
        </w:rPr>
      </w:pPr>
      <w:r>
        <w:rPr>
          <w:sz w:val="24"/>
          <w:szCs w:val="24"/>
        </w:rPr>
        <w:t>Mrs Allan</w:t>
      </w:r>
    </w:p>
    <w:p w14:paraId="56B2E47C" w14:textId="7BB912BD" w:rsidR="00901B12" w:rsidRPr="00CF11B2" w:rsidRDefault="00CF11B2" w:rsidP="008C0D56">
      <w:pPr>
        <w:jc w:val="both"/>
        <w:rPr>
          <w:i/>
          <w:iCs/>
          <w:sz w:val="20"/>
          <w:szCs w:val="20"/>
          <w:u w:val="single"/>
        </w:rPr>
      </w:pPr>
      <w:r w:rsidRPr="00CF11B2">
        <w:rPr>
          <w:i/>
          <w:iCs/>
          <w:sz w:val="20"/>
          <w:szCs w:val="20"/>
          <w:u w:val="single"/>
        </w:rPr>
        <w:t>LYRICS</w:t>
      </w:r>
    </w:p>
    <w:p w14:paraId="2F359541" w14:textId="73AD340E" w:rsidR="00920078" w:rsidRPr="00920078" w:rsidRDefault="00920078" w:rsidP="008C0D56">
      <w:pPr>
        <w:jc w:val="both"/>
        <w:rPr>
          <w:sz w:val="20"/>
          <w:szCs w:val="20"/>
        </w:rPr>
      </w:pPr>
      <w:r w:rsidRPr="00920078">
        <w:rPr>
          <w:sz w:val="20"/>
          <w:szCs w:val="20"/>
        </w:rPr>
        <w:t>Speed, bonnie boat, like a bird on the wing</w:t>
      </w:r>
    </w:p>
    <w:p w14:paraId="51309320" w14:textId="21BDC629" w:rsidR="00920078" w:rsidRPr="00920078" w:rsidRDefault="00920078" w:rsidP="008C0D56">
      <w:pPr>
        <w:jc w:val="both"/>
        <w:rPr>
          <w:sz w:val="20"/>
          <w:szCs w:val="20"/>
        </w:rPr>
      </w:pPr>
      <w:r w:rsidRPr="00920078">
        <w:rPr>
          <w:sz w:val="20"/>
          <w:szCs w:val="20"/>
        </w:rPr>
        <w:t>Onward, the sailors cry!</w:t>
      </w:r>
    </w:p>
    <w:p w14:paraId="0867DA9B" w14:textId="413C9DDE" w:rsidR="00920078" w:rsidRPr="00920078" w:rsidRDefault="00920078" w:rsidP="008C0D56">
      <w:pPr>
        <w:jc w:val="both"/>
        <w:rPr>
          <w:sz w:val="20"/>
          <w:szCs w:val="20"/>
        </w:rPr>
      </w:pPr>
      <w:r w:rsidRPr="00920078">
        <w:rPr>
          <w:sz w:val="20"/>
          <w:szCs w:val="20"/>
        </w:rPr>
        <w:t>Carry the lad that born to be King</w:t>
      </w:r>
    </w:p>
    <w:p w14:paraId="586C4B89" w14:textId="79A6D03D" w:rsidR="00920078" w:rsidRDefault="00920078" w:rsidP="008C0D56">
      <w:pPr>
        <w:jc w:val="both"/>
        <w:rPr>
          <w:sz w:val="20"/>
          <w:szCs w:val="20"/>
        </w:rPr>
      </w:pPr>
      <w:r w:rsidRPr="00920078">
        <w:rPr>
          <w:sz w:val="20"/>
          <w:szCs w:val="20"/>
        </w:rPr>
        <w:t>Over the sea to Skye.</w:t>
      </w:r>
    </w:p>
    <w:p w14:paraId="1851B6BD" w14:textId="77777777" w:rsidR="009D4F0E" w:rsidRDefault="009D4F0E" w:rsidP="008C0D56">
      <w:pPr>
        <w:jc w:val="both"/>
        <w:rPr>
          <w:sz w:val="20"/>
          <w:szCs w:val="20"/>
        </w:rPr>
      </w:pPr>
    </w:p>
    <w:p w14:paraId="43E2AA60" w14:textId="0F8FBCFC" w:rsidR="00920078" w:rsidRPr="00920078" w:rsidRDefault="00920078" w:rsidP="008C0D56">
      <w:pPr>
        <w:jc w:val="both"/>
        <w:rPr>
          <w:sz w:val="20"/>
          <w:szCs w:val="20"/>
        </w:rPr>
      </w:pPr>
      <w:r w:rsidRPr="00920078">
        <w:rPr>
          <w:sz w:val="20"/>
          <w:szCs w:val="20"/>
        </w:rPr>
        <w:t>Loud the winds cry, loud the waves roar</w:t>
      </w:r>
    </w:p>
    <w:p w14:paraId="4710F207" w14:textId="092B9B5C" w:rsidR="00920078" w:rsidRPr="00920078" w:rsidRDefault="00920078" w:rsidP="008C0D56">
      <w:pPr>
        <w:jc w:val="both"/>
        <w:rPr>
          <w:sz w:val="20"/>
          <w:szCs w:val="20"/>
        </w:rPr>
      </w:pPr>
      <w:r w:rsidRPr="00920078">
        <w:rPr>
          <w:sz w:val="20"/>
          <w:szCs w:val="20"/>
        </w:rPr>
        <w:t>Thunderclaps rend the air</w:t>
      </w:r>
    </w:p>
    <w:p w14:paraId="68F3C8D3" w14:textId="287F8C3A" w:rsidR="00920078" w:rsidRPr="00920078" w:rsidRDefault="00920078" w:rsidP="008C0D56">
      <w:pPr>
        <w:jc w:val="both"/>
        <w:rPr>
          <w:sz w:val="20"/>
          <w:szCs w:val="20"/>
        </w:rPr>
      </w:pPr>
      <w:r w:rsidRPr="00920078">
        <w:rPr>
          <w:sz w:val="20"/>
          <w:szCs w:val="20"/>
        </w:rPr>
        <w:t>Baffled our foes, stand by the shore.</w:t>
      </w:r>
    </w:p>
    <w:p w14:paraId="296D7FAE" w14:textId="29841CB5" w:rsidR="00920078" w:rsidRPr="009B50B3" w:rsidRDefault="00920078" w:rsidP="008C0D56">
      <w:pPr>
        <w:jc w:val="both"/>
        <w:rPr>
          <w:sz w:val="20"/>
          <w:szCs w:val="20"/>
        </w:rPr>
      </w:pPr>
      <w:r w:rsidRPr="00920078">
        <w:rPr>
          <w:sz w:val="20"/>
          <w:szCs w:val="20"/>
        </w:rPr>
        <w:t>Follow they will not dar</w:t>
      </w:r>
      <w:r w:rsidR="00846A02">
        <w:rPr>
          <w:sz w:val="20"/>
          <w:szCs w:val="20"/>
        </w:rPr>
        <w:t>e</w:t>
      </w:r>
    </w:p>
    <w:p w14:paraId="326C301A" w14:textId="7B7E252A" w:rsidR="006651B3" w:rsidRDefault="006651B3">
      <w:pPr>
        <w:rPr>
          <w:sz w:val="28"/>
          <w:szCs w:val="28"/>
        </w:rPr>
      </w:pPr>
    </w:p>
    <w:p w14:paraId="3164C6A7" w14:textId="77777777" w:rsidR="006651B3" w:rsidRDefault="006651B3">
      <w:pPr>
        <w:rPr>
          <w:sz w:val="28"/>
          <w:szCs w:val="28"/>
        </w:rPr>
      </w:pPr>
    </w:p>
    <w:p w14:paraId="0C70C472" w14:textId="5D2D0B93" w:rsidR="006651B3" w:rsidRDefault="006651B3">
      <w:pPr>
        <w:rPr>
          <w:sz w:val="28"/>
          <w:szCs w:val="28"/>
        </w:rPr>
      </w:pPr>
    </w:p>
    <w:p w14:paraId="2421EF27" w14:textId="77777777" w:rsidR="006651B3" w:rsidRPr="006651B3" w:rsidRDefault="006651B3">
      <w:pPr>
        <w:rPr>
          <w:i/>
          <w:iCs/>
          <w:sz w:val="24"/>
          <w:szCs w:val="24"/>
        </w:rPr>
      </w:pPr>
    </w:p>
    <w:p w14:paraId="7874F3EC" w14:textId="39BE9EB8" w:rsidR="006651B3" w:rsidRDefault="006651B3">
      <w:pPr>
        <w:rPr>
          <w:sz w:val="28"/>
          <w:szCs w:val="28"/>
        </w:rPr>
      </w:pPr>
    </w:p>
    <w:p w14:paraId="60DBC797" w14:textId="77777777" w:rsidR="006651B3" w:rsidRPr="00282142" w:rsidRDefault="006651B3">
      <w:pPr>
        <w:rPr>
          <w:sz w:val="28"/>
          <w:szCs w:val="28"/>
        </w:rPr>
      </w:pPr>
    </w:p>
    <w:p w14:paraId="075F049C" w14:textId="77777777" w:rsidR="00282142" w:rsidRPr="00282142" w:rsidRDefault="00282142">
      <w:pPr>
        <w:rPr>
          <w:b/>
          <w:bCs/>
          <w:sz w:val="28"/>
          <w:szCs w:val="28"/>
        </w:rPr>
      </w:pPr>
    </w:p>
    <w:p w14:paraId="22C12AFB" w14:textId="77777777" w:rsidR="00282142" w:rsidRDefault="00282142"/>
    <w:sectPr w:rsidR="0028214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AB17" w14:textId="77777777" w:rsidR="003715D1" w:rsidRDefault="003715D1" w:rsidP="004E3DD8">
      <w:pPr>
        <w:spacing w:after="0" w:line="240" w:lineRule="auto"/>
      </w:pPr>
      <w:r>
        <w:separator/>
      </w:r>
    </w:p>
  </w:endnote>
  <w:endnote w:type="continuationSeparator" w:id="0">
    <w:p w14:paraId="71872DCC" w14:textId="77777777" w:rsidR="003715D1" w:rsidRDefault="003715D1" w:rsidP="004E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A24C" w14:textId="77777777" w:rsidR="004E3DD8" w:rsidRDefault="004E3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8063" w14:textId="77777777" w:rsidR="004E3DD8" w:rsidRDefault="004E3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4CCC" w14:textId="77777777" w:rsidR="004E3DD8" w:rsidRDefault="004E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2133F" w14:textId="77777777" w:rsidR="003715D1" w:rsidRDefault="003715D1" w:rsidP="004E3DD8">
      <w:pPr>
        <w:spacing w:after="0" w:line="240" w:lineRule="auto"/>
      </w:pPr>
      <w:r>
        <w:separator/>
      </w:r>
    </w:p>
  </w:footnote>
  <w:footnote w:type="continuationSeparator" w:id="0">
    <w:p w14:paraId="3CA10E47" w14:textId="77777777" w:rsidR="003715D1" w:rsidRDefault="003715D1" w:rsidP="004E3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9691" w14:textId="77777777" w:rsidR="004E3DD8" w:rsidRDefault="004E3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167C" w14:textId="3E6A213C" w:rsidR="004E3DD8" w:rsidRDefault="004E3DD8">
    <w:pPr>
      <w:pStyle w:val="Header"/>
    </w:pPr>
    <w:r>
      <w:rPr>
        <w:noProof/>
      </w:rPr>
      <w:drawing>
        <wp:inline distT="0" distB="0" distL="0" distR="0" wp14:anchorId="0666CBE5" wp14:editId="30A8B821">
          <wp:extent cx="4181475" cy="89725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lhouette-3275055_960_720.pn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4181475" cy="897255"/>
                  </a:xfrm>
                  <a:prstGeom prst="rect">
                    <a:avLst/>
                  </a:prstGeom>
                </pic:spPr>
              </pic:pic>
            </a:graphicData>
          </a:graphic>
        </wp:inline>
      </w:drawing>
    </w:r>
  </w:p>
  <w:p w14:paraId="3C64C760" w14:textId="77777777" w:rsidR="004E3DD8" w:rsidRDefault="004E3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20BC" w14:textId="77777777" w:rsidR="004E3DD8" w:rsidRDefault="004E3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42"/>
    <w:rsid w:val="0008789C"/>
    <w:rsid w:val="0023633B"/>
    <w:rsid w:val="00282142"/>
    <w:rsid w:val="002B1A8A"/>
    <w:rsid w:val="003715D1"/>
    <w:rsid w:val="004E3DD8"/>
    <w:rsid w:val="006651B3"/>
    <w:rsid w:val="00846A02"/>
    <w:rsid w:val="008865EF"/>
    <w:rsid w:val="008C0D56"/>
    <w:rsid w:val="00901B12"/>
    <w:rsid w:val="00920078"/>
    <w:rsid w:val="009B50B3"/>
    <w:rsid w:val="009D4F0E"/>
    <w:rsid w:val="00C44BE0"/>
    <w:rsid w:val="00C86AF7"/>
    <w:rsid w:val="00CF11B2"/>
    <w:rsid w:val="00F26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9B6A"/>
  <w15:chartTrackingRefBased/>
  <w15:docId w15:val="{EFBF82FF-3F67-4C32-B2AE-E1999948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DD8"/>
  </w:style>
  <w:style w:type="paragraph" w:styleId="Footer">
    <w:name w:val="footer"/>
    <w:basedOn w:val="Normal"/>
    <w:link w:val="FooterChar"/>
    <w:uiPriority w:val="99"/>
    <w:unhideWhenUsed/>
    <w:rsid w:val="004E3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bethsnotesplus.com/category/recorders/page/17"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pixabay.com/en/silhouette-musical-note-clef-bass-3275055/"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Allan</dc:creator>
  <cp:keywords/>
  <dc:description/>
  <cp:lastModifiedBy>Iain Allan</cp:lastModifiedBy>
  <cp:revision>10</cp:revision>
  <dcterms:created xsi:type="dcterms:W3CDTF">2020-05-05T14:08:00Z</dcterms:created>
  <dcterms:modified xsi:type="dcterms:W3CDTF">2020-05-07T10:37:00Z</dcterms:modified>
</cp:coreProperties>
</file>