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3EF6" w14:textId="589D5B23" w:rsidR="00FA6AF3" w:rsidRPr="00893341" w:rsidRDefault="000D1726" w:rsidP="00893341">
      <w:pPr>
        <w:pStyle w:val="NoSpacing"/>
        <w:jc w:val="center"/>
        <w:rPr>
          <w:b/>
          <w:bCs/>
          <w:sz w:val="28"/>
          <w:szCs w:val="28"/>
        </w:rPr>
      </w:pPr>
      <w:r w:rsidRPr="00893341">
        <w:rPr>
          <w:b/>
          <w:bCs/>
          <w:sz w:val="28"/>
          <w:szCs w:val="28"/>
        </w:rPr>
        <w:t>Wemyss Bay Parent Partnership Meeting</w:t>
      </w:r>
      <w:r w:rsidR="0037679F" w:rsidRPr="00893341">
        <w:rPr>
          <w:b/>
          <w:bCs/>
          <w:sz w:val="28"/>
          <w:szCs w:val="28"/>
        </w:rPr>
        <w:t xml:space="preserve"> </w:t>
      </w:r>
      <w:r w:rsidR="00893341" w:rsidRPr="00893341">
        <w:rPr>
          <w:b/>
          <w:bCs/>
          <w:sz w:val="28"/>
          <w:szCs w:val="28"/>
        </w:rPr>
        <w:t>–</w:t>
      </w:r>
      <w:r w:rsidR="0037679F" w:rsidRPr="00893341">
        <w:rPr>
          <w:b/>
          <w:bCs/>
          <w:sz w:val="28"/>
          <w:szCs w:val="28"/>
        </w:rPr>
        <w:t xml:space="preserve"> </w:t>
      </w:r>
      <w:r w:rsidR="00893341" w:rsidRPr="00893341">
        <w:rPr>
          <w:b/>
          <w:bCs/>
          <w:sz w:val="28"/>
          <w:szCs w:val="28"/>
        </w:rPr>
        <w:t>6.30pm, 7</w:t>
      </w:r>
      <w:r w:rsidR="00893341" w:rsidRPr="00893341">
        <w:rPr>
          <w:b/>
          <w:bCs/>
          <w:sz w:val="28"/>
          <w:szCs w:val="28"/>
          <w:vertAlign w:val="superscript"/>
        </w:rPr>
        <w:t>th</w:t>
      </w:r>
      <w:r w:rsidR="00893341" w:rsidRPr="00893341">
        <w:rPr>
          <w:b/>
          <w:bCs/>
          <w:sz w:val="28"/>
          <w:szCs w:val="28"/>
        </w:rPr>
        <w:t xml:space="preserve"> March 2023</w:t>
      </w:r>
    </w:p>
    <w:p w14:paraId="49B3364B" w14:textId="2D27C606" w:rsidR="00893341" w:rsidRDefault="00893341" w:rsidP="00893341">
      <w:pPr>
        <w:pStyle w:val="NoSpacing"/>
        <w:jc w:val="center"/>
        <w:rPr>
          <w:b/>
          <w:bCs/>
          <w:sz w:val="28"/>
          <w:szCs w:val="28"/>
        </w:rPr>
      </w:pPr>
      <w:r w:rsidRPr="00893341">
        <w:rPr>
          <w:b/>
          <w:bCs/>
          <w:sz w:val="28"/>
          <w:szCs w:val="28"/>
        </w:rPr>
        <w:t>Location: Teacher’s Lounge, Wemyss Bay Primary School</w:t>
      </w:r>
    </w:p>
    <w:p w14:paraId="2F99BA96" w14:textId="77777777" w:rsidR="00893341" w:rsidRPr="00893341" w:rsidRDefault="00893341" w:rsidP="00893341">
      <w:pPr>
        <w:pStyle w:val="NoSpacing"/>
        <w:jc w:val="center"/>
        <w:rPr>
          <w:b/>
          <w:bCs/>
          <w:sz w:val="28"/>
          <w:szCs w:val="28"/>
        </w:rPr>
      </w:pPr>
    </w:p>
    <w:p w14:paraId="4D22C479" w14:textId="77777777" w:rsidR="00893341" w:rsidRDefault="00893341" w:rsidP="00893341">
      <w:pPr>
        <w:pStyle w:val="NoSpacing"/>
      </w:pPr>
    </w:p>
    <w:p w14:paraId="2ACC02B3" w14:textId="5C12826F" w:rsidR="00893341" w:rsidRDefault="00893341" w:rsidP="00893341">
      <w:pPr>
        <w:pStyle w:val="NoSpacing"/>
      </w:pPr>
      <w:r>
        <w:t>Attending:</w:t>
      </w:r>
    </w:p>
    <w:p w14:paraId="6F904B5D" w14:textId="433590E3" w:rsidR="00893341" w:rsidRDefault="00893341" w:rsidP="00893341">
      <w:pPr>
        <w:pStyle w:val="NoSpacing"/>
      </w:pPr>
      <w:r>
        <w:t xml:space="preserve">Lesley Banks, Mrs </w:t>
      </w:r>
      <w:proofErr w:type="spellStart"/>
      <w:r>
        <w:t>Cushnahan</w:t>
      </w:r>
      <w:proofErr w:type="spellEnd"/>
      <w:r>
        <w:t xml:space="preserve">, Mrs Kaur, Wendy Wilson, Linda Knox, </w:t>
      </w:r>
      <w:proofErr w:type="gramStart"/>
      <w:r>
        <w:t>Lisa  McNeil</w:t>
      </w:r>
      <w:proofErr w:type="gramEnd"/>
      <w:r>
        <w:t xml:space="preserve"> , Louise Allen, Laura Gibson</w:t>
      </w:r>
      <w:r w:rsidR="00DC1E9A">
        <w:t xml:space="preserve"> and Gemma Williams.</w:t>
      </w:r>
    </w:p>
    <w:p w14:paraId="53C2BBCC" w14:textId="77777777" w:rsidR="00893341" w:rsidRDefault="00893341" w:rsidP="00893341">
      <w:pPr>
        <w:pStyle w:val="NoSpacing"/>
      </w:pPr>
    </w:p>
    <w:p w14:paraId="1A9B7031" w14:textId="313919E8" w:rsidR="000D1726" w:rsidRDefault="000D1726" w:rsidP="0037679F">
      <w:pPr>
        <w:pStyle w:val="NoSpacing"/>
        <w:rPr>
          <w:b/>
          <w:bCs/>
        </w:rPr>
      </w:pPr>
      <w:r w:rsidRPr="00893341">
        <w:rPr>
          <w:b/>
          <w:bCs/>
        </w:rPr>
        <w:t>Welcome</w:t>
      </w:r>
    </w:p>
    <w:p w14:paraId="58F921B9" w14:textId="77777777" w:rsidR="00893341" w:rsidRPr="00893341" w:rsidRDefault="00893341" w:rsidP="0037679F">
      <w:pPr>
        <w:pStyle w:val="NoSpacing"/>
        <w:rPr>
          <w:b/>
          <w:bCs/>
        </w:rPr>
      </w:pPr>
    </w:p>
    <w:p w14:paraId="76A399F1" w14:textId="790EA63F" w:rsidR="000D1726" w:rsidRDefault="0031220E" w:rsidP="0037679F">
      <w:pPr>
        <w:pStyle w:val="NoSpacing"/>
      </w:pPr>
      <w:r>
        <w:t xml:space="preserve">Lesley Banks welcomed everyone to the meeting and explained that we were trying things differently this time with the PTA fundraising discussion first and then the parent council section after. </w:t>
      </w:r>
    </w:p>
    <w:p w14:paraId="0C2B42E2" w14:textId="77777777" w:rsidR="00893341" w:rsidRDefault="00893341" w:rsidP="00893341">
      <w:pPr>
        <w:pStyle w:val="NoSpacing"/>
      </w:pPr>
    </w:p>
    <w:p w14:paraId="72B19DB5" w14:textId="77777777" w:rsidR="00893341" w:rsidRDefault="00893341" w:rsidP="00893341">
      <w:pPr>
        <w:pStyle w:val="NoSpacing"/>
      </w:pPr>
      <w:r>
        <w:t>Apologies:</w:t>
      </w:r>
    </w:p>
    <w:p w14:paraId="22FC1F25" w14:textId="05ECDDAF" w:rsidR="00893341" w:rsidRDefault="00893341" w:rsidP="00893341">
      <w:pPr>
        <w:pStyle w:val="NoSpacing"/>
      </w:pPr>
      <w:r>
        <w:t xml:space="preserve">Claire Miller, Lorraine Welsh, Beth McLeod, Belinda Graham, Heather </w:t>
      </w:r>
      <w:proofErr w:type="gramStart"/>
      <w:r>
        <w:t>McKay</w:t>
      </w:r>
      <w:proofErr w:type="gramEnd"/>
      <w:r>
        <w:t xml:space="preserve"> and Donna </w:t>
      </w:r>
      <w:proofErr w:type="spellStart"/>
      <w:r>
        <w:t>Gairns</w:t>
      </w:r>
      <w:proofErr w:type="spellEnd"/>
      <w:r>
        <w:t>.</w:t>
      </w:r>
    </w:p>
    <w:p w14:paraId="706E2EA5" w14:textId="7F64C3EF" w:rsidR="00376AE5" w:rsidRDefault="00376AE5" w:rsidP="0037679F">
      <w:pPr>
        <w:pStyle w:val="NoSpacing"/>
      </w:pPr>
    </w:p>
    <w:p w14:paraId="5322DF1C" w14:textId="48EC0392" w:rsidR="000D1726" w:rsidRPr="00893341" w:rsidRDefault="000D1726" w:rsidP="0037679F">
      <w:pPr>
        <w:pStyle w:val="NoSpacing"/>
        <w:rPr>
          <w:b/>
          <w:bCs/>
        </w:rPr>
      </w:pPr>
      <w:r w:rsidRPr="00893341">
        <w:rPr>
          <w:b/>
          <w:bCs/>
        </w:rPr>
        <w:t>Minutes</w:t>
      </w:r>
    </w:p>
    <w:p w14:paraId="5A02C149" w14:textId="1186DC02" w:rsidR="000D1726" w:rsidRDefault="00966728" w:rsidP="0037679F">
      <w:pPr>
        <w:pStyle w:val="NoSpacing"/>
      </w:pPr>
      <w:r>
        <w:t>The minute</w:t>
      </w:r>
      <w:r w:rsidR="00893341">
        <w:t>s</w:t>
      </w:r>
      <w:r>
        <w:t xml:space="preserve"> from last meeting were approved by </w:t>
      </w:r>
      <w:r w:rsidR="00FA271D">
        <w:t>Laura</w:t>
      </w:r>
      <w:r w:rsidR="00893341">
        <w:t xml:space="preserve"> Gibson</w:t>
      </w:r>
      <w:r w:rsidR="00FA271D">
        <w:t xml:space="preserve"> and Li</w:t>
      </w:r>
      <w:r>
        <w:t>n</w:t>
      </w:r>
      <w:r w:rsidR="00FA271D">
        <w:t>da</w:t>
      </w:r>
      <w:r w:rsidR="00893341">
        <w:t xml:space="preserve"> Knox</w:t>
      </w:r>
    </w:p>
    <w:p w14:paraId="52FA05A0" w14:textId="77777777" w:rsidR="00893341" w:rsidRDefault="00893341" w:rsidP="0037679F">
      <w:pPr>
        <w:pStyle w:val="NoSpacing"/>
      </w:pPr>
    </w:p>
    <w:p w14:paraId="6541C8EA" w14:textId="10C0DE86" w:rsidR="004661AB" w:rsidRPr="00893341" w:rsidRDefault="000D1726" w:rsidP="0037679F">
      <w:pPr>
        <w:pStyle w:val="NoSpacing"/>
        <w:rPr>
          <w:b/>
          <w:bCs/>
        </w:rPr>
      </w:pPr>
      <w:r w:rsidRPr="00893341">
        <w:rPr>
          <w:b/>
          <w:bCs/>
        </w:rPr>
        <w:t>Treasurers Update</w:t>
      </w:r>
      <w:r w:rsidR="004661AB">
        <w:rPr>
          <w:b/>
          <w:bCs/>
        </w:rPr>
        <w:t xml:space="preserve"> – Gemma Williams, Treasurer.</w:t>
      </w:r>
    </w:p>
    <w:p w14:paraId="4AD7136A" w14:textId="7B2AECCF" w:rsidR="00FA271D" w:rsidRDefault="00966728" w:rsidP="0037679F">
      <w:pPr>
        <w:pStyle w:val="NoSpacing"/>
      </w:pPr>
      <w:r>
        <w:t>Gemma Williams updated us that there is £</w:t>
      </w:r>
      <w:r w:rsidR="00FA271D">
        <w:t>5001.56</w:t>
      </w:r>
      <w:r>
        <w:t>. Of that £</w:t>
      </w:r>
      <w:r w:rsidR="00FA271D">
        <w:t>21</w:t>
      </w:r>
      <w:r w:rsidR="007D5724">
        <w:t>17</w:t>
      </w:r>
      <w:r w:rsidR="00FA271D">
        <w:t xml:space="preserve"> </w:t>
      </w:r>
      <w:r>
        <w:t xml:space="preserve">is for the </w:t>
      </w:r>
      <w:r w:rsidR="00FA271D">
        <w:t>trim trail</w:t>
      </w:r>
      <w:r>
        <w:t xml:space="preserve"> which will be transferred over to the school to start the fundraising</w:t>
      </w:r>
      <w:r w:rsidR="00FA271D">
        <w:t>.</w:t>
      </w:r>
      <w:r>
        <w:t xml:space="preserve"> Wendy Wilson </w:t>
      </w:r>
      <w:proofErr w:type="gramStart"/>
      <w:r>
        <w:t>show</w:t>
      </w:r>
      <w:proofErr w:type="gramEnd"/>
      <w:r>
        <w:t xml:space="preserve"> us </w:t>
      </w:r>
      <w:r w:rsidR="00893341">
        <w:t>the</w:t>
      </w:r>
      <w:r w:rsidR="00C06A40">
        <w:t xml:space="preserve"> totaliser</w:t>
      </w:r>
      <w:r w:rsidR="00893341">
        <w:t xml:space="preserve"> she made</w:t>
      </w:r>
      <w:r w:rsidR="00C06A40">
        <w:t xml:space="preserve"> so the kids can visually see the fundr</w:t>
      </w:r>
      <w:r w:rsidR="00893341">
        <w:t>a</w:t>
      </w:r>
      <w:r w:rsidR="00C06A40">
        <w:t xml:space="preserve">ising. We thanked WW for her </w:t>
      </w:r>
      <w:r w:rsidR="00F4444B">
        <w:t xml:space="preserve">time and skills to be able to make that. </w:t>
      </w:r>
    </w:p>
    <w:p w14:paraId="3F16B9AF" w14:textId="38CBC00E" w:rsidR="00FA271D" w:rsidRDefault="00F4444B" w:rsidP="0037679F">
      <w:pPr>
        <w:pStyle w:val="NoSpacing"/>
      </w:pPr>
      <w:r>
        <w:t xml:space="preserve">There have been </w:t>
      </w:r>
      <w:r w:rsidR="007D5724">
        <w:t>4 x bonus</w:t>
      </w:r>
      <w:r>
        <w:t xml:space="preserve"> balls raising</w:t>
      </w:r>
      <w:r w:rsidR="007D5724">
        <w:t xml:space="preserve"> £95 </w:t>
      </w:r>
      <w:r>
        <w:t>each</w:t>
      </w:r>
      <w:r w:rsidR="004E088E">
        <w:t>. The bonus ball has raise</w:t>
      </w:r>
      <w:r w:rsidR="004661AB">
        <w:t>d</w:t>
      </w:r>
      <w:r w:rsidR="004E088E">
        <w:t xml:space="preserve"> a total of £1835 total since </w:t>
      </w:r>
      <w:r w:rsidR="004F235B">
        <w:t>it started.</w:t>
      </w:r>
    </w:p>
    <w:p w14:paraId="2C5B369C" w14:textId="1E77C86A" w:rsidR="007D5724" w:rsidRDefault="007D5724" w:rsidP="0037679F">
      <w:pPr>
        <w:pStyle w:val="NoSpacing"/>
      </w:pPr>
      <w:r>
        <w:t>Valentine</w:t>
      </w:r>
      <w:r w:rsidR="004661AB">
        <w:t>’</w:t>
      </w:r>
      <w:r>
        <w:t xml:space="preserve">s </w:t>
      </w:r>
      <w:r w:rsidR="004661AB">
        <w:t>D</w:t>
      </w:r>
      <w:r>
        <w:t>isco</w:t>
      </w:r>
      <w:r w:rsidR="004E088E">
        <w:t xml:space="preserve"> raised</w:t>
      </w:r>
      <w:r>
        <w:t xml:space="preserve"> £264.43</w:t>
      </w:r>
    </w:p>
    <w:p w14:paraId="22FD0793" w14:textId="49D06B65" w:rsidR="00FA271D" w:rsidRDefault="007D5724" w:rsidP="0037679F">
      <w:pPr>
        <w:pStyle w:val="NoSpacing"/>
      </w:pPr>
      <w:r>
        <w:t>Pancake</w:t>
      </w:r>
      <w:r w:rsidR="004E088E">
        <w:t xml:space="preserve"> </w:t>
      </w:r>
      <w:r w:rsidR="004661AB">
        <w:t>D</w:t>
      </w:r>
      <w:r w:rsidR="004E088E">
        <w:t>ay also raised</w:t>
      </w:r>
      <w:r>
        <w:t xml:space="preserve"> £45.36</w:t>
      </w:r>
    </w:p>
    <w:p w14:paraId="43095114" w14:textId="77777777" w:rsidR="004661AB" w:rsidRDefault="004661AB" w:rsidP="0037679F">
      <w:pPr>
        <w:pStyle w:val="NoSpacing"/>
      </w:pPr>
    </w:p>
    <w:p w14:paraId="044160B4" w14:textId="350A4657" w:rsidR="004661AB" w:rsidRPr="004661AB" w:rsidRDefault="008F45E2" w:rsidP="0037679F">
      <w:pPr>
        <w:pStyle w:val="NoSpacing"/>
        <w:rPr>
          <w:b/>
          <w:bCs/>
        </w:rPr>
      </w:pPr>
      <w:r w:rsidRPr="004661AB">
        <w:rPr>
          <w:b/>
          <w:bCs/>
        </w:rPr>
        <w:t xml:space="preserve">PTA </w:t>
      </w:r>
      <w:r w:rsidR="004F235B" w:rsidRPr="004661AB">
        <w:rPr>
          <w:b/>
          <w:bCs/>
        </w:rPr>
        <w:t>U</w:t>
      </w:r>
      <w:r w:rsidRPr="004661AB">
        <w:rPr>
          <w:b/>
          <w:bCs/>
        </w:rPr>
        <w:t>pdate</w:t>
      </w:r>
      <w:r w:rsidR="004661AB">
        <w:rPr>
          <w:b/>
          <w:bCs/>
        </w:rPr>
        <w:t xml:space="preserve"> - </w:t>
      </w:r>
      <w:r w:rsidR="007D5724" w:rsidRPr="004661AB">
        <w:rPr>
          <w:b/>
          <w:bCs/>
        </w:rPr>
        <w:t>Laura Gibson</w:t>
      </w:r>
      <w:r w:rsidR="004F235B" w:rsidRPr="004661AB">
        <w:rPr>
          <w:b/>
          <w:bCs/>
        </w:rPr>
        <w:t xml:space="preserve">, Co-Vice Chair </w:t>
      </w:r>
      <w:r w:rsidR="009D50F0" w:rsidRPr="004661AB">
        <w:rPr>
          <w:b/>
          <w:bCs/>
        </w:rPr>
        <w:t xml:space="preserve">of the Parent Partnership and Co-convener of the PTA </w:t>
      </w:r>
      <w:r w:rsidR="004661AB">
        <w:rPr>
          <w:b/>
          <w:bCs/>
        </w:rPr>
        <w:t>C</w:t>
      </w:r>
      <w:r w:rsidR="009D50F0" w:rsidRPr="004661AB">
        <w:rPr>
          <w:b/>
          <w:bCs/>
        </w:rPr>
        <w:t xml:space="preserve">ommittee. </w:t>
      </w:r>
    </w:p>
    <w:p w14:paraId="6E810DDC" w14:textId="204EEB17" w:rsidR="008F45E2" w:rsidRDefault="009D50F0" w:rsidP="0037679F">
      <w:pPr>
        <w:pStyle w:val="NoSpacing"/>
      </w:pPr>
      <w:r>
        <w:t xml:space="preserve">LG updated the PP </w:t>
      </w:r>
      <w:r w:rsidR="00687693">
        <w:t xml:space="preserve">about decisions made at the PTA committee meeting held before which is not </w:t>
      </w:r>
      <w:proofErr w:type="spellStart"/>
      <w:r w:rsidR="00687693">
        <w:t>minuted</w:t>
      </w:r>
      <w:proofErr w:type="spellEnd"/>
      <w:r w:rsidR="004661AB">
        <w:t>:</w:t>
      </w:r>
      <w:r w:rsidR="00687693">
        <w:t xml:space="preserve"> </w:t>
      </w:r>
    </w:p>
    <w:p w14:paraId="37F7AE52" w14:textId="50077F23" w:rsidR="007D5724" w:rsidRDefault="009643D5" w:rsidP="009643D5">
      <w:pPr>
        <w:pStyle w:val="NoSpacing"/>
        <w:numPr>
          <w:ilvl w:val="0"/>
          <w:numId w:val="2"/>
        </w:numPr>
      </w:pPr>
      <w:r>
        <w:t>“How To G</w:t>
      </w:r>
      <w:r w:rsidR="007D5724">
        <w:t>uides</w:t>
      </w:r>
      <w:r>
        <w:t>”</w:t>
      </w:r>
      <w:r w:rsidR="007D5724">
        <w:t xml:space="preserve"> </w:t>
      </w:r>
      <w:r w:rsidR="00710CA5">
        <w:t xml:space="preserve">are </w:t>
      </w:r>
      <w:r w:rsidR="007D5724">
        <w:t>to be made for events for future</w:t>
      </w:r>
      <w:r w:rsidR="00710CA5">
        <w:t>. Everybody will contribute best practice from their experience</w:t>
      </w:r>
    </w:p>
    <w:p w14:paraId="26D1BD1C" w14:textId="17C8D3D4" w:rsidR="007D5724" w:rsidRDefault="00721F5F" w:rsidP="009643D5">
      <w:pPr>
        <w:pStyle w:val="NoSpacing"/>
        <w:numPr>
          <w:ilvl w:val="0"/>
          <w:numId w:val="2"/>
        </w:numPr>
      </w:pPr>
      <w:r>
        <w:t xml:space="preserve">PTA will buy </w:t>
      </w:r>
      <w:r w:rsidR="003B4868">
        <w:t>E</w:t>
      </w:r>
      <w:r w:rsidR="007D5724">
        <w:t xml:space="preserve">aster eggs </w:t>
      </w:r>
      <w:r>
        <w:t>for all the kids</w:t>
      </w:r>
    </w:p>
    <w:p w14:paraId="0FA0228F" w14:textId="03054CDD" w:rsidR="007D5724" w:rsidRDefault="007D5724" w:rsidP="009643D5">
      <w:pPr>
        <w:pStyle w:val="NoSpacing"/>
        <w:numPr>
          <w:ilvl w:val="0"/>
          <w:numId w:val="2"/>
        </w:numPr>
      </w:pPr>
      <w:proofErr w:type="spellStart"/>
      <w:r>
        <w:t>Carboot</w:t>
      </w:r>
      <w:proofErr w:type="spellEnd"/>
      <w:r>
        <w:t xml:space="preserve"> sale</w:t>
      </w:r>
      <w:r w:rsidR="00031E22">
        <w:t xml:space="preserve"> </w:t>
      </w:r>
      <w:r w:rsidR="003B4868">
        <w:t xml:space="preserve">will take place </w:t>
      </w:r>
      <w:r w:rsidR="00031E22">
        <w:t>on</w:t>
      </w:r>
      <w:r>
        <w:t xml:space="preserve"> 25</w:t>
      </w:r>
      <w:r w:rsidRPr="007D5724">
        <w:rPr>
          <w:vertAlign w:val="superscript"/>
        </w:rPr>
        <w:t>th</w:t>
      </w:r>
      <w:r>
        <w:t xml:space="preserve"> March </w:t>
      </w:r>
      <w:r w:rsidR="00031E22">
        <w:t xml:space="preserve">- </w:t>
      </w:r>
      <w:r>
        <w:t>let confirm 10- 2</w:t>
      </w:r>
    </w:p>
    <w:p w14:paraId="5995A862" w14:textId="464D45A0" w:rsidR="007D5724" w:rsidRDefault="00031E22" w:rsidP="00BA29DF">
      <w:pPr>
        <w:pStyle w:val="NoSpacing"/>
        <w:numPr>
          <w:ilvl w:val="0"/>
          <w:numId w:val="2"/>
        </w:numPr>
      </w:pPr>
      <w:r>
        <w:t xml:space="preserve">At the </w:t>
      </w:r>
      <w:proofErr w:type="spellStart"/>
      <w:r>
        <w:t>ca</w:t>
      </w:r>
      <w:r w:rsidR="003B4868">
        <w:t>r</w:t>
      </w:r>
      <w:r>
        <w:t>boot</w:t>
      </w:r>
      <w:proofErr w:type="spellEnd"/>
      <w:r>
        <w:t xml:space="preserve"> sale there will be a b</w:t>
      </w:r>
      <w:r w:rsidR="007D5724">
        <w:t>ottle stall,</w:t>
      </w:r>
      <w:r>
        <w:t xml:space="preserve"> </w:t>
      </w:r>
      <w:r w:rsidR="003B4868">
        <w:t>e</w:t>
      </w:r>
      <w:r>
        <w:t>ntry is</w:t>
      </w:r>
      <w:r w:rsidR="007D5724">
        <w:t xml:space="preserve"> £10 per car, tea and coffee and tuck</w:t>
      </w:r>
      <w:r>
        <w:t xml:space="preserve"> stall will also be </w:t>
      </w:r>
      <w:r w:rsidR="00912258">
        <w:t>run</w:t>
      </w:r>
      <w:r w:rsidR="00BA29DF">
        <w:t xml:space="preserve"> – helpers required.</w:t>
      </w:r>
    </w:p>
    <w:p w14:paraId="41DC13BA" w14:textId="522E6A28" w:rsidR="007D5724" w:rsidRDefault="007D5724" w:rsidP="009643D5">
      <w:pPr>
        <w:pStyle w:val="NoSpacing"/>
        <w:numPr>
          <w:ilvl w:val="0"/>
          <w:numId w:val="2"/>
        </w:numPr>
      </w:pPr>
      <w:r>
        <w:t xml:space="preserve">Leavers – kids </w:t>
      </w:r>
      <w:r w:rsidR="00912258">
        <w:t xml:space="preserve">will be </w:t>
      </w:r>
      <w:r>
        <w:t>asked about</w:t>
      </w:r>
      <w:r w:rsidR="00912258">
        <w:t xml:space="preserve"> the kind of</w:t>
      </w:r>
      <w:r>
        <w:t xml:space="preserve"> food</w:t>
      </w:r>
      <w:r w:rsidR="00912258">
        <w:t xml:space="preserve"> they would like</w:t>
      </w:r>
      <w:r w:rsidR="00BA29DF">
        <w:t xml:space="preserve"> at the leavers party</w:t>
      </w:r>
      <w:r w:rsidR="00912258">
        <w:t>.</w:t>
      </w:r>
    </w:p>
    <w:p w14:paraId="6E83B797" w14:textId="1E66184C" w:rsidR="007D5724" w:rsidRDefault="00912258" w:rsidP="009643D5">
      <w:pPr>
        <w:pStyle w:val="NoSpacing"/>
        <w:numPr>
          <w:ilvl w:val="0"/>
          <w:numId w:val="2"/>
        </w:numPr>
      </w:pPr>
      <w:r>
        <w:t xml:space="preserve">Future of the Bonus Ball was discussed. </w:t>
      </w:r>
      <w:r w:rsidR="00BA29DF">
        <w:t>Decision</w:t>
      </w:r>
      <w:r>
        <w:t xml:space="preserve"> </w:t>
      </w:r>
      <w:r w:rsidR="007D5724">
        <w:t xml:space="preserve">to do </w:t>
      </w:r>
      <w:r w:rsidR="00AD076F">
        <w:t xml:space="preserve">one every </w:t>
      </w:r>
      <w:r w:rsidR="007D5724">
        <w:t xml:space="preserve">pay day </w:t>
      </w:r>
      <w:r w:rsidR="00AD076F">
        <w:t>with the occasional</w:t>
      </w:r>
      <w:r w:rsidR="007D5724">
        <w:t xml:space="preserve"> ad hoc </w:t>
      </w:r>
      <w:r w:rsidR="00AD076F">
        <w:t xml:space="preserve">draw </w:t>
      </w:r>
      <w:r w:rsidR="007D5724">
        <w:t>and</w:t>
      </w:r>
      <w:r w:rsidR="00AD076F">
        <w:t xml:space="preserve"> at the</w:t>
      </w:r>
      <w:r w:rsidR="007D5724">
        <w:t xml:space="preserve"> beginning of next year deci</w:t>
      </w:r>
      <w:r w:rsidR="00AD076F">
        <w:t>d</w:t>
      </w:r>
      <w:r w:rsidR="007D5724">
        <w:t>e on future</w:t>
      </w:r>
      <w:r w:rsidR="00AD076F">
        <w:t xml:space="preserve"> format. </w:t>
      </w:r>
    </w:p>
    <w:p w14:paraId="532AC2FA" w14:textId="344DA460" w:rsidR="007D5724" w:rsidRDefault="00F56C71" w:rsidP="009643D5">
      <w:pPr>
        <w:pStyle w:val="NoSpacing"/>
        <w:numPr>
          <w:ilvl w:val="0"/>
          <w:numId w:val="2"/>
        </w:numPr>
      </w:pPr>
      <w:r>
        <w:t>Futures d</w:t>
      </w:r>
      <w:r w:rsidR="007D5724">
        <w:t xml:space="preserve">iscos </w:t>
      </w:r>
      <w:r>
        <w:t xml:space="preserve">to be </w:t>
      </w:r>
      <w:r w:rsidR="007D5724">
        <w:t>an hour</w:t>
      </w:r>
      <w:r>
        <w:t xml:space="preserve"> each</w:t>
      </w:r>
      <w:r w:rsidR="007D5724">
        <w:t xml:space="preserve"> an</w:t>
      </w:r>
      <w:r>
        <w:t xml:space="preserve">d a job list </w:t>
      </w:r>
      <w:proofErr w:type="gramStart"/>
      <w:r>
        <w:t>created</w:t>
      </w:r>
      <w:proofErr w:type="gramEnd"/>
      <w:r>
        <w:t xml:space="preserve"> and parent helpers given specific jobs</w:t>
      </w:r>
      <w:r w:rsidR="007D5724">
        <w:t xml:space="preserve">. </w:t>
      </w:r>
    </w:p>
    <w:p w14:paraId="3CABCEAF" w14:textId="77777777" w:rsidR="00381398" w:rsidRDefault="00381398" w:rsidP="009643D5">
      <w:pPr>
        <w:pStyle w:val="NoSpacing"/>
        <w:numPr>
          <w:ilvl w:val="0"/>
          <w:numId w:val="2"/>
        </w:numPr>
      </w:pPr>
    </w:p>
    <w:p w14:paraId="67FF2C62" w14:textId="61A9147A" w:rsidR="000D1726" w:rsidRPr="00381398" w:rsidRDefault="000D1726" w:rsidP="0037679F">
      <w:pPr>
        <w:pStyle w:val="NoSpacing"/>
        <w:rPr>
          <w:b/>
          <w:bCs/>
        </w:rPr>
      </w:pPr>
      <w:r w:rsidRPr="00381398">
        <w:rPr>
          <w:b/>
          <w:bCs/>
        </w:rPr>
        <w:t>Communication</w:t>
      </w:r>
    </w:p>
    <w:p w14:paraId="39758191" w14:textId="295CF319" w:rsidR="00884616" w:rsidRDefault="007D5724" w:rsidP="0037679F">
      <w:pPr>
        <w:pStyle w:val="NoSpacing"/>
      </w:pPr>
      <w:r>
        <w:t>L</w:t>
      </w:r>
      <w:r w:rsidR="00F56C71">
        <w:t xml:space="preserve">B </w:t>
      </w:r>
      <w:r w:rsidR="00466177">
        <w:t>said</w:t>
      </w:r>
      <w:r w:rsidR="008E30EC">
        <w:t xml:space="preserve"> that the PTA </w:t>
      </w:r>
      <w:proofErr w:type="spellStart"/>
      <w:r w:rsidR="008E30EC">
        <w:t>whatsapp</w:t>
      </w:r>
      <w:proofErr w:type="spellEnd"/>
      <w:r w:rsidR="008E30EC">
        <w:t xml:space="preserve"> group had been under the spotlight. </w:t>
      </w:r>
      <w:r w:rsidR="00A915C6">
        <w:t xml:space="preserve">Concerns had been raised to her as </w:t>
      </w:r>
      <w:r w:rsidR="00103358">
        <w:t>C</w:t>
      </w:r>
      <w:r w:rsidR="00A915C6">
        <w:t>hair the</w:t>
      </w:r>
      <w:r w:rsidR="008E30EC">
        <w:t xml:space="preserve"> about </w:t>
      </w:r>
      <w:r w:rsidR="00381398">
        <w:t>the</w:t>
      </w:r>
      <w:r>
        <w:t xml:space="preserve"> language us</w:t>
      </w:r>
      <w:r w:rsidR="007848C0">
        <w:t xml:space="preserve">ed </w:t>
      </w:r>
      <w:r>
        <w:t>when referring to children</w:t>
      </w:r>
      <w:r w:rsidR="008F66BD">
        <w:t xml:space="preserve">, </w:t>
      </w:r>
      <w:r w:rsidR="007848C0">
        <w:t xml:space="preserve">the </w:t>
      </w:r>
      <w:r w:rsidR="008F66BD">
        <w:t xml:space="preserve">tone of recent discussions and </w:t>
      </w:r>
      <w:r w:rsidR="00A915C6">
        <w:t xml:space="preserve">that </w:t>
      </w:r>
      <w:r w:rsidR="00B91EDC">
        <w:t>non</w:t>
      </w:r>
      <w:r w:rsidR="00F637DA">
        <w:t>-</w:t>
      </w:r>
      <w:r w:rsidR="00B91EDC">
        <w:t xml:space="preserve">Parent Partnership </w:t>
      </w:r>
      <w:r w:rsidR="002F20A3">
        <w:t xml:space="preserve">members were </w:t>
      </w:r>
      <w:r w:rsidR="00F637DA">
        <w:t xml:space="preserve">being made privy </w:t>
      </w:r>
      <w:r w:rsidR="00124659">
        <w:t xml:space="preserve">things being said in the group. </w:t>
      </w:r>
      <w:r w:rsidR="00103358">
        <w:t xml:space="preserve"> </w:t>
      </w:r>
      <w:r w:rsidR="002B06DF">
        <w:t>Since that time four members of the Parent Partnership</w:t>
      </w:r>
      <w:r w:rsidR="00D007BF">
        <w:t xml:space="preserve"> have left</w:t>
      </w:r>
      <w:r w:rsidR="002B06DF">
        <w:t xml:space="preserve"> – unfortunately majo</w:t>
      </w:r>
      <w:r w:rsidR="00DE73E0">
        <w:t>rity</w:t>
      </w:r>
      <w:r w:rsidR="002B06DF">
        <w:t xml:space="preserve"> of them were new to the group</w:t>
      </w:r>
      <w:r w:rsidR="00884616">
        <w:t>.</w:t>
      </w:r>
      <w:r w:rsidR="008D1698">
        <w:t xml:space="preserve"> LB expressed this was disappointing as the school</w:t>
      </w:r>
      <w:r w:rsidR="00292C36">
        <w:t>,</w:t>
      </w:r>
      <w:r w:rsidR="008D1698">
        <w:t xml:space="preserve"> and Mrs Gillespie in</w:t>
      </w:r>
      <w:r w:rsidR="00292C36">
        <w:t xml:space="preserve"> </w:t>
      </w:r>
      <w:r w:rsidR="008D1698">
        <w:t>particular</w:t>
      </w:r>
      <w:r w:rsidR="00292C36">
        <w:t>,</w:t>
      </w:r>
      <w:r w:rsidR="008D1698">
        <w:t xml:space="preserve"> had </w:t>
      </w:r>
      <w:r w:rsidR="002E6045">
        <w:t>put a lot of effort to help recruit more members, especially parents of children in the lower school.</w:t>
      </w:r>
      <w:r w:rsidR="00884616">
        <w:t xml:space="preserve"> The </w:t>
      </w:r>
      <w:r w:rsidR="00DE73E0">
        <w:t>Parent Partnership</w:t>
      </w:r>
      <w:r w:rsidR="00884616">
        <w:t xml:space="preserve"> had a discussion and </w:t>
      </w:r>
      <w:r w:rsidR="00DE73E0">
        <w:t xml:space="preserve">collectively </w:t>
      </w:r>
      <w:r w:rsidR="00884616">
        <w:t>fe</w:t>
      </w:r>
      <w:r w:rsidR="00DE73E0">
        <w:t>e</w:t>
      </w:r>
      <w:r w:rsidR="00884616">
        <w:t xml:space="preserve">l there needs to be a code of conduct. </w:t>
      </w:r>
    </w:p>
    <w:p w14:paraId="5D2D4B7E" w14:textId="77777777" w:rsidR="00292C36" w:rsidRDefault="00292C36" w:rsidP="0037679F">
      <w:pPr>
        <w:pStyle w:val="NoSpacing"/>
      </w:pPr>
    </w:p>
    <w:p w14:paraId="0512CD0A" w14:textId="0E834651" w:rsidR="00EC37EC" w:rsidRDefault="00376E44" w:rsidP="0037679F">
      <w:pPr>
        <w:pStyle w:val="NoSpacing"/>
      </w:pPr>
      <w:r>
        <w:t>The group decided on the followin</w:t>
      </w:r>
      <w:r w:rsidR="008D1698">
        <w:t>g</w:t>
      </w:r>
      <w:r w:rsidR="00EC37EC">
        <w:t xml:space="preserve">: </w:t>
      </w:r>
    </w:p>
    <w:p w14:paraId="0D3A2EAC" w14:textId="77777777" w:rsidR="00EC37EC" w:rsidRDefault="00884616" w:rsidP="00292C36">
      <w:pPr>
        <w:pStyle w:val="NoSpacing"/>
        <w:numPr>
          <w:ilvl w:val="0"/>
          <w:numId w:val="4"/>
        </w:numPr>
      </w:pPr>
      <w:r>
        <w:t>No swearing</w:t>
      </w:r>
    </w:p>
    <w:p w14:paraId="34A3BD58" w14:textId="7434DCD3" w:rsidR="004965DA" w:rsidRDefault="00292C36" w:rsidP="00292C36">
      <w:pPr>
        <w:pStyle w:val="NoSpacing"/>
        <w:numPr>
          <w:ilvl w:val="0"/>
          <w:numId w:val="4"/>
        </w:numPr>
      </w:pPr>
      <w:r>
        <w:t>Any i</w:t>
      </w:r>
      <w:r w:rsidR="00884616">
        <w:t>ssues</w:t>
      </w:r>
      <w:r w:rsidR="00EC37EC">
        <w:t xml:space="preserve"> to be</w:t>
      </w:r>
      <w:r w:rsidR="00884616">
        <w:t xml:space="preserve"> direct</w:t>
      </w:r>
      <w:r w:rsidR="00EC37EC">
        <w:t>ed to</w:t>
      </w:r>
      <w:r w:rsidR="00884616">
        <w:t xml:space="preserve"> </w:t>
      </w:r>
      <w:r w:rsidR="00EC37EC">
        <w:t>o</w:t>
      </w:r>
      <w:r w:rsidR="00884616">
        <w:t xml:space="preserve">ffice bearers </w:t>
      </w:r>
      <w:r w:rsidR="00EC37EC">
        <w:t>in the first instance</w:t>
      </w:r>
      <w:r>
        <w:t xml:space="preserve"> not the</w:t>
      </w:r>
      <w:r w:rsidR="005228A6">
        <w:t xml:space="preserve"> </w:t>
      </w:r>
      <w:proofErr w:type="gramStart"/>
      <w:r w:rsidR="005228A6">
        <w:t xml:space="preserve">PTA </w:t>
      </w:r>
      <w:r>
        <w:t xml:space="preserve"> </w:t>
      </w:r>
      <w:proofErr w:type="spellStart"/>
      <w:r w:rsidR="005228A6">
        <w:t>W</w:t>
      </w:r>
      <w:r>
        <w:t>hatsapp</w:t>
      </w:r>
      <w:proofErr w:type="spellEnd"/>
      <w:proofErr w:type="gramEnd"/>
      <w:r>
        <w:t xml:space="preserve"> group</w:t>
      </w:r>
    </w:p>
    <w:p w14:paraId="11287AB5" w14:textId="6DE6CED6" w:rsidR="00432DB0" w:rsidRDefault="004965DA" w:rsidP="00292C36">
      <w:pPr>
        <w:pStyle w:val="NoSpacing"/>
        <w:numPr>
          <w:ilvl w:val="0"/>
          <w:numId w:val="4"/>
        </w:numPr>
      </w:pPr>
      <w:r>
        <w:t>D</w:t>
      </w:r>
      <w:r w:rsidR="00884616">
        <w:t>iscussion</w:t>
      </w:r>
      <w:r w:rsidR="005228A6">
        <w:t>s</w:t>
      </w:r>
      <w:r w:rsidR="00884616">
        <w:t xml:space="preserve"> </w:t>
      </w:r>
      <w:r>
        <w:t>in the chat are in confidence and</w:t>
      </w:r>
      <w:r w:rsidR="00884616">
        <w:t xml:space="preserve"> </w:t>
      </w:r>
      <w:r w:rsidR="00432DB0">
        <w:t xml:space="preserve">information </w:t>
      </w:r>
      <w:r w:rsidR="00884616">
        <w:t>not taken out</w:t>
      </w:r>
      <w:r w:rsidR="00D007BF">
        <w:t xml:space="preserve"> </w:t>
      </w:r>
      <w:r w:rsidR="00432DB0">
        <w:t>with the Parent Partnership</w:t>
      </w:r>
    </w:p>
    <w:p w14:paraId="4FCFE94E" w14:textId="3040C9FF" w:rsidR="00884616" w:rsidRDefault="002C5099" w:rsidP="00292C36">
      <w:pPr>
        <w:pStyle w:val="NoSpacing"/>
        <w:numPr>
          <w:ilvl w:val="0"/>
          <w:numId w:val="4"/>
        </w:numPr>
      </w:pPr>
      <w:r>
        <w:t>Separate</w:t>
      </w:r>
      <w:r w:rsidR="00884616">
        <w:t xml:space="preserve"> chats for</w:t>
      </w:r>
      <w:r w:rsidR="00080277">
        <w:t xml:space="preserve"> organising</w:t>
      </w:r>
      <w:r w:rsidR="00884616">
        <w:t xml:space="preserve"> separate events</w:t>
      </w:r>
      <w:r w:rsidR="00B97B05">
        <w:t xml:space="preserve"> to keep the </w:t>
      </w:r>
      <w:r w:rsidR="005228A6">
        <w:t xml:space="preserve">main PTA </w:t>
      </w:r>
      <w:proofErr w:type="spellStart"/>
      <w:r w:rsidR="005228A6">
        <w:t>W</w:t>
      </w:r>
      <w:r w:rsidR="00B97B05">
        <w:t>hatsapp</w:t>
      </w:r>
      <w:proofErr w:type="spellEnd"/>
      <w:r w:rsidR="00B97B05">
        <w:t xml:space="preserve"> chat becoming overwhelm</w:t>
      </w:r>
      <w:r w:rsidR="00F256DA">
        <w:t>ed</w:t>
      </w:r>
      <w:r w:rsidR="005228A6">
        <w:t xml:space="preserve"> with notifications</w:t>
      </w:r>
      <w:r w:rsidR="00F256DA">
        <w:t>.</w:t>
      </w:r>
    </w:p>
    <w:p w14:paraId="09C94A41" w14:textId="64FDBFDB" w:rsidR="00D007BF" w:rsidRDefault="00C12A26" w:rsidP="00292C36">
      <w:pPr>
        <w:pStyle w:val="NoSpacing"/>
        <w:numPr>
          <w:ilvl w:val="0"/>
          <w:numId w:val="4"/>
        </w:numPr>
      </w:pPr>
      <w:r>
        <w:t xml:space="preserve">Chat should be </w:t>
      </w:r>
      <w:proofErr w:type="gramStart"/>
      <w:r>
        <w:t xml:space="preserve">kept polite and </w:t>
      </w:r>
      <w:r w:rsidR="007A482D">
        <w:t>respectful at all times</w:t>
      </w:r>
      <w:proofErr w:type="gramEnd"/>
      <w:r w:rsidR="007A482D">
        <w:t xml:space="preserve">. </w:t>
      </w:r>
    </w:p>
    <w:p w14:paraId="2BE5CE34" w14:textId="77777777" w:rsidR="009824DA" w:rsidRDefault="009824DA" w:rsidP="009824DA">
      <w:pPr>
        <w:pStyle w:val="NoSpacing"/>
        <w:ind w:left="720"/>
      </w:pPr>
    </w:p>
    <w:p w14:paraId="6F1C51A0" w14:textId="18EA39B9" w:rsidR="00884616" w:rsidRDefault="00884616" w:rsidP="0037679F">
      <w:pPr>
        <w:pStyle w:val="NoSpacing"/>
      </w:pPr>
      <w:r>
        <w:t xml:space="preserve">LB </w:t>
      </w:r>
      <w:r w:rsidR="00F256DA">
        <w:t xml:space="preserve">is </w:t>
      </w:r>
      <w:r>
        <w:t xml:space="preserve">creating </w:t>
      </w:r>
      <w:r w:rsidR="00F256DA">
        <w:t xml:space="preserve">a </w:t>
      </w:r>
      <w:proofErr w:type="spellStart"/>
      <w:r>
        <w:t>gmail</w:t>
      </w:r>
      <w:proofErr w:type="spellEnd"/>
      <w:r w:rsidR="003E3FB7">
        <w:t xml:space="preserve"> for the PP</w:t>
      </w:r>
      <w:r>
        <w:t xml:space="preserve"> with drive space to save</w:t>
      </w:r>
      <w:r w:rsidR="003E3FB7">
        <w:t xml:space="preserve"> the code of conduct, How to Guides</w:t>
      </w:r>
      <w:r w:rsidR="002E768D">
        <w:t>,</w:t>
      </w:r>
      <w:r w:rsidR="00C10F8B">
        <w:t xml:space="preserve"> best practice documents and</w:t>
      </w:r>
      <w:r w:rsidR="002E768D">
        <w:t xml:space="preserve"> processe</w:t>
      </w:r>
      <w:r w:rsidR="00C10F8B">
        <w:t xml:space="preserve">s </w:t>
      </w:r>
      <w:r w:rsidR="002E768D">
        <w:t>and procedures for</w:t>
      </w:r>
      <w:r w:rsidR="00C10F8B">
        <w:t xml:space="preserve"> future members </w:t>
      </w:r>
      <w:r w:rsidR="003B6C96">
        <w:t>to refer to</w:t>
      </w:r>
      <w:r>
        <w:t xml:space="preserve">. </w:t>
      </w:r>
    </w:p>
    <w:p w14:paraId="791A443B" w14:textId="3B9D157D" w:rsidR="002C5099" w:rsidRDefault="003B6C96" w:rsidP="0037679F">
      <w:pPr>
        <w:pStyle w:val="NoSpacing"/>
      </w:pPr>
      <w:r>
        <w:t>LB said</w:t>
      </w:r>
      <w:r w:rsidR="00DD7227">
        <w:t xml:space="preserve"> t</w:t>
      </w:r>
      <w:r>
        <w:t xml:space="preserve">hat communication of minutes </w:t>
      </w:r>
      <w:r w:rsidR="00DD7227">
        <w:t xml:space="preserve">is slow as there is no Secretary. Lisa McNeil offered to take on the role. </w:t>
      </w:r>
      <w:r w:rsidR="00855D7B">
        <w:t xml:space="preserve">WW nominated her and LG </w:t>
      </w:r>
      <w:r w:rsidR="009F364B">
        <w:t>seconded,</w:t>
      </w:r>
      <w:r w:rsidR="00855D7B">
        <w:t xml:space="preserve"> and Lisa McNeil was appointed the WBPP Secretary. </w:t>
      </w:r>
    </w:p>
    <w:p w14:paraId="54E12577" w14:textId="77777777" w:rsidR="009824DA" w:rsidRPr="009824DA" w:rsidRDefault="009824DA" w:rsidP="0037679F">
      <w:pPr>
        <w:pStyle w:val="NoSpacing"/>
        <w:rPr>
          <w:b/>
          <w:bCs/>
        </w:rPr>
      </w:pPr>
    </w:p>
    <w:p w14:paraId="4786D097" w14:textId="108F1356" w:rsidR="000D1726" w:rsidRPr="009824DA" w:rsidRDefault="000D1726" w:rsidP="0037679F">
      <w:pPr>
        <w:pStyle w:val="NoSpacing"/>
        <w:rPr>
          <w:b/>
          <w:bCs/>
        </w:rPr>
      </w:pPr>
      <w:r w:rsidRPr="009824DA">
        <w:rPr>
          <w:b/>
          <w:bCs/>
        </w:rPr>
        <w:t>Headteacher Update</w:t>
      </w:r>
      <w:r w:rsidR="009F364B" w:rsidRPr="009824DA">
        <w:rPr>
          <w:b/>
          <w:bCs/>
        </w:rPr>
        <w:t xml:space="preserve"> – Mrs </w:t>
      </w:r>
      <w:proofErr w:type="spellStart"/>
      <w:r w:rsidR="009F364B" w:rsidRPr="009824DA">
        <w:rPr>
          <w:b/>
          <w:bCs/>
        </w:rPr>
        <w:t>Cusnahan</w:t>
      </w:r>
      <w:proofErr w:type="spellEnd"/>
      <w:r w:rsidR="009824DA">
        <w:rPr>
          <w:b/>
          <w:bCs/>
        </w:rPr>
        <w:t>, Acting Head Teacher</w:t>
      </w:r>
    </w:p>
    <w:p w14:paraId="31E93E50" w14:textId="767EF904" w:rsidR="000D1726" w:rsidRDefault="009F364B" w:rsidP="0037679F">
      <w:pPr>
        <w:pStyle w:val="NoSpacing"/>
      </w:pPr>
      <w:r>
        <w:t>Mrs C read through the HT update which is in a s</w:t>
      </w:r>
      <w:r w:rsidR="002C5099">
        <w:t>eparate document</w:t>
      </w:r>
      <w:r>
        <w:t xml:space="preserve"> which will be</w:t>
      </w:r>
      <w:r w:rsidR="002C5099">
        <w:t xml:space="preserve"> distributed with the minutes</w:t>
      </w:r>
      <w:r>
        <w:t>.</w:t>
      </w:r>
    </w:p>
    <w:p w14:paraId="5D829C66" w14:textId="588F63EA" w:rsidR="006150A2" w:rsidRDefault="009F364B" w:rsidP="0037679F">
      <w:pPr>
        <w:pStyle w:val="NoSpacing"/>
      </w:pPr>
      <w:r>
        <w:t xml:space="preserve">Mrs C said </w:t>
      </w:r>
      <w:r w:rsidR="002C5099">
        <w:t>Alison Gillespie off long term.</w:t>
      </w:r>
      <w:r w:rsidR="009824DA">
        <w:t xml:space="preserve"> </w:t>
      </w:r>
      <w:r>
        <w:t xml:space="preserve">LB said the </w:t>
      </w:r>
      <w:r w:rsidR="006150A2">
        <w:t xml:space="preserve">Parent </w:t>
      </w:r>
      <w:r>
        <w:t>P</w:t>
      </w:r>
      <w:r w:rsidR="006150A2">
        <w:t>ar</w:t>
      </w:r>
      <w:r>
        <w:t>tner</w:t>
      </w:r>
      <w:r w:rsidR="006150A2">
        <w:t>sh</w:t>
      </w:r>
      <w:r>
        <w:t>i</w:t>
      </w:r>
      <w:r w:rsidR="006150A2">
        <w:t xml:space="preserve">p </w:t>
      </w:r>
      <w:r w:rsidR="00D1380A">
        <w:t>hopes</w:t>
      </w:r>
      <w:r w:rsidR="00E3100E">
        <w:t xml:space="preserve"> Mrs G</w:t>
      </w:r>
      <w:r w:rsidR="006150A2">
        <w:t xml:space="preserve"> </w:t>
      </w:r>
      <w:r w:rsidR="00D1380A">
        <w:t>has a speedy</w:t>
      </w:r>
      <w:r w:rsidR="006150A2">
        <w:t xml:space="preserve"> recovery</w:t>
      </w:r>
      <w:r w:rsidR="00E3100E">
        <w:t xml:space="preserve"> and asked for our bes</w:t>
      </w:r>
      <w:r w:rsidR="00D1380A">
        <w:t>t wishes to be passed on</w:t>
      </w:r>
      <w:r w:rsidR="006150A2">
        <w:t xml:space="preserve">. </w:t>
      </w:r>
    </w:p>
    <w:p w14:paraId="5AFA081F" w14:textId="77777777" w:rsidR="009824DA" w:rsidRDefault="009824DA" w:rsidP="0037679F">
      <w:pPr>
        <w:pStyle w:val="NoSpacing"/>
      </w:pPr>
    </w:p>
    <w:p w14:paraId="11CBFE69" w14:textId="45E9BB06" w:rsidR="002C5099" w:rsidRDefault="002C5099" w:rsidP="0037679F">
      <w:pPr>
        <w:pStyle w:val="NoSpacing"/>
      </w:pPr>
      <w:r>
        <w:t>Book fair will be opened to parents</w:t>
      </w:r>
      <w:r w:rsidR="00D1380A">
        <w:t xml:space="preserve"> but will n</w:t>
      </w:r>
      <w:r>
        <w:t>ot at the parents night</w:t>
      </w:r>
      <w:r w:rsidR="00D1380A">
        <w:t xml:space="preserve"> this year</w:t>
      </w:r>
      <w:r>
        <w:t xml:space="preserve">. </w:t>
      </w:r>
    </w:p>
    <w:p w14:paraId="3B70E3FA" w14:textId="10A0C03B" w:rsidR="006150A2" w:rsidRDefault="006150A2" w:rsidP="0037679F">
      <w:pPr>
        <w:pStyle w:val="NoSpacing"/>
      </w:pPr>
      <w:r>
        <w:t>Trips are</w:t>
      </w:r>
      <w:r w:rsidR="00D1380A">
        <w:t xml:space="preserve"> proving to be</w:t>
      </w:r>
      <w:r>
        <w:t xml:space="preserve"> expensive</w:t>
      </w:r>
      <w:r w:rsidR="00D1380A">
        <w:t xml:space="preserve"> with the rise of cost of living. </w:t>
      </w:r>
      <w:r>
        <w:t>G</w:t>
      </w:r>
      <w:r w:rsidR="00D1380A">
        <w:t>W</w:t>
      </w:r>
      <w:r>
        <w:t xml:space="preserve"> reiterated £800</w:t>
      </w:r>
      <w:r w:rsidR="00D1380A">
        <w:t xml:space="preserve"> from PP funds</w:t>
      </w:r>
      <w:r>
        <w:t xml:space="preserve"> will go to the trips. </w:t>
      </w:r>
      <w:r w:rsidR="009824DA">
        <w:t xml:space="preserve"> </w:t>
      </w:r>
      <w:r>
        <w:t>Sponsored walk is 20</w:t>
      </w:r>
      <w:r w:rsidRPr="006150A2">
        <w:rPr>
          <w:vertAlign w:val="superscript"/>
        </w:rPr>
        <w:t>th</w:t>
      </w:r>
      <w:r>
        <w:t xml:space="preserve"> March</w:t>
      </w:r>
      <w:r w:rsidR="00D1380A">
        <w:t>.</w:t>
      </w:r>
      <w:r>
        <w:t xml:space="preserve"> £5 a head per child.</w:t>
      </w:r>
      <w:r w:rsidR="00D1380A">
        <w:t xml:space="preserve"> This will go to fundraising for </w:t>
      </w:r>
      <w:r w:rsidR="00407A47">
        <w:t>school trips as</w:t>
      </w:r>
      <w:r>
        <w:t xml:space="preserve"> Mrs C said the cost for transport is so much more</w:t>
      </w:r>
      <w:r w:rsidR="009824DA">
        <w:t xml:space="preserve"> this year</w:t>
      </w:r>
      <w:r>
        <w:t xml:space="preserve">. </w:t>
      </w:r>
    </w:p>
    <w:p w14:paraId="1FFFC39F" w14:textId="77777777" w:rsidR="009824DA" w:rsidRDefault="009824DA" w:rsidP="0037679F">
      <w:pPr>
        <w:pStyle w:val="NoSpacing"/>
      </w:pPr>
    </w:p>
    <w:p w14:paraId="4A4407B6" w14:textId="7444AFCA" w:rsidR="00A072DA" w:rsidRPr="009824DA" w:rsidRDefault="00A072DA" w:rsidP="0037679F">
      <w:pPr>
        <w:pStyle w:val="NoSpacing"/>
        <w:rPr>
          <w:b/>
          <w:bCs/>
        </w:rPr>
      </w:pPr>
      <w:r w:rsidRPr="009824DA">
        <w:rPr>
          <w:b/>
          <w:bCs/>
        </w:rPr>
        <w:t xml:space="preserve">P7 Residential </w:t>
      </w:r>
    </w:p>
    <w:p w14:paraId="73AD4185" w14:textId="311A0EFB" w:rsidR="00A072DA" w:rsidRDefault="00A072DA" w:rsidP="0037679F">
      <w:pPr>
        <w:pStyle w:val="NoSpacing"/>
      </w:pPr>
      <w:r>
        <w:t xml:space="preserve">This was on the agenda but an email that went out </w:t>
      </w:r>
      <w:r w:rsidR="00D56247">
        <w:t>after the agenda was published resolved that.</w:t>
      </w:r>
    </w:p>
    <w:p w14:paraId="556DF8D7" w14:textId="77777777" w:rsidR="009824DA" w:rsidRDefault="009824DA" w:rsidP="0037679F">
      <w:pPr>
        <w:pStyle w:val="NoSpacing"/>
      </w:pPr>
    </w:p>
    <w:p w14:paraId="28E2C027" w14:textId="12AC93D6" w:rsidR="000D1726" w:rsidRPr="009824DA" w:rsidRDefault="000D1726" w:rsidP="0037679F">
      <w:pPr>
        <w:pStyle w:val="NoSpacing"/>
        <w:rPr>
          <w:b/>
          <w:bCs/>
        </w:rPr>
      </w:pPr>
      <w:r w:rsidRPr="009824DA">
        <w:rPr>
          <w:b/>
          <w:bCs/>
        </w:rPr>
        <w:t>PVG Registration</w:t>
      </w:r>
    </w:p>
    <w:p w14:paraId="377ED3EB" w14:textId="62081006" w:rsidR="00511996" w:rsidRDefault="00511996" w:rsidP="0037679F">
      <w:pPr>
        <w:pStyle w:val="NoSpacing"/>
      </w:pPr>
      <w:r>
        <w:t>L</w:t>
      </w:r>
      <w:r w:rsidR="004023B3">
        <w:t xml:space="preserve">B explained that some parents had asked about getting PVG checked. The PP is </w:t>
      </w:r>
      <w:r w:rsidR="00D00AAF">
        <w:t>eligible,</w:t>
      </w:r>
      <w:r w:rsidR="004023B3">
        <w:t xml:space="preserve"> and LB has applied. There is </w:t>
      </w:r>
      <w:r w:rsidR="006D7193">
        <w:t>quite a</w:t>
      </w:r>
      <w:r w:rsidR="004023B3">
        <w:t xml:space="preserve"> bit of administration involved</w:t>
      </w:r>
      <w:r w:rsidR="00D00AAF">
        <w:t xml:space="preserve">. A phone appointment has been made with PVG </w:t>
      </w:r>
      <w:r w:rsidR="00A90E53">
        <w:t>office for 1300</w:t>
      </w:r>
      <w:r w:rsidR="006D7193">
        <w:t>,</w:t>
      </w:r>
      <w:r w:rsidR="00A90E53">
        <w:t xml:space="preserve"> 15</w:t>
      </w:r>
      <w:r w:rsidR="00A90E53" w:rsidRPr="00A90E53">
        <w:rPr>
          <w:vertAlign w:val="superscript"/>
        </w:rPr>
        <w:t>th</w:t>
      </w:r>
      <w:r w:rsidR="00A90E53">
        <w:t xml:space="preserve"> March to talk through the application process. </w:t>
      </w:r>
    </w:p>
    <w:p w14:paraId="2ED1057F" w14:textId="31B70DBD" w:rsidR="00511996" w:rsidRDefault="00511996" w:rsidP="0037679F">
      <w:pPr>
        <w:pStyle w:val="NoSpacing"/>
      </w:pPr>
      <w:r>
        <w:t>L</w:t>
      </w:r>
      <w:r w:rsidR="00A90E53">
        <w:t xml:space="preserve">G </w:t>
      </w:r>
      <w:r>
        <w:t xml:space="preserve">said covered </w:t>
      </w:r>
      <w:r w:rsidR="000C6C63">
        <w:t xml:space="preserve">us by checking the </w:t>
      </w:r>
      <w:r>
        <w:t>background</w:t>
      </w:r>
      <w:r w:rsidR="000C6C63">
        <w:t xml:space="preserve"> of members</w:t>
      </w:r>
      <w:r>
        <w:t xml:space="preserve"> but not </w:t>
      </w:r>
      <w:r w:rsidR="000C6C63">
        <w:t xml:space="preserve">safeguarding </w:t>
      </w:r>
      <w:r w:rsidR="00831D5A">
        <w:t xml:space="preserve">both ourselves and the kids. </w:t>
      </w:r>
    </w:p>
    <w:p w14:paraId="7A690720" w14:textId="6E80C44E" w:rsidR="00511996" w:rsidRDefault="00511996" w:rsidP="0037679F">
      <w:pPr>
        <w:pStyle w:val="NoSpacing"/>
      </w:pPr>
      <w:r>
        <w:t>Loui</w:t>
      </w:r>
      <w:r w:rsidR="000D06ED">
        <w:t>s</w:t>
      </w:r>
      <w:r>
        <w:t xml:space="preserve">e </w:t>
      </w:r>
      <w:r w:rsidR="00831D5A">
        <w:t>Allen felt that as</w:t>
      </w:r>
      <w:r w:rsidR="00632C37">
        <w:t xml:space="preserve"> parent helpers</w:t>
      </w:r>
      <w:r>
        <w:t xml:space="preserve"> don’t know all the kids</w:t>
      </w:r>
      <w:r w:rsidR="00632C37">
        <w:t xml:space="preserve">, and not all children will know them that </w:t>
      </w:r>
      <w:r>
        <w:t xml:space="preserve">we should always have </w:t>
      </w:r>
      <w:r w:rsidR="00C07A88">
        <w:t>no one person left alone with a child</w:t>
      </w:r>
      <w:r>
        <w:t xml:space="preserve"> as a rule. </w:t>
      </w:r>
    </w:p>
    <w:p w14:paraId="42A71BE7" w14:textId="4C2390E0" w:rsidR="00511996" w:rsidRDefault="00511996" w:rsidP="0037679F">
      <w:pPr>
        <w:pStyle w:val="NoSpacing"/>
      </w:pPr>
      <w:r>
        <w:t>Linda</w:t>
      </w:r>
      <w:r w:rsidR="00C07A88">
        <w:t xml:space="preserve"> Knox</w:t>
      </w:r>
      <w:r>
        <w:t xml:space="preserve"> suggests the regular</w:t>
      </w:r>
      <w:r w:rsidR="00C07A88">
        <w:t xml:space="preserve"> volunteers </w:t>
      </w:r>
      <w:r w:rsidR="00DD3B27">
        <w:t>should be PVG checked</w:t>
      </w:r>
      <w:r>
        <w:t xml:space="preserve"> rather than ad hoc volunteers. </w:t>
      </w:r>
    </w:p>
    <w:p w14:paraId="7F6970EE" w14:textId="3CDCB315" w:rsidR="006150A2" w:rsidRDefault="00DD3B27" w:rsidP="0037679F">
      <w:pPr>
        <w:pStyle w:val="NoSpacing"/>
      </w:pPr>
      <w:r>
        <w:t xml:space="preserve">The PP decided that </w:t>
      </w:r>
      <w:r w:rsidR="000F55A8">
        <w:t>we c</w:t>
      </w:r>
      <w:r w:rsidR="00511996">
        <w:t>an’t ask people</w:t>
      </w:r>
      <w:r w:rsidR="000F55A8">
        <w:t xml:space="preserve"> to go through the process. Parent helpers would</w:t>
      </w:r>
      <w:r w:rsidR="00511996">
        <w:t xml:space="preserve"> have to volunteer</w:t>
      </w:r>
      <w:r w:rsidR="000F55A8">
        <w:t xml:space="preserve"> to be checked</w:t>
      </w:r>
      <w:r w:rsidR="00511996">
        <w:t xml:space="preserve">. </w:t>
      </w:r>
    </w:p>
    <w:p w14:paraId="5C2813CB" w14:textId="50855D72" w:rsidR="000F55A8" w:rsidRDefault="000F55A8" w:rsidP="0037679F">
      <w:pPr>
        <w:pStyle w:val="NoSpacing"/>
      </w:pPr>
      <w:r>
        <w:t xml:space="preserve">LB will look further into it but regardless of whether the </w:t>
      </w:r>
      <w:r w:rsidR="00B92B9E">
        <w:t xml:space="preserve">PP joins PVG scheme or not it will not change our policy of </w:t>
      </w:r>
      <w:r w:rsidR="00485276">
        <w:t xml:space="preserve">leaving one adult alone with a child as it </w:t>
      </w:r>
      <w:proofErr w:type="gramStart"/>
      <w:r w:rsidR="00485276">
        <w:t>ensure</w:t>
      </w:r>
      <w:proofErr w:type="gramEnd"/>
      <w:r w:rsidR="00485276">
        <w:t xml:space="preserve"> safeguarding for both the child and the adult. </w:t>
      </w:r>
    </w:p>
    <w:p w14:paraId="2C049F85" w14:textId="77777777" w:rsidR="000D06ED" w:rsidRDefault="000D06ED" w:rsidP="0037679F">
      <w:pPr>
        <w:pStyle w:val="NoSpacing"/>
      </w:pPr>
    </w:p>
    <w:p w14:paraId="2C5FAAD7" w14:textId="661045A5" w:rsidR="000D1726" w:rsidRPr="000D06ED" w:rsidRDefault="000D1726" w:rsidP="0037679F">
      <w:pPr>
        <w:pStyle w:val="NoSpacing"/>
        <w:rPr>
          <w:b/>
          <w:bCs/>
        </w:rPr>
      </w:pPr>
      <w:r w:rsidRPr="000D06ED">
        <w:rPr>
          <w:b/>
          <w:bCs/>
        </w:rPr>
        <w:t>AOB</w:t>
      </w:r>
    </w:p>
    <w:p w14:paraId="1EEEF12A" w14:textId="79C5327A" w:rsidR="000D1726" w:rsidRDefault="00485276" w:rsidP="000D06ED">
      <w:pPr>
        <w:pStyle w:val="NoSpacing"/>
      </w:pPr>
      <w:r>
        <w:t xml:space="preserve">A parent </w:t>
      </w:r>
      <w:r w:rsidR="00400549">
        <w:t xml:space="preserve">not in attendance asked about </w:t>
      </w:r>
      <w:r w:rsidR="00511996">
        <w:t xml:space="preserve">Red </w:t>
      </w:r>
      <w:proofErr w:type="gramStart"/>
      <w:r w:rsidR="00511996">
        <w:t>Nose day</w:t>
      </w:r>
      <w:proofErr w:type="gramEnd"/>
      <w:r w:rsidR="00400549">
        <w:t xml:space="preserve">. Mrs C said it was </w:t>
      </w:r>
      <w:r w:rsidR="00511996">
        <w:t xml:space="preserve">not on the fundraising plan. Children in Need </w:t>
      </w:r>
      <w:r w:rsidR="002421DC">
        <w:t xml:space="preserve">was the big charity </w:t>
      </w:r>
      <w:r w:rsidR="00511996">
        <w:t>this year and</w:t>
      </w:r>
      <w:r w:rsidR="002421DC">
        <w:t xml:space="preserve"> the children are about to do a sponsored</w:t>
      </w:r>
      <w:r w:rsidR="00511996">
        <w:t xml:space="preserve"> walk. </w:t>
      </w:r>
    </w:p>
    <w:sectPr w:rsidR="000D1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B6"/>
    <w:multiLevelType w:val="hybridMultilevel"/>
    <w:tmpl w:val="2012DC1C"/>
    <w:lvl w:ilvl="0" w:tplc="ED14C5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992"/>
    <w:multiLevelType w:val="hybridMultilevel"/>
    <w:tmpl w:val="DC90FD12"/>
    <w:lvl w:ilvl="0" w:tplc="6F0EC8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7E1C"/>
    <w:multiLevelType w:val="hybridMultilevel"/>
    <w:tmpl w:val="A628B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8B3"/>
    <w:multiLevelType w:val="hybridMultilevel"/>
    <w:tmpl w:val="285A908A"/>
    <w:lvl w:ilvl="0" w:tplc="ED14C5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130894">
    <w:abstractNumId w:val="3"/>
  </w:num>
  <w:num w:numId="2" w16cid:durableId="776608809">
    <w:abstractNumId w:val="0"/>
  </w:num>
  <w:num w:numId="3" w16cid:durableId="1320109271">
    <w:abstractNumId w:val="2"/>
  </w:num>
  <w:num w:numId="4" w16cid:durableId="90946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26"/>
    <w:rsid w:val="00031E22"/>
    <w:rsid w:val="00080277"/>
    <w:rsid w:val="000C6C63"/>
    <w:rsid w:val="000D06ED"/>
    <w:rsid w:val="000D1726"/>
    <w:rsid w:val="000F55A8"/>
    <w:rsid w:val="00103358"/>
    <w:rsid w:val="00104542"/>
    <w:rsid w:val="00123237"/>
    <w:rsid w:val="00124659"/>
    <w:rsid w:val="002421DC"/>
    <w:rsid w:val="00292C36"/>
    <w:rsid w:val="002B06DF"/>
    <w:rsid w:val="002C5099"/>
    <w:rsid w:val="002E6045"/>
    <w:rsid w:val="002E768D"/>
    <w:rsid w:val="002F20A3"/>
    <w:rsid w:val="0031220E"/>
    <w:rsid w:val="0037679F"/>
    <w:rsid w:val="00376AE5"/>
    <w:rsid w:val="00376E44"/>
    <w:rsid w:val="00381398"/>
    <w:rsid w:val="003B4868"/>
    <w:rsid w:val="003B6C96"/>
    <w:rsid w:val="003C7961"/>
    <w:rsid w:val="003E3FB7"/>
    <w:rsid w:val="00400549"/>
    <w:rsid w:val="004023B3"/>
    <w:rsid w:val="00407A47"/>
    <w:rsid w:val="00432DB0"/>
    <w:rsid w:val="00466177"/>
    <w:rsid w:val="004661AB"/>
    <w:rsid w:val="00485276"/>
    <w:rsid w:val="004965DA"/>
    <w:rsid w:val="004E088E"/>
    <w:rsid w:val="004F235B"/>
    <w:rsid w:val="00511996"/>
    <w:rsid w:val="005228A6"/>
    <w:rsid w:val="00576C2F"/>
    <w:rsid w:val="006150A2"/>
    <w:rsid w:val="00632C37"/>
    <w:rsid w:val="00687693"/>
    <w:rsid w:val="006D7193"/>
    <w:rsid w:val="006F65DA"/>
    <w:rsid w:val="00710CA5"/>
    <w:rsid w:val="00721F5F"/>
    <w:rsid w:val="007848C0"/>
    <w:rsid w:val="007A482D"/>
    <w:rsid w:val="007D5724"/>
    <w:rsid w:val="00831D5A"/>
    <w:rsid w:val="00855D7B"/>
    <w:rsid w:val="00884616"/>
    <w:rsid w:val="00893341"/>
    <w:rsid w:val="008D1698"/>
    <w:rsid w:val="008E30EC"/>
    <w:rsid w:val="008F45E2"/>
    <w:rsid w:val="008F66BD"/>
    <w:rsid w:val="00912258"/>
    <w:rsid w:val="009233EF"/>
    <w:rsid w:val="009643D5"/>
    <w:rsid w:val="00966728"/>
    <w:rsid w:val="009824DA"/>
    <w:rsid w:val="009D50F0"/>
    <w:rsid w:val="009F364B"/>
    <w:rsid w:val="00A072DA"/>
    <w:rsid w:val="00A90E53"/>
    <w:rsid w:val="00A915C6"/>
    <w:rsid w:val="00AA2A60"/>
    <w:rsid w:val="00AC63B1"/>
    <w:rsid w:val="00AD076F"/>
    <w:rsid w:val="00B61E9C"/>
    <w:rsid w:val="00B67671"/>
    <w:rsid w:val="00B91EDC"/>
    <w:rsid w:val="00B92B9E"/>
    <w:rsid w:val="00B97B05"/>
    <w:rsid w:val="00BA29DF"/>
    <w:rsid w:val="00C06A40"/>
    <w:rsid w:val="00C07A88"/>
    <w:rsid w:val="00C10F8B"/>
    <w:rsid w:val="00C12A26"/>
    <w:rsid w:val="00D007BF"/>
    <w:rsid w:val="00D00AAF"/>
    <w:rsid w:val="00D1380A"/>
    <w:rsid w:val="00D56247"/>
    <w:rsid w:val="00D71823"/>
    <w:rsid w:val="00DC1E9A"/>
    <w:rsid w:val="00DD3B27"/>
    <w:rsid w:val="00DD7227"/>
    <w:rsid w:val="00DE73E0"/>
    <w:rsid w:val="00DF3E8F"/>
    <w:rsid w:val="00E3100E"/>
    <w:rsid w:val="00EC37EC"/>
    <w:rsid w:val="00F256DA"/>
    <w:rsid w:val="00F4444B"/>
    <w:rsid w:val="00F56C71"/>
    <w:rsid w:val="00F637DA"/>
    <w:rsid w:val="00F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79D6"/>
  <w15:chartTrackingRefBased/>
  <w15:docId w15:val="{ECC7467C-0E7F-4A3E-B696-E7E02902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724"/>
    <w:pPr>
      <w:ind w:left="720"/>
      <w:contextualSpacing/>
    </w:pPr>
  </w:style>
  <w:style w:type="paragraph" w:styleId="NoSpacing">
    <w:name w:val="No Spacing"/>
    <w:uiPriority w:val="1"/>
    <w:qFormat/>
    <w:rsid w:val="00376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Colquhoun</dc:creator>
  <cp:keywords/>
  <dc:description/>
  <cp:lastModifiedBy>Lesley Colquhoun</cp:lastModifiedBy>
  <cp:revision>90</cp:revision>
  <dcterms:created xsi:type="dcterms:W3CDTF">2023-03-07T19:13:00Z</dcterms:created>
  <dcterms:modified xsi:type="dcterms:W3CDTF">2023-03-30T07:53:00Z</dcterms:modified>
</cp:coreProperties>
</file>