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ECE25" w14:textId="77777777" w:rsidR="00FD584B" w:rsidRPr="0060517A" w:rsidRDefault="0060517A">
      <w:pPr>
        <w:rPr>
          <w:b/>
          <w:sz w:val="28"/>
          <w:szCs w:val="28"/>
        </w:rPr>
      </w:pPr>
      <w:r w:rsidRPr="0060517A">
        <w:rPr>
          <w:b/>
          <w:sz w:val="28"/>
          <w:szCs w:val="28"/>
        </w:rPr>
        <w:t>Activities for unit 1 Personal and Interpersonal Skills and Abilities</w:t>
      </w:r>
    </w:p>
    <w:p w14:paraId="739AB31D" w14:textId="77777777" w:rsidR="0060517A" w:rsidRPr="00F05A64" w:rsidRDefault="0060517A" w:rsidP="0060517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05A64">
        <w:rPr>
          <w:b/>
          <w:sz w:val="28"/>
          <w:szCs w:val="28"/>
        </w:rPr>
        <w:t>Identifying Skills and Abilities</w:t>
      </w:r>
    </w:p>
    <w:p w14:paraId="440327CA" w14:textId="77777777" w:rsidR="0060517A" w:rsidRPr="005A340B" w:rsidRDefault="0060517A" w:rsidP="0060517A">
      <w:pPr>
        <w:rPr>
          <w:b/>
        </w:rPr>
      </w:pPr>
      <w:r w:rsidRPr="005A340B">
        <w:rPr>
          <w:b/>
        </w:rPr>
        <w:t>Activity 1</w:t>
      </w:r>
    </w:p>
    <w:p w14:paraId="2E8B1494" w14:textId="77777777" w:rsidR="0060517A" w:rsidRPr="00792D69" w:rsidRDefault="0060517A" w:rsidP="0060517A">
      <w:pPr>
        <w:pStyle w:val="ListParagraph"/>
        <w:numPr>
          <w:ilvl w:val="0"/>
          <w:numId w:val="1"/>
        </w:numPr>
        <w:rPr>
          <w:b/>
        </w:rPr>
      </w:pPr>
      <w:r w:rsidRPr="00792D69">
        <w:rPr>
          <w:b/>
        </w:rPr>
        <w:t>Below are a list of skills and abilities. Complete an audit of where you are now. Record this in your learning journal/portfolio.</w:t>
      </w:r>
    </w:p>
    <w:p w14:paraId="2F4C063F" w14:textId="77777777" w:rsidR="0060517A" w:rsidRDefault="0060517A" w:rsidP="0060517A">
      <w:r>
        <w:t>Rate yourself (1=Not very well developed; 3=very well developed)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2246"/>
        <w:gridCol w:w="2247"/>
        <w:gridCol w:w="2248"/>
      </w:tblGrid>
      <w:tr w:rsidR="0060517A" w14:paraId="3FBF987C" w14:textId="77777777" w:rsidTr="3803D311">
        <w:tc>
          <w:tcPr>
            <w:tcW w:w="2310" w:type="dxa"/>
          </w:tcPr>
          <w:p w14:paraId="0985A21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and Abilities</w:t>
            </w:r>
          </w:p>
        </w:tc>
        <w:tc>
          <w:tcPr>
            <w:tcW w:w="2310" w:type="dxa"/>
          </w:tcPr>
          <w:p w14:paraId="649841BE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1</w:t>
            </w:r>
          </w:p>
        </w:tc>
        <w:tc>
          <w:tcPr>
            <w:tcW w:w="2311" w:type="dxa"/>
          </w:tcPr>
          <w:p w14:paraId="18F999B5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2</w:t>
            </w:r>
          </w:p>
        </w:tc>
        <w:tc>
          <w:tcPr>
            <w:tcW w:w="2311" w:type="dxa"/>
          </w:tcPr>
          <w:p w14:paraId="5FCD5EC4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3</w:t>
            </w:r>
          </w:p>
        </w:tc>
      </w:tr>
      <w:tr w:rsidR="0060517A" w14:paraId="672A6659" w14:textId="77777777" w:rsidTr="3803D311">
        <w:tc>
          <w:tcPr>
            <w:tcW w:w="2310" w:type="dxa"/>
          </w:tcPr>
          <w:p w14:paraId="0A37501D" w14:textId="2856F43A" w:rsidR="0060517A" w:rsidRDefault="3803D311" w:rsidP="00F96A81">
            <w:r>
              <w:t>Self confidence</w:t>
            </w:r>
          </w:p>
        </w:tc>
        <w:tc>
          <w:tcPr>
            <w:tcW w:w="2310" w:type="dxa"/>
          </w:tcPr>
          <w:p w14:paraId="5DAB6C7B" w14:textId="77777777" w:rsidR="0060517A" w:rsidRDefault="0060517A" w:rsidP="00F96A81"/>
        </w:tc>
        <w:tc>
          <w:tcPr>
            <w:tcW w:w="2311" w:type="dxa"/>
          </w:tcPr>
          <w:p w14:paraId="02EB378F" w14:textId="0F751554" w:rsidR="0060517A" w:rsidRDefault="00453607" w:rsidP="00F96A81">
            <w:r>
              <w:t>x</w:t>
            </w:r>
          </w:p>
        </w:tc>
        <w:tc>
          <w:tcPr>
            <w:tcW w:w="2311" w:type="dxa"/>
          </w:tcPr>
          <w:p w14:paraId="6A05A809" w14:textId="77777777" w:rsidR="0060517A" w:rsidRDefault="0060517A" w:rsidP="00F96A81"/>
        </w:tc>
      </w:tr>
      <w:tr w:rsidR="0060517A" w14:paraId="5A39BBE3" w14:textId="77777777" w:rsidTr="3803D311">
        <w:tc>
          <w:tcPr>
            <w:tcW w:w="2310" w:type="dxa"/>
          </w:tcPr>
          <w:p w14:paraId="41C8F396" w14:textId="1C8C9D03" w:rsidR="0060517A" w:rsidRDefault="3803D311" w:rsidP="00F96A81">
            <w:r>
              <w:t>Self-discipline</w:t>
            </w:r>
          </w:p>
        </w:tc>
        <w:tc>
          <w:tcPr>
            <w:tcW w:w="2310" w:type="dxa"/>
          </w:tcPr>
          <w:p w14:paraId="72A3D3EC" w14:textId="77777777" w:rsidR="0060517A" w:rsidRDefault="0060517A" w:rsidP="00F96A81"/>
        </w:tc>
        <w:tc>
          <w:tcPr>
            <w:tcW w:w="2311" w:type="dxa"/>
          </w:tcPr>
          <w:p w14:paraId="0D0B940D" w14:textId="19BFF303" w:rsidR="0060517A" w:rsidRDefault="00453607" w:rsidP="00F96A81">
            <w:r>
              <w:t>x</w:t>
            </w:r>
          </w:p>
        </w:tc>
        <w:tc>
          <w:tcPr>
            <w:tcW w:w="2311" w:type="dxa"/>
          </w:tcPr>
          <w:p w14:paraId="0E27B00A" w14:textId="77777777" w:rsidR="0060517A" w:rsidRDefault="0060517A" w:rsidP="00F96A81"/>
        </w:tc>
      </w:tr>
      <w:tr w:rsidR="0060517A" w14:paraId="60061E4C" w14:textId="77777777" w:rsidTr="3803D311">
        <w:tc>
          <w:tcPr>
            <w:tcW w:w="2310" w:type="dxa"/>
          </w:tcPr>
          <w:p w14:paraId="44EAFD9C" w14:textId="116A74DB" w:rsidR="0060517A" w:rsidRDefault="3803D311" w:rsidP="00F96A81">
            <w:r>
              <w:t xml:space="preserve">Team Work </w:t>
            </w:r>
          </w:p>
        </w:tc>
        <w:tc>
          <w:tcPr>
            <w:tcW w:w="2310" w:type="dxa"/>
          </w:tcPr>
          <w:p w14:paraId="4B94D5A5" w14:textId="77777777" w:rsidR="0060517A" w:rsidRDefault="0060517A" w:rsidP="00F96A81"/>
        </w:tc>
        <w:tc>
          <w:tcPr>
            <w:tcW w:w="2311" w:type="dxa"/>
          </w:tcPr>
          <w:p w14:paraId="3DEEC669" w14:textId="77777777" w:rsidR="0060517A" w:rsidRDefault="0060517A" w:rsidP="00F96A81"/>
        </w:tc>
        <w:tc>
          <w:tcPr>
            <w:tcW w:w="2311" w:type="dxa"/>
          </w:tcPr>
          <w:p w14:paraId="3656B9AB" w14:textId="73DA761B" w:rsidR="0060517A" w:rsidRDefault="00453607" w:rsidP="00F96A81">
            <w:r>
              <w:t>x</w:t>
            </w:r>
          </w:p>
        </w:tc>
      </w:tr>
      <w:tr w:rsidR="0060517A" w14:paraId="45FB0818" w14:textId="77777777" w:rsidTr="3803D311">
        <w:tc>
          <w:tcPr>
            <w:tcW w:w="2310" w:type="dxa"/>
          </w:tcPr>
          <w:p w14:paraId="049F31CB" w14:textId="31652D6A" w:rsidR="0060517A" w:rsidRDefault="3803D311" w:rsidP="00F96A81">
            <w:r>
              <w:t>Act as a Leader</w:t>
            </w:r>
          </w:p>
        </w:tc>
        <w:tc>
          <w:tcPr>
            <w:tcW w:w="2310" w:type="dxa"/>
          </w:tcPr>
          <w:p w14:paraId="53128261" w14:textId="77777777" w:rsidR="0060517A" w:rsidRDefault="0060517A" w:rsidP="00F96A81"/>
        </w:tc>
        <w:tc>
          <w:tcPr>
            <w:tcW w:w="2311" w:type="dxa"/>
          </w:tcPr>
          <w:p w14:paraId="62486C05" w14:textId="1EF1D69B" w:rsidR="0060517A" w:rsidRDefault="00453607" w:rsidP="00F96A81">
            <w:r>
              <w:t>x</w:t>
            </w:r>
          </w:p>
        </w:tc>
        <w:tc>
          <w:tcPr>
            <w:tcW w:w="2311" w:type="dxa"/>
          </w:tcPr>
          <w:p w14:paraId="4101652C" w14:textId="77777777" w:rsidR="0060517A" w:rsidRDefault="0060517A" w:rsidP="00F96A81"/>
        </w:tc>
      </w:tr>
      <w:tr w:rsidR="0060517A" w14:paraId="4B99056E" w14:textId="77777777" w:rsidTr="3803D311">
        <w:tc>
          <w:tcPr>
            <w:tcW w:w="2310" w:type="dxa"/>
          </w:tcPr>
          <w:p w14:paraId="1299C43A" w14:textId="2457F297" w:rsidR="0060517A" w:rsidRDefault="3803D311" w:rsidP="00F96A81">
            <w:r>
              <w:t>Listen to others</w:t>
            </w:r>
          </w:p>
        </w:tc>
        <w:tc>
          <w:tcPr>
            <w:tcW w:w="2310" w:type="dxa"/>
          </w:tcPr>
          <w:p w14:paraId="4DDBEF00" w14:textId="77777777" w:rsidR="0060517A" w:rsidRDefault="0060517A" w:rsidP="00F96A81"/>
        </w:tc>
        <w:tc>
          <w:tcPr>
            <w:tcW w:w="2311" w:type="dxa"/>
          </w:tcPr>
          <w:p w14:paraId="3461D779" w14:textId="77777777" w:rsidR="0060517A" w:rsidRDefault="0060517A" w:rsidP="00F96A81"/>
        </w:tc>
        <w:tc>
          <w:tcPr>
            <w:tcW w:w="2311" w:type="dxa"/>
          </w:tcPr>
          <w:p w14:paraId="3CF2D8B6" w14:textId="1DFD0125" w:rsidR="0060517A" w:rsidRDefault="00453607" w:rsidP="00F96A81">
            <w:r>
              <w:t>X</w:t>
            </w:r>
          </w:p>
        </w:tc>
      </w:tr>
      <w:tr w:rsidR="0060517A" w14:paraId="0FB78278" w14:textId="77777777" w:rsidTr="3803D311">
        <w:tc>
          <w:tcPr>
            <w:tcW w:w="2310" w:type="dxa"/>
          </w:tcPr>
          <w:p w14:paraId="1FC39945" w14:textId="744C9206" w:rsidR="0060517A" w:rsidRDefault="3803D311" w:rsidP="00F96A81">
            <w:r>
              <w:t xml:space="preserve">Write for academic purposes </w:t>
            </w:r>
          </w:p>
        </w:tc>
        <w:tc>
          <w:tcPr>
            <w:tcW w:w="2310" w:type="dxa"/>
          </w:tcPr>
          <w:p w14:paraId="0562CB0E" w14:textId="77777777" w:rsidR="0060517A" w:rsidRDefault="0060517A" w:rsidP="00F96A81"/>
        </w:tc>
        <w:tc>
          <w:tcPr>
            <w:tcW w:w="2311" w:type="dxa"/>
          </w:tcPr>
          <w:p w14:paraId="34CE0A41" w14:textId="0E21AB95" w:rsidR="0060517A" w:rsidRDefault="00453607" w:rsidP="00F96A81">
            <w:r>
              <w:t>x</w:t>
            </w:r>
          </w:p>
        </w:tc>
        <w:tc>
          <w:tcPr>
            <w:tcW w:w="2311" w:type="dxa"/>
          </w:tcPr>
          <w:p w14:paraId="62EBF3C5" w14:textId="77777777" w:rsidR="0060517A" w:rsidRDefault="0060517A" w:rsidP="00F96A81"/>
        </w:tc>
      </w:tr>
      <w:tr w:rsidR="0060517A" w14:paraId="6D98A12B" w14:textId="77777777" w:rsidTr="3803D311">
        <w:tc>
          <w:tcPr>
            <w:tcW w:w="2310" w:type="dxa"/>
          </w:tcPr>
          <w:p w14:paraId="2946DB82" w14:textId="1A0522E2" w:rsidR="0060517A" w:rsidRDefault="3803D311" w:rsidP="00F96A81">
            <w:r>
              <w:t xml:space="preserve">Computing Skills </w:t>
            </w:r>
          </w:p>
        </w:tc>
        <w:tc>
          <w:tcPr>
            <w:tcW w:w="2310" w:type="dxa"/>
          </w:tcPr>
          <w:p w14:paraId="5997CC1D" w14:textId="3CC01D04" w:rsidR="0060517A" w:rsidRDefault="00453607" w:rsidP="00F96A81">
            <w:r>
              <w:t>x</w:t>
            </w:r>
          </w:p>
        </w:tc>
        <w:tc>
          <w:tcPr>
            <w:tcW w:w="2311" w:type="dxa"/>
          </w:tcPr>
          <w:p w14:paraId="110FFD37" w14:textId="77777777" w:rsidR="0060517A" w:rsidRDefault="0060517A" w:rsidP="00F96A81"/>
        </w:tc>
        <w:tc>
          <w:tcPr>
            <w:tcW w:w="2311" w:type="dxa"/>
          </w:tcPr>
          <w:p w14:paraId="6B699379" w14:textId="53C0F77D" w:rsidR="0060517A" w:rsidRDefault="0060517A" w:rsidP="3803D311"/>
        </w:tc>
      </w:tr>
      <w:tr w:rsidR="3803D311" w14:paraId="3E9685C9" w14:textId="77777777" w:rsidTr="3803D311">
        <w:tc>
          <w:tcPr>
            <w:tcW w:w="2310" w:type="dxa"/>
          </w:tcPr>
          <w:p w14:paraId="7515BCF6" w14:textId="1D2AB2A2" w:rsidR="3803D311" w:rsidRDefault="3803D311" w:rsidP="3803D311">
            <w:r>
              <w:t xml:space="preserve">Be Creative </w:t>
            </w:r>
          </w:p>
        </w:tc>
        <w:tc>
          <w:tcPr>
            <w:tcW w:w="2310" w:type="dxa"/>
          </w:tcPr>
          <w:p w14:paraId="4532CEE5" w14:textId="3B1E3B15" w:rsidR="3803D311" w:rsidRDefault="3803D311" w:rsidP="3803D311"/>
        </w:tc>
        <w:tc>
          <w:tcPr>
            <w:tcW w:w="2311" w:type="dxa"/>
          </w:tcPr>
          <w:p w14:paraId="65987067" w14:textId="49F9A29D" w:rsidR="3803D311" w:rsidRDefault="3803D311" w:rsidP="3803D311"/>
        </w:tc>
        <w:tc>
          <w:tcPr>
            <w:tcW w:w="2311" w:type="dxa"/>
          </w:tcPr>
          <w:p w14:paraId="54EBA4FE" w14:textId="3125EA89" w:rsidR="3803D311" w:rsidRDefault="00453607" w:rsidP="3803D311">
            <w:r>
              <w:t>x</w:t>
            </w:r>
          </w:p>
        </w:tc>
      </w:tr>
      <w:tr w:rsidR="3803D311" w14:paraId="52A5C0FB" w14:textId="77777777" w:rsidTr="3803D311">
        <w:tc>
          <w:tcPr>
            <w:tcW w:w="2310" w:type="dxa"/>
          </w:tcPr>
          <w:p w14:paraId="64F9ABEB" w14:textId="5566F45B" w:rsidR="3803D311" w:rsidRDefault="3803D311" w:rsidP="3803D311">
            <w:r>
              <w:t xml:space="preserve">Problem solving </w:t>
            </w:r>
          </w:p>
        </w:tc>
        <w:tc>
          <w:tcPr>
            <w:tcW w:w="2310" w:type="dxa"/>
          </w:tcPr>
          <w:p w14:paraId="64270034" w14:textId="12A8F68C" w:rsidR="3803D311" w:rsidRDefault="00645A0F" w:rsidP="3803D311">
            <w:r>
              <w:t>x</w:t>
            </w:r>
          </w:p>
        </w:tc>
        <w:tc>
          <w:tcPr>
            <w:tcW w:w="2311" w:type="dxa"/>
          </w:tcPr>
          <w:p w14:paraId="25800FB7" w14:textId="3E0CF893" w:rsidR="3803D311" w:rsidRDefault="3803D311" w:rsidP="3803D311"/>
        </w:tc>
        <w:tc>
          <w:tcPr>
            <w:tcW w:w="2311" w:type="dxa"/>
          </w:tcPr>
          <w:p w14:paraId="75C5BD57" w14:textId="1B7350C1" w:rsidR="3803D311" w:rsidRDefault="3803D311" w:rsidP="3803D311"/>
        </w:tc>
      </w:tr>
    </w:tbl>
    <w:p w14:paraId="3FE9F23F" w14:textId="77777777" w:rsidR="0060517A" w:rsidRDefault="0060517A" w:rsidP="0060517A"/>
    <w:p w14:paraId="0FB8DB3F" w14:textId="77777777" w:rsidR="0060517A" w:rsidRPr="005A340B" w:rsidRDefault="0060517A" w:rsidP="0060517A">
      <w:pPr>
        <w:rPr>
          <w:b/>
        </w:rPr>
      </w:pPr>
      <w:r w:rsidRPr="005A340B">
        <w:rPr>
          <w:b/>
        </w:rPr>
        <w:t>Activity 2</w:t>
      </w:r>
    </w:p>
    <w:p w14:paraId="4B89166A" w14:textId="77777777" w:rsidR="0060517A" w:rsidRPr="00792D69" w:rsidRDefault="0060517A" w:rsidP="0060517A">
      <w:pPr>
        <w:pStyle w:val="ListParagraph"/>
        <w:numPr>
          <w:ilvl w:val="0"/>
          <w:numId w:val="1"/>
        </w:numPr>
        <w:rPr>
          <w:b/>
        </w:rPr>
      </w:pPr>
      <w:r w:rsidRPr="00792D69">
        <w:rPr>
          <w:b/>
        </w:rPr>
        <w:t>Complete the audit below, using the information from the table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8"/>
        <w:gridCol w:w="3011"/>
        <w:gridCol w:w="3007"/>
      </w:tblGrid>
      <w:tr w:rsidR="0060517A" w14:paraId="4219D80B" w14:textId="77777777" w:rsidTr="3803D311">
        <w:tc>
          <w:tcPr>
            <w:tcW w:w="3080" w:type="dxa"/>
          </w:tcPr>
          <w:p w14:paraId="1F28B284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Recognition</w:t>
            </w:r>
          </w:p>
        </w:tc>
        <w:tc>
          <w:tcPr>
            <w:tcW w:w="3081" w:type="dxa"/>
          </w:tcPr>
          <w:p w14:paraId="1701FC3A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Reflection</w:t>
            </w:r>
          </w:p>
        </w:tc>
        <w:tc>
          <w:tcPr>
            <w:tcW w:w="3081" w:type="dxa"/>
          </w:tcPr>
          <w:p w14:paraId="5CE446E2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60517A" w14:paraId="39BF2984" w14:textId="77777777" w:rsidTr="3803D311">
        <w:tc>
          <w:tcPr>
            <w:tcW w:w="3080" w:type="dxa"/>
          </w:tcPr>
          <w:p w14:paraId="4AE1383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already developed</w:t>
            </w:r>
          </w:p>
        </w:tc>
        <w:tc>
          <w:tcPr>
            <w:tcW w:w="3081" w:type="dxa"/>
          </w:tcPr>
          <w:p w14:paraId="4508D00B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 xml:space="preserve">How I will use these </w:t>
            </w:r>
          </w:p>
        </w:tc>
        <w:tc>
          <w:tcPr>
            <w:tcW w:w="3081" w:type="dxa"/>
          </w:tcPr>
          <w:p w14:paraId="287450B3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How do I know (evidence)**</w:t>
            </w:r>
          </w:p>
        </w:tc>
      </w:tr>
      <w:tr w:rsidR="0060517A" w14:paraId="1F72F646" w14:textId="77777777" w:rsidTr="3803D311">
        <w:tc>
          <w:tcPr>
            <w:tcW w:w="3080" w:type="dxa"/>
          </w:tcPr>
          <w:p w14:paraId="748272FA" w14:textId="2856F43A" w:rsidR="3803D311" w:rsidRDefault="3803D311">
            <w:r>
              <w:t>Self confidence</w:t>
            </w:r>
          </w:p>
        </w:tc>
        <w:tc>
          <w:tcPr>
            <w:tcW w:w="3081" w:type="dxa"/>
          </w:tcPr>
          <w:p w14:paraId="61CDCEAD" w14:textId="2A5EF9EF" w:rsidR="0060517A" w:rsidRDefault="00453607" w:rsidP="00F96A81">
            <w:r>
              <w:t>When teaching a class and when in group discussions in university.</w:t>
            </w:r>
          </w:p>
        </w:tc>
        <w:tc>
          <w:tcPr>
            <w:tcW w:w="3081" w:type="dxa"/>
          </w:tcPr>
          <w:p w14:paraId="6BB9E253" w14:textId="6F3BF1EE" w:rsidR="0060517A" w:rsidRDefault="00453607" w:rsidP="00F96A81">
            <w:r>
              <w:t>I have experience working in groups and having the confidence in my abilities to lead them.</w:t>
            </w:r>
          </w:p>
        </w:tc>
      </w:tr>
      <w:tr w:rsidR="0060517A" w14:paraId="23DE523C" w14:textId="77777777" w:rsidTr="3803D311">
        <w:tc>
          <w:tcPr>
            <w:tcW w:w="3080" w:type="dxa"/>
          </w:tcPr>
          <w:p w14:paraId="662D8BB3" w14:textId="1C8C9D03" w:rsidR="3803D311" w:rsidRDefault="3803D311">
            <w:r>
              <w:t>Self-discipline</w:t>
            </w:r>
          </w:p>
        </w:tc>
        <w:tc>
          <w:tcPr>
            <w:tcW w:w="3081" w:type="dxa"/>
          </w:tcPr>
          <w:p w14:paraId="07547A01" w14:textId="70004834" w:rsidR="0060517A" w:rsidRDefault="00453607" w:rsidP="00F96A81">
            <w:r>
              <w:t>Doing course work</w:t>
            </w:r>
            <w:r w:rsidR="00896914">
              <w:t xml:space="preserve"> and juggling placement responsibilities and assignments.</w:t>
            </w:r>
          </w:p>
        </w:tc>
        <w:tc>
          <w:tcPr>
            <w:tcW w:w="3081" w:type="dxa"/>
          </w:tcPr>
          <w:p w14:paraId="5043CB0F" w14:textId="58218DCF" w:rsidR="0060517A" w:rsidRDefault="00896914" w:rsidP="00F96A81">
            <w:r>
              <w:t xml:space="preserve">By participating in the Duke of Edinburgh </w:t>
            </w:r>
          </w:p>
        </w:tc>
      </w:tr>
      <w:tr w:rsidR="0060517A" w14:paraId="07459315" w14:textId="77777777" w:rsidTr="3803D311">
        <w:tc>
          <w:tcPr>
            <w:tcW w:w="3080" w:type="dxa"/>
          </w:tcPr>
          <w:p w14:paraId="02B1C66D" w14:textId="116A74DB" w:rsidR="3803D311" w:rsidRDefault="3803D311">
            <w:r>
              <w:t xml:space="preserve">Team Work </w:t>
            </w:r>
          </w:p>
        </w:tc>
        <w:tc>
          <w:tcPr>
            <w:tcW w:w="3081" w:type="dxa"/>
          </w:tcPr>
          <w:p w14:paraId="6DFB9E20" w14:textId="3B2A1BB0" w:rsidR="0060517A" w:rsidRDefault="00896914" w:rsidP="00F96A81">
            <w:r>
              <w:t xml:space="preserve">In group discussions in university and working as part of the school when on placement and later on in my career. </w:t>
            </w:r>
          </w:p>
        </w:tc>
        <w:tc>
          <w:tcPr>
            <w:tcW w:w="3081" w:type="dxa"/>
          </w:tcPr>
          <w:p w14:paraId="70DF9E56" w14:textId="39EE08EE" w:rsidR="0060517A" w:rsidRDefault="00896914" w:rsidP="00F96A81">
            <w:r>
              <w:t xml:space="preserve">By participating in </w:t>
            </w:r>
            <w:r w:rsidR="001C4B82">
              <w:t xml:space="preserve">the Tron Ambassador Scheme, the student executive and Duke of Edinburgh, I demonstrated that I was able to work with multiples of people. </w:t>
            </w:r>
          </w:p>
        </w:tc>
      </w:tr>
      <w:tr w:rsidR="0060517A" w14:paraId="44E871BC" w14:textId="77777777" w:rsidTr="3803D311">
        <w:tc>
          <w:tcPr>
            <w:tcW w:w="3080" w:type="dxa"/>
          </w:tcPr>
          <w:p w14:paraId="3E1E8781" w14:textId="31652D6A" w:rsidR="3803D311" w:rsidRDefault="3803D311">
            <w:r>
              <w:t>Act as a Leader</w:t>
            </w:r>
          </w:p>
        </w:tc>
        <w:tc>
          <w:tcPr>
            <w:tcW w:w="3081" w:type="dxa"/>
          </w:tcPr>
          <w:p w14:paraId="738610EB" w14:textId="310B66D6" w:rsidR="0060517A" w:rsidRDefault="008A40E6" w:rsidP="00F96A81">
            <w:r>
              <w:t xml:space="preserve">Within my role as a teacher, having to lead a class and act as a leader that the children follow. </w:t>
            </w:r>
          </w:p>
        </w:tc>
        <w:tc>
          <w:tcPr>
            <w:tcW w:w="3081" w:type="dxa"/>
          </w:tcPr>
          <w:p w14:paraId="637805D2" w14:textId="72414A74" w:rsidR="0060517A" w:rsidRDefault="008A40E6" w:rsidP="00F96A81">
            <w:r>
              <w:t xml:space="preserve">My role within Ladybirds and dancing. I provided the support when needed as well as stepping in and leading activities when needed.  </w:t>
            </w:r>
          </w:p>
        </w:tc>
      </w:tr>
      <w:tr w:rsidR="0060517A" w14:paraId="463F29E8" w14:textId="77777777" w:rsidTr="3803D311">
        <w:tc>
          <w:tcPr>
            <w:tcW w:w="3080" w:type="dxa"/>
          </w:tcPr>
          <w:p w14:paraId="684D4090" w14:textId="2457F297" w:rsidR="3803D311" w:rsidRDefault="3803D311">
            <w:r>
              <w:t>Listen to others</w:t>
            </w:r>
          </w:p>
        </w:tc>
        <w:tc>
          <w:tcPr>
            <w:tcW w:w="3081" w:type="dxa"/>
          </w:tcPr>
          <w:p w14:paraId="3A0FF5F2" w14:textId="5B9056F9" w:rsidR="0060517A" w:rsidRDefault="008620EB" w:rsidP="00F96A81">
            <w:r>
              <w:t xml:space="preserve">As a teacher, you are put in a position of trust and therefore </w:t>
            </w:r>
            <w:r>
              <w:lastRenderedPageBreak/>
              <w:t xml:space="preserve">have to have the skills to be able to listen to pupils and give advice as they will see you as a role model and someone they can trust. </w:t>
            </w:r>
          </w:p>
        </w:tc>
        <w:tc>
          <w:tcPr>
            <w:tcW w:w="3081" w:type="dxa"/>
          </w:tcPr>
          <w:p w14:paraId="5630AD66" w14:textId="15A2E89E" w:rsidR="0060517A" w:rsidRDefault="00645A0F" w:rsidP="00F96A81">
            <w:r>
              <w:lastRenderedPageBreak/>
              <w:t xml:space="preserve">I think this goes hand in hand with team work and that </w:t>
            </w:r>
            <w:r>
              <w:lastRenderedPageBreak/>
              <w:t xml:space="preserve">having worked in teams and listening to others when participation in Duke of Edinburgh and the </w:t>
            </w:r>
            <w:r w:rsidR="008620EB">
              <w:t>Tron Ambassador Scheme.</w:t>
            </w:r>
          </w:p>
        </w:tc>
      </w:tr>
      <w:tr w:rsidR="0060517A" w14:paraId="61829076" w14:textId="77777777" w:rsidTr="3803D311">
        <w:tc>
          <w:tcPr>
            <w:tcW w:w="3080" w:type="dxa"/>
          </w:tcPr>
          <w:p w14:paraId="40CF7141" w14:textId="744C9206" w:rsidR="3803D311" w:rsidRDefault="3803D311">
            <w:r>
              <w:lastRenderedPageBreak/>
              <w:t xml:space="preserve">Write for academic purposes </w:t>
            </w:r>
          </w:p>
        </w:tc>
        <w:tc>
          <w:tcPr>
            <w:tcW w:w="3081" w:type="dxa"/>
          </w:tcPr>
          <w:p w14:paraId="17AD93B2" w14:textId="5F7EAA69" w:rsidR="0060517A" w:rsidRDefault="008A40E6" w:rsidP="00F96A81">
            <w:r>
              <w:t xml:space="preserve">Throughout my whole academic career during university. </w:t>
            </w:r>
          </w:p>
        </w:tc>
        <w:tc>
          <w:tcPr>
            <w:tcW w:w="3081" w:type="dxa"/>
          </w:tcPr>
          <w:p w14:paraId="0DE4B5B7" w14:textId="4D21CAC7" w:rsidR="0060517A" w:rsidRDefault="008A40E6" w:rsidP="00F96A81">
            <w:r>
              <w:t xml:space="preserve">By participating </w:t>
            </w:r>
            <w:r w:rsidR="007962CF">
              <w:t>in, both, the Access to a Career in Teaching and Top-up, where I achieved a exceeded the basic pass mark at university level.</w:t>
            </w:r>
          </w:p>
        </w:tc>
      </w:tr>
      <w:tr w:rsidR="0060517A" w14:paraId="66204FF1" w14:textId="77777777" w:rsidTr="3803D311">
        <w:tc>
          <w:tcPr>
            <w:tcW w:w="3080" w:type="dxa"/>
          </w:tcPr>
          <w:p w14:paraId="6BC79A41" w14:textId="1A0522E2" w:rsidR="3803D311" w:rsidRDefault="3803D311">
            <w:r>
              <w:t xml:space="preserve">Computing Skills </w:t>
            </w:r>
          </w:p>
        </w:tc>
        <w:tc>
          <w:tcPr>
            <w:tcW w:w="3081" w:type="dxa"/>
          </w:tcPr>
          <w:p w14:paraId="6B62F1B3" w14:textId="6F58FAE0" w:rsidR="0060517A" w:rsidRDefault="007962CF" w:rsidP="00F96A81">
            <w:r>
              <w:t>Throughout my career as technology is always advancing.</w:t>
            </w:r>
          </w:p>
        </w:tc>
        <w:tc>
          <w:tcPr>
            <w:tcW w:w="3081" w:type="dxa"/>
          </w:tcPr>
          <w:p w14:paraId="02F2C34E" w14:textId="5AD9860B" w:rsidR="0060517A" w:rsidRDefault="007962CF" w:rsidP="00F96A81">
            <w:r>
              <w:t xml:space="preserve">Using my laptop and hone every day. </w:t>
            </w:r>
          </w:p>
        </w:tc>
      </w:tr>
      <w:tr w:rsidR="3803D311" w14:paraId="3533CA53" w14:textId="77777777" w:rsidTr="3803D311">
        <w:tc>
          <w:tcPr>
            <w:tcW w:w="3080" w:type="dxa"/>
          </w:tcPr>
          <w:p w14:paraId="086B316B" w14:textId="1D2AB2A2" w:rsidR="3803D311" w:rsidRDefault="3803D311" w:rsidP="3803D311">
            <w:r>
              <w:t xml:space="preserve">Be Creative </w:t>
            </w:r>
          </w:p>
        </w:tc>
        <w:tc>
          <w:tcPr>
            <w:tcW w:w="3081" w:type="dxa"/>
          </w:tcPr>
          <w:p w14:paraId="7D668786" w14:textId="64DE51C8" w:rsidR="3803D311" w:rsidRDefault="008E16BE" w:rsidP="3803D311">
            <w:r>
              <w:t xml:space="preserve">As a teacher, you always have to be thinking of new and different ways to teach and being able to think of new ways to cater for different children’s learning styles. </w:t>
            </w:r>
          </w:p>
        </w:tc>
        <w:tc>
          <w:tcPr>
            <w:tcW w:w="3081" w:type="dxa"/>
          </w:tcPr>
          <w:p w14:paraId="7300D470" w14:textId="78C3E9D9" w:rsidR="3803D311" w:rsidRDefault="008E16BE" w:rsidP="3803D311">
            <w:r>
              <w:t xml:space="preserve">Through work placements and being in charge of multiples of different ability groups of children, I have learned how to explain things in an alternative. </w:t>
            </w:r>
          </w:p>
        </w:tc>
      </w:tr>
      <w:tr w:rsidR="3803D311" w14:paraId="4742D31C" w14:textId="77777777" w:rsidTr="3803D311">
        <w:tc>
          <w:tcPr>
            <w:tcW w:w="3080" w:type="dxa"/>
          </w:tcPr>
          <w:p w14:paraId="2C2EAC66" w14:textId="5566F45B" w:rsidR="3803D311" w:rsidRDefault="3803D311" w:rsidP="3803D311">
            <w:r>
              <w:t xml:space="preserve">Problem solving </w:t>
            </w:r>
          </w:p>
        </w:tc>
        <w:tc>
          <w:tcPr>
            <w:tcW w:w="3081" w:type="dxa"/>
          </w:tcPr>
          <w:p w14:paraId="78FEDC7A" w14:textId="591BC9E9" w:rsidR="3803D311" w:rsidRDefault="008E16BE" w:rsidP="3803D311">
            <w:r>
              <w:t>Being a teacher</w:t>
            </w:r>
            <w:r w:rsidR="00645A0F">
              <w:t xml:space="preserve"> you deal with different children and you have to learn how deal with their different needs.</w:t>
            </w:r>
          </w:p>
        </w:tc>
        <w:tc>
          <w:tcPr>
            <w:tcW w:w="3081" w:type="dxa"/>
          </w:tcPr>
          <w:p w14:paraId="52F343F3" w14:textId="653D0D3F" w:rsidR="3803D311" w:rsidRDefault="3803D311" w:rsidP="3803D311"/>
        </w:tc>
      </w:tr>
    </w:tbl>
    <w:p w14:paraId="680A4E5D" w14:textId="77777777" w:rsidR="0060517A" w:rsidRDefault="0060517A" w:rsidP="006051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14"/>
        <w:gridCol w:w="2998"/>
      </w:tblGrid>
      <w:tr w:rsidR="0060517A" w14:paraId="41FDACF4" w14:textId="77777777" w:rsidTr="0075507A">
        <w:tc>
          <w:tcPr>
            <w:tcW w:w="3004" w:type="dxa"/>
          </w:tcPr>
          <w:p w14:paraId="10A4A5BC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Recognition</w:t>
            </w:r>
          </w:p>
        </w:tc>
        <w:tc>
          <w:tcPr>
            <w:tcW w:w="3014" w:type="dxa"/>
          </w:tcPr>
          <w:p w14:paraId="545B4688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Reflection</w:t>
            </w:r>
          </w:p>
        </w:tc>
        <w:tc>
          <w:tcPr>
            <w:tcW w:w="2998" w:type="dxa"/>
          </w:tcPr>
          <w:p w14:paraId="2DEDCF4F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60517A" w14:paraId="588DC781" w14:textId="77777777" w:rsidTr="0075507A">
        <w:tc>
          <w:tcPr>
            <w:tcW w:w="3004" w:type="dxa"/>
          </w:tcPr>
          <w:p w14:paraId="4C51B48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to be developed</w:t>
            </w:r>
          </w:p>
        </w:tc>
        <w:tc>
          <w:tcPr>
            <w:tcW w:w="3014" w:type="dxa"/>
          </w:tcPr>
          <w:p w14:paraId="06685722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 xml:space="preserve">How I will develop these </w:t>
            </w:r>
          </w:p>
        </w:tc>
        <w:tc>
          <w:tcPr>
            <w:tcW w:w="2998" w:type="dxa"/>
          </w:tcPr>
          <w:p w14:paraId="4F4D8A5C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How do I know (evidence) **</w:t>
            </w:r>
          </w:p>
        </w:tc>
      </w:tr>
      <w:tr w:rsidR="0060517A" w14:paraId="19219836" w14:textId="77777777" w:rsidTr="0075507A">
        <w:tc>
          <w:tcPr>
            <w:tcW w:w="3004" w:type="dxa"/>
          </w:tcPr>
          <w:p w14:paraId="1005524B" w14:textId="65E050E3" w:rsidR="3803D311" w:rsidRDefault="3803D311">
            <w:r>
              <w:t>Act as a leader</w:t>
            </w:r>
          </w:p>
        </w:tc>
        <w:tc>
          <w:tcPr>
            <w:tcW w:w="3014" w:type="dxa"/>
          </w:tcPr>
          <w:p w14:paraId="7194DBDC" w14:textId="00F81919" w:rsidR="0060517A" w:rsidRDefault="00FD25D1" w:rsidP="00F96A81">
            <w:r>
              <w:t xml:space="preserve">I will push myself in group situations to take more control of conversations. </w:t>
            </w:r>
          </w:p>
        </w:tc>
        <w:tc>
          <w:tcPr>
            <w:tcW w:w="2998" w:type="dxa"/>
          </w:tcPr>
          <w:p w14:paraId="769D0D3C" w14:textId="5135F36F" w:rsidR="0060517A" w:rsidRDefault="0075507A" w:rsidP="00F96A81">
            <w:r>
              <w:t xml:space="preserve">During the Working Together module, I pushed myself to exert myself and my opinions </w:t>
            </w:r>
            <w:r w:rsidR="00C2464E">
              <w:t>as well as leading the conversation</w:t>
            </w:r>
            <w:r w:rsidR="00977A11">
              <w:t xml:space="preserve"> throughout the seminar session</w:t>
            </w:r>
            <w:r w:rsidR="00C2464E">
              <w:t>.</w:t>
            </w:r>
          </w:p>
        </w:tc>
      </w:tr>
      <w:tr w:rsidR="0060517A" w14:paraId="54CD245A" w14:textId="77777777" w:rsidTr="0075507A">
        <w:trPr>
          <w:trHeight w:val="644"/>
        </w:trPr>
        <w:tc>
          <w:tcPr>
            <w:tcW w:w="3004" w:type="dxa"/>
          </w:tcPr>
          <w:p w14:paraId="5104D287" w14:textId="606833BE" w:rsidR="3803D311" w:rsidRDefault="3803D311">
            <w:r>
              <w:t xml:space="preserve">Organise and plan </w:t>
            </w:r>
          </w:p>
        </w:tc>
        <w:tc>
          <w:tcPr>
            <w:tcW w:w="3014" w:type="dxa"/>
          </w:tcPr>
          <w:p w14:paraId="36FEB5B0" w14:textId="574F432E" w:rsidR="0060517A" w:rsidRDefault="00FD25D1" w:rsidP="00F96A81">
            <w:r>
              <w:t>I will take more time in order to plan and organise things.</w:t>
            </w:r>
          </w:p>
        </w:tc>
        <w:tc>
          <w:tcPr>
            <w:tcW w:w="2998" w:type="dxa"/>
          </w:tcPr>
          <w:p w14:paraId="30D7AA69" w14:textId="6B81EFFF" w:rsidR="0060517A" w:rsidRDefault="00C2464E" w:rsidP="00F96A81">
            <w:r>
              <w:t>I have bought a planner and I am making time to use it every day.</w:t>
            </w:r>
          </w:p>
        </w:tc>
      </w:tr>
      <w:tr w:rsidR="0060517A" w14:paraId="6BD18F9B" w14:textId="77777777" w:rsidTr="0075507A">
        <w:tc>
          <w:tcPr>
            <w:tcW w:w="3004" w:type="dxa"/>
          </w:tcPr>
          <w:p w14:paraId="09899D28" w14:textId="7EB81A39" w:rsidR="3803D311" w:rsidRDefault="3803D311">
            <w:r>
              <w:t>Build social networks</w:t>
            </w:r>
          </w:p>
        </w:tc>
        <w:tc>
          <w:tcPr>
            <w:tcW w:w="3014" w:type="dxa"/>
          </w:tcPr>
          <w:p w14:paraId="0F3CABC7" w14:textId="3C278270" w:rsidR="0060517A" w:rsidRDefault="00077EE2" w:rsidP="00F96A81">
            <w:r>
              <w:t>I will become more active on social media by trying out new parts of social networks.</w:t>
            </w:r>
          </w:p>
        </w:tc>
        <w:tc>
          <w:tcPr>
            <w:tcW w:w="2998" w:type="dxa"/>
          </w:tcPr>
          <w:p w14:paraId="5B08B5D1" w14:textId="344B1E61" w:rsidR="0060517A" w:rsidRDefault="00C2464E" w:rsidP="00F96A81">
            <w:r>
              <w:t xml:space="preserve">I am planning to create and become an active member of Twitter. </w:t>
            </w:r>
          </w:p>
        </w:tc>
      </w:tr>
      <w:tr w:rsidR="0060517A" w14:paraId="16DEB4AB" w14:textId="77777777" w:rsidTr="0075507A">
        <w:tc>
          <w:tcPr>
            <w:tcW w:w="3004" w:type="dxa"/>
          </w:tcPr>
          <w:p w14:paraId="79932531" w14:textId="606009BA" w:rsidR="3803D311" w:rsidRDefault="3803D311">
            <w:r>
              <w:t xml:space="preserve">Think critically </w:t>
            </w:r>
          </w:p>
        </w:tc>
        <w:tc>
          <w:tcPr>
            <w:tcW w:w="3014" w:type="dxa"/>
          </w:tcPr>
          <w:p w14:paraId="4B1F511A" w14:textId="4062D221" w:rsidR="0060517A" w:rsidRDefault="00077EE2" w:rsidP="00F96A81">
            <w:r>
              <w:t xml:space="preserve">I will do research into how to critically think and analyse. </w:t>
            </w:r>
          </w:p>
        </w:tc>
        <w:tc>
          <w:tcPr>
            <w:tcW w:w="2998" w:type="dxa"/>
          </w:tcPr>
          <w:p w14:paraId="65F9C3DC" w14:textId="2BE45DFB" w:rsidR="0060517A" w:rsidRDefault="00C2464E" w:rsidP="00F96A81">
            <w:r>
              <w:t xml:space="preserve">I </w:t>
            </w:r>
            <w:r w:rsidR="00977A11">
              <w:t>have looked into what critical thinking is and how I can apply it to</w:t>
            </w:r>
            <w:r w:rsidR="00952272">
              <w:t xml:space="preserve"> my university written work.</w:t>
            </w:r>
            <w:bookmarkStart w:id="0" w:name="_GoBack"/>
            <w:bookmarkEnd w:id="0"/>
          </w:p>
        </w:tc>
      </w:tr>
    </w:tbl>
    <w:p w14:paraId="3E2595AC" w14:textId="77777777" w:rsidR="0060517A" w:rsidRDefault="0060517A" w:rsidP="0060517A">
      <w:r>
        <w:t>** This section should be completed as you identify when/where/how you have used/developed these skills.</w:t>
      </w:r>
    </w:p>
    <w:p w14:paraId="3041E394" w14:textId="77777777" w:rsidR="0060517A" w:rsidRDefault="0060517A"/>
    <w:sectPr w:rsidR="00605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E2FA7"/>
    <w:multiLevelType w:val="hybridMultilevel"/>
    <w:tmpl w:val="EC92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952FB"/>
    <w:multiLevelType w:val="hybridMultilevel"/>
    <w:tmpl w:val="8982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D509E"/>
    <w:multiLevelType w:val="hybridMultilevel"/>
    <w:tmpl w:val="4A3680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E38FB"/>
    <w:multiLevelType w:val="hybridMultilevel"/>
    <w:tmpl w:val="08CCF2C0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7CC72199"/>
    <w:multiLevelType w:val="hybridMultilevel"/>
    <w:tmpl w:val="C10ED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7A"/>
    <w:rsid w:val="00077EE2"/>
    <w:rsid w:val="001C4B82"/>
    <w:rsid w:val="003504EF"/>
    <w:rsid w:val="00423145"/>
    <w:rsid w:val="00453607"/>
    <w:rsid w:val="00470C70"/>
    <w:rsid w:val="005E4134"/>
    <w:rsid w:val="0060517A"/>
    <w:rsid w:val="00645A0F"/>
    <w:rsid w:val="0075507A"/>
    <w:rsid w:val="007962CF"/>
    <w:rsid w:val="008620EB"/>
    <w:rsid w:val="00896914"/>
    <w:rsid w:val="008A40E6"/>
    <w:rsid w:val="008C13D1"/>
    <w:rsid w:val="008E16BE"/>
    <w:rsid w:val="00952272"/>
    <w:rsid w:val="00977A11"/>
    <w:rsid w:val="00AB41D9"/>
    <w:rsid w:val="00C2464E"/>
    <w:rsid w:val="00C378AA"/>
    <w:rsid w:val="00EC0D2A"/>
    <w:rsid w:val="00ED215D"/>
    <w:rsid w:val="00ED416B"/>
    <w:rsid w:val="00FD25D1"/>
    <w:rsid w:val="00FD584B"/>
    <w:rsid w:val="3803D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A7559"/>
  <w15:docId w15:val="{AE8EB21F-2943-43BC-ABF4-FDD0E310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7A"/>
    <w:pPr>
      <w:ind w:left="720"/>
      <w:contextualSpacing/>
    </w:pPr>
  </w:style>
  <w:style w:type="table" w:styleId="TableGrid">
    <w:name w:val="Table Grid"/>
    <w:basedOn w:val="TableNormal"/>
    <w:uiPriority w:val="59"/>
    <w:rsid w:val="0060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Knight</dc:creator>
  <cp:keywords/>
  <dc:description/>
  <cp:lastModifiedBy>Lillian</cp:lastModifiedBy>
  <cp:revision>9</cp:revision>
  <dcterms:created xsi:type="dcterms:W3CDTF">2018-09-22T11:15:00Z</dcterms:created>
  <dcterms:modified xsi:type="dcterms:W3CDTF">2018-09-24T20:19:00Z</dcterms:modified>
</cp:coreProperties>
</file>