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1C94" w14:textId="0564509B" w:rsidR="001A1D5C" w:rsidRPr="000D55AD" w:rsidRDefault="00D91F1A" w:rsidP="00AD7A5D">
      <w:pPr>
        <w:shd w:val="clear" w:color="auto" w:fill="FFFFFF"/>
        <w:jc w:val="center"/>
        <w:rPr>
          <w:rFonts w:ascii="Comic Sans MS" w:eastAsia="Times New Roman" w:hAnsi="Comic Sans MS"/>
          <w:b/>
          <w:bCs/>
          <w:sz w:val="32"/>
          <w:szCs w:val="32"/>
          <w:u w:val="single"/>
          <w:lang w:eastAsia="en-GB"/>
        </w:rPr>
      </w:pPr>
      <w:r>
        <w:rPr>
          <w:rFonts w:ascii="Comic Sans MS" w:hAnsi="Comic Sans MS"/>
          <w:b/>
          <w:noProof/>
          <w:szCs w:val="20"/>
        </w:rPr>
        <w:drawing>
          <wp:anchor distT="0" distB="0" distL="114300" distR="114300" simplePos="0" relativeHeight="251704832" behindDoc="1" locked="0" layoutInCell="1" allowOverlap="1" wp14:anchorId="70D80BFA" wp14:editId="1EF69D6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6942" cy="1272540"/>
            <wp:effectExtent l="0" t="0" r="635" b="3810"/>
            <wp:wrapTight wrapText="bothSides">
              <wp:wrapPolygon edited="0">
                <wp:start x="0" y="0"/>
                <wp:lineTo x="0" y="21341"/>
                <wp:lineTo x="21283" y="21341"/>
                <wp:lineTo x="21283" y="0"/>
                <wp:lineTo x="0" y="0"/>
              </wp:wrapPolygon>
            </wp:wrapTight>
            <wp:docPr id="12" name="Picture 12" descr="C:\Users\tmorrison-ed\AppData\Local\Microsoft\Windows\INetCache\Content.MSO\9A9018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orrison-ed\AppData\Local\Microsoft\Windows\INetCache\Content.MSO\9A90188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4" t="8876" r="8876" b="10651"/>
                    <a:stretch/>
                  </pic:blipFill>
                  <pic:spPr bwMode="auto">
                    <a:xfrm>
                      <a:off x="0" y="0"/>
                      <a:ext cx="1256942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D5C" w:rsidRPr="000D55AD">
        <w:rPr>
          <w:rFonts w:ascii="Comic Sans MS" w:eastAsia="Times New Roman" w:hAnsi="Comic Sans MS"/>
          <w:b/>
          <w:bCs/>
          <w:sz w:val="32"/>
          <w:szCs w:val="32"/>
          <w:u w:val="single"/>
          <w:lang w:eastAsia="en-GB"/>
        </w:rPr>
        <w:t xml:space="preserve">Rimbleton Primary </w:t>
      </w:r>
      <w:r w:rsidR="000D55AD" w:rsidRPr="000D55AD">
        <w:rPr>
          <w:rFonts w:ascii="Comic Sans MS" w:eastAsia="Times New Roman" w:hAnsi="Comic Sans MS"/>
          <w:b/>
          <w:bCs/>
          <w:sz w:val="32"/>
          <w:szCs w:val="32"/>
          <w:u w:val="single"/>
          <w:lang w:eastAsia="en-GB"/>
        </w:rPr>
        <w:t>School</w:t>
      </w:r>
      <w:r w:rsidR="001A1D5C" w:rsidRPr="000D55AD">
        <w:rPr>
          <w:rFonts w:ascii="Comic Sans MS" w:eastAsia="Times New Roman" w:hAnsi="Comic Sans MS"/>
          <w:b/>
          <w:bCs/>
          <w:sz w:val="32"/>
          <w:szCs w:val="32"/>
          <w:u w:val="single"/>
          <w:lang w:eastAsia="en-GB"/>
        </w:rPr>
        <w:t>- Acceptable Use of Technology Policy</w:t>
      </w:r>
    </w:p>
    <w:p w14:paraId="00741B9E" w14:textId="77777777" w:rsidR="004B02BE" w:rsidRPr="000D55AD" w:rsidRDefault="004B02BE" w:rsidP="001A1D5C">
      <w:pPr>
        <w:shd w:val="clear" w:color="auto" w:fill="FFFFFF"/>
        <w:rPr>
          <w:rFonts w:ascii="Comic Sans MS" w:eastAsia="Times New Roman" w:hAnsi="Comic Sans MS"/>
          <w:b/>
          <w:bCs/>
          <w:szCs w:val="20"/>
          <w:lang w:eastAsia="en-GB"/>
        </w:rPr>
      </w:pPr>
    </w:p>
    <w:p w14:paraId="1D384C8F" w14:textId="1A65B1D0" w:rsidR="0021374A" w:rsidRPr="00D91F1A" w:rsidRDefault="0021374A" w:rsidP="004B02BE">
      <w:pPr>
        <w:shd w:val="clear" w:color="auto" w:fill="FFFFFF"/>
        <w:jc w:val="center"/>
        <w:rPr>
          <w:rFonts w:ascii="Comic Sans MS" w:eastAsia="Times New Roman" w:hAnsi="Comic Sans MS"/>
          <w:b/>
          <w:bCs/>
          <w:sz w:val="24"/>
          <w:szCs w:val="24"/>
          <w:lang w:eastAsia="en-GB"/>
        </w:rPr>
      </w:pPr>
      <w:r w:rsidRPr="00D91F1A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The following policy outlines the guidelines and behaviours that our pupils are expected to follow when using school technology.</w:t>
      </w:r>
    </w:p>
    <w:p w14:paraId="13DDC7EB" w14:textId="5FFF2400" w:rsidR="00716C44" w:rsidRPr="000D55AD" w:rsidRDefault="000D55AD" w:rsidP="001A1D5C">
      <w:pPr>
        <w:shd w:val="clear" w:color="auto" w:fill="FFFFFF"/>
        <w:rPr>
          <w:rFonts w:ascii="Comic Sans MS" w:eastAsia="Times New Roman" w:hAnsi="Comic Sans MS"/>
          <w:b/>
          <w:bCs/>
          <w:color w:val="616161"/>
          <w:szCs w:val="20"/>
          <w:lang w:eastAsia="en-GB"/>
        </w:rPr>
      </w:pPr>
      <w:r w:rsidRPr="000D55AD">
        <w:rPr>
          <w:rFonts w:ascii="Comic Sans MS" w:eastAsia="Times New Roman" w:hAnsi="Comic Sans MS"/>
          <w:noProof/>
          <w:sz w:val="36"/>
          <w:szCs w:val="32"/>
          <w:lang w:eastAsia="en-GB"/>
        </w:rPr>
        <w:drawing>
          <wp:anchor distT="0" distB="0" distL="114300" distR="114300" simplePos="0" relativeHeight="251628032" behindDoc="1" locked="0" layoutInCell="1" allowOverlap="1" wp14:anchorId="1E2AF407" wp14:editId="5A14F302">
            <wp:simplePos x="0" y="0"/>
            <wp:positionH relativeFrom="margin">
              <wp:align>right</wp:align>
            </wp:positionH>
            <wp:positionV relativeFrom="paragraph">
              <wp:posOffset>123447</wp:posOffset>
            </wp:positionV>
            <wp:extent cx="78740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1" name="Picture 11" descr="https://lists.office.com/Images/ccd32ca3-16ce-428f-9541-372d6b051929/4a188a37-a960-4cf9-85f4-af8a6050f0f5/T7OIDV1LRDZI1AXX1I9FLVHXWX/f11493fc-33ca-4bff-ae4e-1303381c04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ccd32ca3-16ce-428f-9541-372d6b051929/4a188a37-a960-4cf9-85f4-af8a6050f0f5/T7OIDV1LRDZI1AXX1I9FLVHXWX/f11493fc-33ca-4bff-ae4e-1303381c04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B3E2A" w14:textId="1218E468" w:rsidR="001A1D5C" w:rsidRPr="000D55AD" w:rsidRDefault="001A1D5C" w:rsidP="000767A8">
      <w:pPr>
        <w:shd w:val="clear" w:color="auto" w:fill="FFFF00"/>
        <w:tabs>
          <w:tab w:val="left" w:pos="4330"/>
        </w:tabs>
        <w:rPr>
          <w:rFonts w:ascii="Comic Sans MS" w:eastAsia="Times New Roman" w:hAnsi="Comic Sans MS"/>
          <w:color w:val="03787C"/>
          <w:szCs w:val="20"/>
          <w:lang w:eastAsia="en-GB"/>
        </w:rPr>
      </w:pPr>
      <w:r w:rsidRPr="000D55AD">
        <w:rPr>
          <w:rFonts w:ascii="Comic Sans MS" w:eastAsia="Times New Roman" w:hAnsi="Comic Sans MS"/>
          <w:b/>
          <w:sz w:val="36"/>
          <w:szCs w:val="32"/>
          <w:lang w:eastAsia="en-GB"/>
        </w:rPr>
        <w:t>SAFE</w:t>
      </w:r>
      <w:r w:rsidR="00716C44" w:rsidRPr="000D55AD">
        <w:rPr>
          <w:rFonts w:ascii="Comic Sans MS" w:eastAsia="Times New Roman" w:hAnsi="Comic Sans MS"/>
          <w:color w:val="03787C"/>
          <w:sz w:val="36"/>
          <w:szCs w:val="32"/>
          <w:lang w:eastAsia="en-GB"/>
        </w:rPr>
        <w:t xml:space="preserve"> </w:t>
      </w:r>
      <w:r w:rsidR="00716C44" w:rsidRPr="000D55AD">
        <w:rPr>
          <w:rFonts w:ascii="Comic Sans MS" w:eastAsia="Times New Roman" w:hAnsi="Comic Sans MS"/>
          <w:color w:val="03787C"/>
          <w:szCs w:val="20"/>
          <w:lang w:eastAsia="en-GB"/>
        </w:rPr>
        <w:t xml:space="preserve">- </w:t>
      </w:r>
      <w:r w:rsidRPr="000D55AD">
        <w:rPr>
          <w:rFonts w:ascii="Comic Sans MS" w:eastAsia="Times New Roman" w:hAnsi="Comic Sans MS"/>
          <w:szCs w:val="20"/>
          <w:lang w:eastAsia="en-GB"/>
        </w:rPr>
        <w:t>Safe use of technology</w:t>
      </w:r>
      <w:r w:rsidR="000767A8" w:rsidRPr="000D55AD">
        <w:rPr>
          <w:rFonts w:ascii="Comic Sans MS" w:eastAsia="Times New Roman" w:hAnsi="Comic Sans MS"/>
          <w:szCs w:val="20"/>
          <w:lang w:eastAsia="en-GB"/>
        </w:rPr>
        <w:tab/>
      </w:r>
    </w:p>
    <w:p w14:paraId="679CA926" w14:textId="77777777" w:rsidR="001A1D5C" w:rsidRPr="000D55AD" w:rsidRDefault="001A1D5C" w:rsidP="000767A8">
      <w:pPr>
        <w:shd w:val="clear" w:color="auto" w:fill="FFFF66"/>
        <w:spacing w:line="450" w:lineRule="atLeast"/>
        <w:jc w:val="center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1</w:t>
      </w:r>
    </w:p>
    <w:p w14:paraId="0011F31F" w14:textId="2973FDA1" w:rsidR="001A1D5C" w:rsidRPr="000D55AD" w:rsidRDefault="004B02BE" w:rsidP="000767A8">
      <w:pPr>
        <w:shd w:val="clear" w:color="auto" w:fill="FFFF00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noProof/>
          <w:szCs w:val="20"/>
          <w:lang w:eastAsia="en-GB"/>
        </w:rPr>
        <w:drawing>
          <wp:anchor distT="0" distB="0" distL="114300" distR="114300" simplePos="0" relativeHeight="251641344" behindDoc="1" locked="0" layoutInCell="1" allowOverlap="1" wp14:anchorId="3D570075" wp14:editId="60F8734E">
            <wp:simplePos x="0" y="0"/>
            <wp:positionH relativeFrom="margin">
              <wp:posOffset>5860415</wp:posOffset>
            </wp:positionH>
            <wp:positionV relativeFrom="paragraph">
              <wp:posOffset>120650</wp:posOffset>
            </wp:positionV>
            <wp:extent cx="685800" cy="551815"/>
            <wp:effectExtent l="0" t="0" r="0" b="635"/>
            <wp:wrapTight wrapText="bothSides">
              <wp:wrapPolygon edited="0">
                <wp:start x="0" y="0"/>
                <wp:lineTo x="0" y="20879"/>
                <wp:lineTo x="21000" y="20879"/>
                <wp:lineTo x="21000" y="0"/>
                <wp:lineTo x="0" y="0"/>
              </wp:wrapPolygon>
            </wp:wrapTight>
            <wp:docPr id="10" name="Picture 10" descr="https://lists.office.com/Images/ccd32ca3-16ce-428f-9541-372d6b051929/4a188a37-a960-4cf9-85f4-af8a6050f0f5/T7OIDV1LRDZI1AXX1I9FLVHXWX/56f9e7e9-a1bb-4945-ada4-7b19b470f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sts.office.com/Images/ccd32ca3-16ce-428f-9541-372d6b051929/4a188a37-a960-4cf9-85f4-af8a6050f0f5/T7OIDV1LRDZI1AXX1I9FLVHXWX/56f9e7e9-a1bb-4945-ada4-7b19b470f9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5C" w:rsidRPr="000D55AD">
        <w:rPr>
          <w:rFonts w:ascii="Comic Sans MS" w:eastAsia="Times New Roman" w:hAnsi="Comic Sans MS"/>
          <w:szCs w:val="20"/>
          <w:lang w:eastAsia="en-GB"/>
        </w:rPr>
        <w:t xml:space="preserve">I will only use tablets and computers when a teacher or adult is with me. </w:t>
      </w:r>
    </w:p>
    <w:p w14:paraId="4BA89758" w14:textId="554A41DC" w:rsidR="001A1D5C" w:rsidRPr="000D55AD" w:rsidRDefault="001A1D5C" w:rsidP="000767A8">
      <w:pPr>
        <w:shd w:val="clear" w:color="auto" w:fill="FFFF66"/>
        <w:spacing w:line="450" w:lineRule="atLeast"/>
        <w:jc w:val="center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2</w:t>
      </w:r>
    </w:p>
    <w:p w14:paraId="1DC2F5D2" w14:textId="4B63FD34" w:rsidR="001A1D5C" w:rsidRPr="000D55AD" w:rsidRDefault="001A1D5C" w:rsidP="000767A8">
      <w:pPr>
        <w:shd w:val="clear" w:color="auto" w:fill="FFFF00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I will use apps and websites that my teachers say are safe and fun.</w:t>
      </w:r>
      <w:r w:rsidR="00D012FE" w:rsidRPr="000D55AD">
        <w:rPr>
          <w:rFonts w:ascii="Comic Sans MS" w:eastAsia="Times New Roman" w:hAnsi="Comic Sans MS"/>
          <w:noProof/>
          <w:szCs w:val="20"/>
          <w:lang w:eastAsia="en-GB"/>
        </w:rPr>
        <w:t xml:space="preserve"> </w:t>
      </w:r>
    </w:p>
    <w:p w14:paraId="5B5D3B26" w14:textId="438AC4EA" w:rsidR="001A1D5C" w:rsidRPr="000D55AD" w:rsidRDefault="000D55AD" w:rsidP="000767A8">
      <w:pPr>
        <w:shd w:val="clear" w:color="auto" w:fill="FFFF66"/>
        <w:spacing w:line="450" w:lineRule="atLeast"/>
        <w:jc w:val="center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noProof/>
          <w:szCs w:val="20"/>
          <w:lang w:eastAsia="en-GB"/>
        </w:rPr>
        <w:drawing>
          <wp:anchor distT="0" distB="0" distL="114300" distR="114300" simplePos="0" relativeHeight="251648512" behindDoc="1" locked="0" layoutInCell="1" allowOverlap="1" wp14:anchorId="73CE5846" wp14:editId="4DABCB81">
            <wp:simplePos x="0" y="0"/>
            <wp:positionH relativeFrom="column">
              <wp:posOffset>5861050</wp:posOffset>
            </wp:positionH>
            <wp:positionV relativeFrom="paragraph">
              <wp:posOffset>37208</wp:posOffset>
            </wp:positionV>
            <wp:extent cx="638175" cy="560070"/>
            <wp:effectExtent l="0" t="0" r="9525" b="0"/>
            <wp:wrapTight wrapText="bothSides">
              <wp:wrapPolygon edited="0">
                <wp:start x="0" y="0"/>
                <wp:lineTo x="0" y="20571"/>
                <wp:lineTo x="21278" y="20571"/>
                <wp:lineTo x="21278" y="0"/>
                <wp:lineTo x="0" y="0"/>
              </wp:wrapPolygon>
            </wp:wrapTight>
            <wp:docPr id="9" name="Picture 9" descr="https://lists.office.com/Images/ccd32ca3-16ce-428f-9541-372d6b051929/4a188a37-a960-4cf9-85f4-af8a6050f0f5/T7OIDV1LRDZI1AXX1I9FLVHXWX/9c2a7706-025e-4390-93b0-89db5f644a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sts.office.com/Images/ccd32ca3-16ce-428f-9541-372d6b051929/4a188a37-a960-4cf9-85f4-af8a6050f0f5/T7OIDV1LRDZI1AXX1I9FLVHXWX/9c2a7706-025e-4390-93b0-89db5f644a9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5C" w:rsidRPr="000D55AD">
        <w:rPr>
          <w:rFonts w:ascii="Comic Sans MS" w:eastAsia="Times New Roman" w:hAnsi="Comic Sans MS"/>
          <w:szCs w:val="20"/>
          <w:lang w:eastAsia="en-GB"/>
        </w:rPr>
        <w:t>3</w:t>
      </w:r>
    </w:p>
    <w:p w14:paraId="22B3140C" w14:textId="1907C571" w:rsidR="0021374A" w:rsidRPr="000D55AD" w:rsidRDefault="001A1D5C" w:rsidP="000767A8">
      <w:pPr>
        <w:pBdr>
          <w:bottom w:val="single" w:sz="4" w:space="1" w:color="auto"/>
        </w:pBdr>
        <w:shd w:val="clear" w:color="auto" w:fill="FFFF00"/>
        <w:rPr>
          <w:rFonts w:ascii="Comic Sans MS" w:eastAsia="Times New Roman" w:hAnsi="Comic Sans MS"/>
          <w:color w:val="242424"/>
          <w:szCs w:val="20"/>
          <w:lang w:eastAsia="en-GB"/>
        </w:rPr>
      </w:pPr>
      <w:r w:rsidRPr="000D55AD">
        <w:rPr>
          <w:rFonts w:ascii="Comic Sans MS" w:eastAsia="Times New Roman" w:hAnsi="Comic Sans MS"/>
          <w:color w:val="242424"/>
          <w:szCs w:val="20"/>
          <w:lang w:eastAsia="en-GB"/>
        </w:rPr>
        <w:t xml:space="preserve">I will not share my password with </w:t>
      </w:r>
      <w:r w:rsidR="00D012FE" w:rsidRPr="000D55AD">
        <w:rPr>
          <w:rFonts w:ascii="Comic Sans MS" w:eastAsia="Times New Roman" w:hAnsi="Comic Sans MS"/>
          <w:color w:val="242424"/>
          <w:szCs w:val="20"/>
          <w:lang w:eastAsia="en-GB"/>
        </w:rPr>
        <w:t>anyone.</w:t>
      </w:r>
    </w:p>
    <w:p w14:paraId="4B14D1C5" w14:textId="7A799569" w:rsidR="00716C44" w:rsidRPr="000D55AD" w:rsidRDefault="00716C44" w:rsidP="004B02BE">
      <w:pPr>
        <w:shd w:val="clear" w:color="auto" w:fill="FF0000"/>
        <w:rPr>
          <w:rFonts w:ascii="Comic Sans MS" w:eastAsia="Times New Roman" w:hAnsi="Comic Sans MS"/>
          <w:szCs w:val="20"/>
          <w:lang w:eastAsia="en-GB"/>
        </w:rPr>
      </w:pPr>
    </w:p>
    <w:p w14:paraId="78C0625B" w14:textId="00C53419" w:rsidR="001A1D5C" w:rsidRPr="000D55AD" w:rsidRDefault="004B02BE" w:rsidP="004B02BE">
      <w:pPr>
        <w:shd w:val="clear" w:color="auto" w:fill="FF0000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noProof/>
          <w:szCs w:val="20"/>
          <w:lang w:eastAsia="en-GB"/>
        </w:rPr>
        <w:drawing>
          <wp:anchor distT="0" distB="0" distL="114300" distR="114300" simplePos="0" relativeHeight="251665920" behindDoc="1" locked="0" layoutInCell="1" allowOverlap="1" wp14:anchorId="2E8EAABB" wp14:editId="3F6A58BC">
            <wp:simplePos x="0" y="0"/>
            <wp:positionH relativeFrom="margin">
              <wp:posOffset>5863590</wp:posOffset>
            </wp:positionH>
            <wp:positionV relativeFrom="paragraph">
              <wp:posOffset>4445</wp:posOffset>
            </wp:positionV>
            <wp:extent cx="704850" cy="584200"/>
            <wp:effectExtent l="0" t="0" r="0" b="6350"/>
            <wp:wrapTight wrapText="bothSides">
              <wp:wrapPolygon edited="0">
                <wp:start x="0" y="0"/>
                <wp:lineTo x="0" y="21130"/>
                <wp:lineTo x="21016" y="21130"/>
                <wp:lineTo x="21016" y="0"/>
                <wp:lineTo x="0" y="0"/>
              </wp:wrapPolygon>
            </wp:wrapTight>
            <wp:docPr id="7" name="Picture 7" descr="https://lists.office.com/Images/ccd32ca3-16ce-428f-9541-372d6b051929/4a188a37-a960-4cf9-85f4-af8a6050f0f5/T7OIDV1LRDZI1AXX1I9FLVHXWX/3d0dedbf-13de-448d-aae0-271580d9cf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ists.office.com/Images/ccd32ca3-16ce-428f-9541-372d6b051929/4a188a37-a960-4cf9-85f4-af8a6050f0f5/T7OIDV1LRDZI1AXX1I9FLVHXWX/3d0dedbf-13de-448d-aae0-271580d9cfe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5C" w:rsidRPr="000D55AD">
        <w:rPr>
          <w:rFonts w:ascii="Comic Sans MS" w:eastAsia="Times New Roman" w:hAnsi="Comic Sans MS"/>
          <w:b/>
          <w:sz w:val="36"/>
          <w:szCs w:val="32"/>
          <w:lang w:eastAsia="en-GB"/>
        </w:rPr>
        <w:t>KIND</w:t>
      </w:r>
      <w:r w:rsidR="00716C44" w:rsidRPr="000D55AD">
        <w:rPr>
          <w:rFonts w:ascii="Comic Sans MS" w:eastAsia="Times New Roman" w:hAnsi="Comic Sans MS"/>
          <w:szCs w:val="20"/>
          <w:lang w:eastAsia="en-GB"/>
        </w:rPr>
        <w:t xml:space="preserve"> - </w:t>
      </w:r>
      <w:r w:rsidR="001A1D5C" w:rsidRPr="000D55AD">
        <w:rPr>
          <w:rFonts w:ascii="Comic Sans MS" w:eastAsia="Times New Roman" w:hAnsi="Comic Sans MS"/>
          <w:szCs w:val="20"/>
          <w:lang w:eastAsia="en-GB"/>
        </w:rPr>
        <w:t>Kind use of Technology</w:t>
      </w:r>
    </w:p>
    <w:p w14:paraId="078A3D90" w14:textId="77777777" w:rsidR="001A1D5C" w:rsidRPr="000D55AD" w:rsidRDefault="001A1D5C" w:rsidP="004B02BE">
      <w:pPr>
        <w:shd w:val="clear" w:color="auto" w:fill="FF5050"/>
        <w:spacing w:line="450" w:lineRule="atLeast"/>
        <w:jc w:val="center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4</w:t>
      </w:r>
    </w:p>
    <w:p w14:paraId="5D688491" w14:textId="77777777" w:rsidR="001A1D5C" w:rsidRPr="000D55AD" w:rsidRDefault="0021374A" w:rsidP="004B02BE">
      <w:pPr>
        <w:shd w:val="clear" w:color="auto" w:fill="FF0000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noProof/>
          <w:szCs w:val="20"/>
          <w:lang w:eastAsia="en-GB"/>
        </w:rPr>
        <w:drawing>
          <wp:anchor distT="0" distB="0" distL="114300" distR="114300" simplePos="0" relativeHeight="251655680" behindDoc="1" locked="0" layoutInCell="1" allowOverlap="1" wp14:anchorId="3E948B1F" wp14:editId="30D14AE6">
            <wp:simplePos x="0" y="0"/>
            <wp:positionH relativeFrom="margin">
              <wp:posOffset>5863827</wp:posOffset>
            </wp:positionH>
            <wp:positionV relativeFrom="paragraph">
              <wp:posOffset>65405</wp:posOffset>
            </wp:positionV>
            <wp:extent cx="828675" cy="594995"/>
            <wp:effectExtent l="0" t="0" r="9525" b="0"/>
            <wp:wrapTight wrapText="bothSides">
              <wp:wrapPolygon edited="0">
                <wp:start x="0" y="0"/>
                <wp:lineTo x="0" y="20747"/>
                <wp:lineTo x="21352" y="20747"/>
                <wp:lineTo x="21352" y="0"/>
                <wp:lineTo x="0" y="0"/>
              </wp:wrapPolygon>
            </wp:wrapTight>
            <wp:docPr id="6" name="Picture 6" descr="https://lists.office.com/Images/ccd32ca3-16ce-428f-9541-372d6b051929/4a188a37-a960-4cf9-85f4-af8a6050f0f5/T7OIDV1LRDZI1AXX1I9FLVHXWX/52e1fd85-6935-4ae7-8f4c-22acfa70f3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sts.office.com/Images/ccd32ca3-16ce-428f-9541-372d6b051929/4a188a37-a960-4cf9-85f4-af8a6050f0f5/T7OIDV1LRDZI1AXX1I9FLVHXWX/52e1fd85-6935-4ae7-8f4c-22acfa70f3f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5C" w:rsidRPr="000D55AD">
        <w:rPr>
          <w:rFonts w:ascii="Comic Sans MS" w:eastAsia="Times New Roman" w:hAnsi="Comic Sans MS"/>
          <w:szCs w:val="20"/>
          <w:lang w:eastAsia="en-GB"/>
        </w:rPr>
        <w:t>I will take turns and share technology and computers with my friends.</w:t>
      </w:r>
      <w:r w:rsidR="00D012FE" w:rsidRPr="000D55AD">
        <w:rPr>
          <w:rFonts w:ascii="Comic Sans MS" w:eastAsia="Times New Roman" w:hAnsi="Comic Sans MS"/>
          <w:noProof/>
          <w:szCs w:val="20"/>
          <w:lang w:eastAsia="en-GB"/>
        </w:rPr>
        <w:t xml:space="preserve"> </w:t>
      </w:r>
    </w:p>
    <w:p w14:paraId="0DB2A4EB" w14:textId="77777777" w:rsidR="001A1D5C" w:rsidRPr="000D55AD" w:rsidRDefault="001A1D5C" w:rsidP="004B02BE">
      <w:pPr>
        <w:shd w:val="clear" w:color="auto" w:fill="FF5050"/>
        <w:spacing w:line="450" w:lineRule="atLeast"/>
        <w:jc w:val="center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5</w:t>
      </w:r>
    </w:p>
    <w:p w14:paraId="196D709D" w14:textId="67EB3C3D" w:rsidR="001A1D5C" w:rsidRPr="000D55AD" w:rsidRDefault="000D55AD" w:rsidP="004B02BE">
      <w:pPr>
        <w:shd w:val="clear" w:color="auto" w:fill="FF0000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noProof/>
          <w:szCs w:val="20"/>
          <w:lang w:eastAsia="en-GB"/>
        </w:rPr>
        <w:drawing>
          <wp:anchor distT="0" distB="0" distL="114300" distR="114300" simplePos="0" relativeHeight="251674112" behindDoc="1" locked="0" layoutInCell="1" allowOverlap="1" wp14:anchorId="4ECA3D33" wp14:editId="416ADDBE">
            <wp:simplePos x="0" y="0"/>
            <wp:positionH relativeFrom="column">
              <wp:posOffset>5866765</wp:posOffset>
            </wp:positionH>
            <wp:positionV relativeFrom="paragraph">
              <wp:posOffset>310556</wp:posOffset>
            </wp:positionV>
            <wp:extent cx="803275" cy="590550"/>
            <wp:effectExtent l="0" t="0" r="0" b="0"/>
            <wp:wrapTight wrapText="bothSides">
              <wp:wrapPolygon edited="0">
                <wp:start x="0" y="0"/>
                <wp:lineTo x="0" y="20903"/>
                <wp:lineTo x="21002" y="20903"/>
                <wp:lineTo x="21002" y="0"/>
                <wp:lineTo x="0" y="0"/>
              </wp:wrapPolygon>
            </wp:wrapTight>
            <wp:docPr id="5" name="Picture 5" descr="https://lists.office.com/Images/ccd32ca3-16ce-428f-9541-372d6b051929/4a188a37-a960-4cf9-85f4-af8a6050f0f5/T7OIDV1LRDZI1AXX1I9FLVHXWX/db4446a4-302f-4362-9d9d-90ce4cc5bc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ists.office.com/Images/ccd32ca3-16ce-428f-9541-372d6b051929/4a188a37-a960-4cf9-85f4-af8a6050f0f5/T7OIDV1LRDZI1AXX1I9FLVHXWX/db4446a4-302f-4362-9d9d-90ce4cc5bc4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5C" w:rsidRPr="000D55AD">
        <w:rPr>
          <w:rFonts w:ascii="Comic Sans MS" w:eastAsia="Times New Roman" w:hAnsi="Comic Sans MS"/>
          <w:szCs w:val="20"/>
          <w:lang w:eastAsia="en-GB"/>
        </w:rPr>
        <w:t xml:space="preserve">I will be kind when using technology and say nice things when typing or recording my voice. </w:t>
      </w:r>
    </w:p>
    <w:p w14:paraId="1685F514" w14:textId="5D942016" w:rsidR="001A1D5C" w:rsidRPr="000D55AD" w:rsidRDefault="001A1D5C" w:rsidP="004B02BE">
      <w:pPr>
        <w:shd w:val="clear" w:color="auto" w:fill="FF5050"/>
        <w:spacing w:line="450" w:lineRule="atLeast"/>
        <w:jc w:val="center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6</w:t>
      </w:r>
    </w:p>
    <w:p w14:paraId="2C17C307" w14:textId="77777777" w:rsidR="001A1D5C" w:rsidRPr="000D55AD" w:rsidRDefault="001A1D5C" w:rsidP="004B02BE">
      <w:pPr>
        <w:shd w:val="clear" w:color="auto" w:fill="FF0000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I will help my friends if they need it while using technology.</w:t>
      </w:r>
      <w:r w:rsidR="00D012FE" w:rsidRPr="000D55AD">
        <w:rPr>
          <w:rFonts w:ascii="Comic Sans MS" w:eastAsia="Times New Roman" w:hAnsi="Comic Sans MS"/>
          <w:noProof/>
          <w:szCs w:val="20"/>
          <w:lang w:eastAsia="en-GB"/>
        </w:rPr>
        <w:t xml:space="preserve"> </w:t>
      </w:r>
    </w:p>
    <w:p w14:paraId="26A1B751" w14:textId="77777777" w:rsidR="001A1D5C" w:rsidRPr="000D55AD" w:rsidRDefault="001A1D5C" w:rsidP="004B02BE">
      <w:pPr>
        <w:shd w:val="clear" w:color="auto" w:fill="00B0F0"/>
        <w:jc w:val="both"/>
        <w:rPr>
          <w:rFonts w:ascii="Comic Sans MS" w:eastAsia="Times New Roman" w:hAnsi="Comic Sans MS"/>
          <w:szCs w:val="20"/>
          <w:lang w:eastAsia="en-GB"/>
        </w:rPr>
      </w:pPr>
    </w:p>
    <w:p w14:paraId="250254C0" w14:textId="3FF5C2A8" w:rsidR="001A1D5C" w:rsidRPr="000D55AD" w:rsidRDefault="00D46026" w:rsidP="004B02BE">
      <w:pPr>
        <w:shd w:val="clear" w:color="auto" w:fill="00B0F0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noProof/>
          <w:sz w:val="36"/>
          <w:szCs w:val="32"/>
          <w:lang w:eastAsia="en-GB"/>
        </w:rPr>
        <w:drawing>
          <wp:anchor distT="0" distB="0" distL="114300" distR="114300" simplePos="0" relativeHeight="251684352" behindDoc="1" locked="0" layoutInCell="1" allowOverlap="1" wp14:anchorId="6D415047" wp14:editId="7FFE201E">
            <wp:simplePos x="0" y="0"/>
            <wp:positionH relativeFrom="column">
              <wp:posOffset>5864225</wp:posOffset>
            </wp:positionH>
            <wp:positionV relativeFrom="paragraph">
              <wp:posOffset>1905</wp:posOffset>
            </wp:positionV>
            <wp:extent cx="714375" cy="536575"/>
            <wp:effectExtent l="0" t="0" r="9525" b="0"/>
            <wp:wrapTight wrapText="bothSides">
              <wp:wrapPolygon edited="0">
                <wp:start x="0" y="0"/>
                <wp:lineTo x="0" y="20705"/>
                <wp:lineTo x="21312" y="20705"/>
                <wp:lineTo x="21312" y="0"/>
                <wp:lineTo x="0" y="0"/>
              </wp:wrapPolygon>
            </wp:wrapTight>
            <wp:docPr id="3" name="Picture 3" descr="https://lists.office.com/Images/ccd32ca3-16ce-428f-9541-372d6b051929/4a188a37-a960-4cf9-85f4-af8a6050f0f5/T7OIDV1LRDZI1AXX1I9FLVHXWX/d2345a8d-f164-4b96-91a0-07976aec45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ists.office.com/Images/ccd32ca3-16ce-428f-9541-372d6b051929/4a188a37-a960-4cf9-85f4-af8a6050f0f5/T7OIDV1LRDZI1AXX1I9FLVHXWX/d2345a8d-f164-4b96-91a0-07976aec45b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C44" w:rsidRPr="000D55AD">
        <w:rPr>
          <w:rFonts w:ascii="Comic Sans MS" w:eastAsia="Times New Roman" w:hAnsi="Comic Sans MS"/>
          <w:sz w:val="36"/>
          <w:szCs w:val="32"/>
          <w:lang w:eastAsia="en-GB"/>
        </w:rPr>
        <w:t>RESPECTFUL</w:t>
      </w:r>
      <w:r w:rsidR="00716C44" w:rsidRPr="000D55AD">
        <w:rPr>
          <w:rFonts w:ascii="Comic Sans MS" w:eastAsia="Times New Roman" w:hAnsi="Comic Sans MS"/>
          <w:szCs w:val="20"/>
          <w:lang w:eastAsia="en-GB"/>
        </w:rPr>
        <w:t xml:space="preserve"> - </w:t>
      </w:r>
      <w:r w:rsidR="001A1D5C" w:rsidRPr="000D55AD">
        <w:rPr>
          <w:rFonts w:ascii="Comic Sans MS" w:eastAsia="Times New Roman" w:hAnsi="Comic Sans MS"/>
          <w:szCs w:val="20"/>
          <w:lang w:eastAsia="en-GB"/>
        </w:rPr>
        <w:t>Respectful with technology</w:t>
      </w:r>
    </w:p>
    <w:p w14:paraId="657A17AC" w14:textId="105FD29C" w:rsidR="001A1D5C" w:rsidRPr="000D55AD" w:rsidRDefault="004B02BE" w:rsidP="004B02BE">
      <w:pPr>
        <w:shd w:val="clear" w:color="auto" w:fill="33CCFF"/>
        <w:spacing w:line="450" w:lineRule="atLeast"/>
        <w:jc w:val="center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noProof/>
          <w:szCs w:val="20"/>
          <w:lang w:eastAsia="en-GB"/>
        </w:rPr>
        <w:drawing>
          <wp:anchor distT="0" distB="0" distL="114300" distR="114300" simplePos="0" relativeHeight="251692544" behindDoc="1" locked="0" layoutInCell="1" allowOverlap="1" wp14:anchorId="46727DFE" wp14:editId="0B20311E">
            <wp:simplePos x="0" y="0"/>
            <wp:positionH relativeFrom="margin">
              <wp:posOffset>5866765</wp:posOffset>
            </wp:positionH>
            <wp:positionV relativeFrom="paragraph">
              <wp:posOffset>237490</wp:posOffset>
            </wp:positionV>
            <wp:extent cx="819150" cy="774700"/>
            <wp:effectExtent l="0" t="0" r="0" b="6350"/>
            <wp:wrapTight wrapText="bothSides">
              <wp:wrapPolygon edited="0">
                <wp:start x="0" y="0"/>
                <wp:lineTo x="0" y="21246"/>
                <wp:lineTo x="21098" y="21246"/>
                <wp:lineTo x="21098" y="0"/>
                <wp:lineTo x="0" y="0"/>
              </wp:wrapPolygon>
            </wp:wrapTight>
            <wp:docPr id="2" name="Picture 2" descr="https://lists.office.com/Images/ccd32ca3-16ce-428f-9541-372d6b051929/4a188a37-a960-4cf9-85f4-af8a6050f0f5/T7OIDV1LRDZI1AXX1I9FLVHXWX/09fce59e-5b6a-48f5-8290-dc442e91bf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ists.office.com/Images/ccd32ca3-16ce-428f-9541-372d6b051929/4a188a37-a960-4cf9-85f4-af8a6050f0f5/T7OIDV1LRDZI1AXX1I9FLVHXWX/09fce59e-5b6a-48f5-8290-dc442e91bf9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5C" w:rsidRPr="000D55AD">
        <w:rPr>
          <w:rFonts w:ascii="Comic Sans MS" w:eastAsia="Times New Roman" w:hAnsi="Comic Sans MS"/>
          <w:szCs w:val="20"/>
          <w:lang w:eastAsia="en-GB"/>
        </w:rPr>
        <w:t>7</w:t>
      </w:r>
    </w:p>
    <w:p w14:paraId="17EB1E18" w14:textId="3AF627C0" w:rsidR="001A1D5C" w:rsidRPr="000D55AD" w:rsidRDefault="001A1D5C" w:rsidP="004B02BE">
      <w:pPr>
        <w:shd w:val="clear" w:color="auto" w:fill="00B0F0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 xml:space="preserve">I will be gentle and careful when using </w:t>
      </w:r>
      <w:r w:rsidR="00D012FE" w:rsidRPr="000D55AD">
        <w:rPr>
          <w:rFonts w:ascii="Comic Sans MS" w:eastAsia="Times New Roman" w:hAnsi="Comic Sans MS"/>
          <w:szCs w:val="20"/>
          <w:lang w:eastAsia="en-GB"/>
        </w:rPr>
        <w:t>technology.</w:t>
      </w:r>
    </w:p>
    <w:p w14:paraId="31EE34D1" w14:textId="5B178AE8" w:rsidR="001A1D5C" w:rsidRPr="000D55AD" w:rsidRDefault="001A1D5C" w:rsidP="004B02BE">
      <w:pPr>
        <w:shd w:val="clear" w:color="auto" w:fill="33CCFF"/>
        <w:spacing w:line="450" w:lineRule="atLeast"/>
        <w:jc w:val="center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8</w:t>
      </w:r>
    </w:p>
    <w:p w14:paraId="1A6D1550" w14:textId="212681DD" w:rsidR="001A1D5C" w:rsidRPr="000D55AD" w:rsidRDefault="00D46026" w:rsidP="004B02BE">
      <w:pPr>
        <w:shd w:val="clear" w:color="auto" w:fill="00B0F0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noProof/>
          <w:szCs w:val="20"/>
          <w:lang w:eastAsia="en-GB"/>
        </w:rPr>
        <w:drawing>
          <wp:anchor distT="0" distB="0" distL="114300" distR="114300" simplePos="0" relativeHeight="251700736" behindDoc="1" locked="0" layoutInCell="1" allowOverlap="1" wp14:anchorId="4D03DB7F" wp14:editId="33F99783">
            <wp:simplePos x="0" y="0"/>
            <wp:positionH relativeFrom="margin">
              <wp:posOffset>5868670</wp:posOffset>
            </wp:positionH>
            <wp:positionV relativeFrom="paragraph">
              <wp:posOffset>128905</wp:posOffset>
            </wp:positionV>
            <wp:extent cx="600710" cy="514350"/>
            <wp:effectExtent l="0" t="0" r="8890" b="0"/>
            <wp:wrapTight wrapText="bothSides">
              <wp:wrapPolygon edited="0">
                <wp:start x="0" y="0"/>
                <wp:lineTo x="0" y="20800"/>
                <wp:lineTo x="21235" y="20800"/>
                <wp:lineTo x="21235" y="0"/>
                <wp:lineTo x="0" y="0"/>
              </wp:wrapPolygon>
            </wp:wrapTight>
            <wp:docPr id="1" name="Picture 1" descr="https://lists.office.com/Images/ccd32ca3-16ce-428f-9541-372d6b051929/4a188a37-a960-4cf9-85f4-af8a6050f0f5/T7OIDV1LRDZI1AXX1I9FLVHXWX/b402e731-453f-49de-b56e-1cfdf4ee68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ists.office.com/Images/ccd32ca3-16ce-428f-9541-372d6b051929/4a188a37-a960-4cf9-85f4-af8a6050f0f5/T7OIDV1LRDZI1AXX1I9FLVHXWX/b402e731-453f-49de-b56e-1cfdf4ee68f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5C" w:rsidRPr="000D55AD">
        <w:rPr>
          <w:rFonts w:ascii="Comic Sans MS" w:eastAsia="Times New Roman" w:hAnsi="Comic Sans MS"/>
          <w:szCs w:val="20"/>
          <w:lang w:eastAsia="en-GB"/>
        </w:rPr>
        <w:t>If carrying equipment</w:t>
      </w:r>
      <w:r w:rsidR="0021374A" w:rsidRPr="000D55AD">
        <w:rPr>
          <w:rFonts w:ascii="Comic Sans MS" w:eastAsia="Times New Roman" w:hAnsi="Comic Sans MS"/>
          <w:szCs w:val="20"/>
          <w:lang w:eastAsia="en-GB"/>
        </w:rPr>
        <w:t xml:space="preserve">, </w:t>
      </w:r>
      <w:r w:rsidR="001A1D5C" w:rsidRPr="000D55AD">
        <w:rPr>
          <w:rFonts w:ascii="Comic Sans MS" w:eastAsia="Times New Roman" w:hAnsi="Comic Sans MS"/>
          <w:szCs w:val="20"/>
          <w:lang w:eastAsia="en-GB"/>
        </w:rPr>
        <w:t>I will use two hands and walk carefully</w:t>
      </w:r>
      <w:r w:rsidR="004854D1">
        <w:rPr>
          <w:rFonts w:ascii="Comic Sans MS" w:eastAsia="Times New Roman" w:hAnsi="Comic Sans MS"/>
          <w:szCs w:val="20"/>
          <w:lang w:eastAsia="en-GB"/>
        </w:rPr>
        <w:t>.</w:t>
      </w:r>
    </w:p>
    <w:p w14:paraId="65D75A4E" w14:textId="2F684B65" w:rsidR="001A1D5C" w:rsidRPr="000D55AD" w:rsidRDefault="001A1D5C" w:rsidP="004B02BE">
      <w:pPr>
        <w:shd w:val="clear" w:color="auto" w:fill="33CCFF"/>
        <w:spacing w:line="450" w:lineRule="atLeast"/>
        <w:jc w:val="center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9</w:t>
      </w:r>
    </w:p>
    <w:p w14:paraId="11B03DAD" w14:textId="232EDD79" w:rsidR="001A1D5C" w:rsidRPr="000D55AD" w:rsidRDefault="001A1D5C" w:rsidP="004B02BE">
      <w:pPr>
        <w:shd w:val="clear" w:color="auto" w:fill="00B0F0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I will tidy all equipment away when I am finished using it.</w:t>
      </w:r>
    </w:p>
    <w:p w14:paraId="7F551024" w14:textId="04DFC1EB" w:rsidR="000767A8" w:rsidRPr="000D55AD" w:rsidRDefault="002129C6" w:rsidP="004B02BE">
      <w:pPr>
        <w:shd w:val="clear" w:color="auto" w:fill="66FF33"/>
        <w:rPr>
          <w:rFonts w:ascii="Comic Sans MS" w:eastAsia="Times New Roman" w:hAnsi="Comic Sans MS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701760" behindDoc="1" locked="0" layoutInCell="1" allowOverlap="1" wp14:anchorId="716C8B0F" wp14:editId="3804FB51">
            <wp:simplePos x="0" y="0"/>
            <wp:positionH relativeFrom="margin">
              <wp:posOffset>5876290</wp:posOffset>
            </wp:positionH>
            <wp:positionV relativeFrom="paragraph">
              <wp:posOffset>8255</wp:posOffset>
            </wp:positionV>
            <wp:extent cx="824865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0952" y="21205"/>
                <wp:lineTo x="20952" y="0"/>
                <wp:lineTo x="0" y="0"/>
              </wp:wrapPolygon>
            </wp:wrapTight>
            <wp:docPr id="4" name="Picture 4" descr="https://resizer.myboardmaker.com/thumbnails/A7669625C9965C35241D648AFA137F46.png?h=393&amp;w=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r.myboardmaker.com/thumbnails/A7669625C9965C35241D648AFA137F46.png?h=393&amp;w=49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C321C" w14:textId="204C470E" w:rsidR="000767A8" w:rsidRPr="000D55AD" w:rsidRDefault="000767A8" w:rsidP="004B02BE">
      <w:pPr>
        <w:shd w:val="clear" w:color="auto" w:fill="66FF33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 w:val="36"/>
          <w:szCs w:val="32"/>
          <w:lang w:eastAsia="en-GB"/>
        </w:rPr>
        <w:t>Ambitious</w:t>
      </w:r>
      <w:r w:rsidRPr="000D55AD">
        <w:rPr>
          <w:rFonts w:ascii="Comic Sans MS" w:eastAsia="Times New Roman" w:hAnsi="Comic Sans MS"/>
          <w:szCs w:val="20"/>
          <w:lang w:eastAsia="en-GB"/>
        </w:rPr>
        <w:t xml:space="preserve"> – Ambitious when using technology </w:t>
      </w:r>
    </w:p>
    <w:p w14:paraId="26FB60B9" w14:textId="34876F7E" w:rsidR="000767A8" w:rsidRPr="000D55AD" w:rsidRDefault="000767A8" w:rsidP="004B02BE">
      <w:pPr>
        <w:shd w:val="clear" w:color="auto" w:fill="99FF66"/>
        <w:spacing w:line="450" w:lineRule="atLeast"/>
        <w:jc w:val="center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10</w:t>
      </w:r>
    </w:p>
    <w:p w14:paraId="14BA5920" w14:textId="5ED8041E" w:rsidR="000767A8" w:rsidRPr="000D55AD" w:rsidRDefault="00FA7D07" w:rsidP="004B02BE">
      <w:pPr>
        <w:shd w:val="clear" w:color="auto" w:fill="66FF33"/>
        <w:rPr>
          <w:rFonts w:ascii="Comic Sans MS" w:eastAsia="Times New Roman" w:hAnsi="Comic Sans MS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702784" behindDoc="1" locked="0" layoutInCell="1" allowOverlap="1" wp14:anchorId="38D2507C" wp14:editId="30E8E1FA">
            <wp:simplePos x="0" y="0"/>
            <wp:positionH relativeFrom="margin">
              <wp:posOffset>5877560</wp:posOffset>
            </wp:positionH>
            <wp:positionV relativeFrom="paragraph">
              <wp:posOffset>4445</wp:posOffset>
            </wp:positionV>
            <wp:extent cx="788035" cy="635635"/>
            <wp:effectExtent l="0" t="0" r="0" b="0"/>
            <wp:wrapTight wrapText="bothSides">
              <wp:wrapPolygon edited="0">
                <wp:start x="0" y="0"/>
                <wp:lineTo x="0" y="20715"/>
                <wp:lineTo x="20886" y="20715"/>
                <wp:lineTo x="20886" y="0"/>
                <wp:lineTo x="0" y="0"/>
              </wp:wrapPolygon>
            </wp:wrapTight>
            <wp:docPr id="8" name="Picture 8" descr="https://resizer.myboardmaker.com/thumbnails/05722CE486C329DC9E48794394C28290.png?h=393&amp;w=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izer.myboardmaker.com/thumbnails/05722CE486C329DC9E48794394C28290.png?h=393&amp;w=49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34" t="50741" r="27190" b="26116"/>
                    <a:stretch/>
                  </pic:blipFill>
                  <pic:spPr bwMode="auto">
                    <a:xfrm>
                      <a:off x="0" y="0"/>
                      <a:ext cx="78803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7A8" w:rsidRPr="000D55AD">
        <w:rPr>
          <w:rFonts w:ascii="Comic Sans MS" w:eastAsia="Times New Roman" w:hAnsi="Comic Sans MS"/>
          <w:szCs w:val="20"/>
          <w:lang w:eastAsia="en-GB"/>
        </w:rPr>
        <w:t xml:space="preserve">I will </w:t>
      </w:r>
      <w:r w:rsidR="004854D1">
        <w:rPr>
          <w:rFonts w:ascii="Comic Sans MS" w:eastAsia="Times New Roman" w:hAnsi="Comic Sans MS"/>
          <w:szCs w:val="20"/>
          <w:lang w:eastAsia="en-GB"/>
        </w:rPr>
        <w:t>try my best to do new things independently.</w:t>
      </w:r>
    </w:p>
    <w:p w14:paraId="4BF9D1C7" w14:textId="46950B1C" w:rsidR="000767A8" w:rsidRPr="000D55AD" w:rsidRDefault="000767A8" w:rsidP="004B02BE">
      <w:pPr>
        <w:shd w:val="clear" w:color="auto" w:fill="99FF66"/>
        <w:spacing w:line="450" w:lineRule="atLeast"/>
        <w:jc w:val="center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11</w:t>
      </w:r>
    </w:p>
    <w:p w14:paraId="49F19F20" w14:textId="73328336" w:rsidR="000767A8" w:rsidRPr="000D55AD" w:rsidRDefault="00FA7D07" w:rsidP="004B02BE">
      <w:pPr>
        <w:shd w:val="clear" w:color="auto" w:fill="66FF33"/>
        <w:rPr>
          <w:rFonts w:ascii="Comic Sans MS" w:eastAsia="Times New Roman" w:hAnsi="Comic Sans MS"/>
          <w:szCs w:val="20"/>
          <w:lang w:eastAsia="en-GB"/>
        </w:rPr>
      </w:pPr>
      <w:r>
        <w:rPr>
          <w:rFonts w:ascii="Comic Sans MS" w:hAnsi="Comic Sans MS" w:cs="Arial"/>
          <w:noProof/>
          <w:sz w:val="20"/>
          <w:szCs w:val="20"/>
        </w:rPr>
        <w:drawing>
          <wp:anchor distT="0" distB="0" distL="114300" distR="114300" simplePos="0" relativeHeight="251703808" behindDoc="1" locked="0" layoutInCell="1" allowOverlap="1" wp14:anchorId="42A3C1DE" wp14:editId="424A79A9">
            <wp:simplePos x="0" y="0"/>
            <wp:positionH relativeFrom="margin">
              <wp:posOffset>5880100</wp:posOffset>
            </wp:positionH>
            <wp:positionV relativeFrom="paragraph">
              <wp:posOffset>267335</wp:posOffset>
            </wp:positionV>
            <wp:extent cx="787400" cy="730250"/>
            <wp:effectExtent l="0" t="0" r="0" b="0"/>
            <wp:wrapTight wrapText="bothSides">
              <wp:wrapPolygon edited="0">
                <wp:start x="0" y="0"/>
                <wp:lineTo x="0" y="20849"/>
                <wp:lineTo x="20903" y="20849"/>
                <wp:lineTo x="2090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dea.pn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66" t="68671" r="7473" b="6676"/>
                    <a:stretch/>
                  </pic:blipFill>
                  <pic:spPr bwMode="auto">
                    <a:xfrm>
                      <a:off x="0" y="0"/>
                      <a:ext cx="787400" cy="73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7A8" w:rsidRPr="000D55AD">
        <w:rPr>
          <w:rFonts w:ascii="Comic Sans MS" w:eastAsia="Times New Roman" w:hAnsi="Comic Sans MS"/>
          <w:szCs w:val="20"/>
          <w:lang w:eastAsia="en-GB"/>
        </w:rPr>
        <w:t>I will</w:t>
      </w:r>
      <w:r w:rsidR="004854D1">
        <w:rPr>
          <w:rFonts w:ascii="Comic Sans MS" w:eastAsia="Times New Roman" w:hAnsi="Comic Sans MS"/>
          <w:szCs w:val="20"/>
          <w:lang w:eastAsia="en-GB"/>
        </w:rPr>
        <w:t xml:space="preserve"> </w:t>
      </w:r>
      <w:r w:rsidR="00177FA3">
        <w:rPr>
          <w:rFonts w:ascii="Comic Sans MS" w:eastAsia="Times New Roman" w:hAnsi="Comic Sans MS"/>
          <w:szCs w:val="20"/>
          <w:lang w:eastAsia="en-GB"/>
        </w:rPr>
        <w:t xml:space="preserve">ask questions when I need help with digital technology. </w:t>
      </w:r>
      <w:r w:rsidR="004854D1">
        <w:rPr>
          <w:rFonts w:ascii="Comic Sans MS" w:eastAsia="Times New Roman" w:hAnsi="Comic Sans MS"/>
          <w:szCs w:val="20"/>
          <w:lang w:eastAsia="en-GB"/>
        </w:rPr>
        <w:t xml:space="preserve"> </w:t>
      </w:r>
    </w:p>
    <w:p w14:paraId="557274AD" w14:textId="77E416F0" w:rsidR="000767A8" w:rsidRPr="000D55AD" w:rsidRDefault="000767A8" w:rsidP="004B02BE">
      <w:pPr>
        <w:shd w:val="clear" w:color="auto" w:fill="99FF66"/>
        <w:spacing w:line="450" w:lineRule="atLeast"/>
        <w:jc w:val="center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>12</w:t>
      </w:r>
    </w:p>
    <w:p w14:paraId="22F2F9D3" w14:textId="236DEA08" w:rsidR="000767A8" w:rsidRPr="000D55AD" w:rsidRDefault="000767A8" w:rsidP="004B02BE">
      <w:pPr>
        <w:shd w:val="clear" w:color="auto" w:fill="66FF33"/>
        <w:rPr>
          <w:rFonts w:ascii="Comic Sans MS" w:eastAsia="Times New Roman" w:hAnsi="Comic Sans MS"/>
          <w:szCs w:val="20"/>
          <w:lang w:eastAsia="en-GB"/>
        </w:rPr>
      </w:pPr>
      <w:r w:rsidRPr="000D55AD">
        <w:rPr>
          <w:rFonts w:ascii="Comic Sans MS" w:eastAsia="Times New Roman" w:hAnsi="Comic Sans MS"/>
          <w:szCs w:val="20"/>
          <w:lang w:eastAsia="en-GB"/>
        </w:rPr>
        <w:t xml:space="preserve">I will </w:t>
      </w:r>
      <w:r w:rsidR="004854D1">
        <w:rPr>
          <w:rFonts w:ascii="Comic Sans MS" w:eastAsia="Times New Roman" w:hAnsi="Comic Sans MS"/>
          <w:szCs w:val="20"/>
          <w:lang w:eastAsia="en-GB"/>
        </w:rPr>
        <w:t xml:space="preserve">share my digital ideas in creative ways. </w:t>
      </w:r>
    </w:p>
    <w:p w14:paraId="0F0614E4" w14:textId="14B69C03" w:rsidR="000767A8" w:rsidRPr="001A1D5C" w:rsidRDefault="000767A8" w:rsidP="004B02BE">
      <w:pPr>
        <w:shd w:val="clear" w:color="auto" w:fill="66FF33"/>
        <w:rPr>
          <w:rFonts w:ascii="Comic Sans MS" w:eastAsia="Times New Roman" w:hAnsi="Comic Sans MS"/>
          <w:color w:val="242424"/>
          <w:sz w:val="20"/>
          <w:szCs w:val="20"/>
          <w:lang w:eastAsia="en-GB"/>
        </w:rPr>
      </w:pPr>
    </w:p>
    <w:p w14:paraId="6BAF3CE2" w14:textId="77777777" w:rsidR="00D91F1A" w:rsidRDefault="00D91F1A" w:rsidP="00246DB5">
      <w:pPr>
        <w:jc w:val="center"/>
        <w:rPr>
          <w:rFonts w:ascii="Comic Sans MS" w:hAnsi="Comic Sans MS" w:cs="Arial"/>
          <w:b/>
          <w:sz w:val="32"/>
          <w:szCs w:val="20"/>
          <w:u w:val="single"/>
        </w:rPr>
      </w:pPr>
    </w:p>
    <w:p w14:paraId="2525C5D3" w14:textId="6D297229" w:rsidR="00246DB5" w:rsidRPr="00246DB5" w:rsidRDefault="00D91F1A" w:rsidP="00D91F1A">
      <w:pPr>
        <w:rPr>
          <w:rFonts w:ascii="Comic Sans MS" w:hAnsi="Comic Sans MS" w:cs="Arial"/>
          <w:b/>
          <w:sz w:val="32"/>
          <w:szCs w:val="20"/>
          <w:u w:val="single"/>
        </w:rPr>
      </w:pPr>
      <w:r w:rsidRPr="00D91F1A">
        <w:rPr>
          <w:rFonts w:ascii="Comic Sans MS" w:hAnsi="Comic Sans MS"/>
          <w:b/>
          <w:noProof/>
          <w:szCs w:val="20"/>
        </w:rPr>
        <w:lastRenderedPageBreak/>
        <w:drawing>
          <wp:anchor distT="0" distB="0" distL="114300" distR="114300" simplePos="0" relativeHeight="251706880" behindDoc="1" locked="0" layoutInCell="1" allowOverlap="1" wp14:anchorId="4EFFE35B" wp14:editId="585DE5A6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130300" cy="1144270"/>
            <wp:effectExtent l="0" t="0" r="0" b="0"/>
            <wp:wrapTight wrapText="bothSides">
              <wp:wrapPolygon edited="0">
                <wp:start x="0" y="0"/>
                <wp:lineTo x="0" y="21216"/>
                <wp:lineTo x="21115" y="21216"/>
                <wp:lineTo x="21115" y="0"/>
                <wp:lineTo x="0" y="0"/>
              </wp:wrapPolygon>
            </wp:wrapTight>
            <wp:docPr id="13" name="Picture 13" descr="C:\Users\tmorrison-ed\AppData\Local\Microsoft\Windows\INetCache\Content.MSO\9A9018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orrison-ed\AppData\Local\Microsoft\Windows\INetCache\Content.MSO\9A90188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4" t="8876" r="8876" b="10651"/>
                    <a:stretch/>
                  </pic:blipFill>
                  <pic:spPr bwMode="auto">
                    <a:xfrm>
                      <a:off x="0" y="0"/>
                      <a:ext cx="1134007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F1A">
        <w:rPr>
          <w:rFonts w:ascii="Comic Sans MS" w:hAnsi="Comic Sans MS" w:cs="Arial"/>
          <w:b/>
          <w:sz w:val="32"/>
          <w:szCs w:val="20"/>
        </w:rPr>
        <w:t xml:space="preserve">              </w:t>
      </w:r>
      <w:r w:rsidR="00246DB5" w:rsidRPr="00246DB5">
        <w:rPr>
          <w:rFonts w:ascii="Comic Sans MS" w:hAnsi="Comic Sans MS" w:cs="Arial"/>
          <w:b/>
          <w:sz w:val="32"/>
          <w:szCs w:val="20"/>
          <w:u w:val="single"/>
        </w:rPr>
        <w:t>Senior Acceptable Use Policy</w:t>
      </w:r>
    </w:p>
    <w:p w14:paraId="4605CBB7" w14:textId="77777777" w:rsidR="00D91F1A" w:rsidRDefault="00D91F1A" w:rsidP="00D91F1A">
      <w:pPr>
        <w:jc w:val="both"/>
        <w:rPr>
          <w:rFonts w:ascii="Comic Sans MS" w:hAnsi="Comic Sans MS" w:cs="Arial"/>
          <w:sz w:val="28"/>
          <w:szCs w:val="20"/>
        </w:rPr>
      </w:pPr>
    </w:p>
    <w:p w14:paraId="39B44B05" w14:textId="45B4D96C" w:rsidR="001023E8" w:rsidRPr="00D91F1A" w:rsidRDefault="00047959" w:rsidP="00D91F1A">
      <w:pPr>
        <w:jc w:val="center"/>
        <w:rPr>
          <w:rFonts w:ascii="Comic Sans MS" w:hAnsi="Comic Sans MS" w:cs="Arial"/>
          <w:b/>
          <w:sz w:val="24"/>
          <w:szCs w:val="24"/>
        </w:rPr>
      </w:pPr>
      <w:r w:rsidRPr="00D91F1A">
        <w:rPr>
          <w:rFonts w:ascii="Comic Sans MS" w:hAnsi="Comic Sans MS" w:cs="Arial"/>
          <w:b/>
          <w:sz w:val="24"/>
          <w:szCs w:val="24"/>
        </w:rPr>
        <w:t>In addition to the</w:t>
      </w:r>
      <w:r w:rsidR="00177FA3" w:rsidRPr="00D91F1A">
        <w:rPr>
          <w:rFonts w:ascii="Comic Sans MS" w:hAnsi="Comic Sans MS" w:cs="Arial"/>
          <w:b/>
          <w:sz w:val="24"/>
          <w:szCs w:val="24"/>
        </w:rPr>
        <w:t xml:space="preserve"> above</w:t>
      </w:r>
      <w:r w:rsidRPr="00D91F1A">
        <w:rPr>
          <w:rFonts w:ascii="Comic Sans MS" w:hAnsi="Comic Sans MS" w:cs="Arial"/>
          <w:b/>
          <w:sz w:val="24"/>
          <w:szCs w:val="24"/>
        </w:rPr>
        <w:t xml:space="preserve"> terms</w:t>
      </w:r>
      <w:r w:rsidR="00D46026" w:rsidRPr="00D91F1A">
        <w:rPr>
          <w:rFonts w:ascii="Comic Sans MS" w:hAnsi="Comic Sans MS" w:cs="Arial"/>
          <w:b/>
          <w:sz w:val="24"/>
          <w:szCs w:val="24"/>
        </w:rPr>
        <w:t>,</w:t>
      </w:r>
      <w:r w:rsidRPr="00D91F1A">
        <w:rPr>
          <w:rFonts w:ascii="Comic Sans MS" w:hAnsi="Comic Sans MS" w:cs="Arial"/>
          <w:b/>
          <w:sz w:val="24"/>
          <w:szCs w:val="24"/>
        </w:rPr>
        <w:t xml:space="preserve"> our Primary 4-7 pupils have also agreed to the following</w:t>
      </w:r>
      <w:r w:rsidR="000D55AD" w:rsidRPr="00D91F1A">
        <w:rPr>
          <w:rFonts w:ascii="Comic Sans MS" w:hAnsi="Comic Sans MS" w:cs="Arial"/>
          <w:b/>
          <w:sz w:val="24"/>
          <w:szCs w:val="24"/>
        </w:rPr>
        <w:t>:</w:t>
      </w:r>
    </w:p>
    <w:p w14:paraId="22F89DB2" w14:textId="77777777" w:rsidR="00D91F1A" w:rsidRPr="00D91F1A" w:rsidRDefault="00D91F1A" w:rsidP="00D91F1A">
      <w:pPr>
        <w:jc w:val="center"/>
        <w:rPr>
          <w:rFonts w:ascii="Comic Sans MS" w:hAnsi="Comic Sans MS" w:cs="Arial"/>
          <w:b/>
          <w:sz w:val="2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1F1A" w14:paraId="2870AF0A" w14:textId="77777777" w:rsidTr="00D91F1A">
        <w:tc>
          <w:tcPr>
            <w:tcW w:w="10456" w:type="dxa"/>
          </w:tcPr>
          <w:p w14:paraId="451458E5" w14:textId="77777777" w:rsidR="00D91F1A" w:rsidRPr="00D91F1A" w:rsidRDefault="00D91F1A" w:rsidP="00D91F1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 w:cs="Arial"/>
                <w:sz w:val="28"/>
                <w:szCs w:val="20"/>
              </w:rPr>
            </w:pPr>
            <w:r w:rsidRPr="00D91F1A">
              <w:rPr>
                <w:rFonts w:ascii="Comic Sans MS" w:hAnsi="Comic Sans MS" w:cs="Arial"/>
                <w:sz w:val="28"/>
                <w:szCs w:val="20"/>
              </w:rPr>
              <w:t>I will only print if my teacher has given me permission to do so.</w:t>
            </w:r>
          </w:p>
          <w:p w14:paraId="38A33337" w14:textId="77777777" w:rsidR="00D91F1A" w:rsidRPr="00D91F1A" w:rsidRDefault="00D91F1A" w:rsidP="00D91F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 w:cs="Arial"/>
                <w:sz w:val="28"/>
                <w:szCs w:val="20"/>
              </w:rPr>
            </w:pPr>
            <w:r w:rsidRPr="00D91F1A">
              <w:rPr>
                <w:rFonts w:ascii="Comic Sans MS" w:hAnsi="Comic Sans MS" w:cs="Arial"/>
                <w:sz w:val="28"/>
                <w:szCs w:val="20"/>
              </w:rPr>
              <w:t>I will always log off the netbook or computer when I am finished.</w:t>
            </w:r>
          </w:p>
          <w:p w14:paraId="67F09FA4" w14:textId="77777777" w:rsidR="00D91F1A" w:rsidRPr="00D91F1A" w:rsidRDefault="00D91F1A" w:rsidP="00D91F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 w:cs="Arial"/>
                <w:sz w:val="28"/>
                <w:szCs w:val="20"/>
              </w:rPr>
            </w:pPr>
            <w:r w:rsidRPr="00D91F1A">
              <w:rPr>
                <w:rFonts w:ascii="Comic Sans MS" w:hAnsi="Comic Sans MS" w:cs="Arial"/>
                <w:sz w:val="28"/>
                <w:szCs w:val="20"/>
              </w:rPr>
              <w:t>I will speak to an adult I trust if something happens to either myself or another child which makes me feel worried, scared or uncomfortable.</w:t>
            </w:r>
          </w:p>
          <w:p w14:paraId="15294E8B" w14:textId="77777777" w:rsidR="00D91F1A" w:rsidRPr="00D91F1A" w:rsidRDefault="00D91F1A" w:rsidP="00D91F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 w:cs="Arial"/>
                <w:sz w:val="28"/>
                <w:szCs w:val="20"/>
              </w:rPr>
            </w:pPr>
            <w:r w:rsidRPr="00D91F1A">
              <w:rPr>
                <w:rFonts w:ascii="Comic Sans MS" w:hAnsi="Comic Sans MS" w:cs="Arial"/>
                <w:sz w:val="28"/>
                <w:szCs w:val="20"/>
              </w:rPr>
              <w:t xml:space="preserve">I know that being responsible means that I should not search for inappropriate images, violent or unsuitable games. </w:t>
            </w:r>
          </w:p>
          <w:p w14:paraId="6CB6D68D" w14:textId="77777777" w:rsidR="00D91F1A" w:rsidRPr="00D91F1A" w:rsidRDefault="00D91F1A" w:rsidP="00D91F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 w:cs="Arial"/>
                <w:sz w:val="28"/>
                <w:szCs w:val="20"/>
              </w:rPr>
            </w:pPr>
            <w:r w:rsidRPr="00D91F1A">
              <w:rPr>
                <w:rFonts w:ascii="Comic Sans MS" w:hAnsi="Comic Sans MS" w:cs="Arial"/>
                <w:sz w:val="28"/>
                <w:szCs w:val="20"/>
              </w:rPr>
              <w:t>I understand that all access to internet and emails will be monitored.</w:t>
            </w:r>
          </w:p>
          <w:p w14:paraId="3D51D7EF" w14:textId="77777777" w:rsidR="00D91F1A" w:rsidRPr="00D91F1A" w:rsidRDefault="00D91F1A" w:rsidP="00D91F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 w:cs="Arial"/>
                <w:sz w:val="28"/>
                <w:szCs w:val="20"/>
              </w:rPr>
            </w:pPr>
            <w:r w:rsidRPr="00D91F1A">
              <w:rPr>
                <w:rFonts w:ascii="Comic Sans MS" w:hAnsi="Comic Sans MS" w:cs="Arial"/>
                <w:sz w:val="28"/>
                <w:szCs w:val="20"/>
              </w:rPr>
              <w:t>I will write online messages or emails carefully and politely as I know they could be seen by someone else.</w:t>
            </w:r>
          </w:p>
          <w:p w14:paraId="07D5B748" w14:textId="77777777" w:rsidR="00D91F1A" w:rsidRPr="00D91F1A" w:rsidRDefault="00D91F1A" w:rsidP="00D91F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 w:cs="Arial"/>
                <w:sz w:val="28"/>
                <w:szCs w:val="20"/>
              </w:rPr>
            </w:pPr>
            <w:r w:rsidRPr="00D91F1A">
              <w:rPr>
                <w:rFonts w:ascii="Comic Sans MS" w:hAnsi="Comic Sans MS" w:cs="Arial"/>
                <w:sz w:val="28"/>
                <w:szCs w:val="20"/>
              </w:rPr>
              <w:t>I will only talk with, and open messages from people I can trust or someone a teacher has connected me with.</w:t>
            </w:r>
          </w:p>
          <w:p w14:paraId="2CE4F543" w14:textId="36DD12F8" w:rsidR="00D91F1A" w:rsidRPr="00D91F1A" w:rsidRDefault="00D91F1A" w:rsidP="00D91F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 w:cs="Arial"/>
                <w:sz w:val="28"/>
                <w:szCs w:val="20"/>
              </w:rPr>
            </w:pPr>
            <w:r w:rsidRPr="00D91F1A">
              <w:rPr>
                <w:rFonts w:ascii="Comic Sans MS" w:hAnsi="Comic Sans MS" w:cs="Arial"/>
                <w:sz w:val="28"/>
                <w:szCs w:val="20"/>
              </w:rPr>
              <w:t>I know that bullying in any form (on and offline) is not OK, and I know that technology should never be used for bullying. I will not use technology for this purpose.</w:t>
            </w:r>
          </w:p>
          <w:p w14:paraId="4729C4D3" w14:textId="42B12B28" w:rsidR="00D91F1A" w:rsidRPr="00D91F1A" w:rsidRDefault="00D91F1A" w:rsidP="00D91F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 w:cs="Arial"/>
                <w:sz w:val="28"/>
                <w:szCs w:val="20"/>
              </w:rPr>
            </w:pPr>
            <w:r w:rsidRPr="00D91F1A">
              <w:rPr>
                <w:rFonts w:ascii="Comic Sans MS" w:hAnsi="Comic Sans MS" w:cs="Arial"/>
                <w:sz w:val="28"/>
                <w:szCs w:val="20"/>
              </w:rPr>
              <w:t xml:space="preserve">I understand that I need to look after technology at home, as well as in school. </w:t>
            </w:r>
          </w:p>
        </w:tc>
        <w:bookmarkStart w:id="0" w:name="_GoBack"/>
        <w:bookmarkEnd w:id="0"/>
      </w:tr>
    </w:tbl>
    <w:p w14:paraId="25416747" w14:textId="77777777" w:rsidR="001023E8" w:rsidRPr="00D91F1A" w:rsidRDefault="001023E8" w:rsidP="00D91F1A">
      <w:pPr>
        <w:jc w:val="both"/>
        <w:rPr>
          <w:rFonts w:ascii="Comic Sans MS" w:hAnsi="Comic Sans MS" w:cs="Arial"/>
          <w:sz w:val="28"/>
          <w:szCs w:val="20"/>
        </w:rPr>
      </w:pPr>
    </w:p>
    <w:p w14:paraId="5923D06E" w14:textId="4444C41C" w:rsidR="00AD7A5D" w:rsidRPr="00D91F1A" w:rsidRDefault="001023E8" w:rsidP="00D91F1A">
      <w:pPr>
        <w:jc w:val="both"/>
        <w:rPr>
          <w:rFonts w:ascii="Comic Sans MS" w:hAnsi="Comic Sans MS"/>
          <w:sz w:val="28"/>
          <w:szCs w:val="20"/>
        </w:rPr>
      </w:pPr>
      <w:r w:rsidRPr="00D91F1A">
        <w:rPr>
          <w:rFonts w:ascii="Comic Sans MS" w:hAnsi="Comic Sans MS"/>
          <w:sz w:val="28"/>
          <w:szCs w:val="20"/>
        </w:rPr>
        <w:t>Pupils understand that if they do</w:t>
      </w:r>
      <w:r w:rsidR="006763C4" w:rsidRPr="00D91F1A">
        <w:rPr>
          <w:rFonts w:ascii="Comic Sans MS" w:hAnsi="Comic Sans MS"/>
          <w:sz w:val="28"/>
          <w:szCs w:val="20"/>
        </w:rPr>
        <w:t xml:space="preserve"> not</w:t>
      </w:r>
      <w:r w:rsidRPr="00D91F1A">
        <w:rPr>
          <w:rFonts w:ascii="Comic Sans MS" w:hAnsi="Comic Sans MS"/>
          <w:sz w:val="28"/>
          <w:szCs w:val="20"/>
        </w:rPr>
        <w:t xml:space="preserve"> follow this Acceptable Use Policy, their access to digital technology may be limited or removed to support Rimbleton's school values and promote a positive behaviour environment.</w:t>
      </w:r>
      <w:r w:rsidR="00177FA3" w:rsidRPr="00D91F1A">
        <w:rPr>
          <w:rFonts w:ascii="Comic Sans MS" w:hAnsi="Comic Sans MS"/>
          <w:sz w:val="28"/>
          <w:szCs w:val="20"/>
        </w:rPr>
        <w:t xml:space="preserve"> </w:t>
      </w:r>
    </w:p>
    <w:p w14:paraId="4DFFEA4C" w14:textId="77777777" w:rsidR="00AD7A5D" w:rsidRPr="00D91F1A" w:rsidRDefault="00AD7A5D" w:rsidP="00D91F1A">
      <w:pPr>
        <w:jc w:val="both"/>
        <w:rPr>
          <w:rFonts w:ascii="Comic Sans MS" w:hAnsi="Comic Sans MS"/>
          <w:b/>
          <w:sz w:val="28"/>
          <w:szCs w:val="20"/>
        </w:rPr>
      </w:pPr>
    </w:p>
    <w:p w14:paraId="6DCC3362" w14:textId="1D243FF0" w:rsidR="00AD7A5D" w:rsidRPr="00D91F1A" w:rsidRDefault="00AD7A5D" w:rsidP="00D91F1A">
      <w:pPr>
        <w:jc w:val="both"/>
        <w:rPr>
          <w:rFonts w:ascii="Comic Sans MS" w:hAnsi="Comic Sans MS"/>
          <w:b/>
          <w:sz w:val="28"/>
          <w:szCs w:val="20"/>
        </w:rPr>
      </w:pPr>
      <w:r w:rsidRPr="00D91F1A">
        <w:rPr>
          <w:rFonts w:ascii="Comic Sans MS" w:hAnsi="Comic Sans MS"/>
          <w:b/>
          <w:sz w:val="28"/>
          <w:szCs w:val="20"/>
        </w:rPr>
        <w:t>*</w:t>
      </w:r>
      <w:r w:rsidR="000767A8" w:rsidRPr="00D91F1A">
        <w:rPr>
          <w:rFonts w:ascii="Comic Sans MS" w:hAnsi="Comic Sans MS"/>
          <w:b/>
          <w:sz w:val="28"/>
          <w:szCs w:val="20"/>
        </w:rPr>
        <w:t>There is also an acceptable use policy created by ‘Transforming Learning in Fife’ on our school website*</w:t>
      </w:r>
    </w:p>
    <w:p w14:paraId="12B5A4E5" w14:textId="5D839C56" w:rsidR="00177FA3" w:rsidRPr="00D91F1A" w:rsidRDefault="00177FA3" w:rsidP="001023E8">
      <w:pPr>
        <w:rPr>
          <w:rFonts w:ascii="Comic Sans MS" w:hAnsi="Comic Sans MS"/>
          <w:b/>
          <w:sz w:val="28"/>
          <w:szCs w:val="20"/>
        </w:rPr>
      </w:pPr>
    </w:p>
    <w:p w14:paraId="1D118375" w14:textId="2ECD829B" w:rsidR="00177FA3" w:rsidRPr="000D55AD" w:rsidRDefault="00177FA3" w:rsidP="001023E8">
      <w:pPr>
        <w:rPr>
          <w:rFonts w:ascii="Comic Sans MS" w:hAnsi="Comic Sans MS"/>
          <w:b/>
          <w:sz w:val="24"/>
          <w:szCs w:val="20"/>
        </w:rPr>
      </w:pPr>
    </w:p>
    <w:sectPr w:rsidR="00177FA3" w:rsidRPr="000D55AD" w:rsidSect="0021374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6A54"/>
    <w:multiLevelType w:val="hybridMultilevel"/>
    <w:tmpl w:val="37A2D1D6"/>
    <w:lvl w:ilvl="0" w:tplc="A65A42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E3945"/>
    <w:multiLevelType w:val="hybridMultilevel"/>
    <w:tmpl w:val="FA866FB8"/>
    <w:lvl w:ilvl="0" w:tplc="FDA2CC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11CA4"/>
    <w:multiLevelType w:val="hybridMultilevel"/>
    <w:tmpl w:val="EEBA05B2"/>
    <w:lvl w:ilvl="0" w:tplc="FDA2CC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009B3"/>
    <w:multiLevelType w:val="hybridMultilevel"/>
    <w:tmpl w:val="A656996E"/>
    <w:lvl w:ilvl="0" w:tplc="FDA2CC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72B45"/>
    <w:multiLevelType w:val="hybridMultilevel"/>
    <w:tmpl w:val="83A01514"/>
    <w:lvl w:ilvl="0" w:tplc="FDA2CC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81915"/>
    <w:multiLevelType w:val="hybridMultilevel"/>
    <w:tmpl w:val="E8F0D3D6"/>
    <w:lvl w:ilvl="0" w:tplc="FDA2CC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0D"/>
    <w:rsid w:val="0001100D"/>
    <w:rsid w:val="00047959"/>
    <w:rsid w:val="000767A8"/>
    <w:rsid w:val="000D55AD"/>
    <w:rsid w:val="001023E8"/>
    <w:rsid w:val="00177FA3"/>
    <w:rsid w:val="001A1D5C"/>
    <w:rsid w:val="002129C6"/>
    <w:rsid w:val="0021374A"/>
    <w:rsid w:val="00246DB5"/>
    <w:rsid w:val="002763E6"/>
    <w:rsid w:val="00307E15"/>
    <w:rsid w:val="00477FF9"/>
    <w:rsid w:val="004854D1"/>
    <w:rsid w:val="004B02BE"/>
    <w:rsid w:val="005418BA"/>
    <w:rsid w:val="006763C4"/>
    <w:rsid w:val="00716C44"/>
    <w:rsid w:val="007A23DE"/>
    <w:rsid w:val="009757BE"/>
    <w:rsid w:val="00A20EBD"/>
    <w:rsid w:val="00A73A23"/>
    <w:rsid w:val="00AD7A5D"/>
    <w:rsid w:val="00B06102"/>
    <w:rsid w:val="00B8601A"/>
    <w:rsid w:val="00B9459A"/>
    <w:rsid w:val="00BE0DEE"/>
    <w:rsid w:val="00C645A1"/>
    <w:rsid w:val="00D012FE"/>
    <w:rsid w:val="00D46026"/>
    <w:rsid w:val="00D52397"/>
    <w:rsid w:val="00D91F1A"/>
    <w:rsid w:val="00F672FF"/>
    <w:rsid w:val="00FA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67F2"/>
  <w15:chartTrackingRefBased/>
  <w15:docId w15:val="{91A78FDD-74BA-418C-BD00-7467BADC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00D"/>
    <w:pPr>
      <w:ind w:left="720"/>
      <w:contextualSpacing/>
    </w:pPr>
  </w:style>
  <w:style w:type="character" w:customStyle="1" w:styleId="text-format-content">
    <w:name w:val="text-format-content"/>
    <w:basedOn w:val="DefaultParagraphFont"/>
    <w:rsid w:val="001A1D5C"/>
  </w:style>
  <w:style w:type="character" w:customStyle="1" w:styleId="-og-272">
    <w:name w:val="-og-272"/>
    <w:basedOn w:val="DefaultParagraphFont"/>
    <w:rsid w:val="001A1D5C"/>
  </w:style>
  <w:style w:type="character" w:customStyle="1" w:styleId="-cr-284">
    <w:name w:val="-cr-284"/>
    <w:basedOn w:val="DefaultParagraphFont"/>
    <w:rsid w:val="001A1D5C"/>
  </w:style>
  <w:style w:type="table" w:styleId="TableGrid">
    <w:name w:val="Table Grid"/>
    <w:basedOn w:val="TableNormal"/>
    <w:uiPriority w:val="59"/>
    <w:rsid w:val="00D9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5162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5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000000"/>
                        <w:left w:val="single" w:sz="6" w:space="15" w:color="000000"/>
                        <w:bottom w:val="single" w:sz="6" w:space="15" w:color="000000"/>
                        <w:right w:val="single" w:sz="6" w:space="12" w:color="000000"/>
                      </w:divBdr>
                      <w:divsChild>
                        <w:div w:id="16406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788241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1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9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7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00698">
                                      <w:marLeft w:val="450"/>
                                      <w:marRight w:val="45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2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37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70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8516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75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3212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9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24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0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206464">
                                          <w:marLeft w:val="22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6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879781">
                                      <w:marLeft w:val="-285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7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0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95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85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3654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2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5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609517">
                                          <w:marLeft w:val="22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7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02419">
                                      <w:marLeft w:val="-285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20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1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0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3871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5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554434">
                                          <w:marLeft w:val="22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6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046923">
                                      <w:marLeft w:val="-285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3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2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4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2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636626">
                                      <w:marLeft w:val="450"/>
                                      <w:marRight w:val="45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24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8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34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06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152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5568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34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6880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73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0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849470">
                                          <w:marLeft w:val="22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876663">
                                      <w:marLeft w:val="-285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26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23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43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698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0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6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8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897601">
                                          <w:marLeft w:val="22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8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75502">
                                      <w:marLeft w:val="-285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8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39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49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63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33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2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75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08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948541">
                                          <w:marLeft w:val="22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211326">
                                      <w:marLeft w:val="-285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20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3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9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9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46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1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99378">
                                      <w:marLeft w:val="450"/>
                                      <w:marRight w:val="45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40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07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636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83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176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1376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3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4720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1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286994">
                                          <w:marLeft w:val="22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3856768">
                                      <w:marLeft w:val="-285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39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8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28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0209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1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142357">
                                          <w:marLeft w:val="22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453627">
                                      <w:marLeft w:val="-285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0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48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69315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6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9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7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466954">
                                          <w:marLeft w:val="22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21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554728">
                                      <w:marLeft w:val="-285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1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5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7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0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8343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6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9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96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0910990">
                                      <w:marLeft w:val="-285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3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01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74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4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41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51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43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97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62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02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54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30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1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90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665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88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51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73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74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3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610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47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06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34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2027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7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6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4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25403A3CB8C479FA1926D02B7ADC0" ma:contentTypeVersion="16" ma:contentTypeDescription="Create a new document." ma:contentTypeScope="" ma:versionID="313872d70228e8bd5d9bd2613a944be1">
  <xsd:schema xmlns:xsd="http://www.w3.org/2001/XMLSchema" xmlns:xs="http://www.w3.org/2001/XMLSchema" xmlns:p="http://schemas.microsoft.com/office/2006/metadata/properties" xmlns:ns3="ab5f8ed8-76d3-40b4-8f18-a2c1977d8727" xmlns:ns4="255c0ea6-f66f-41c5-b0aa-9a02c27dbfbe" targetNamespace="http://schemas.microsoft.com/office/2006/metadata/properties" ma:root="true" ma:fieldsID="c466a965c3758f76fde72efa5ebe8ecb" ns3:_="" ns4:_="">
    <xsd:import namespace="ab5f8ed8-76d3-40b4-8f18-a2c1977d8727"/>
    <xsd:import namespace="255c0ea6-f66f-41c5-b0aa-9a02c27dbf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f8ed8-76d3-40b4-8f18-a2c1977d87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c0ea6-f66f-41c5-b0aa-9a02c27db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5c0ea6-f66f-41c5-b0aa-9a02c27dbf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4CDA-DC37-494B-B36B-5A302848B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57F24-1416-46F2-A0A8-F506929DB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f8ed8-76d3-40b4-8f18-a2c1977d8727"/>
    <ds:schemaRef ds:uri="255c0ea6-f66f-41c5-b0aa-9a02c27d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C0A09-226D-4AEF-926B-89EF719F58E2}">
  <ds:schemaRefs>
    <ds:schemaRef ds:uri="http://schemas.microsoft.com/office/2006/metadata/properties"/>
    <ds:schemaRef ds:uri="ab5f8ed8-76d3-40b4-8f18-a2c1977d872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255c0ea6-f66f-41c5-b0aa-9a02c27dbfb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A95959-7E01-4A39-ACB1-4ED3B427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Marshall</dc:creator>
  <cp:keywords/>
  <dc:description/>
  <cp:lastModifiedBy>Terri Morrison</cp:lastModifiedBy>
  <cp:revision>6</cp:revision>
  <cp:lastPrinted>2024-11-04T15:02:00Z</cp:lastPrinted>
  <dcterms:created xsi:type="dcterms:W3CDTF">2025-09-05T10:08:00Z</dcterms:created>
  <dcterms:modified xsi:type="dcterms:W3CDTF">2025-09-18T08:46:00Z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0x01010090125403A3CB8C479FA1926D02B7ADC0</vt:lpwstr>
  </property>
</Properties>
</file>