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CCC">
    <v:background id="_x0000_s1025" o:bwmode="white" fillcolor="#fcc" o:targetscreensize="1024,768">
      <v:fill color2="fill lighten(0)" method="linear sigma" focus="100%" type="gradient"/>
    </v:background>
  </w:background>
  <w:body>
    <w:p w14:paraId="6676091D" w14:textId="40CDA254" w:rsidR="00085146" w:rsidRPr="00363CD2" w:rsidRDefault="00BD2BF8" w:rsidP="003009CF">
      <w:pPr>
        <w:jc w:val="center"/>
        <w:rPr>
          <w:rFonts w:ascii="Comic Sans MS" w:hAnsi="Comic Sans MS"/>
          <w:b/>
          <w:bCs/>
          <w:color w:val="FF0000"/>
          <w:sz w:val="56"/>
          <w:szCs w:val="56"/>
        </w:rPr>
      </w:pPr>
      <w:bookmarkStart w:id="0" w:name="_GoBack"/>
      <w:bookmarkEnd w:id="0"/>
      <w:r>
        <w:rPr>
          <w:rFonts w:ascii="Comic Sans MS" w:hAnsi="Comic Sans MS"/>
          <w:b/>
          <w:bCs/>
          <w:noProof/>
          <w:color w:val="FF0000"/>
          <w:sz w:val="56"/>
          <w:szCs w:val="56"/>
        </w:rPr>
        <w:drawing>
          <wp:inline distT="0" distB="0" distL="0" distR="0" wp14:anchorId="07710BFB" wp14:editId="31FB6CCC">
            <wp:extent cx="6645910" cy="49847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6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BF8">
        <w:rPr>
          <w:rFonts w:ascii="Comic Sans MS" w:hAnsi="Comic Sans MS"/>
          <w:b/>
          <w:bCs/>
          <w:noProof/>
          <w:color w:val="FF0000"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085495F" wp14:editId="05151E7B">
                <wp:simplePos x="0" y="0"/>
                <wp:positionH relativeFrom="column">
                  <wp:posOffset>425450</wp:posOffset>
                </wp:positionH>
                <wp:positionV relativeFrom="paragraph">
                  <wp:posOffset>2857500</wp:posOffset>
                </wp:positionV>
                <wp:extent cx="5981700" cy="48006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20121" w14:textId="174F8276" w:rsidR="00BD2BF8" w:rsidRPr="005D03CC" w:rsidRDefault="009C69E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In todays assembly we were talking about, “what is peace?”.</w:t>
                            </w:r>
                          </w:p>
                          <w:p w14:paraId="604CAE8D" w14:textId="44E978A4" w:rsidR="009C69EE" w:rsidRPr="005D03CC" w:rsidRDefault="009C69E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-No war</w:t>
                            </w:r>
                          </w:p>
                          <w:p w14:paraId="0EC5E5C3" w14:textId="7EC3B85F" w:rsidR="009C69EE" w:rsidRPr="005D03CC" w:rsidRDefault="009C69E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-being kind</w:t>
                            </w:r>
                          </w:p>
                          <w:p w14:paraId="68EDAE74" w14:textId="2F87C2CA" w:rsidR="009C69EE" w:rsidRPr="005D03CC" w:rsidRDefault="009C69E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-peace and harmony</w:t>
                            </w:r>
                          </w:p>
                          <w:p w14:paraId="0245CADD" w14:textId="59FF3327" w:rsidR="009C69EE" w:rsidRPr="005D03CC" w:rsidRDefault="009C69E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-being friends</w:t>
                            </w:r>
                          </w:p>
                          <w:p w14:paraId="2E5A3B1B" w14:textId="45B2EFB2" w:rsidR="009C69EE" w:rsidRPr="005D03CC" w:rsidRDefault="009C69E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 xml:space="preserve">We watched a short story about peace, peace is saying sorry, peace is planting a tree, it keeping the street clean, it planting a garden, or being free, or giving a hug to friend. </w:t>
                            </w:r>
                          </w:p>
                          <w:p w14:paraId="46FDE92F" w14:textId="21E63B8A" w:rsidR="009C69EE" w:rsidRPr="005D03CC" w:rsidRDefault="009C69E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Then in our groups we talked about, “</w:t>
                            </w:r>
                            <w:r w:rsidR="0058072B" w:rsidRPr="005D03CC">
                              <w:rPr>
                                <w:rFonts w:ascii="Arial Rounded MT Bold" w:hAnsi="Arial Rounded MT Bold"/>
                              </w:rPr>
                              <w:t>How to make Blairhall primary peaceful?”</w:t>
                            </w:r>
                          </w:p>
                          <w:p w14:paraId="362D1303" w14:textId="19232310" w:rsidR="009C69EE" w:rsidRPr="005D03CC" w:rsidRDefault="009C69EE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-new friends</w:t>
                            </w:r>
                          </w:p>
                          <w:p w14:paraId="5C81BF0C" w14:textId="059BA3F6" w:rsidR="0058072B" w:rsidRPr="005D03CC" w:rsidRDefault="0058072B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-sharing</w:t>
                            </w:r>
                          </w:p>
                          <w:p w14:paraId="64610031" w14:textId="1886D136" w:rsidR="0058072B" w:rsidRPr="005D03CC" w:rsidRDefault="0058072B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-no fighting</w:t>
                            </w:r>
                          </w:p>
                          <w:p w14:paraId="0714C150" w14:textId="5C1CE33E" w:rsidR="0058072B" w:rsidRPr="005D03CC" w:rsidRDefault="0058072B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We also talked about the ABCDE of rights: ALL, BIRTH, CANNOT, DO NOT, EQUALLY.</w:t>
                            </w:r>
                          </w:p>
                          <w:p w14:paraId="5B46B2D0" w14:textId="6FFBCC47" w:rsidR="0090606F" w:rsidRPr="005D03CC" w:rsidRDefault="0090606F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5D03CC">
                              <w:rPr>
                                <w:rFonts w:ascii="Arial Rounded MT Bold" w:hAnsi="Arial Rounded MT Bold"/>
                              </w:rPr>
                              <w:t>We then made fun posters about the ABCDE of rights.</w:t>
                            </w:r>
                          </w:p>
                          <w:p w14:paraId="28A52EA1" w14:textId="1E5A9118" w:rsidR="0058072B" w:rsidRDefault="005807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54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.5pt;margin-top:225pt;width:471pt;height:37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">
                <v:textbox>
                  <w:txbxContent>
                    <w:p w14:paraId="11E20121" w14:textId="174F8276" w:rsidR="00BD2BF8" w:rsidRPr="005D03CC" w:rsidRDefault="009C69EE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In todays assembly we were talking about, “what is peace?”.</w:t>
                      </w:r>
                    </w:p>
                    <w:p w14:paraId="604CAE8D" w14:textId="44E978A4" w:rsidR="009C69EE" w:rsidRPr="005D03CC" w:rsidRDefault="009C69EE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-No war</w:t>
                      </w:r>
                    </w:p>
                    <w:p w14:paraId="0EC5E5C3" w14:textId="7EC3B85F" w:rsidR="009C69EE" w:rsidRPr="005D03CC" w:rsidRDefault="009C69EE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-being kind</w:t>
                      </w:r>
                    </w:p>
                    <w:p w14:paraId="68EDAE74" w14:textId="2F87C2CA" w:rsidR="009C69EE" w:rsidRPr="005D03CC" w:rsidRDefault="009C69EE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-peace and harmony</w:t>
                      </w:r>
                    </w:p>
                    <w:p w14:paraId="0245CADD" w14:textId="59FF3327" w:rsidR="009C69EE" w:rsidRPr="005D03CC" w:rsidRDefault="009C69EE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-being friends</w:t>
                      </w:r>
                    </w:p>
                    <w:p w14:paraId="2E5A3B1B" w14:textId="45B2EFB2" w:rsidR="009C69EE" w:rsidRPr="005D03CC" w:rsidRDefault="009C69EE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 xml:space="preserve">We watched a short story about peace, peace is saying sorry, peace is planting a tree, it keeping the street clean, it planting a garden, or being free, or giving a hug to friend. </w:t>
                      </w:r>
                    </w:p>
                    <w:p w14:paraId="46FDE92F" w14:textId="21E63B8A" w:rsidR="009C69EE" w:rsidRPr="005D03CC" w:rsidRDefault="009C69EE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Then in our groups we talked about, “</w:t>
                      </w:r>
                      <w:r w:rsidR="0058072B" w:rsidRPr="005D03CC">
                        <w:rPr>
                          <w:rFonts w:ascii="Arial Rounded MT Bold" w:hAnsi="Arial Rounded MT Bold"/>
                        </w:rPr>
                        <w:t xml:space="preserve">How to make </w:t>
                      </w:r>
                      <w:proofErr w:type="spellStart"/>
                      <w:r w:rsidR="0058072B" w:rsidRPr="005D03CC">
                        <w:rPr>
                          <w:rFonts w:ascii="Arial Rounded MT Bold" w:hAnsi="Arial Rounded MT Bold"/>
                        </w:rPr>
                        <w:t>Blairhall</w:t>
                      </w:r>
                      <w:proofErr w:type="spellEnd"/>
                      <w:r w:rsidR="0058072B" w:rsidRPr="005D03CC">
                        <w:rPr>
                          <w:rFonts w:ascii="Arial Rounded MT Bold" w:hAnsi="Arial Rounded MT Bold"/>
                        </w:rPr>
                        <w:t xml:space="preserve"> primary peaceful?”</w:t>
                      </w:r>
                    </w:p>
                    <w:p w14:paraId="362D1303" w14:textId="19232310" w:rsidR="009C69EE" w:rsidRPr="005D03CC" w:rsidRDefault="009C69EE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-new friends</w:t>
                      </w:r>
                    </w:p>
                    <w:p w14:paraId="5C81BF0C" w14:textId="059BA3F6" w:rsidR="0058072B" w:rsidRPr="005D03CC" w:rsidRDefault="0058072B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-sharing</w:t>
                      </w:r>
                    </w:p>
                    <w:p w14:paraId="64610031" w14:textId="1886D136" w:rsidR="0058072B" w:rsidRPr="005D03CC" w:rsidRDefault="0058072B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-no fighting</w:t>
                      </w:r>
                    </w:p>
                    <w:p w14:paraId="0714C150" w14:textId="5C1CE33E" w:rsidR="0058072B" w:rsidRPr="005D03CC" w:rsidRDefault="0058072B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We also talked about the ABCDE of rights: ALL, BIRTH, CANNOT, DO NOT, EQUALLY.</w:t>
                      </w:r>
                    </w:p>
                    <w:p w14:paraId="5B46B2D0" w14:textId="6FFBCC47" w:rsidR="0090606F" w:rsidRPr="005D03CC" w:rsidRDefault="0090606F">
                      <w:pPr>
                        <w:rPr>
                          <w:rFonts w:ascii="Arial Rounded MT Bold" w:hAnsi="Arial Rounded MT Bold"/>
                        </w:rPr>
                      </w:pPr>
                      <w:r w:rsidRPr="005D03CC">
                        <w:rPr>
                          <w:rFonts w:ascii="Arial Rounded MT Bold" w:hAnsi="Arial Rounded MT Bold"/>
                        </w:rPr>
                        <w:t>We then made fun posters about the ABCDE of rights.</w:t>
                      </w:r>
                    </w:p>
                    <w:p w14:paraId="28A52EA1" w14:textId="1E5A9118" w:rsidR="0058072B" w:rsidRDefault="0058072B"/>
                  </w:txbxContent>
                </v:textbox>
                <w10:wrap type="square"/>
              </v:shape>
            </w:pict>
          </mc:Fallback>
        </mc:AlternateContent>
      </w:r>
      <w:r w:rsidRPr="00363CD2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59776" behindDoc="0" locked="0" layoutInCell="1" allowOverlap="1" wp14:anchorId="659AFB1D" wp14:editId="621B170F">
            <wp:simplePos x="0" y="0"/>
            <wp:positionH relativeFrom="margin">
              <wp:posOffset>113030</wp:posOffset>
            </wp:positionH>
            <wp:positionV relativeFrom="paragraph">
              <wp:posOffset>1956435</wp:posOffset>
            </wp:positionV>
            <wp:extent cx="6601460" cy="6060440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491E" w:rsidRPr="00363CD2">
        <w:rPr>
          <w:rFonts w:ascii="Comic Sans MS" w:hAnsi="Comic Sans MS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037B2DD" wp14:editId="52BF9F74">
                <wp:simplePos x="0" y="0"/>
                <wp:positionH relativeFrom="column">
                  <wp:posOffset>584200</wp:posOffset>
                </wp:positionH>
                <wp:positionV relativeFrom="paragraph">
                  <wp:posOffset>2933700</wp:posOffset>
                </wp:positionV>
                <wp:extent cx="5496560" cy="46672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466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0A5E2" w14:textId="35A9577D" w:rsidR="003009CF" w:rsidRDefault="003009C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Here is a summary of what we did and learned in assembly today:</w:t>
                            </w:r>
                            <w:r w:rsidR="00497859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todays assembly we talked about, “what is fairness?” and discussed it with our groups.</w:t>
                            </w:r>
                          </w:p>
                          <w:p w14:paraId="3C8E271C" w14:textId="6B838010" w:rsidR="00497859" w:rsidRDefault="0049785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What is fairness</w:t>
                            </w:r>
                            <w:r w:rsidR="00102F9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2272F3A" w14:textId="73197DEF" w:rsidR="00497859" w:rsidRDefault="00497859" w:rsidP="004978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Everyone gets a shot</w:t>
                            </w:r>
                          </w:p>
                          <w:p w14:paraId="34011FA7" w14:textId="20C2B490" w:rsidR="00497859" w:rsidRDefault="00497859" w:rsidP="004978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Sharing</w:t>
                            </w:r>
                          </w:p>
                          <w:p w14:paraId="29DC908C" w14:textId="20BE5186" w:rsidR="00497859" w:rsidRDefault="00497859" w:rsidP="004978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Listening to everyone</w:t>
                            </w:r>
                          </w:p>
                          <w:p w14:paraId="404A374B" w14:textId="10A928EC" w:rsidR="00497859" w:rsidRDefault="00497859" w:rsidP="004978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Sharing ideas</w:t>
                            </w:r>
                          </w:p>
                          <w:p w14:paraId="73A2B384" w14:textId="4157D982" w:rsidR="00497859" w:rsidRDefault="00497859" w:rsidP="004978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Make sure no one is left out</w:t>
                            </w:r>
                          </w:p>
                          <w:p w14:paraId="62401F0D" w14:textId="054D6F7C" w:rsidR="00497859" w:rsidRDefault="00497859" w:rsidP="00497859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BA9588" w14:textId="3A440057" w:rsidR="00497859" w:rsidRDefault="00497859" w:rsidP="00497859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What does fairness look like</w:t>
                            </w:r>
                          </w:p>
                          <w:p w14:paraId="5DCDE564" w14:textId="5523CB42" w:rsidR="00497859" w:rsidRDefault="00102F9B" w:rsidP="004978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Communication </w:t>
                            </w:r>
                          </w:p>
                          <w:p w14:paraId="59397C4A" w14:textId="5730C65F" w:rsidR="0077491E" w:rsidRDefault="0077491E" w:rsidP="004978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Helpful</w:t>
                            </w:r>
                          </w:p>
                          <w:p w14:paraId="2CF91DFB" w14:textId="0537058E" w:rsidR="0077491E" w:rsidRDefault="0077491E" w:rsidP="0077491E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DCC04D" w14:textId="6E4A2B2D" w:rsidR="0077491E" w:rsidRDefault="0077491E" w:rsidP="0077491E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We also watched a short video about diversity, and what it is.</w:t>
                            </w:r>
                          </w:p>
                          <w:p w14:paraId="1AE6FF56" w14:textId="03DC5AD5" w:rsidR="00102F9B" w:rsidRDefault="00102F9B" w:rsidP="00102F9B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95435E" w14:textId="2350BD86" w:rsidR="00102F9B" w:rsidRPr="00102F9B" w:rsidRDefault="00102F9B" w:rsidP="00102F9B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We also watched a short video about diversity and what it is.</w:t>
                            </w:r>
                          </w:p>
                          <w:p w14:paraId="1200528A" w14:textId="77777777" w:rsidR="00D41F4A" w:rsidRPr="003009CF" w:rsidRDefault="00D41F4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7B2DD" id="_x0000_s1027" type="#_x0000_t202" style="position:absolute;left:0;text-align:left;margin-left:46pt;margin-top:231pt;width:432.8pt;height:36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" filled="f" stroked="f">
                <v:textbox>
                  <w:txbxContent>
                    <w:p w14:paraId="3780A5E2" w14:textId="35A9577D" w:rsidR="003009CF" w:rsidRDefault="003009CF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Here is a summary of what we did and learned in assembly today:</w:t>
                      </w:r>
                      <w:r w:rsidR="00497859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In todays assembly we talked about, “what is fairness?” and discussed it with our groups.</w:t>
                      </w:r>
                    </w:p>
                    <w:p w14:paraId="3C8E271C" w14:textId="6B838010" w:rsidR="00497859" w:rsidRDefault="00497859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What is fairness</w:t>
                      </w:r>
                      <w:r w:rsidR="00102F9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32272F3A" w14:textId="73197DEF" w:rsidR="00497859" w:rsidRDefault="00497859" w:rsidP="004978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Everyone gets a shot</w:t>
                      </w:r>
                    </w:p>
                    <w:p w14:paraId="34011FA7" w14:textId="20C2B490" w:rsidR="00497859" w:rsidRDefault="00497859" w:rsidP="004978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Sharing</w:t>
                      </w:r>
                    </w:p>
                    <w:p w14:paraId="29DC908C" w14:textId="20BE5186" w:rsidR="00497859" w:rsidRDefault="00497859" w:rsidP="004978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Listening to everyone</w:t>
                      </w:r>
                    </w:p>
                    <w:p w14:paraId="404A374B" w14:textId="10A928EC" w:rsidR="00497859" w:rsidRDefault="00497859" w:rsidP="004978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Sharing ideas</w:t>
                      </w:r>
                    </w:p>
                    <w:p w14:paraId="73A2B384" w14:textId="4157D982" w:rsidR="00497859" w:rsidRDefault="00497859" w:rsidP="004978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Make sure no one is left out</w:t>
                      </w:r>
                    </w:p>
                    <w:p w14:paraId="62401F0D" w14:textId="054D6F7C" w:rsidR="00497859" w:rsidRDefault="00497859" w:rsidP="00497859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6BA9588" w14:textId="3A440057" w:rsidR="00497859" w:rsidRDefault="00497859" w:rsidP="00497859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What does fairness look like</w:t>
                      </w:r>
                    </w:p>
                    <w:p w14:paraId="5DCDE564" w14:textId="5523CB42" w:rsidR="00497859" w:rsidRDefault="00102F9B" w:rsidP="004978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Communication </w:t>
                      </w:r>
                    </w:p>
                    <w:p w14:paraId="59397C4A" w14:textId="5730C65F" w:rsidR="0077491E" w:rsidRDefault="0077491E" w:rsidP="004978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Helpful</w:t>
                      </w:r>
                    </w:p>
                    <w:p w14:paraId="2CF91DFB" w14:textId="0537058E" w:rsidR="0077491E" w:rsidRDefault="0077491E" w:rsidP="0077491E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DCC04D" w14:textId="6E4A2B2D" w:rsidR="0077491E" w:rsidRDefault="0077491E" w:rsidP="0077491E">
                      <w:pPr>
                        <w:pStyle w:val="ListParagraph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We also watched a short video about diversity, and what it is.</w:t>
                      </w:r>
                    </w:p>
                    <w:p w14:paraId="1AE6FF56" w14:textId="03DC5AD5" w:rsidR="00102F9B" w:rsidRDefault="00102F9B" w:rsidP="00102F9B">
                      <w:pPr>
                        <w:ind w:left="36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95435E" w14:textId="2350BD86" w:rsidR="00102F9B" w:rsidRPr="00102F9B" w:rsidRDefault="00102F9B" w:rsidP="00102F9B">
                      <w:pPr>
                        <w:ind w:left="36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We also watched a short video about diversity and what it is.</w:t>
                      </w:r>
                    </w:p>
                    <w:p w14:paraId="1200528A" w14:textId="77777777" w:rsidR="00D41F4A" w:rsidRPr="003009CF" w:rsidRDefault="00D41F4A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3CD2" w:rsidRPr="00363CD2">
        <w:rPr>
          <w:rFonts w:ascii="Comic Sans MS" w:hAnsi="Comic Sans MS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9417220" wp14:editId="1621365C">
                <wp:simplePos x="0" y="0"/>
                <wp:positionH relativeFrom="margin">
                  <wp:align>left</wp:align>
                </wp:positionH>
                <wp:positionV relativeFrom="paragraph">
                  <wp:posOffset>1013460</wp:posOffset>
                </wp:positionV>
                <wp:extent cx="1697990" cy="733425"/>
                <wp:effectExtent l="19050" t="114300" r="54610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733425"/>
                        </a:xfrm>
                        <a:custGeom>
                          <a:avLst/>
                          <a:gdLst>
                            <a:gd name="connsiteX0" fmla="*/ 0 w 1698507"/>
                            <a:gd name="connsiteY0" fmla="*/ 0 h 733425"/>
                            <a:gd name="connsiteX1" fmla="*/ 1698507 w 1698507"/>
                            <a:gd name="connsiteY1" fmla="*/ 0 h 733425"/>
                            <a:gd name="connsiteX2" fmla="*/ 1698507 w 1698507"/>
                            <a:gd name="connsiteY2" fmla="*/ 733425 h 733425"/>
                            <a:gd name="connsiteX3" fmla="*/ 0 w 1698507"/>
                            <a:gd name="connsiteY3" fmla="*/ 733425 h 733425"/>
                            <a:gd name="connsiteX4" fmla="*/ 0 w 1698507"/>
                            <a:gd name="connsiteY4" fmla="*/ 0 h 733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98507" h="733425" extrusionOk="0">
                              <a:moveTo>
                                <a:pt x="0" y="0"/>
                              </a:moveTo>
                              <a:cubicBezTo>
                                <a:pt x="371100" y="-126241"/>
                                <a:pt x="1023852" y="-130955"/>
                                <a:pt x="1698507" y="0"/>
                              </a:cubicBezTo>
                              <a:cubicBezTo>
                                <a:pt x="1749375" y="201825"/>
                                <a:pt x="1721052" y="583259"/>
                                <a:pt x="1698507" y="733425"/>
                              </a:cubicBezTo>
                              <a:cubicBezTo>
                                <a:pt x="1136782" y="652707"/>
                                <a:pt x="484496" y="744649"/>
                                <a:pt x="0" y="733425"/>
                              </a:cubicBezTo>
                              <a:cubicBezTo>
                                <a:pt x="-2648" y="556362"/>
                                <a:pt x="-2845" y="1638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="http://schemas.openxmlformats.org/wordprocessingml/2006/main" xmlns:a1611="http://schemas.microsoft.com/office/drawing/2016/11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ex="http://schemas.microsoft.com/office/word/2018/wordml/cex" xmlns:w10="urn:schemas-microsoft-com:office:word" xmlns:v="urn:schemas-microsoft-com:vml" xmlns:oel="http://schemas.microsoft.com/office/2019/extlst" xmlns:o="urn:schemas-microsoft-com:office:office" xmlns="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34ABD6" w14:textId="5883DD60" w:rsidR="0024489E" w:rsidRDefault="0024489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4489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Date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F531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26/9/24</w:t>
                            </w:r>
                          </w:p>
                          <w:p w14:paraId="133CB537" w14:textId="77777777" w:rsidR="00F27C32" w:rsidRPr="0024489E" w:rsidRDefault="00F27C3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7220" id="_x0000_s1028" style="position:absolute;left:0;text-align:left;margin-left:0;margin-top:79.8pt;width:133.7pt;height:57.75pt;z-index: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coordsize="1698507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" adj="-11796480,,5400" path="m,c371100,-126241,1023852,-130955,1698507,v50868,201825,22545,583259,,733425c1136782,652707,484496,744649,,733425,-2648,556362,-2845,163806,,xe" filled="f" strokecolor="red">
                <v:stroke dashstyle="longDashDotDot" joinstyle="miter"/>
                <v:formulas/>
                <v:path o:extrusionok="f" o:connecttype="custom" o:connectlocs="0,0;1697990,0;1697990,733425;0,733425;0,0" o:connectangles="0,0,0,0,0" textboxrect="0,0,1698507,733425"/>
                <v:textbox>
                  <w:txbxContent>
                    <w:p w14:paraId="7F34ABD6" w14:textId="5883DD60" w:rsidR="0024489E" w:rsidRDefault="0024489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4489E">
                        <w:rPr>
                          <w:rFonts w:ascii="Comic Sans MS" w:hAnsi="Comic Sans MS"/>
                          <w:sz w:val="24"/>
                          <w:szCs w:val="24"/>
                        </w:rPr>
                        <w:t>Date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</w:t>
                      </w:r>
                      <w:r w:rsidR="00AF531F">
                        <w:rPr>
                          <w:rFonts w:ascii="Comic Sans MS" w:hAnsi="Comic Sans MS"/>
                          <w:sz w:val="24"/>
                          <w:szCs w:val="24"/>
                        </w:rPr>
                        <w:t>26/9/24</w:t>
                      </w:r>
                    </w:p>
                    <w:p w14:paraId="133CB537" w14:textId="77777777" w:rsidR="00F27C32" w:rsidRPr="0024489E" w:rsidRDefault="00F27C3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3CD2" w:rsidRPr="00363CD2">
        <w:rPr>
          <w:rFonts w:ascii="Comic Sans MS" w:hAnsi="Comic Sans MS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EE11CA8" wp14:editId="6253CB5F">
                <wp:simplePos x="0" y="0"/>
                <wp:positionH relativeFrom="column">
                  <wp:posOffset>4822190</wp:posOffset>
                </wp:positionH>
                <wp:positionV relativeFrom="paragraph">
                  <wp:posOffset>1007110</wp:posOffset>
                </wp:positionV>
                <wp:extent cx="1843405" cy="733425"/>
                <wp:effectExtent l="38100" t="19050" r="42545" b="666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733425"/>
                        </a:xfrm>
                        <a:custGeom>
                          <a:avLst/>
                          <a:gdLst>
                            <a:gd name="connsiteX0" fmla="*/ 0 w 1843863"/>
                            <a:gd name="connsiteY0" fmla="*/ 0 h 733425"/>
                            <a:gd name="connsiteX1" fmla="*/ 1843863 w 1843863"/>
                            <a:gd name="connsiteY1" fmla="*/ 0 h 733425"/>
                            <a:gd name="connsiteX2" fmla="*/ 1843863 w 1843863"/>
                            <a:gd name="connsiteY2" fmla="*/ 733425 h 733425"/>
                            <a:gd name="connsiteX3" fmla="*/ 0 w 1843863"/>
                            <a:gd name="connsiteY3" fmla="*/ 733425 h 733425"/>
                            <a:gd name="connsiteX4" fmla="*/ 0 w 1843863"/>
                            <a:gd name="connsiteY4" fmla="*/ 0 h 733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3863" h="733425" extrusionOk="0">
                              <a:moveTo>
                                <a:pt x="0" y="0"/>
                              </a:moveTo>
                              <a:cubicBezTo>
                                <a:pt x="524015" y="-5155"/>
                                <a:pt x="1069079" y="81681"/>
                                <a:pt x="1843863" y="0"/>
                              </a:cubicBezTo>
                              <a:cubicBezTo>
                                <a:pt x="1789022" y="90509"/>
                                <a:pt x="1900713" y="437100"/>
                                <a:pt x="1843863" y="733425"/>
                              </a:cubicBezTo>
                              <a:cubicBezTo>
                                <a:pt x="1316437" y="776733"/>
                                <a:pt x="271015" y="779536"/>
                                <a:pt x="0" y="733425"/>
                              </a:cubicBezTo>
                              <a:cubicBezTo>
                                <a:pt x="-38036" y="437932"/>
                                <a:pt x="-9971" y="3154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a1611="http://schemas.microsoft.com/office/drawing/2016/11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82829815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EC7A80B" w14:textId="5EFCF5BF" w:rsidR="0024489E" w:rsidRPr="0024489E" w:rsidRDefault="0024489E" w:rsidP="0024489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Reporter:</w:t>
                            </w:r>
                            <w:r w:rsidR="00AF531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7C3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Flora,</w:t>
                            </w:r>
                            <w:r w:rsidR="00AF531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Eva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1CA8" id="_x0000_s1029" style="position:absolute;left:0;text-align:left;margin-left:379.7pt;margin-top:79.3pt;width:145.15pt;height:57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1843863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" adj="-11796480,,5400" path="m,c524015,-5155,1069079,81681,1843863,v-54841,90509,56850,437100,,733425c1316437,776733,271015,779536,,733425,-38036,437932,-9971,315460,,xe" filled="f" strokecolor="red">
                <v:stroke dashstyle="longDashDotDot" joinstyle="miter"/>
                <v:formulas/>
                <v:path o:extrusionok="f" o:connecttype="custom" o:connectlocs="0,0;1843405,0;1843405,733425;0,733425;0,0" o:connectangles="0,0,0,0,0" textboxrect="0,0,1843863,733425"/>
                <v:textbox>
                  <w:txbxContent>
                    <w:p w14:paraId="6EC7A80B" w14:textId="5EFCF5BF" w:rsidR="0024489E" w:rsidRPr="0024489E" w:rsidRDefault="0024489E" w:rsidP="0024489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Reporter:</w:t>
                      </w:r>
                      <w:r w:rsidR="00AF531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F27C32">
                        <w:rPr>
                          <w:rFonts w:ascii="Comic Sans MS" w:hAnsi="Comic Sans MS"/>
                          <w:sz w:val="24"/>
                          <w:szCs w:val="24"/>
                        </w:rPr>
                        <w:t>Flora,</w:t>
                      </w:r>
                      <w:r w:rsidR="00AF531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Eva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09CF" w:rsidRPr="00363CD2">
        <w:rPr>
          <w:rFonts w:ascii="Comic Sans MS" w:hAnsi="Comic Sans MS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A906FFD" wp14:editId="3717538C">
                <wp:simplePos x="0" y="0"/>
                <wp:positionH relativeFrom="margin">
                  <wp:posOffset>2115850</wp:posOffset>
                </wp:positionH>
                <wp:positionV relativeFrom="paragraph">
                  <wp:posOffset>2425552</wp:posOffset>
                </wp:positionV>
                <wp:extent cx="2601595" cy="55499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554990"/>
                        </a:xfrm>
                        <a:custGeom>
                          <a:avLst/>
                          <a:gdLst>
                            <a:gd name="connsiteX0" fmla="*/ 0 w 2601595"/>
                            <a:gd name="connsiteY0" fmla="*/ 0 h 554990"/>
                            <a:gd name="connsiteX1" fmla="*/ 572351 w 2601595"/>
                            <a:gd name="connsiteY1" fmla="*/ 0 h 554990"/>
                            <a:gd name="connsiteX2" fmla="*/ 1170718 w 2601595"/>
                            <a:gd name="connsiteY2" fmla="*/ 0 h 554990"/>
                            <a:gd name="connsiteX3" fmla="*/ 1873148 w 2601595"/>
                            <a:gd name="connsiteY3" fmla="*/ 0 h 554990"/>
                            <a:gd name="connsiteX4" fmla="*/ 2601595 w 2601595"/>
                            <a:gd name="connsiteY4" fmla="*/ 0 h 554990"/>
                            <a:gd name="connsiteX5" fmla="*/ 2601595 w 2601595"/>
                            <a:gd name="connsiteY5" fmla="*/ 554990 h 554990"/>
                            <a:gd name="connsiteX6" fmla="*/ 1899164 w 2601595"/>
                            <a:gd name="connsiteY6" fmla="*/ 554990 h 554990"/>
                            <a:gd name="connsiteX7" fmla="*/ 1326813 w 2601595"/>
                            <a:gd name="connsiteY7" fmla="*/ 554990 h 554990"/>
                            <a:gd name="connsiteX8" fmla="*/ 728447 w 2601595"/>
                            <a:gd name="connsiteY8" fmla="*/ 554990 h 554990"/>
                            <a:gd name="connsiteX9" fmla="*/ 0 w 2601595"/>
                            <a:gd name="connsiteY9" fmla="*/ 554990 h 554990"/>
                            <a:gd name="connsiteX10" fmla="*/ 0 w 2601595"/>
                            <a:gd name="connsiteY10" fmla="*/ 0 h 554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601595" h="554990" extrusionOk="0">
                              <a:moveTo>
                                <a:pt x="0" y="0"/>
                              </a:moveTo>
                              <a:cubicBezTo>
                                <a:pt x="190403" y="14882"/>
                                <a:pt x="323628" y="-19725"/>
                                <a:pt x="572351" y="0"/>
                              </a:cubicBezTo>
                              <a:cubicBezTo>
                                <a:pt x="821074" y="19725"/>
                                <a:pt x="883015" y="8586"/>
                                <a:pt x="1170718" y="0"/>
                              </a:cubicBezTo>
                              <a:cubicBezTo>
                                <a:pt x="1458421" y="-8586"/>
                                <a:pt x="1677873" y="-14104"/>
                                <a:pt x="1873148" y="0"/>
                              </a:cubicBezTo>
                              <a:cubicBezTo>
                                <a:pt x="2068423" y="14104"/>
                                <a:pt x="2392752" y="-15703"/>
                                <a:pt x="2601595" y="0"/>
                              </a:cubicBezTo>
                              <a:cubicBezTo>
                                <a:pt x="2615986" y="135605"/>
                                <a:pt x="2585295" y="335698"/>
                                <a:pt x="2601595" y="554990"/>
                              </a:cubicBezTo>
                              <a:cubicBezTo>
                                <a:pt x="2437092" y="553957"/>
                                <a:pt x="2208064" y="559882"/>
                                <a:pt x="1899164" y="554990"/>
                              </a:cubicBezTo>
                              <a:cubicBezTo>
                                <a:pt x="1590264" y="550098"/>
                                <a:pt x="1559567" y="536768"/>
                                <a:pt x="1326813" y="554990"/>
                              </a:cubicBezTo>
                              <a:cubicBezTo>
                                <a:pt x="1094059" y="573212"/>
                                <a:pt x="849484" y="558877"/>
                                <a:pt x="728447" y="554990"/>
                              </a:cubicBezTo>
                              <a:cubicBezTo>
                                <a:pt x="607410" y="551103"/>
                                <a:pt x="185773" y="528087"/>
                                <a:pt x="0" y="554990"/>
                              </a:cubicBezTo>
                              <a:cubicBezTo>
                                <a:pt x="-22234" y="282975"/>
                                <a:pt x="14097" y="1395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noFill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a1611="http://schemas.microsoft.com/office/drawing/2016/11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265021699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711477" w14:textId="2B2B35FC" w:rsidR="003009CF" w:rsidRPr="003009CF" w:rsidRDefault="003009CF" w:rsidP="003009C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News Round -Up</w:t>
                            </w:r>
                            <w:r w:rsidRPr="003009CF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6FFD" id="_x0000_s1030" style="position:absolute;left:0;text-align:left;margin-left:166.6pt;margin-top:191pt;width:204.85pt;height:43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601595,5549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" adj="-11796480,,5400" path="m,c190403,14882,323628,-19725,572351,v248723,19725,310664,8586,598367,c1458421,-8586,1677873,-14104,1873148,v195275,14104,519604,-15703,728447,c2615986,135605,2585295,335698,2601595,554990v-164503,-1033,-393531,4892,-702431,c1590264,550098,1559567,536768,1326813,554990v-232754,18222,-477329,3887,-598366,c607410,551103,185773,528087,,554990,-22234,282975,14097,139510,,xe" filled="f" stroked="f" strokeweight="2.25pt">
                <v:stroke joinstyle="miter"/>
                <v:formulas/>
                <v:path arrowok="t" o:extrusionok="f" o:connecttype="custom" o:connectlocs="0,0;572351,0;1170718,0;1873148,0;2601595,0;2601595,554990;1899164,554990;1326813,554990;728447,554990;0,554990;0,0" o:connectangles="0,0,0,0,0,0,0,0,0,0,0" textboxrect="0,0,2601595,554990"/>
                <v:textbox>
                  <w:txbxContent>
                    <w:p w14:paraId="57711477" w14:textId="2B2B35FC" w:rsidR="003009CF" w:rsidRPr="003009CF" w:rsidRDefault="003009CF" w:rsidP="003009CF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News Round -Up</w:t>
                      </w:r>
                      <w:r w:rsidRPr="003009CF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09CF" w:rsidRPr="00363CD2">
        <w:rPr>
          <w:rFonts w:ascii="Comic Sans MS" w:hAnsi="Comic Sans MS"/>
          <w:noProof/>
          <w:color w:val="FF0000"/>
          <w:sz w:val="56"/>
          <w:szCs w:val="56"/>
        </w:rPr>
        <w:drawing>
          <wp:anchor distT="0" distB="0" distL="114300" distR="114300" simplePos="0" relativeHeight="251655680" behindDoc="0" locked="0" layoutInCell="1" allowOverlap="1" wp14:anchorId="5398F19D" wp14:editId="774B3927">
            <wp:simplePos x="0" y="0"/>
            <wp:positionH relativeFrom="margin">
              <wp:posOffset>3827366</wp:posOffset>
            </wp:positionH>
            <wp:positionV relativeFrom="paragraph">
              <wp:posOffset>0</wp:posOffset>
            </wp:positionV>
            <wp:extent cx="2689860" cy="828040"/>
            <wp:effectExtent l="0" t="0" r="0" b="0"/>
            <wp:wrapSquare wrapText="bothSides"/>
            <wp:docPr id="2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logo&#10;&#10;Description automatically generated"/>
                    <pic:cNvPicPr/>
                  </pic:nvPicPr>
                  <pic:blipFill>
                    <a:blip r:embed="rId11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9CF" w:rsidRPr="00363CD2">
        <w:rPr>
          <w:rFonts w:ascii="Comic Sans MS" w:hAnsi="Comic Sans MS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8D55209" wp14:editId="34DE3F7C">
                <wp:simplePos x="0" y="0"/>
                <wp:positionH relativeFrom="margin">
                  <wp:align>center</wp:align>
                </wp:positionH>
                <wp:positionV relativeFrom="paragraph">
                  <wp:posOffset>1031225</wp:posOffset>
                </wp:positionV>
                <wp:extent cx="2583180" cy="733425"/>
                <wp:effectExtent l="19050" t="19050" r="64770" b="666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733425"/>
                        </a:xfrm>
                        <a:custGeom>
                          <a:avLst/>
                          <a:gdLst>
                            <a:gd name="connsiteX0" fmla="*/ 0 w 2583180"/>
                            <a:gd name="connsiteY0" fmla="*/ 0 h 733425"/>
                            <a:gd name="connsiteX1" fmla="*/ 2583180 w 2583180"/>
                            <a:gd name="connsiteY1" fmla="*/ 0 h 733425"/>
                            <a:gd name="connsiteX2" fmla="*/ 2583180 w 2583180"/>
                            <a:gd name="connsiteY2" fmla="*/ 733425 h 733425"/>
                            <a:gd name="connsiteX3" fmla="*/ 0 w 2583180"/>
                            <a:gd name="connsiteY3" fmla="*/ 733425 h 733425"/>
                            <a:gd name="connsiteX4" fmla="*/ 0 w 2583180"/>
                            <a:gd name="connsiteY4" fmla="*/ 0 h 733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83180" h="733425" extrusionOk="0">
                              <a:moveTo>
                                <a:pt x="0" y="0"/>
                              </a:moveTo>
                              <a:cubicBezTo>
                                <a:pt x="332455" y="-42219"/>
                                <a:pt x="2168584" y="63140"/>
                                <a:pt x="2583180" y="0"/>
                              </a:cubicBezTo>
                              <a:cubicBezTo>
                                <a:pt x="2592998" y="165966"/>
                                <a:pt x="2629723" y="530249"/>
                                <a:pt x="2583180" y="733425"/>
                              </a:cubicBezTo>
                              <a:cubicBezTo>
                                <a:pt x="1381648" y="827080"/>
                                <a:pt x="1173675" y="667623"/>
                                <a:pt x="0" y="733425"/>
                              </a:cubicBezTo>
                              <a:cubicBezTo>
                                <a:pt x="57169" y="585849"/>
                                <a:pt x="-53682" y="2487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="http://schemas.openxmlformats.org/wordprocessingml/2006/main" xmlns:a1611="http://schemas.microsoft.com/office/drawing/2016/11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ex="http://schemas.microsoft.com/office/word/2018/wordml/cex" xmlns:w10="urn:schemas-microsoft-com:office:word" xmlns:v="urn:schemas-microsoft-com:vml" xmlns:oel="http://schemas.microsoft.com/office/2019/extlst" xmlns:o="urn:schemas-microsoft-com:office:office" xmlns="" sd="87924873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2919A8" w14:textId="2CC1CE0A" w:rsidR="0024489E" w:rsidRPr="0024489E" w:rsidRDefault="0024489E" w:rsidP="0024489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Leaders: </w:t>
                            </w:r>
                            <w:r w:rsidR="00AF531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Tyler, Ruby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5209" id="_x0000_s1031" style="position:absolute;left:0;text-align:left;margin-left:0;margin-top:81.2pt;width:203.4pt;height:57.7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coordsize="2583180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" adj="-11796480,,5400" path="m,c332455,-42219,2168584,63140,2583180,v9818,165966,46543,530249,,733425c1381648,827080,1173675,667623,,733425,57169,585849,-53682,248747,,xe" filled="f" strokecolor="red">
                <v:stroke dashstyle="longDashDotDot" joinstyle="miter"/>
                <v:formulas/>
                <v:path o:extrusionok="f" o:connecttype="custom" o:connectlocs="0,0;2583180,0;2583180,733425;0,733425;0,0" o:connectangles="0,0,0,0,0" textboxrect="0,0,2583180,733425"/>
                <v:textbox>
                  <w:txbxContent>
                    <w:p w14:paraId="3A2919A8" w14:textId="2CC1CE0A" w:rsidR="0024489E" w:rsidRPr="0024489E" w:rsidRDefault="0024489E" w:rsidP="0024489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Leaders: </w:t>
                      </w:r>
                      <w:r w:rsidR="00AF531F">
                        <w:rPr>
                          <w:rFonts w:ascii="Comic Sans MS" w:hAnsi="Comic Sans MS"/>
                          <w:sz w:val="24"/>
                          <w:szCs w:val="24"/>
                        </w:rPr>
                        <w:t>Tyler, Ruby 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3A91" w:rsidRPr="00363CD2">
        <w:rPr>
          <w:rFonts w:ascii="Comic Sans MS" w:hAnsi="Comic Sans MS"/>
          <w:b/>
          <w:bCs/>
          <w:color w:val="FF0000"/>
          <w:sz w:val="56"/>
          <w:szCs w:val="56"/>
        </w:rPr>
        <w:t>Assembly News</w:t>
      </w:r>
      <w:r w:rsidR="005D03CC">
        <w:rPr>
          <w:rFonts w:ascii="Comic Sans MS" w:hAnsi="Comic Sans MS"/>
          <w:b/>
          <w:bCs/>
          <w:noProof/>
          <w:color w:val="FF0000"/>
          <w:sz w:val="56"/>
          <w:szCs w:val="56"/>
        </w:rPr>
        <w:lastRenderedPageBreak/>
        <w:drawing>
          <wp:inline distT="0" distB="0" distL="0" distR="0" wp14:anchorId="2BD93AC5" wp14:editId="77D5A33D">
            <wp:extent cx="6645910" cy="49847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824241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69CF" w14:textId="318A0C52" w:rsidR="0024489E" w:rsidRPr="003009CF" w:rsidRDefault="00363CD2" w:rsidP="0024489E">
      <w:pPr>
        <w:rPr>
          <w:rFonts w:ascii="Ink Free" w:hAnsi="Ink Free"/>
          <w:sz w:val="96"/>
          <w:szCs w:val="96"/>
        </w:rPr>
      </w:pPr>
      <w:r w:rsidRPr="00363CD2">
        <w:rPr>
          <w:rFonts w:ascii="Comic Sans MS" w:hAnsi="Comic Sans MS"/>
          <w:b/>
          <w:bCs/>
          <w:noProof/>
          <w:color w:val="FF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F092932" wp14:editId="4182CFDB">
                <wp:simplePos x="0" y="0"/>
                <wp:positionH relativeFrom="margin">
                  <wp:align>left</wp:align>
                </wp:positionH>
                <wp:positionV relativeFrom="paragraph">
                  <wp:posOffset>7537450</wp:posOffset>
                </wp:positionV>
                <wp:extent cx="1639570" cy="334010"/>
                <wp:effectExtent l="19050" t="19050" r="36830" b="850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629" cy="334040"/>
                        </a:xfrm>
                        <a:custGeom>
                          <a:avLst/>
                          <a:gdLst>
                            <a:gd name="connsiteX0" fmla="*/ 0 w 1639629"/>
                            <a:gd name="connsiteY0" fmla="*/ 0 h 334040"/>
                            <a:gd name="connsiteX1" fmla="*/ 1639629 w 1639629"/>
                            <a:gd name="connsiteY1" fmla="*/ 0 h 334040"/>
                            <a:gd name="connsiteX2" fmla="*/ 1639629 w 1639629"/>
                            <a:gd name="connsiteY2" fmla="*/ 334040 h 334040"/>
                            <a:gd name="connsiteX3" fmla="*/ 0 w 1639629"/>
                            <a:gd name="connsiteY3" fmla="*/ 334040 h 334040"/>
                            <a:gd name="connsiteX4" fmla="*/ 0 w 1639629"/>
                            <a:gd name="connsiteY4" fmla="*/ 0 h 334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39629" h="334040" extrusionOk="0">
                              <a:moveTo>
                                <a:pt x="0" y="0"/>
                              </a:moveTo>
                              <a:cubicBezTo>
                                <a:pt x="314946" y="114201"/>
                                <a:pt x="915784" y="132325"/>
                                <a:pt x="1639629" y="0"/>
                              </a:cubicBezTo>
                              <a:cubicBezTo>
                                <a:pt x="1648082" y="127212"/>
                                <a:pt x="1668805" y="176500"/>
                                <a:pt x="1639629" y="334040"/>
                              </a:cubicBezTo>
                              <a:cubicBezTo>
                                <a:pt x="1339274" y="267000"/>
                                <a:pt x="338532" y="454355"/>
                                <a:pt x="0" y="334040"/>
                              </a:cubicBezTo>
                              <a:cubicBezTo>
                                <a:pt x="-24279" y="214830"/>
                                <a:pt x="4731" y="1588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F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a1611="http://schemas.microsoft.com/office/drawing/2016/11/main" xmlns:a14="http://schemas.microsoft.com/office/drawing/2010/main" xmlns:pic="http://schemas.openxmlformats.org/drawingml/2006/picture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9F9F53" w14:textId="73409A2C" w:rsidR="00363CD2" w:rsidRPr="00363CD2" w:rsidRDefault="00363CD2" w:rsidP="00363CD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63CD2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Photo Gallery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2932" id="_x0000_s1032" style="position:absolute;margin-left:0;margin-top:593.5pt;width:129.1pt;height:26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coordsize="1639629,334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" adj="-11796480,,5400" path="m,c314946,114201,915784,132325,1639629,v8453,127212,29176,176500,,334040c1339274,267000,338532,454355,,334040,-24279,214830,4731,158836,,xe" filled="f" strokecolor="red">
                <v:stroke dashstyle="longDashDotDot" joinstyle="miter"/>
                <v:formulas/>
                <v:path o:extrusionok="f" o:connecttype="custom" o:connectlocs="0,0;1639629,0;1639629,334040;0,334040;0,0" o:connectangles="0,0,0,0,0" textboxrect="0,0,1639629,334040"/>
                <v:textbox>
                  <w:txbxContent>
                    <w:p w14:paraId="389F9F53" w14:textId="73409A2C" w:rsidR="00363CD2" w:rsidRPr="00363CD2" w:rsidRDefault="00363CD2" w:rsidP="00363CD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363CD2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Photo Gallery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B0E044" w14:textId="0FE5FECE" w:rsidR="0024489E" w:rsidRPr="0024489E" w:rsidRDefault="0024489E" w:rsidP="0024489E">
      <w:pPr>
        <w:tabs>
          <w:tab w:val="left" w:pos="3047"/>
        </w:tabs>
        <w:rPr>
          <w:rFonts w:ascii="Ink Free" w:hAnsi="Ink Free"/>
          <w:sz w:val="96"/>
          <w:szCs w:val="96"/>
        </w:rPr>
      </w:pPr>
      <w:r>
        <w:rPr>
          <w:rFonts w:ascii="Ink Free" w:hAnsi="Ink Free"/>
          <w:sz w:val="96"/>
          <w:szCs w:val="96"/>
        </w:rPr>
        <w:tab/>
      </w:r>
    </w:p>
    <w:sectPr w:rsidR="0024489E" w:rsidRPr="0024489E" w:rsidSect="00363CD2">
      <w:pgSz w:w="11906" w:h="16838"/>
      <w:pgMar w:top="720" w:right="720" w:bottom="720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25FC6"/>
    <w:multiLevelType w:val="hybridMultilevel"/>
    <w:tmpl w:val="7DCA3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146"/>
    <w:rsid w:val="00085146"/>
    <w:rsid w:val="00102F9B"/>
    <w:rsid w:val="0024489E"/>
    <w:rsid w:val="003009CF"/>
    <w:rsid w:val="00363CD2"/>
    <w:rsid w:val="003A2F96"/>
    <w:rsid w:val="003B6CA3"/>
    <w:rsid w:val="00497859"/>
    <w:rsid w:val="0058072B"/>
    <w:rsid w:val="005D03CC"/>
    <w:rsid w:val="006E6C66"/>
    <w:rsid w:val="0077491E"/>
    <w:rsid w:val="0090606F"/>
    <w:rsid w:val="009C69EE"/>
    <w:rsid w:val="00AF531F"/>
    <w:rsid w:val="00AF6252"/>
    <w:rsid w:val="00BD2BF8"/>
    <w:rsid w:val="00BE3A91"/>
    <w:rsid w:val="00D41F4A"/>
    <w:rsid w:val="00F17510"/>
    <w:rsid w:val="00F27C32"/>
    <w:rsid w:val="08A03810"/>
    <w:rsid w:val="11443DF8"/>
    <w:rsid w:val="2202D8F3"/>
    <w:rsid w:val="303BAB55"/>
    <w:rsid w:val="4A6E0795"/>
    <w:rsid w:val="6E97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C6D89"/>
  <w15:chartTrackingRefBased/>
  <w15:docId w15:val="{E2FAC9D6-A30C-4FAF-818B-CCAF6724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8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7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0" Type="http://schemas.openxmlformats.org/officeDocument/2006/relationships/hyperlink" Target="https://clipground.com/bulletin-board-clipart-images.html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b80da4-9d32-40f2-a5f2-2d1e7320e239">
      <Terms xmlns="http://schemas.microsoft.com/office/infopath/2007/PartnerControls"/>
    </lcf76f155ced4ddcb4097134ff3c332f>
    <TaxCatchAll xmlns="2a21a625-932b-4952-a878-efe2ed71ce0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10C047EEABD42A2C6244FD45D553F" ma:contentTypeVersion="18" ma:contentTypeDescription="Create a new document." ma:contentTypeScope="" ma:versionID="d8c87a7d404cf401d5e98755623fbd22">
  <xsd:schema xmlns:xsd="http://www.w3.org/2001/XMLSchema" xmlns:xs="http://www.w3.org/2001/XMLSchema" xmlns:p="http://schemas.microsoft.com/office/2006/metadata/properties" xmlns:ns2="2a21a625-932b-4952-a878-efe2ed71ce09" xmlns:ns3="acb80da4-9d32-40f2-a5f2-2d1e7320e239" targetNamespace="http://schemas.microsoft.com/office/2006/metadata/properties" ma:root="true" ma:fieldsID="84d0e4118c71f820b9dc82d055917c47" ns2:_="" ns3:_="">
    <xsd:import namespace="2a21a625-932b-4952-a878-efe2ed71ce09"/>
    <xsd:import namespace="acb80da4-9d32-40f2-a5f2-2d1e7320e2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1a625-932b-4952-a878-efe2ed71ce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cf0087-275c-4c71-88aa-75db75ae02cd}" ma:internalName="TaxCatchAll" ma:showField="CatchAllData" ma:web="2a21a625-932b-4952-a878-efe2ed71ce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80da4-9d32-40f2-a5f2-2d1e73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75C48D-69DC-406B-B462-11AC116AB679}">
  <ds:schemaRefs>
    <ds:schemaRef ds:uri="http://purl.org/dc/terms/"/>
    <ds:schemaRef ds:uri="acb80da4-9d32-40f2-a5f2-2d1e7320e239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2a21a625-932b-4952-a878-efe2ed71ce09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A70C6D2-DDFE-4505-B482-8E171CD31C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1FAB69-83B0-4E7D-96CC-3330A6DDEC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21a625-932b-4952-a878-efe2ed71ce09"/>
    <ds:schemaRef ds:uri="acb80da4-9d32-40f2-a5f2-2d1e7320e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Bow</dc:creator>
  <cp:keywords/>
  <dc:description/>
  <cp:lastModifiedBy>Lorna Chalmers</cp:lastModifiedBy>
  <cp:revision>2</cp:revision>
  <dcterms:created xsi:type="dcterms:W3CDTF">2024-09-30T13:59:00Z</dcterms:created>
  <dcterms:modified xsi:type="dcterms:W3CDTF">2024-09-30T13:59:00Z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0x01010070D10C047EEABD42A2C6244FD45D553F</vt:lpwstr>
  </property>
  <property fmtid="{D5CDD505-2E9C-101B-9397-08002B2CF9AE}" pid="3" name="MediaServiceImageTags">
    <vt:lpwstr/>
  </property>
</Properties>
</file>