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A735" w14:textId="3391790B" w:rsidR="00B315BA" w:rsidRDefault="00506D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301D2C81" wp14:editId="0605A682">
            <wp:simplePos x="0" y="0"/>
            <wp:positionH relativeFrom="margin">
              <wp:posOffset>1590675</wp:posOffset>
            </wp:positionH>
            <wp:positionV relativeFrom="paragraph">
              <wp:posOffset>162</wp:posOffset>
            </wp:positionV>
            <wp:extent cx="6597650" cy="775970"/>
            <wp:effectExtent l="0" t="0" r="0" b="0"/>
            <wp:wrapTight wrapText="bothSides">
              <wp:wrapPolygon edited="0">
                <wp:start x="13783" y="2121"/>
                <wp:lineTo x="9729" y="3712"/>
                <wp:lineTo x="7858" y="6363"/>
                <wp:lineTo x="7858" y="11666"/>
                <wp:lineTo x="62" y="12727"/>
                <wp:lineTo x="62" y="15378"/>
                <wp:lineTo x="8669" y="20681"/>
                <wp:lineTo x="8981" y="20681"/>
                <wp:lineTo x="21205" y="16439"/>
                <wp:lineTo x="21267" y="13787"/>
                <wp:lineTo x="15155" y="11666"/>
                <wp:lineTo x="15218" y="2121"/>
                <wp:lineTo x="13783" y="2121"/>
              </wp:wrapPolygon>
            </wp:wrapTight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7F06E74F" wp14:editId="2AC6227C">
            <wp:simplePos x="0" y="0"/>
            <wp:positionH relativeFrom="column">
              <wp:posOffset>8601060</wp:posOffset>
            </wp:positionH>
            <wp:positionV relativeFrom="paragraph">
              <wp:posOffset>-414965</wp:posOffset>
            </wp:positionV>
            <wp:extent cx="1541721" cy="866909"/>
            <wp:effectExtent l="0" t="0" r="1905" b="0"/>
            <wp:wrapNone/>
            <wp:docPr id="2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21" cy="86690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41A9498" wp14:editId="73AB2EB8">
            <wp:simplePos x="0" y="0"/>
            <wp:positionH relativeFrom="page">
              <wp:align>left</wp:align>
            </wp:positionH>
            <wp:positionV relativeFrom="paragraph">
              <wp:posOffset>-382536</wp:posOffset>
            </wp:positionV>
            <wp:extent cx="1584251" cy="1116819"/>
            <wp:effectExtent l="0" t="0" r="0" b="0"/>
            <wp:wrapNone/>
            <wp:docPr id="1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8C230B8-AB6D-43A1-81D6-93BADB4164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D8C230B8-AB6D-43A1-81D6-93BADB4164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111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4689B" w14:textId="3F8C4759" w:rsidR="00F3120D" w:rsidRDefault="00F312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489BEE" w14:textId="013C6C51" w:rsidR="00B315BA" w:rsidRDefault="00B315BA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499E0A" w14:textId="448B84B0" w:rsidR="00506DDA" w:rsidRDefault="00506DDA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6E1E0B" w14:textId="16835820" w:rsidR="00506DDA" w:rsidRDefault="00506DDA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1"/>
        <w:tblpPr w:leftFromText="180" w:rightFromText="180" w:vertAnchor="text" w:horzAnchor="margin" w:tblpY="91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79"/>
        <w:gridCol w:w="2579"/>
        <w:gridCol w:w="2579"/>
        <w:gridCol w:w="2579"/>
        <w:gridCol w:w="2579"/>
        <w:gridCol w:w="1275"/>
      </w:tblGrid>
      <w:tr w:rsidR="00506DDA" w14:paraId="55441137" w14:textId="77777777" w:rsidTr="00506DDA">
        <w:trPr>
          <w:trHeight w:val="527"/>
        </w:trPr>
        <w:tc>
          <w:tcPr>
            <w:tcW w:w="1134" w:type="dxa"/>
          </w:tcPr>
          <w:p w14:paraId="04425523" w14:textId="77777777" w:rsidR="00506DDA" w:rsidRPr="00DD6942" w:rsidRDefault="00506DDA" w:rsidP="00506DD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2579" w:type="dxa"/>
          </w:tcPr>
          <w:p w14:paraId="7FC8D848" w14:textId="77777777" w:rsidR="00506DDA" w:rsidRPr="00DD6942" w:rsidRDefault="00506DDA" w:rsidP="00506DD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2579" w:type="dxa"/>
          </w:tcPr>
          <w:p w14:paraId="571E47AD" w14:textId="77777777" w:rsidR="00506DDA" w:rsidRPr="00DD6942" w:rsidRDefault="00506DDA" w:rsidP="00506DD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2579" w:type="dxa"/>
          </w:tcPr>
          <w:p w14:paraId="3FB0AC10" w14:textId="77777777" w:rsidR="00506DDA" w:rsidRPr="00DD6942" w:rsidRDefault="00506DDA" w:rsidP="00506DD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2579" w:type="dxa"/>
          </w:tcPr>
          <w:p w14:paraId="77C5B115" w14:textId="77777777" w:rsidR="00506DDA" w:rsidRPr="00DD6942" w:rsidRDefault="00506DDA" w:rsidP="00506DD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2579" w:type="dxa"/>
          </w:tcPr>
          <w:p w14:paraId="76277992" w14:textId="77777777" w:rsidR="00506DDA" w:rsidRPr="00DD6942" w:rsidRDefault="00506DDA" w:rsidP="00506DD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275" w:type="dxa"/>
          </w:tcPr>
          <w:p w14:paraId="636FDB7C" w14:textId="77777777" w:rsidR="00506DDA" w:rsidRPr="00DD6942" w:rsidRDefault="00506DDA" w:rsidP="00506DDA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0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506DDA" w14:paraId="7FA773D6" w14:textId="77777777" w:rsidTr="00506DDA">
        <w:trPr>
          <w:trHeight w:val="1610"/>
        </w:trPr>
        <w:tc>
          <w:tcPr>
            <w:tcW w:w="1134" w:type="dxa"/>
          </w:tcPr>
          <w:p w14:paraId="2F555DC6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BA04DD">
              <w:rPr>
                <w:color w:val="BEBEBE"/>
                <w:sz w:val="20"/>
                <w:szCs w:val="20"/>
              </w:rPr>
              <w:t>27</w:t>
            </w:r>
          </w:p>
        </w:tc>
        <w:tc>
          <w:tcPr>
            <w:tcW w:w="2579" w:type="dxa"/>
          </w:tcPr>
          <w:p w14:paraId="78FB32E4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BA04DD">
              <w:rPr>
                <w:color w:val="BEBEBE"/>
                <w:sz w:val="20"/>
                <w:szCs w:val="20"/>
              </w:rPr>
              <w:t>28</w:t>
            </w:r>
          </w:p>
        </w:tc>
        <w:tc>
          <w:tcPr>
            <w:tcW w:w="2579" w:type="dxa"/>
          </w:tcPr>
          <w:p w14:paraId="57DC5D59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</w:t>
            </w:r>
          </w:p>
          <w:p w14:paraId="3BF5F760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color w:val="FF0000"/>
                <w:sz w:val="18"/>
                <w:szCs w:val="18"/>
              </w:rPr>
              <w:t>Wonderful Woodwork</w:t>
            </w:r>
          </w:p>
          <w:p w14:paraId="661FE1C2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</w:tc>
        <w:tc>
          <w:tcPr>
            <w:tcW w:w="2579" w:type="dxa"/>
          </w:tcPr>
          <w:p w14:paraId="7024BF0B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</w:t>
            </w:r>
          </w:p>
          <w:p w14:paraId="4CC1F498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B050"/>
                <w:sz w:val="20"/>
                <w:szCs w:val="20"/>
              </w:rPr>
            </w:pPr>
            <w:r w:rsidRPr="00523787">
              <w:rPr>
                <w:color w:val="00B050"/>
                <w:sz w:val="20"/>
                <w:szCs w:val="20"/>
              </w:rPr>
              <w:t xml:space="preserve">SSERC – Pneumatics &amp; Hydraulics </w:t>
            </w:r>
          </w:p>
          <w:p w14:paraId="05EDD8E6" w14:textId="77777777" w:rsidR="00506DDA" w:rsidRDefault="0045056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Style w:val="Hyperlink"/>
                <w:sz w:val="20"/>
                <w:szCs w:val="20"/>
              </w:rPr>
            </w:pPr>
            <w:hyperlink r:id="rId9" w:history="1">
              <w:r w:rsidR="00506DDA" w:rsidRPr="00BA04DD">
                <w:rPr>
                  <w:rStyle w:val="Hyperlink"/>
                  <w:sz w:val="20"/>
                  <w:szCs w:val="20"/>
                </w:rPr>
                <w:t>SSERC</w:t>
              </w:r>
            </w:hyperlink>
          </w:p>
          <w:p w14:paraId="16B0542B" w14:textId="77777777" w:rsidR="00BA7C43" w:rsidRDefault="00BA7C43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B050"/>
                <w:sz w:val="20"/>
                <w:szCs w:val="20"/>
              </w:rPr>
            </w:pPr>
            <w:r w:rsidRPr="00BA7C43">
              <w:rPr>
                <w:color w:val="00B050"/>
                <w:sz w:val="20"/>
                <w:szCs w:val="20"/>
              </w:rPr>
              <w:t xml:space="preserve">Send Your Code </w:t>
            </w:r>
            <w:proofErr w:type="gramStart"/>
            <w:r w:rsidRPr="00BA7C43">
              <w:rPr>
                <w:color w:val="00B050"/>
                <w:sz w:val="20"/>
                <w:szCs w:val="20"/>
              </w:rPr>
              <w:t>Into</w:t>
            </w:r>
            <w:proofErr w:type="gramEnd"/>
            <w:r w:rsidRPr="00BA7C43">
              <w:rPr>
                <w:color w:val="00B050"/>
                <w:sz w:val="20"/>
                <w:szCs w:val="20"/>
              </w:rPr>
              <w:t xml:space="preserve"> Space</w:t>
            </w:r>
          </w:p>
          <w:p w14:paraId="47D13EC3" w14:textId="29064234" w:rsidR="00BA7C43" w:rsidRPr="00BA04DD" w:rsidRDefault="0045056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hyperlink r:id="rId10" w:history="1">
              <w:r w:rsidR="00BA7C43" w:rsidRPr="00BA7C43">
                <w:rPr>
                  <w:rStyle w:val="Hyperlink"/>
                  <w:sz w:val="20"/>
                  <w:szCs w:val="20"/>
                </w:rPr>
                <w:t>Digi Learn</w:t>
              </w:r>
            </w:hyperlink>
          </w:p>
        </w:tc>
        <w:tc>
          <w:tcPr>
            <w:tcW w:w="2579" w:type="dxa"/>
          </w:tcPr>
          <w:p w14:paraId="5B3619D6" w14:textId="46A50A5B" w:rsidR="00506DDA" w:rsidRPr="002859E0" w:rsidRDefault="00506DDA" w:rsidP="002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3</w:t>
            </w:r>
            <w:r w:rsidR="002859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3787">
              <w:rPr>
                <w:rFonts w:ascii="Comic Sans MS" w:hAnsi="Comic Sans MS"/>
                <w:color w:val="FF0000"/>
                <w:sz w:val="18"/>
                <w:szCs w:val="18"/>
              </w:rPr>
              <w:t>STEM</w:t>
            </w:r>
            <w:proofErr w:type="gramEnd"/>
            <w:r w:rsidRPr="00523787">
              <w:rPr>
                <w:rFonts w:ascii="Comic Sans MS" w:hAnsi="Comic Sans MS"/>
                <w:color w:val="FF0000"/>
                <w:sz w:val="18"/>
                <w:szCs w:val="18"/>
              </w:rPr>
              <w:t xml:space="preserve"> Through Stories</w:t>
            </w:r>
          </w:p>
          <w:p w14:paraId="4589FBDC" w14:textId="5E95446B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7497E7BF" w14:textId="6A6AC692" w:rsidR="002859E0" w:rsidRPr="002859E0" w:rsidRDefault="002859E0" w:rsidP="002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3399"/>
                <w:sz w:val="18"/>
                <w:szCs w:val="18"/>
              </w:rPr>
            </w:pPr>
            <w:r w:rsidRPr="002859E0">
              <w:rPr>
                <w:rFonts w:ascii="Comic Sans MS" w:hAnsi="Comic Sans MS"/>
                <w:color w:val="FF3399"/>
                <w:sz w:val="18"/>
                <w:szCs w:val="18"/>
              </w:rPr>
              <w:t xml:space="preserve">Lego League </w:t>
            </w:r>
          </w:p>
          <w:p w14:paraId="02A280DA" w14:textId="77777777" w:rsidR="002859E0" w:rsidRPr="002859E0" w:rsidRDefault="002859E0" w:rsidP="002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3399"/>
                <w:sz w:val="18"/>
                <w:szCs w:val="18"/>
              </w:rPr>
            </w:pPr>
            <w:r w:rsidRPr="002859E0">
              <w:rPr>
                <w:rFonts w:ascii="Comic Sans MS" w:hAnsi="Comic Sans MS"/>
                <w:i/>
                <w:iCs/>
                <w:color w:val="FF3399"/>
                <w:sz w:val="18"/>
                <w:szCs w:val="18"/>
              </w:rPr>
              <w:t>Falkirk CPD Manager</w:t>
            </w:r>
          </w:p>
          <w:p w14:paraId="59900DF2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B050"/>
                <w:sz w:val="20"/>
                <w:szCs w:val="20"/>
              </w:rPr>
            </w:pPr>
            <w:r w:rsidRPr="00523787">
              <w:rPr>
                <w:color w:val="00B050"/>
                <w:sz w:val="20"/>
                <w:szCs w:val="20"/>
              </w:rPr>
              <w:t>SSERC – Sowing Seeds</w:t>
            </w:r>
          </w:p>
          <w:p w14:paraId="0673F3C1" w14:textId="77777777" w:rsidR="00506DDA" w:rsidRPr="00BA04DD" w:rsidRDefault="0045056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hyperlink r:id="rId11" w:history="1">
              <w:r w:rsidR="00506DDA" w:rsidRPr="00BA04DD">
                <w:rPr>
                  <w:rStyle w:val="Hyperlink"/>
                  <w:sz w:val="20"/>
                  <w:szCs w:val="20"/>
                </w:rPr>
                <w:t>SSERC</w:t>
              </w:r>
            </w:hyperlink>
            <w:r w:rsidR="00506DDA" w:rsidRPr="00BA04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14:paraId="295AE9BD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FC5BB19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5</w:t>
            </w:r>
          </w:p>
        </w:tc>
      </w:tr>
      <w:tr w:rsidR="00506DDA" w14:paraId="0DD8C804" w14:textId="77777777" w:rsidTr="00506DDA">
        <w:trPr>
          <w:trHeight w:val="1612"/>
        </w:trPr>
        <w:tc>
          <w:tcPr>
            <w:tcW w:w="1134" w:type="dxa"/>
          </w:tcPr>
          <w:p w14:paraId="5613DD11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79" w:type="dxa"/>
          </w:tcPr>
          <w:p w14:paraId="5314A69F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7</w:t>
            </w:r>
          </w:p>
          <w:p w14:paraId="5A490C9C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color w:val="FF0000"/>
                <w:sz w:val="18"/>
                <w:szCs w:val="18"/>
              </w:rPr>
              <w:t>STEM Through Stories</w:t>
            </w:r>
          </w:p>
          <w:p w14:paraId="3F759743" w14:textId="61FA1741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07CBEA08" w14:textId="77777777" w:rsidR="002859E0" w:rsidRPr="002859E0" w:rsidRDefault="002859E0" w:rsidP="002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3399"/>
                <w:sz w:val="18"/>
                <w:szCs w:val="18"/>
              </w:rPr>
            </w:pPr>
            <w:r w:rsidRPr="002859E0">
              <w:rPr>
                <w:rFonts w:ascii="Comic Sans MS" w:hAnsi="Comic Sans MS"/>
                <w:color w:val="FF3399"/>
                <w:sz w:val="18"/>
                <w:szCs w:val="18"/>
              </w:rPr>
              <w:t xml:space="preserve">Lego League </w:t>
            </w:r>
          </w:p>
          <w:p w14:paraId="34DDD739" w14:textId="38ED0626" w:rsidR="002859E0" w:rsidRDefault="002859E0" w:rsidP="002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3399"/>
                <w:sz w:val="18"/>
                <w:szCs w:val="18"/>
              </w:rPr>
            </w:pPr>
            <w:r w:rsidRPr="002859E0">
              <w:rPr>
                <w:rFonts w:ascii="Comic Sans MS" w:hAnsi="Comic Sans MS"/>
                <w:i/>
                <w:iCs/>
                <w:color w:val="FF3399"/>
                <w:sz w:val="18"/>
                <w:szCs w:val="18"/>
              </w:rPr>
              <w:t>Falkirk CPD Manager</w:t>
            </w:r>
          </w:p>
          <w:p w14:paraId="599EB109" w14:textId="0AEE6105" w:rsidR="002E78C6" w:rsidRPr="002E78C6" w:rsidRDefault="002E78C6" w:rsidP="002E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E78C6">
              <w:rPr>
                <w:rFonts w:ascii="Comic Sans MS" w:hAnsi="Comic Sans MS"/>
                <w:color w:val="0070C0"/>
                <w:sz w:val="18"/>
                <w:szCs w:val="18"/>
              </w:rPr>
              <w:t>STEM Challenges</w:t>
            </w:r>
          </w:p>
          <w:p w14:paraId="1D38AFF9" w14:textId="58F912D8" w:rsidR="00506DDA" w:rsidRPr="002E78C6" w:rsidRDefault="002E78C6" w:rsidP="002E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0070C0"/>
                <w:sz w:val="18"/>
                <w:szCs w:val="18"/>
              </w:rPr>
            </w:pPr>
            <w:r w:rsidRPr="002E78C6">
              <w:rPr>
                <w:rFonts w:ascii="Comic Sans MS" w:hAnsi="Comic Sans MS"/>
                <w:i/>
                <w:iCs/>
                <w:color w:val="0070C0"/>
                <w:sz w:val="18"/>
                <w:szCs w:val="18"/>
              </w:rPr>
              <w:t>Falkirk CPD Manager</w:t>
            </w:r>
          </w:p>
        </w:tc>
        <w:tc>
          <w:tcPr>
            <w:tcW w:w="2579" w:type="dxa"/>
          </w:tcPr>
          <w:p w14:paraId="22C393A3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8</w:t>
            </w:r>
          </w:p>
          <w:p w14:paraId="4403A630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B050"/>
                <w:sz w:val="20"/>
                <w:szCs w:val="20"/>
              </w:rPr>
            </w:pPr>
            <w:r w:rsidRPr="00523787">
              <w:rPr>
                <w:color w:val="00B050"/>
                <w:sz w:val="20"/>
                <w:szCs w:val="20"/>
              </w:rPr>
              <w:t xml:space="preserve">SSERC – Pneumatics &amp; Hydraulics </w:t>
            </w:r>
          </w:p>
          <w:p w14:paraId="5B0B4E56" w14:textId="77777777" w:rsidR="00506DDA" w:rsidRDefault="0045056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sz w:val="20"/>
                <w:szCs w:val="20"/>
              </w:rPr>
            </w:pPr>
            <w:hyperlink r:id="rId12" w:history="1">
              <w:r w:rsidR="00506DDA" w:rsidRPr="00BA04DD">
                <w:rPr>
                  <w:rStyle w:val="Hyperlink"/>
                  <w:sz w:val="20"/>
                  <w:szCs w:val="20"/>
                </w:rPr>
                <w:t>SSERC</w:t>
              </w:r>
            </w:hyperlink>
          </w:p>
          <w:p w14:paraId="5BC91D58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color w:val="FF0000"/>
                <w:sz w:val="18"/>
                <w:szCs w:val="18"/>
              </w:rPr>
              <w:t>Wonderful Woodwork</w:t>
            </w:r>
          </w:p>
          <w:p w14:paraId="4D77AC95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</w:tc>
        <w:tc>
          <w:tcPr>
            <w:tcW w:w="2579" w:type="dxa"/>
          </w:tcPr>
          <w:p w14:paraId="0324B463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9</w:t>
            </w:r>
          </w:p>
          <w:p w14:paraId="3228EECA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B050"/>
                <w:sz w:val="20"/>
                <w:szCs w:val="20"/>
              </w:rPr>
            </w:pPr>
            <w:r w:rsidRPr="00523787">
              <w:rPr>
                <w:color w:val="00B050"/>
                <w:sz w:val="20"/>
                <w:szCs w:val="20"/>
              </w:rPr>
              <w:t>SSERC – Sowing Seeds</w:t>
            </w:r>
          </w:p>
          <w:p w14:paraId="675D9765" w14:textId="270D133E" w:rsidR="00506DDA" w:rsidRPr="00BA04DD" w:rsidRDefault="0045056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hyperlink r:id="rId13" w:history="1">
              <w:r w:rsidR="00506DDA" w:rsidRPr="00BA04DD">
                <w:rPr>
                  <w:rStyle w:val="Hyperlink"/>
                  <w:sz w:val="20"/>
                  <w:szCs w:val="20"/>
                </w:rPr>
                <w:t>SSERC</w:t>
              </w:r>
            </w:hyperlink>
          </w:p>
          <w:p w14:paraId="0C85F0A3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</w:tcPr>
          <w:p w14:paraId="096D42C2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10</w:t>
            </w:r>
          </w:p>
          <w:p w14:paraId="3D9686E4" w14:textId="77777777" w:rsidR="002859E0" w:rsidRPr="002859E0" w:rsidRDefault="002859E0" w:rsidP="002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3399"/>
                <w:sz w:val="18"/>
                <w:szCs w:val="18"/>
              </w:rPr>
            </w:pPr>
            <w:r w:rsidRPr="002859E0">
              <w:rPr>
                <w:rFonts w:ascii="Comic Sans MS" w:hAnsi="Comic Sans MS"/>
                <w:color w:val="FF3399"/>
                <w:sz w:val="18"/>
                <w:szCs w:val="18"/>
              </w:rPr>
              <w:t xml:space="preserve">Lego League </w:t>
            </w:r>
          </w:p>
          <w:p w14:paraId="52C1A2DB" w14:textId="77777777" w:rsidR="002859E0" w:rsidRPr="002859E0" w:rsidRDefault="002859E0" w:rsidP="00285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3399"/>
                <w:sz w:val="18"/>
                <w:szCs w:val="18"/>
              </w:rPr>
            </w:pPr>
            <w:r w:rsidRPr="002859E0">
              <w:rPr>
                <w:rFonts w:ascii="Comic Sans MS" w:hAnsi="Comic Sans MS"/>
                <w:i/>
                <w:iCs/>
                <w:color w:val="FF3399"/>
                <w:sz w:val="18"/>
                <w:szCs w:val="18"/>
              </w:rPr>
              <w:t>Falkirk CPD Manager</w:t>
            </w:r>
          </w:p>
          <w:p w14:paraId="3FA6C007" w14:textId="77777777" w:rsidR="00506DDA" w:rsidRPr="008B6A9C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6A9C">
              <w:rPr>
                <w:rFonts w:ascii="Comic Sans MS" w:hAnsi="Comic Sans MS"/>
                <w:color w:val="00B050"/>
                <w:sz w:val="18"/>
                <w:szCs w:val="18"/>
              </w:rPr>
              <w:t>Primary STEM Series</w:t>
            </w:r>
          </w:p>
          <w:p w14:paraId="7B21A52E" w14:textId="77777777" w:rsidR="00506DDA" w:rsidRPr="00BA04DD" w:rsidRDefault="0045056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hyperlink r:id="rId14" w:history="1">
              <w:r w:rsidR="00506DDA">
                <w:rPr>
                  <w:rStyle w:val="Hyperlink"/>
                  <w:sz w:val="18"/>
                  <w:szCs w:val="18"/>
                </w:rPr>
                <w:t>Primary STEM Series</w:t>
              </w:r>
            </w:hyperlink>
          </w:p>
        </w:tc>
        <w:tc>
          <w:tcPr>
            <w:tcW w:w="2579" w:type="dxa"/>
          </w:tcPr>
          <w:p w14:paraId="54CAD157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03CDEBB9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06DDA" w14:paraId="34B365AA" w14:textId="77777777" w:rsidTr="00506DDA">
        <w:trPr>
          <w:trHeight w:val="1610"/>
        </w:trPr>
        <w:tc>
          <w:tcPr>
            <w:tcW w:w="1134" w:type="dxa"/>
          </w:tcPr>
          <w:p w14:paraId="507DF095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9" w:type="dxa"/>
          </w:tcPr>
          <w:p w14:paraId="0A8367A3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14</w:t>
            </w:r>
          </w:p>
          <w:p w14:paraId="6E2B9414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color w:val="FF0000"/>
                <w:sz w:val="18"/>
                <w:szCs w:val="18"/>
              </w:rPr>
              <w:t>STEM Through Stories</w:t>
            </w:r>
          </w:p>
          <w:p w14:paraId="18DCC87E" w14:textId="76896B7F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134F1514" w14:textId="17673F15" w:rsidR="009622CF" w:rsidRPr="009622CF" w:rsidRDefault="009622CF" w:rsidP="0096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7030A0"/>
                <w:sz w:val="18"/>
                <w:szCs w:val="18"/>
              </w:rPr>
            </w:pPr>
            <w:proofErr w:type="spellStart"/>
            <w:proofErr w:type="gramStart"/>
            <w:r w:rsidRPr="009622CF">
              <w:rPr>
                <w:rFonts w:ascii="Comic Sans MS" w:hAnsi="Comic Sans MS"/>
                <w:color w:val="7030A0"/>
                <w:sz w:val="18"/>
                <w:szCs w:val="18"/>
              </w:rPr>
              <w:t>Micro:bits</w:t>
            </w:r>
            <w:proofErr w:type="spellEnd"/>
            <w:proofErr w:type="gram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Session 1</w:t>
            </w:r>
          </w:p>
          <w:p w14:paraId="5BE86EA4" w14:textId="1CC16930" w:rsidR="009622CF" w:rsidRDefault="009622CF" w:rsidP="0096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9622CF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>Falkirk CPD Manager</w:t>
            </w:r>
          </w:p>
          <w:p w14:paraId="69043BC0" w14:textId="6C532F84" w:rsidR="00506DDA" w:rsidRPr="002E78C6" w:rsidRDefault="00506DDA" w:rsidP="002E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2579" w:type="dxa"/>
          </w:tcPr>
          <w:p w14:paraId="198D79AE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15</w:t>
            </w:r>
          </w:p>
          <w:p w14:paraId="6381BE3B" w14:textId="048A0CF0" w:rsidR="009622CF" w:rsidRPr="009622CF" w:rsidRDefault="009622CF" w:rsidP="0096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7030A0"/>
                <w:sz w:val="18"/>
                <w:szCs w:val="18"/>
              </w:rPr>
            </w:pPr>
            <w:proofErr w:type="spellStart"/>
            <w:proofErr w:type="gramStart"/>
            <w:r w:rsidRPr="009622CF">
              <w:rPr>
                <w:rFonts w:ascii="Comic Sans MS" w:hAnsi="Comic Sans MS"/>
                <w:color w:val="7030A0"/>
                <w:sz w:val="18"/>
                <w:szCs w:val="18"/>
              </w:rPr>
              <w:t>Micro:bits</w:t>
            </w:r>
            <w:proofErr w:type="spellEnd"/>
            <w:proofErr w:type="gram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Session 2</w:t>
            </w:r>
          </w:p>
          <w:p w14:paraId="036BDC37" w14:textId="77777777" w:rsidR="009622CF" w:rsidRPr="009622CF" w:rsidRDefault="009622CF" w:rsidP="0096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9622CF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>Falkirk CPD Manager</w:t>
            </w:r>
          </w:p>
          <w:p w14:paraId="62751482" w14:textId="1C984B4D" w:rsidR="009622CF" w:rsidRPr="00BA04DD" w:rsidRDefault="009622CF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</w:tcPr>
          <w:p w14:paraId="5AE52854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16</w:t>
            </w:r>
          </w:p>
          <w:p w14:paraId="244912CE" w14:textId="77777777" w:rsidR="00C9507F" w:rsidRPr="002E78C6" w:rsidRDefault="00C9507F" w:rsidP="00C95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E78C6">
              <w:rPr>
                <w:rFonts w:ascii="Comic Sans MS" w:hAnsi="Comic Sans MS"/>
                <w:color w:val="0070C0"/>
                <w:sz w:val="18"/>
                <w:szCs w:val="18"/>
              </w:rPr>
              <w:t>STEM Challenges</w:t>
            </w:r>
          </w:p>
          <w:p w14:paraId="40A09E50" w14:textId="22633F15" w:rsidR="00C9507F" w:rsidRPr="00BA04DD" w:rsidRDefault="00C9507F" w:rsidP="00C95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2E78C6">
              <w:rPr>
                <w:rFonts w:ascii="Comic Sans MS" w:hAnsi="Comic Sans MS"/>
                <w:i/>
                <w:iCs/>
                <w:color w:val="0070C0"/>
                <w:sz w:val="18"/>
                <w:szCs w:val="18"/>
              </w:rPr>
              <w:t>Falkirk CPD Manager</w:t>
            </w:r>
          </w:p>
        </w:tc>
        <w:tc>
          <w:tcPr>
            <w:tcW w:w="2579" w:type="dxa"/>
          </w:tcPr>
          <w:p w14:paraId="6CE629CB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17</w:t>
            </w:r>
          </w:p>
          <w:p w14:paraId="54DE3C91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color w:val="FF0000"/>
                <w:sz w:val="18"/>
                <w:szCs w:val="18"/>
              </w:rPr>
              <w:t>Wonderful Woodwork</w:t>
            </w:r>
          </w:p>
          <w:p w14:paraId="6CC66F33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</w:tc>
        <w:tc>
          <w:tcPr>
            <w:tcW w:w="2579" w:type="dxa"/>
          </w:tcPr>
          <w:p w14:paraId="13A4E048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373CDB3C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19</w:t>
            </w:r>
          </w:p>
        </w:tc>
      </w:tr>
      <w:tr w:rsidR="00506DDA" w14:paraId="44376204" w14:textId="77777777" w:rsidTr="00506DDA">
        <w:trPr>
          <w:trHeight w:val="1612"/>
        </w:trPr>
        <w:tc>
          <w:tcPr>
            <w:tcW w:w="1134" w:type="dxa"/>
          </w:tcPr>
          <w:p w14:paraId="614FEE91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9" w:type="dxa"/>
          </w:tcPr>
          <w:p w14:paraId="5CD77790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21</w:t>
            </w:r>
          </w:p>
          <w:p w14:paraId="5112B2AB" w14:textId="77777777" w:rsidR="002E78C6" w:rsidRPr="002E78C6" w:rsidRDefault="002E78C6" w:rsidP="002E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E78C6">
              <w:rPr>
                <w:rFonts w:ascii="Comic Sans MS" w:hAnsi="Comic Sans MS"/>
                <w:color w:val="0070C0"/>
                <w:sz w:val="18"/>
                <w:szCs w:val="18"/>
              </w:rPr>
              <w:t>STEM Challenges</w:t>
            </w:r>
          </w:p>
          <w:p w14:paraId="555D1E6A" w14:textId="77777777" w:rsidR="002E78C6" w:rsidRPr="002E78C6" w:rsidRDefault="002E78C6" w:rsidP="002E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0070C0"/>
                <w:sz w:val="18"/>
                <w:szCs w:val="18"/>
              </w:rPr>
            </w:pPr>
            <w:r w:rsidRPr="002E78C6">
              <w:rPr>
                <w:rFonts w:ascii="Comic Sans MS" w:hAnsi="Comic Sans MS"/>
                <w:i/>
                <w:iCs/>
                <w:color w:val="0070C0"/>
                <w:sz w:val="18"/>
                <w:szCs w:val="18"/>
              </w:rPr>
              <w:t>Falkirk CPD Manager</w:t>
            </w:r>
          </w:p>
          <w:p w14:paraId="52801946" w14:textId="6654C35B" w:rsidR="002E78C6" w:rsidRPr="00BA04DD" w:rsidRDefault="002E78C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</w:tcPr>
          <w:p w14:paraId="17568227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22</w:t>
            </w:r>
          </w:p>
          <w:p w14:paraId="3F1EF3EE" w14:textId="77777777" w:rsidR="009622CF" w:rsidRPr="009622CF" w:rsidRDefault="009622CF" w:rsidP="0096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7030A0"/>
                <w:sz w:val="18"/>
                <w:szCs w:val="18"/>
              </w:rPr>
            </w:pPr>
            <w:proofErr w:type="spellStart"/>
            <w:proofErr w:type="gramStart"/>
            <w:r w:rsidRPr="009622CF">
              <w:rPr>
                <w:rFonts w:ascii="Comic Sans MS" w:hAnsi="Comic Sans MS"/>
                <w:color w:val="7030A0"/>
                <w:sz w:val="18"/>
                <w:szCs w:val="18"/>
              </w:rPr>
              <w:t>Micro:bits</w:t>
            </w:r>
            <w:proofErr w:type="spellEnd"/>
            <w:proofErr w:type="gram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Session 1</w:t>
            </w:r>
          </w:p>
          <w:p w14:paraId="2180D9C3" w14:textId="77777777" w:rsidR="009622CF" w:rsidRPr="009622CF" w:rsidRDefault="009622CF" w:rsidP="0096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9622CF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>Falkirk CPD Manager</w:t>
            </w:r>
          </w:p>
          <w:p w14:paraId="6CCBBEF9" w14:textId="77777777" w:rsidR="00506DDA" w:rsidRPr="009622CF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B050"/>
                <w:sz w:val="16"/>
                <w:szCs w:val="16"/>
              </w:rPr>
            </w:pPr>
            <w:r w:rsidRPr="009622CF">
              <w:rPr>
                <w:color w:val="00B050"/>
                <w:sz w:val="16"/>
                <w:szCs w:val="16"/>
              </w:rPr>
              <w:t xml:space="preserve">SSERC – Early/First Level </w:t>
            </w:r>
            <w:proofErr w:type="spellStart"/>
            <w:r w:rsidRPr="009622CF">
              <w:rPr>
                <w:color w:val="00B050"/>
                <w:sz w:val="16"/>
                <w:szCs w:val="16"/>
              </w:rPr>
              <w:t>Maths</w:t>
            </w:r>
            <w:proofErr w:type="spellEnd"/>
          </w:p>
          <w:p w14:paraId="5F6A481F" w14:textId="77777777" w:rsidR="00506DDA" w:rsidRPr="009622CF" w:rsidRDefault="0045056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Style w:val="Hyperlink"/>
                <w:sz w:val="16"/>
                <w:szCs w:val="16"/>
              </w:rPr>
            </w:pPr>
            <w:hyperlink r:id="rId15" w:history="1">
              <w:r w:rsidR="00506DDA" w:rsidRPr="009622CF">
                <w:rPr>
                  <w:rStyle w:val="Hyperlink"/>
                  <w:sz w:val="16"/>
                  <w:szCs w:val="16"/>
                </w:rPr>
                <w:t>SSERC</w:t>
              </w:r>
            </w:hyperlink>
          </w:p>
          <w:p w14:paraId="0B5DBC3C" w14:textId="77777777" w:rsidR="00506DDA" w:rsidRPr="009622CF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B050"/>
                <w:sz w:val="14"/>
                <w:szCs w:val="14"/>
              </w:rPr>
            </w:pPr>
            <w:r w:rsidRPr="009622CF">
              <w:rPr>
                <w:rFonts w:ascii="Comic Sans MS" w:hAnsi="Comic Sans MS"/>
                <w:color w:val="00B050"/>
                <w:sz w:val="14"/>
                <w:szCs w:val="14"/>
              </w:rPr>
              <w:t>Primary STEM Series</w:t>
            </w:r>
          </w:p>
          <w:p w14:paraId="260AFDA6" w14:textId="77777777" w:rsidR="00506DDA" w:rsidRPr="00BA04DD" w:rsidRDefault="0045056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hyperlink r:id="rId16" w:history="1">
              <w:r w:rsidR="00506DDA" w:rsidRPr="009622CF">
                <w:rPr>
                  <w:rStyle w:val="Hyperlink"/>
                  <w:sz w:val="14"/>
                  <w:szCs w:val="14"/>
                </w:rPr>
                <w:t>Primary STEM Series</w:t>
              </w:r>
            </w:hyperlink>
          </w:p>
        </w:tc>
        <w:tc>
          <w:tcPr>
            <w:tcW w:w="2579" w:type="dxa"/>
          </w:tcPr>
          <w:p w14:paraId="0EB19775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23</w:t>
            </w:r>
          </w:p>
          <w:p w14:paraId="4E0C284A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color w:val="FF0000"/>
                <w:sz w:val="18"/>
                <w:szCs w:val="18"/>
              </w:rPr>
              <w:t>STEM Through Stories</w:t>
            </w:r>
          </w:p>
          <w:p w14:paraId="43726EFB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523787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Falkirk CPD Manager</w:t>
            </w:r>
          </w:p>
          <w:p w14:paraId="4AABB462" w14:textId="77777777" w:rsidR="00A83045" w:rsidRPr="002859E0" w:rsidRDefault="00A83045" w:rsidP="00A8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FF3399"/>
                <w:sz w:val="18"/>
                <w:szCs w:val="18"/>
              </w:rPr>
            </w:pPr>
            <w:r w:rsidRPr="002859E0">
              <w:rPr>
                <w:rFonts w:ascii="Comic Sans MS" w:hAnsi="Comic Sans MS"/>
                <w:color w:val="FF3399"/>
                <w:sz w:val="18"/>
                <w:szCs w:val="18"/>
              </w:rPr>
              <w:t xml:space="preserve">Lego League </w:t>
            </w:r>
          </w:p>
          <w:p w14:paraId="3833F396" w14:textId="77777777" w:rsidR="00A83045" w:rsidRPr="002859E0" w:rsidRDefault="00A83045" w:rsidP="00A8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FF3399"/>
                <w:sz w:val="18"/>
                <w:szCs w:val="18"/>
              </w:rPr>
            </w:pPr>
            <w:r w:rsidRPr="002859E0">
              <w:rPr>
                <w:rFonts w:ascii="Comic Sans MS" w:hAnsi="Comic Sans MS"/>
                <w:i/>
                <w:iCs/>
                <w:color w:val="FF3399"/>
                <w:sz w:val="18"/>
                <w:szCs w:val="18"/>
              </w:rPr>
              <w:t>Falkirk CPD Manager</w:t>
            </w:r>
          </w:p>
          <w:p w14:paraId="181873B2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</w:tcPr>
          <w:p w14:paraId="7D1B2557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24</w:t>
            </w:r>
          </w:p>
          <w:p w14:paraId="672EE1AF" w14:textId="13A8A1C8" w:rsidR="009622CF" w:rsidRPr="009622CF" w:rsidRDefault="009622CF" w:rsidP="0096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7030A0"/>
                <w:sz w:val="18"/>
                <w:szCs w:val="18"/>
              </w:rPr>
            </w:pPr>
            <w:proofErr w:type="spellStart"/>
            <w:proofErr w:type="gramStart"/>
            <w:r w:rsidRPr="009622CF">
              <w:rPr>
                <w:rFonts w:ascii="Comic Sans MS" w:hAnsi="Comic Sans MS"/>
                <w:color w:val="7030A0"/>
                <w:sz w:val="18"/>
                <w:szCs w:val="18"/>
              </w:rPr>
              <w:t>Micro:bits</w:t>
            </w:r>
            <w:proofErr w:type="spellEnd"/>
            <w:proofErr w:type="gram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Session 2</w:t>
            </w:r>
          </w:p>
          <w:p w14:paraId="0C94DA3B" w14:textId="69919714" w:rsidR="009622CF" w:rsidRDefault="009622CF" w:rsidP="00962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9622CF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>Falkirk CPD Manager</w:t>
            </w:r>
          </w:p>
          <w:p w14:paraId="157464DB" w14:textId="77777777" w:rsidR="00506DDA" w:rsidRPr="00BA04DD" w:rsidRDefault="00506DDA" w:rsidP="00A8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</w:tcPr>
          <w:p w14:paraId="2D4DEEEA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14:paraId="21D35A2E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26</w:t>
            </w:r>
          </w:p>
        </w:tc>
      </w:tr>
      <w:tr w:rsidR="00506DDA" w14:paraId="572E58C9" w14:textId="77777777" w:rsidTr="008E0A61">
        <w:trPr>
          <w:trHeight w:val="1284"/>
        </w:trPr>
        <w:tc>
          <w:tcPr>
            <w:tcW w:w="1134" w:type="dxa"/>
          </w:tcPr>
          <w:p w14:paraId="1BB7FBFC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79" w:type="dxa"/>
          </w:tcPr>
          <w:p w14:paraId="61B1CB1D" w14:textId="77777777" w:rsidR="00506DDA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28</w:t>
            </w:r>
          </w:p>
          <w:p w14:paraId="7CC9F079" w14:textId="77777777" w:rsidR="002E78C6" w:rsidRPr="002E78C6" w:rsidRDefault="002E78C6" w:rsidP="002E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E78C6">
              <w:rPr>
                <w:rFonts w:ascii="Comic Sans MS" w:hAnsi="Comic Sans MS"/>
                <w:color w:val="0070C0"/>
                <w:sz w:val="18"/>
                <w:szCs w:val="18"/>
              </w:rPr>
              <w:t>STEM Challenges</w:t>
            </w:r>
          </w:p>
          <w:p w14:paraId="6A1B4319" w14:textId="77777777" w:rsidR="002E78C6" w:rsidRPr="002E78C6" w:rsidRDefault="002E78C6" w:rsidP="002E7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Comic Sans MS" w:hAnsi="Comic Sans MS"/>
                <w:i/>
                <w:iCs/>
                <w:color w:val="0070C0"/>
                <w:sz w:val="18"/>
                <w:szCs w:val="18"/>
              </w:rPr>
            </w:pPr>
            <w:r w:rsidRPr="002E78C6">
              <w:rPr>
                <w:rFonts w:ascii="Comic Sans MS" w:hAnsi="Comic Sans MS"/>
                <w:i/>
                <w:iCs/>
                <w:color w:val="0070C0"/>
                <w:sz w:val="18"/>
                <w:szCs w:val="18"/>
              </w:rPr>
              <w:t>Falkirk CPD Manager</w:t>
            </w:r>
          </w:p>
          <w:p w14:paraId="7C4AC5CA" w14:textId="7064AF9B" w:rsidR="002E78C6" w:rsidRPr="00BA04DD" w:rsidRDefault="002E78C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</w:tcPr>
          <w:p w14:paraId="5B92CF04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79" w:type="dxa"/>
          </w:tcPr>
          <w:p w14:paraId="2A1CB761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30</w:t>
            </w:r>
          </w:p>
          <w:p w14:paraId="2AB3BF6F" w14:textId="77777777" w:rsidR="00506DDA" w:rsidRPr="00523787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B050"/>
                <w:sz w:val="20"/>
                <w:szCs w:val="20"/>
              </w:rPr>
            </w:pPr>
            <w:r w:rsidRPr="00523787">
              <w:rPr>
                <w:color w:val="00B050"/>
                <w:sz w:val="20"/>
                <w:szCs w:val="20"/>
              </w:rPr>
              <w:t xml:space="preserve">SSERC – Early/First Level </w:t>
            </w:r>
            <w:proofErr w:type="spellStart"/>
            <w:r w:rsidRPr="00523787">
              <w:rPr>
                <w:color w:val="00B050"/>
                <w:sz w:val="20"/>
                <w:szCs w:val="20"/>
              </w:rPr>
              <w:t>Maths</w:t>
            </w:r>
            <w:proofErr w:type="spellEnd"/>
          </w:p>
          <w:p w14:paraId="4CC3CBD5" w14:textId="77777777" w:rsidR="00506DDA" w:rsidRPr="00BA04DD" w:rsidRDefault="00450566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0"/>
                <w:szCs w:val="20"/>
              </w:rPr>
            </w:pPr>
            <w:hyperlink r:id="rId17" w:history="1">
              <w:r w:rsidR="00506DDA" w:rsidRPr="00BA04DD">
                <w:rPr>
                  <w:rStyle w:val="Hyperlink"/>
                  <w:sz w:val="20"/>
                  <w:szCs w:val="20"/>
                </w:rPr>
                <w:t>SSERC</w:t>
              </w:r>
            </w:hyperlink>
          </w:p>
        </w:tc>
        <w:tc>
          <w:tcPr>
            <w:tcW w:w="2579" w:type="dxa"/>
          </w:tcPr>
          <w:p w14:paraId="0E6F814D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0"/>
                <w:szCs w:val="20"/>
              </w:rPr>
            </w:pPr>
            <w:r w:rsidRPr="00BA04D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79" w:type="dxa"/>
          </w:tcPr>
          <w:p w14:paraId="66C00F0F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 w:rsidRPr="00BA04DD">
              <w:rPr>
                <w:color w:val="A6A6A6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10E931B" w14:textId="77777777" w:rsidR="00506DDA" w:rsidRPr="00BA04DD" w:rsidRDefault="00506DDA" w:rsidP="0050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0"/>
                <w:szCs w:val="20"/>
              </w:rPr>
            </w:pPr>
            <w:r w:rsidRPr="00BA04DD">
              <w:rPr>
                <w:color w:val="A6A6A6"/>
                <w:sz w:val="20"/>
                <w:szCs w:val="20"/>
              </w:rPr>
              <w:t>2</w:t>
            </w:r>
          </w:p>
        </w:tc>
      </w:tr>
    </w:tbl>
    <w:p w14:paraId="0AB868BB" w14:textId="5ADA948E" w:rsidR="00B315BA" w:rsidRDefault="00B315BA" w:rsidP="00506DD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315BA" w:rsidSect="00506DDA">
      <w:pgSz w:w="16840" w:h="11910" w:orient="landscape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65B4" w14:textId="77777777" w:rsidR="0005206A" w:rsidRDefault="0005206A" w:rsidP="00A752EB">
      <w:r>
        <w:separator/>
      </w:r>
    </w:p>
  </w:endnote>
  <w:endnote w:type="continuationSeparator" w:id="0">
    <w:p w14:paraId="0C0458E6" w14:textId="77777777" w:rsidR="0005206A" w:rsidRDefault="0005206A" w:rsidP="00A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D371" w14:textId="77777777" w:rsidR="0005206A" w:rsidRDefault="0005206A" w:rsidP="00A752EB">
      <w:r>
        <w:separator/>
      </w:r>
    </w:p>
  </w:footnote>
  <w:footnote w:type="continuationSeparator" w:id="0">
    <w:p w14:paraId="429F3BBB" w14:textId="77777777" w:rsidR="0005206A" w:rsidRDefault="0005206A" w:rsidP="00A7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BA"/>
    <w:rsid w:val="00013C0B"/>
    <w:rsid w:val="00042626"/>
    <w:rsid w:val="0005206A"/>
    <w:rsid w:val="001420F9"/>
    <w:rsid w:val="001659AD"/>
    <w:rsid w:val="001813AE"/>
    <w:rsid w:val="00283A37"/>
    <w:rsid w:val="002859E0"/>
    <w:rsid w:val="002E78C6"/>
    <w:rsid w:val="0034698F"/>
    <w:rsid w:val="003674C8"/>
    <w:rsid w:val="003964DD"/>
    <w:rsid w:val="003A66A9"/>
    <w:rsid w:val="003D7B6B"/>
    <w:rsid w:val="003E78BA"/>
    <w:rsid w:val="003F5872"/>
    <w:rsid w:val="004255CC"/>
    <w:rsid w:val="00431E91"/>
    <w:rsid w:val="00450566"/>
    <w:rsid w:val="00471DE4"/>
    <w:rsid w:val="00506DDA"/>
    <w:rsid w:val="00523787"/>
    <w:rsid w:val="00594786"/>
    <w:rsid w:val="0066322C"/>
    <w:rsid w:val="007455A8"/>
    <w:rsid w:val="007A103D"/>
    <w:rsid w:val="007C4928"/>
    <w:rsid w:val="0081054D"/>
    <w:rsid w:val="008E0A61"/>
    <w:rsid w:val="00920255"/>
    <w:rsid w:val="009622CF"/>
    <w:rsid w:val="009D206A"/>
    <w:rsid w:val="00A314E9"/>
    <w:rsid w:val="00A52960"/>
    <w:rsid w:val="00A752EB"/>
    <w:rsid w:val="00A83045"/>
    <w:rsid w:val="00B315BA"/>
    <w:rsid w:val="00BA04DD"/>
    <w:rsid w:val="00BA7C43"/>
    <w:rsid w:val="00BF48FB"/>
    <w:rsid w:val="00C16722"/>
    <w:rsid w:val="00C27FB3"/>
    <w:rsid w:val="00C9507F"/>
    <w:rsid w:val="00DD6942"/>
    <w:rsid w:val="00E650F2"/>
    <w:rsid w:val="00EC24EA"/>
    <w:rsid w:val="00EE4688"/>
    <w:rsid w:val="00F05E9C"/>
    <w:rsid w:val="00F2647C"/>
    <w:rsid w:val="00F3120D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5920"/>
  <w15:docId w15:val="{2F4DCBF3-2C58-4D41-A485-605D18E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EB"/>
  </w:style>
  <w:style w:type="paragraph" w:styleId="Footer">
    <w:name w:val="footer"/>
    <w:basedOn w:val="Normal"/>
    <w:link w:val="Foot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EB"/>
  </w:style>
  <w:style w:type="paragraph" w:styleId="BodyText">
    <w:name w:val="Body Text"/>
    <w:basedOn w:val="Normal"/>
    <w:link w:val="BodyTextChar"/>
    <w:uiPriority w:val="1"/>
    <w:qFormat/>
    <w:rsid w:val="001659AD"/>
    <w:pPr>
      <w:autoSpaceDE w:val="0"/>
      <w:autoSpaceDN w:val="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659AD"/>
    <w:rPr>
      <w:lang w:bidi="ar-SA"/>
    </w:rPr>
  </w:style>
  <w:style w:type="paragraph" w:customStyle="1" w:styleId="TableParagraph">
    <w:name w:val="Table Paragraph"/>
    <w:basedOn w:val="Normal"/>
    <w:uiPriority w:val="1"/>
    <w:qFormat/>
    <w:rsid w:val="001659AD"/>
    <w:pPr>
      <w:autoSpaceDE w:val="0"/>
      <w:autoSpaceDN w:val="0"/>
      <w:spacing w:line="268" w:lineRule="exact"/>
      <w:ind w:left="110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3674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serc.org.uk/professional-learning/primary-clpl/seeds-ssercmeet-mar-202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sserc.org.uk/professional-learning/primary-clpl/ph-ssercmeet-mar-2022/" TargetMode="External"/><Relationship Id="rId17" Type="http://schemas.openxmlformats.org/officeDocument/2006/relationships/hyperlink" Target="https://www.sserc.org.uk/professional-learning/primary-clpl/maths-sais-early-1st-2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ntbrite.co.uk/e/primary-stem-series-tickets-19884295362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serc.org.uk/professional-learning/primary-clpl/seeds-ssercmeet-mar-202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serc.org.uk/professional-learning/primary-clpl/maths-sais-early-1st-2-2/" TargetMode="External"/><Relationship Id="rId10" Type="http://schemas.openxmlformats.org/officeDocument/2006/relationships/hyperlink" Target="https://blogs.glowscotland.org.uk/glowblogs/digilearn/2022/01/27/02-march-4pm-send-your-code-into-space-educator-exploratory-workshop-before-code-alon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serc.org.uk/professional-learning/primary-clpl/ph-ssercmeet-mar-2022/" TargetMode="External"/><Relationship Id="rId14" Type="http://schemas.openxmlformats.org/officeDocument/2006/relationships/hyperlink" Target="https://www.eventbrite.co.uk/e/primary-stem-series-tickets-198842953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Mrs Paddon</cp:lastModifiedBy>
  <cp:revision>17</cp:revision>
  <dcterms:created xsi:type="dcterms:W3CDTF">2022-01-31T16:57:00Z</dcterms:created>
  <dcterms:modified xsi:type="dcterms:W3CDTF">2022-03-23T13:46:00Z</dcterms:modified>
</cp:coreProperties>
</file>