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0248" w14:textId="77777777" w:rsidR="001E7BD4" w:rsidRPr="001E7BD4" w:rsidRDefault="001E7BD4" w:rsidP="001E7BD4">
      <w:pPr>
        <w:widowControl w:val="0"/>
        <w:autoSpaceDE w:val="0"/>
        <w:autoSpaceDN w:val="0"/>
        <w:adjustRightInd w:val="0"/>
        <w:spacing w:after="318"/>
        <w:jc w:val="center"/>
        <w:rPr>
          <w:rFonts w:ascii="Comic Sans MS" w:hAnsi="Comic Sans MS" w:cs="Arial"/>
          <w:b/>
          <w:bCs/>
          <w:color w:val="000053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b/>
          <w:bCs/>
          <w:color w:val="000053"/>
          <w:sz w:val="28"/>
          <w:szCs w:val="28"/>
          <w:u w:val="single"/>
          <w:lang w:eastAsia="ja-JP"/>
        </w:rPr>
        <w:t xml:space="preserve">Willie </w:t>
      </w:r>
      <w:proofErr w:type="spellStart"/>
      <w:r w:rsidRPr="001E7BD4">
        <w:rPr>
          <w:rFonts w:ascii="Comic Sans MS" w:hAnsi="Comic Sans MS" w:cs="Arial"/>
          <w:b/>
          <w:bCs/>
          <w:color w:val="000053"/>
          <w:sz w:val="28"/>
          <w:szCs w:val="28"/>
          <w:u w:val="single"/>
          <w:lang w:eastAsia="ja-JP"/>
        </w:rPr>
        <w:t>Wastle</w:t>
      </w:r>
      <w:proofErr w:type="spellEnd"/>
      <w:r w:rsidRPr="001E7BD4">
        <w:rPr>
          <w:rFonts w:ascii="Comic Sans MS" w:hAnsi="Comic Sans MS" w:cs="Arial"/>
          <w:b/>
          <w:bCs/>
          <w:color w:val="000053"/>
          <w:sz w:val="28"/>
          <w:szCs w:val="28"/>
          <w:lang w:eastAsia="ja-JP"/>
        </w:rPr>
        <w:t xml:space="preserve"> By Robert Burns</w:t>
      </w:r>
    </w:p>
    <w:p w14:paraId="32F76A23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Willie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Wastle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dwalt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on Tweed,</w:t>
      </w:r>
    </w:p>
    <w:p w14:paraId="58AF7C6E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The spot they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ca'd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it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Linkumdoddie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>;</w:t>
      </w:r>
    </w:p>
    <w:p w14:paraId="5F457F3F" w14:textId="0F2C1615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Willie was a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wabster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gu</w:t>
      </w:r>
      <w:r w:rsidR="00EA6A7E">
        <w:rPr>
          <w:rFonts w:ascii="Comic Sans MS" w:hAnsi="Comic Sans MS" w:cs="Arial"/>
          <w:sz w:val="28"/>
          <w:szCs w:val="28"/>
          <w:lang w:eastAsia="ja-JP"/>
        </w:rPr>
        <w:t>d</w:t>
      </w:r>
      <w:r w:rsidR="00ED6458">
        <w:rPr>
          <w:rFonts w:ascii="Comic Sans MS" w:hAnsi="Comic Sans MS" w:cs="Arial"/>
          <w:sz w:val="28"/>
          <w:szCs w:val="28"/>
          <w:lang w:eastAsia="ja-JP"/>
        </w:rPr>
        <w:t>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>,</w:t>
      </w:r>
    </w:p>
    <w:p w14:paraId="082F7453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Cou'd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stown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a clue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wi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'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ony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bodie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>;</w:t>
      </w:r>
    </w:p>
    <w:p w14:paraId="1F8E3EDD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He had a wife was dour and din,</w:t>
      </w:r>
    </w:p>
    <w:p w14:paraId="2F0E6C4B" w14:textId="68822B53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O</w:t>
      </w:r>
      <w:r w:rsidR="00ED6458">
        <w:rPr>
          <w:rFonts w:ascii="Comic Sans MS" w:hAnsi="Comic Sans MS" w:cs="Arial"/>
          <w:sz w:val="28"/>
          <w:szCs w:val="28"/>
          <w:lang w:eastAsia="ja-JP"/>
        </w:rPr>
        <w:t>,</w:t>
      </w: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Tinkler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Ma</w:t>
      </w:r>
      <w:r w:rsidR="00ED6458">
        <w:rPr>
          <w:rFonts w:ascii="Comic Sans MS" w:hAnsi="Comic Sans MS" w:cs="Arial"/>
          <w:sz w:val="28"/>
          <w:szCs w:val="28"/>
          <w:lang w:eastAsia="ja-JP"/>
        </w:rPr>
        <w:t>i</w:t>
      </w:r>
      <w:r w:rsidRPr="001E7BD4">
        <w:rPr>
          <w:rFonts w:ascii="Comic Sans MS" w:hAnsi="Comic Sans MS" w:cs="Arial"/>
          <w:sz w:val="28"/>
          <w:szCs w:val="28"/>
          <w:lang w:eastAsia="ja-JP"/>
        </w:rPr>
        <w:t>dgie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was her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mither</w:t>
      </w:r>
      <w:proofErr w:type="spellEnd"/>
      <w:r w:rsidR="00ED6458">
        <w:rPr>
          <w:rFonts w:ascii="Comic Sans MS" w:hAnsi="Comic Sans MS" w:cs="Arial"/>
          <w:sz w:val="28"/>
          <w:szCs w:val="28"/>
          <w:lang w:eastAsia="ja-JP"/>
        </w:rPr>
        <w:t>!</w:t>
      </w:r>
    </w:p>
    <w:p w14:paraId="575D4213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Sic a wife as Willie had,</w:t>
      </w:r>
    </w:p>
    <w:p w14:paraId="2FBCC206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I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wadna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gie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a button for her.</w:t>
      </w:r>
    </w:p>
    <w:p w14:paraId="776C21F7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</w:p>
    <w:p w14:paraId="0A5FED01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Sh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e has an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e'e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, she has but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ane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, </w:t>
      </w:r>
    </w:p>
    <w:p w14:paraId="1D1404F9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Th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e cat has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twa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the very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colour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; </w:t>
      </w:r>
    </w:p>
    <w:p w14:paraId="240F947C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Fi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ve rusty teeth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forbye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a stump, </w:t>
      </w:r>
    </w:p>
    <w:p w14:paraId="04C00C3A" w14:textId="74054918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A cla</w:t>
      </w:r>
      <w:r w:rsidR="00C84592">
        <w:rPr>
          <w:rFonts w:ascii="Comic Sans MS" w:hAnsi="Comic Sans MS" w:cs="Arial"/>
          <w:sz w:val="28"/>
          <w:szCs w:val="28"/>
          <w:lang w:eastAsia="ja-JP"/>
        </w:rPr>
        <w:t>pper</w:t>
      </w:r>
      <w:r w:rsidR="00ED6458">
        <w:rPr>
          <w:rFonts w:ascii="Comic Sans MS" w:hAnsi="Comic Sans MS" w:cs="Arial"/>
          <w:sz w:val="28"/>
          <w:szCs w:val="28"/>
          <w:lang w:eastAsia="ja-JP"/>
        </w:rPr>
        <w:t>-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tongue wad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deave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a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milkr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; </w:t>
      </w:r>
    </w:p>
    <w:p w14:paraId="56A1C2DE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A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whiskin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beard about her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mou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', </w:t>
      </w:r>
    </w:p>
    <w:p w14:paraId="16BDA886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Her nose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and chin they threaten ither; </w:t>
      </w:r>
    </w:p>
    <w:p w14:paraId="04F6E969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Sic a wife as 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Willie had, </w:t>
      </w:r>
    </w:p>
    <w:p w14:paraId="0F6514A0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I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wadna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gie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a button for her.</w:t>
      </w:r>
    </w:p>
    <w:p w14:paraId="33D4E96F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</w:p>
    <w:p w14:paraId="0A0C20B8" w14:textId="212D47AA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She's b</w:t>
      </w:r>
      <w:r w:rsidR="00C84592">
        <w:rPr>
          <w:rFonts w:ascii="Comic Sans MS" w:hAnsi="Comic Sans MS" w:cs="Arial"/>
          <w:sz w:val="28"/>
          <w:szCs w:val="28"/>
          <w:lang w:eastAsia="ja-JP"/>
        </w:rPr>
        <w:t>ow-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hough'd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>, she's he</w:t>
      </w:r>
      <w:r w:rsidR="00ED6458">
        <w:rPr>
          <w:rFonts w:ascii="Comic Sans MS" w:hAnsi="Comic Sans MS" w:cs="Arial"/>
          <w:sz w:val="28"/>
          <w:szCs w:val="28"/>
          <w:lang w:eastAsia="ja-JP"/>
        </w:rPr>
        <w:t>m</w:t>
      </w:r>
      <w:r w:rsidR="00C84592">
        <w:rPr>
          <w:rFonts w:ascii="Comic Sans MS" w:hAnsi="Comic Sans MS" w:cs="Arial"/>
          <w:sz w:val="28"/>
          <w:szCs w:val="28"/>
          <w:lang w:eastAsia="ja-JP"/>
        </w:rPr>
        <w:t>-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shin'd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, </w:t>
      </w:r>
    </w:p>
    <w:p w14:paraId="0E4FDAB5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Ae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lim</w:t>
      </w:r>
      <w:r w:rsidR="00C84592">
        <w:rPr>
          <w:rFonts w:ascii="Comic Sans MS" w:hAnsi="Comic Sans MS" w:cs="Arial"/>
          <w:sz w:val="28"/>
          <w:szCs w:val="28"/>
          <w:lang w:eastAsia="ja-JP"/>
        </w:rPr>
        <w:t>pin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' leg a hand-breed shorter; </w:t>
      </w:r>
    </w:p>
    <w:p w14:paraId="28861D82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She's twis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ted right, she's twisted left, </w:t>
      </w:r>
    </w:p>
    <w:p w14:paraId="3C26D034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To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balance fair on ilka quarter: </w:t>
      </w:r>
    </w:p>
    <w:p w14:paraId="380E3BC6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Sh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e has a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huaip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upon her breast, </w:t>
      </w:r>
    </w:p>
    <w:p w14:paraId="1517EF74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The twin o' that up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on her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shouther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, </w:t>
      </w:r>
    </w:p>
    <w:p w14:paraId="5249E46B" w14:textId="77777777" w:rsidR="001E7BD4" w:rsidRPr="001E7BD4" w:rsidRDefault="00C84592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>
        <w:rPr>
          <w:rFonts w:ascii="Comic Sans MS" w:hAnsi="Comic Sans MS" w:cs="Arial"/>
          <w:sz w:val="28"/>
          <w:szCs w:val="28"/>
          <w:lang w:eastAsia="ja-JP"/>
        </w:rPr>
        <w:t xml:space="preserve">Sic a wife as Willie had, </w:t>
      </w:r>
    </w:p>
    <w:p w14:paraId="77CCCE4F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I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wadna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gie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a button for her.</w:t>
      </w:r>
    </w:p>
    <w:p w14:paraId="0713AD0E" w14:textId="77777777" w:rsidR="001E7BD4" w:rsidRPr="001E7BD4" w:rsidRDefault="001E7BD4" w:rsidP="001E7BD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28"/>
          <w:szCs w:val="28"/>
          <w:lang w:eastAsia="ja-JP"/>
        </w:rPr>
      </w:pPr>
    </w:p>
    <w:p w14:paraId="18E2AB69" w14:textId="77777777" w:rsidR="001E7BD4" w:rsidRPr="001E7BD4" w:rsidRDefault="001E7BD4" w:rsidP="001E7BD4">
      <w:pPr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Au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ld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baudrans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by the ingle sits, </w:t>
      </w:r>
    </w:p>
    <w:p w14:paraId="4AD68CE6" w14:textId="77777777" w:rsidR="001E7BD4" w:rsidRPr="001E7BD4" w:rsidRDefault="001E7BD4" w:rsidP="001E7BD4">
      <w:pPr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An'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wi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' her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loof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her face a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washin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'; </w:t>
      </w:r>
    </w:p>
    <w:p w14:paraId="23E81E69" w14:textId="77777777" w:rsidR="001E7BD4" w:rsidRPr="001E7BD4" w:rsidRDefault="001E7BD4" w:rsidP="001E7BD4">
      <w:pPr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But 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Willie's wife is nae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sae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trig, </w:t>
      </w:r>
    </w:p>
    <w:p w14:paraId="1AE3673B" w14:textId="77777777" w:rsidR="001E7BD4" w:rsidRPr="001E7BD4" w:rsidRDefault="001E7BD4" w:rsidP="001E7BD4">
      <w:pPr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>She dig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hts her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grunzie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wi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' a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hushion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. </w:t>
      </w:r>
    </w:p>
    <w:p w14:paraId="20FC080B" w14:textId="6122FC47" w:rsidR="001E7BD4" w:rsidRPr="001E7BD4" w:rsidRDefault="001E7BD4" w:rsidP="001E7BD4">
      <w:pPr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Her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walie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nieves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like 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midden-creels, </w:t>
      </w:r>
    </w:p>
    <w:p w14:paraId="7FCD5E04" w14:textId="77777777" w:rsidR="001E7BD4" w:rsidRPr="001E7BD4" w:rsidRDefault="001E7BD4" w:rsidP="001E7BD4">
      <w:pPr>
        <w:jc w:val="center"/>
        <w:rPr>
          <w:rFonts w:ascii="Comic Sans MS" w:hAnsi="Comic Sans MS" w:cs="Arial"/>
          <w:sz w:val="28"/>
          <w:szCs w:val="28"/>
          <w:lang w:eastAsia="ja-JP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Her </w:t>
      </w:r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face wad </w:t>
      </w:r>
      <w:proofErr w:type="spellStart"/>
      <w:r w:rsidR="00C84592">
        <w:rPr>
          <w:rFonts w:ascii="Comic Sans MS" w:hAnsi="Comic Sans MS" w:cs="Arial"/>
          <w:sz w:val="28"/>
          <w:szCs w:val="28"/>
          <w:lang w:eastAsia="ja-JP"/>
        </w:rPr>
        <w:t>fyle</w:t>
      </w:r>
      <w:proofErr w:type="spellEnd"/>
      <w:r w:rsidR="00C84592">
        <w:rPr>
          <w:rFonts w:ascii="Comic Sans MS" w:hAnsi="Comic Sans MS" w:cs="Arial"/>
          <w:sz w:val="28"/>
          <w:szCs w:val="28"/>
          <w:lang w:eastAsia="ja-JP"/>
        </w:rPr>
        <w:t xml:space="preserve"> the Logan-water: </w:t>
      </w:r>
    </w:p>
    <w:p w14:paraId="049CBF5C" w14:textId="77777777" w:rsidR="001E7BD4" w:rsidRPr="001E7BD4" w:rsidRDefault="00C84592" w:rsidP="001E7BD4">
      <w:pPr>
        <w:jc w:val="center"/>
        <w:rPr>
          <w:rFonts w:ascii="Comic Sans MS" w:hAnsi="Comic Sans MS" w:cs="Arial"/>
          <w:sz w:val="28"/>
          <w:szCs w:val="28"/>
          <w:lang w:eastAsia="ja-JP"/>
        </w:rPr>
      </w:pPr>
      <w:r>
        <w:rPr>
          <w:rFonts w:ascii="Comic Sans MS" w:hAnsi="Comic Sans MS" w:cs="Arial"/>
          <w:sz w:val="28"/>
          <w:szCs w:val="28"/>
          <w:lang w:eastAsia="ja-JP"/>
        </w:rPr>
        <w:t xml:space="preserve">Sic a wife as Willie had, </w:t>
      </w:r>
    </w:p>
    <w:p w14:paraId="0C65E24C" w14:textId="77777777" w:rsidR="00C84D82" w:rsidRPr="001E7BD4" w:rsidRDefault="001E7BD4" w:rsidP="001E7BD4">
      <w:pPr>
        <w:jc w:val="center"/>
        <w:rPr>
          <w:rFonts w:ascii="Comic Sans MS" w:hAnsi="Comic Sans MS"/>
          <w:sz w:val="28"/>
          <w:szCs w:val="28"/>
        </w:rPr>
      </w:pPr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I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wadna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proofErr w:type="spellStart"/>
      <w:r w:rsidRPr="001E7BD4">
        <w:rPr>
          <w:rFonts w:ascii="Comic Sans MS" w:hAnsi="Comic Sans MS" w:cs="Arial"/>
          <w:sz w:val="28"/>
          <w:szCs w:val="28"/>
          <w:lang w:eastAsia="ja-JP"/>
        </w:rPr>
        <w:t>gie</w:t>
      </w:r>
      <w:proofErr w:type="spellEnd"/>
      <w:r w:rsidRPr="001E7BD4">
        <w:rPr>
          <w:rFonts w:ascii="Comic Sans MS" w:hAnsi="Comic Sans MS" w:cs="Arial"/>
          <w:sz w:val="28"/>
          <w:szCs w:val="28"/>
          <w:lang w:eastAsia="ja-JP"/>
        </w:rPr>
        <w:t xml:space="preserve"> a button for her.</w:t>
      </w:r>
    </w:p>
    <w:sectPr w:rsidR="00C84D82" w:rsidRPr="001E7BD4" w:rsidSect="001E7BD4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D4"/>
    <w:rsid w:val="001E7BD4"/>
    <w:rsid w:val="00C84592"/>
    <w:rsid w:val="00C84D82"/>
    <w:rsid w:val="00EA6A7E"/>
    <w:rsid w:val="00E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562F7"/>
  <w14:defaultImageDpi w14:val="300"/>
  <w15:docId w15:val="{5CFE65BA-4D54-45E6-BE11-5BCF7F9C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1142FE1E7174380512FAA6A331689" ma:contentTypeVersion="3" ma:contentTypeDescription="Create a new document." ma:contentTypeScope="" ma:versionID="c6ca35ca85ab2d6d81060d36020ab1ba">
  <xsd:schema xmlns:xsd="http://www.w3.org/2001/XMLSchema" xmlns:xs="http://www.w3.org/2001/XMLSchema" xmlns:p="http://schemas.microsoft.com/office/2006/metadata/properties" xmlns:ns1="http://schemas.microsoft.com/sharepoint/v3" xmlns:ns2="9999bf10-291d-41a9-9d3e-703f93a37d5e" targetNamespace="http://schemas.microsoft.com/office/2006/metadata/properties" ma:root="true" ma:fieldsID="6d941a3acfde519a22153e7462668dbd" ns1:_="" ns2:_="">
    <xsd:import namespace="http://schemas.microsoft.com/sharepoint/v3"/>
    <xsd:import namespace="9999bf10-291d-41a9-9d3e-703f93a37d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bf10-291d-41a9-9d3e-703f93a37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FA70D-CE8A-4706-9456-898D3214E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9A28-1DB1-4B8B-A1DB-A74AF701B1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327BE2-B287-4834-9210-15B4191D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99bf10-291d-41a9-9d3e-703f93a37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 Education Services</dc:creator>
  <cp:keywords/>
  <dc:description/>
  <cp:lastModifiedBy>Donna Agnew</cp:lastModifiedBy>
  <cp:revision>4</cp:revision>
  <dcterms:created xsi:type="dcterms:W3CDTF">2019-12-19T21:00:00Z</dcterms:created>
  <dcterms:modified xsi:type="dcterms:W3CDTF">2022-01-10T20:44:00Z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0x0101005491142FE1E7174380512FAA6A331689</vt:lpwstr>
  </property>
</Properties>
</file>