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3F9B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lang w:eastAsia="en-GB"/>
          <w14:ligatures w14:val="none"/>
        </w:rPr>
        <w:t>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06361EF0" w14:textId="3A4E6F31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Week Beginning: </w:t>
      </w:r>
      <w:r w:rsidR="39364542"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25th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September 2023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4654"/>
      </w:tblGrid>
      <w:tr w:rsidR="00710461" w:rsidRPr="00710461" w14:paraId="36CAB824" w14:textId="77777777" w:rsidTr="656251FB">
        <w:trPr>
          <w:trHeight w:val="405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Homework Task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0B4440">
        <w:trPr>
          <w:trHeight w:val="2395"/>
        </w:trPr>
        <w:tc>
          <w:tcPr>
            <w:tcW w:w="9015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Spelling Words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0C20EB17" w14:textId="3B092775" w:rsidR="00710461" w:rsidRPr="003531D2" w:rsidRDefault="28789FF7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As last week and this week are shorter weeks, we are keeping the same spelling words for homework.</w:t>
            </w:r>
            <w:r w:rsidR="00710461"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270D09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complete the spelling wordsearch challenge for this week.</w:t>
            </w:r>
          </w:p>
          <w:p w14:paraId="19C28CAE" w14:textId="4D1DD27D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As an extra challenge, pick one task from the spelling grid to do as well!  </w:t>
            </w:r>
          </w:p>
          <w:p w14:paraId="579BAC34" w14:textId="23A1FEE1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Please ensure that you are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reading and going over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common words, they are kept in an envelope in your child’s folder. </w:t>
            </w:r>
          </w:p>
          <w:p w14:paraId="11C7EA67" w14:textId="77777777" w:rsidR="00710461" w:rsidRPr="003531D2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3008"/>
              <w:gridCol w:w="2987"/>
            </w:tblGrid>
            <w:tr w:rsidR="00710461" w:rsidRPr="00710461" w14:paraId="341746FC" w14:textId="77777777" w:rsidTr="656251FB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7CAAC" w:themeFill="accent2" w:themeFillTint="66"/>
                  <w:hideMark/>
                </w:tcPr>
                <w:p w14:paraId="3D781D1A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Segoe UI"/>
                      <w:kern w:val="0"/>
                      <w:sz w:val="16"/>
                      <w:szCs w:val="16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Calibri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Twirls and M&amp;Ms</w:t>
                  </w:r>
                  <w:r w:rsidRPr="656251FB">
                    <w:rPr>
                      <w:rFonts w:ascii="Comic Sans MS" w:eastAsia="Times New Roman" w:hAnsi="Comic Sans MS" w:cs="Calibri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1D8F2"/>
                  <w:hideMark/>
                </w:tcPr>
                <w:p w14:paraId="44014450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Segoe UI"/>
                      <w:kern w:val="0"/>
                      <w:sz w:val="16"/>
                      <w:szCs w:val="16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Calibri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Crunchies</w:t>
                  </w:r>
                  <w:r w:rsidRPr="656251FB">
                    <w:rPr>
                      <w:rFonts w:ascii="Comic Sans MS" w:eastAsia="Times New Roman" w:hAnsi="Comic Sans MS" w:cs="Calibri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2CC" w:themeFill="accent4" w:themeFillTint="33"/>
                  <w:hideMark/>
                </w:tcPr>
                <w:p w14:paraId="7FA6910B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Segoe UI"/>
                      <w:kern w:val="0"/>
                      <w:sz w:val="16"/>
                      <w:szCs w:val="16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Calibri"/>
                      <w:kern w:val="0"/>
                      <w:sz w:val="28"/>
                      <w:szCs w:val="28"/>
                      <w:lang w:val="en-US"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Calibri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19555EEF" w14:textId="77777777" w:rsidTr="656251FB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7C0B1247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1.table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4FC91ABD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1.around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7113A2B1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1.back 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0CE8B46A" w14:textId="77777777" w:rsidTr="656251FB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7B27A966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2. amazed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B9A9F32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2. thousand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5DA25CB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2. rocket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394F5389" w14:textId="77777777" w:rsidTr="656251FB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565E0DEA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3. yesterday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7148A7D1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3. count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B5AE6A7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3. chair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EB4F7FE" w14:textId="77777777" w:rsidTr="656251FB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3447175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4. play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3C1624E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4. slight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CE52B26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4. brain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64CBCCF6" w14:textId="77777777" w:rsidTr="656251FB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F9AA50A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5. complain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ABA3B56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5. might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15832FC1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5. enjoy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306DEBC" w14:textId="77777777" w:rsidTr="656251FB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7982EF00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6. paid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F17D9F2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6. right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4110F800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6. toy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587C78DF" w14:textId="77777777" w:rsidTr="656251FB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799B97C1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7. turkey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119AF90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7. why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171093F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7. float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5A78E401" w14:textId="77777777" w:rsidTr="656251FB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A35EBB0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8. chimney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419F8F43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8. cry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147CC64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8. road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24A25011" w14:textId="77777777" w:rsidTr="656251FB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ACFE5BC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9. steak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44AD424D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9. shy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45D5581E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9. quick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9CCC8AE" w14:textId="77777777" w:rsidTr="656251FB">
              <w:trPr>
                <w:trHeight w:val="300"/>
              </w:trPr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1E65580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10. great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7C6AC140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10. myself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684A579" w14:textId="77777777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vertAlign w:val="superscript"/>
                      <w:lang w:eastAsia="en-GB"/>
                      <w14:ligatures w14:val="none"/>
                    </w:rPr>
                    <w:t>10. queen</w:t>
                  </w:r>
                  <w:r w:rsidRPr="656251FB">
                    <w:rPr>
                      <w:rFonts w:ascii="Comic Sans MS" w:eastAsia="Times New Roman" w:hAnsi="Comic Sans MS" w:cs="Segoe UI"/>
                      <w:color w:val="1F3864" w:themeColor="accent1" w:themeShade="80"/>
                      <w:kern w:val="0"/>
                      <w:sz w:val="28"/>
                      <w:szCs w:val="28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0A2A1B30" w14:textId="727F1EA7" w:rsidR="00710461" w:rsidRPr="00710461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0C61C12E" w14:textId="77777777" w:rsidR="00710461" w:rsidRPr="00710461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D3CB2CB" w14:textId="0F5C2B1D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3531D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D5EAF03" w14:textId="77777777" w:rsidR="000B4440" w:rsidRDefault="000B4440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Common Words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2925"/>
              <w:gridCol w:w="2925"/>
            </w:tblGrid>
            <w:tr w:rsidR="00710461" w:rsidRPr="00710461" w14:paraId="4D769570" w14:textId="77777777" w:rsidTr="656251FB">
              <w:trPr>
                <w:trHeight w:val="300"/>
              </w:trPr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BE4D5" w:themeFill="accent2" w:themeFillTint="33"/>
                  <w:hideMark/>
                </w:tcPr>
                <w:p w14:paraId="7246030F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Twirls and M&amp;Ms 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AD4F4"/>
                  <w:hideMark/>
                </w:tcPr>
                <w:p w14:paraId="02F03F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Crunchies 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2CC" w:themeFill="accent4" w:themeFillTint="33"/>
                  <w:hideMark/>
                </w:tcPr>
                <w:p w14:paraId="55AF9F14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Reece’s Pieces </w:t>
                  </w:r>
                </w:p>
              </w:tc>
            </w:tr>
            <w:tr w:rsidR="00710461" w:rsidRPr="00710461" w14:paraId="5671EC26" w14:textId="77777777" w:rsidTr="656251FB">
              <w:trPr>
                <w:trHeight w:val="300"/>
              </w:trPr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594FCBFE" w14:textId="7E42417E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million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51B519" w14:textId="4ED787BE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too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A9D7A85" w14:textId="3D7F5F5D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said</w:t>
                  </w:r>
                </w:p>
              </w:tc>
            </w:tr>
            <w:tr w:rsidR="00710461" w:rsidRPr="00710461" w14:paraId="4F4014A9" w14:textId="77777777" w:rsidTr="656251FB">
              <w:trPr>
                <w:trHeight w:val="375"/>
              </w:trPr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B7D519B" w14:textId="5A7A365F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surprise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41B0A56A" w14:textId="1D84AE36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school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0C6A1F6" w14:textId="061BFCFA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could</w:t>
                  </w:r>
                </w:p>
              </w:tc>
            </w:tr>
            <w:tr w:rsidR="00710461" w:rsidRPr="00710461" w14:paraId="5B5E129E" w14:textId="77777777" w:rsidTr="656251FB">
              <w:trPr>
                <w:trHeight w:val="300"/>
              </w:trPr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8657D5F" w14:textId="7AC4AE80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care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18878785" w14:textId="666760BB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some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266C346" w14:textId="26F6C612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her</w:t>
                  </w:r>
                </w:p>
              </w:tc>
            </w:tr>
            <w:tr w:rsidR="00710461" w:rsidRPr="00710461" w14:paraId="721F68DE" w14:textId="77777777" w:rsidTr="656251FB">
              <w:trPr>
                <w:trHeight w:val="300"/>
              </w:trPr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42FD2E76" w14:textId="641955BC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busy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5EC3066" w14:textId="3AFB0C2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never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51097020" w14:textId="4C0DFB80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color w:val="000000"/>
                      <w:kern w:val="0"/>
                      <w:sz w:val="32"/>
                      <w:szCs w:val="32"/>
                      <w:vertAlign w:val="superscript"/>
                      <w:lang w:eastAsia="en-GB"/>
                      <w14:ligatures w14:val="none"/>
                    </w:rPr>
                    <w:t>before</w:t>
                  </w:r>
                </w:p>
              </w:tc>
            </w:tr>
          </w:tbl>
          <w:p w14:paraId="31F36D41" w14:textId="0F84A1BF" w:rsidR="000B4440" w:rsidRDefault="000B4440" w:rsidP="000B4440">
            <w:pPr>
              <w:tabs>
                <w:tab w:val="left" w:pos="2170"/>
              </w:tabs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6DBE34F" w14:textId="67BB262A" w:rsidR="000B4440" w:rsidRPr="000B4440" w:rsidRDefault="000B4440" w:rsidP="000B4440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710461" w:rsidRPr="00710461" w14:paraId="51A2BC78" w14:textId="77777777" w:rsidTr="656251FB">
        <w:trPr>
          <w:trHeight w:val="1980"/>
        </w:trPr>
        <w:tc>
          <w:tcPr>
            <w:tcW w:w="9015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656251FB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Crunchies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656251FB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7FEC495" w14:textId="41D7D274" w:rsidR="00710461" w:rsidRPr="00710461" w:rsidRDefault="3CB752BA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I Want a Unicorn!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F212220" w14:textId="72893C4F" w:rsidR="00710461" w:rsidRPr="00710461" w:rsidRDefault="3CB752BA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I Want a Unicorn!</w:t>
                  </w:r>
                  <w:r w:rsidR="00710461"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27138B" w14:textId="5B4B11F1" w:rsidR="00710461" w:rsidRPr="00710461" w:rsidRDefault="00710461" w:rsidP="656251FB">
                  <w:pPr>
                    <w:spacing w:after="0" w:line="240" w:lineRule="auto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  <w:r w:rsidR="3CB752BA"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Can We Keep him?</w:t>
                  </w:r>
                </w:p>
                <w:p w14:paraId="2725A752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0B6E0" w14:textId="2461A541" w:rsidR="00710461" w:rsidRPr="00710461" w:rsidRDefault="3CB752BA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Animal Babies</w:t>
                  </w:r>
                  <w:r w:rsidR="00710461"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2C0186F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10461" w:rsidRPr="003531D2" w14:paraId="5B9A503C" w14:textId="77777777" w:rsidTr="656251FB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Numeracy</w:t>
            </w:r>
          </w:p>
          <w:p w14:paraId="459C18AD" w14:textId="00768D4F" w:rsidR="254C7152" w:rsidRDefault="254C7152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56251FB">
              <w:rPr>
                <w:rFonts w:ascii="Comic Sans MS" w:eastAsia="Comic Sans MS" w:hAnsi="Comic Sans MS" w:cs="Comic Sans MS"/>
                <w:sz w:val="20"/>
                <w:szCs w:val="20"/>
              </w:rPr>
              <w:t>Please have a go at working on subtracting</w:t>
            </w:r>
            <w:r w:rsidR="174E74F5" w:rsidRPr="656251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as this is something that we have been working on as a class. </w:t>
            </w:r>
          </w:p>
          <w:p w14:paraId="6EAE8EDB" w14:textId="7982681F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9AB6BA8" w14:textId="3CF058BB" w:rsidR="00710461" w:rsidRPr="00710461" w:rsidRDefault="254C7152" w:rsidP="656251FB">
            <w:pPr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488778C" wp14:editId="77A94D30">
                  <wp:extent cx="705556" cy="762000"/>
                  <wp:effectExtent l="0" t="0" r="0" b="0"/>
                  <wp:docPr id="1508111657" name="Picture 1508111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56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15E2A" w14:textId="3749A042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E09431" wp14:editId="18BBCCB7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8568E34" w14:textId="6BBB84C9" w:rsidR="00710461" w:rsidRPr="00710461" w:rsidRDefault="00000000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hyperlink r:id="rId8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interactive times tables | multiplication square | whiteboard | fish | visnos</w:t>
              </w:r>
            </w:hyperlink>
          </w:p>
        </w:tc>
      </w:tr>
      <w:tr w:rsidR="00710461" w:rsidRPr="00710461" w14:paraId="7CC16371" w14:textId="77777777" w:rsidTr="656251FB">
        <w:trPr>
          <w:trHeight w:val="1125"/>
        </w:trPr>
        <w:tc>
          <w:tcPr>
            <w:tcW w:w="9015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77777777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61"/>
    <w:rsid w:val="000B4440"/>
    <w:rsid w:val="00103CF1"/>
    <w:rsid w:val="00270D09"/>
    <w:rsid w:val="003531D2"/>
    <w:rsid w:val="00710461"/>
    <w:rsid w:val="009E3C87"/>
    <w:rsid w:val="00E33D17"/>
    <w:rsid w:val="00F25062"/>
    <w:rsid w:val="00F930CE"/>
    <w:rsid w:val="0773EF4F"/>
    <w:rsid w:val="0791A6A1"/>
    <w:rsid w:val="1460EFBF"/>
    <w:rsid w:val="15950C1A"/>
    <w:rsid w:val="174E74F5"/>
    <w:rsid w:val="1F89E291"/>
    <w:rsid w:val="254C7152"/>
    <w:rsid w:val="28789FF7"/>
    <w:rsid w:val="36EA79ED"/>
    <w:rsid w:val="39364542"/>
    <w:rsid w:val="3CB752BA"/>
    <w:rsid w:val="474DAC4E"/>
    <w:rsid w:val="48A45B9E"/>
    <w:rsid w:val="5F66F909"/>
    <w:rsid w:val="656251FB"/>
    <w:rsid w:val="76C6F8ED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semiHidden/>
    <w:unhideWhenUsed/>
    <w:rsid w:val="00710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nos.com/demos/times-tabl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3</cp:revision>
  <dcterms:created xsi:type="dcterms:W3CDTF">2023-09-25T12:32:00Z</dcterms:created>
  <dcterms:modified xsi:type="dcterms:W3CDTF">2023-09-25T13:45:00Z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