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41E4" w14:textId="7FE46FE3" w:rsidR="008C732C" w:rsidRDefault="00AA0912" w:rsidP="00D738C1">
      <w:pPr>
        <w:pStyle w:val="Heading2"/>
        <w:jc w:val="center"/>
      </w:pPr>
      <w:bookmarkStart w:id="0" w:name="_GoBack"/>
      <w:bookmarkEnd w:id="0"/>
      <w:r>
        <w:rPr>
          <w:noProof/>
          <w:lang w:eastAsia="en-GB"/>
        </w:rPr>
        <w:drawing>
          <wp:anchor distT="0" distB="0" distL="114300" distR="114300" simplePos="0" relativeHeight="251658240"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D95">
        <w:t xml:space="preserve"> </w:t>
      </w:r>
    </w:p>
    <w:p w14:paraId="254A672B" w14:textId="77777777" w:rsidR="00145284" w:rsidRPr="00AD4165" w:rsidRDefault="00145284" w:rsidP="00931347">
      <w:pPr>
        <w:jc w:val="center"/>
        <w:rPr>
          <w:rFonts w:ascii="Arial" w:hAnsi="Arial" w:cs="Arial"/>
          <w:sz w:val="32"/>
          <w14:shadow w14:blurRad="50800" w14:dist="38100" w14:dir="2700000" w14:sx="100000" w14:sy="100000" w14:kx="0" w14:ky="0" w14:algn="tl">
            <w14:srgbClr w14:val="000000">
              <w14:alpha w14:val="60000"/>
            </w14:srgbClr>
          </w14:shadow>
        </w:rPr>
      </w:pPr>
      <w:r w:rsidRPr="00AD4165">
        <w:rPr>
          <w:rFonts w:ascii="Arial" w:hAnsi="Arial" w:cs="Arial"/>
          <w:sz w:val="32"/>
          <w14:shadow w14:blurRad="50800" w14:dist="38100" w14:dir="2700000" w14:sx="100000" w14:sy="100000" w14:kx="0" w14:ky="0" w14:algn="tl">
            <w14:srgbClr w14:val="000000">
              <w14:alpha w14:val="60000"/>
            </w14:srgbClr>
          </w14:shadow>
        </w:rPr>
        <w:t>Parent Council Meeting</w:t>
      </w:r>
    </w:p>
    <w:p w14:paraId="22BCC025" w14:textId="1B540636" w:rsidR="00AD4165" w:rsidRDefault="00BE1188" w:rsidP="00931347">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Monday 12th</w:t>
      </w:r>
      <w:r w:rsidR="00400EA8">
        <w:rPr>
          <w:rFonts w:ascii="Arial" w:hAnsi="Arial" w:cs="Arial"/>
          <w:sz w:val="32"/>
          <w14:shadow w14:blurRad="50800" w14:dist="38100" w14:dir="2700000" w14:sx="100000" w14:sy="100000" w14:kx="0" w14:ky="0" w14:algn="tl">
            <w14:srgbClr w14:val="000000">
              <w14:alpha w14:val="60000"/>
            </w14:srgbClr>
          </w14:shadow>
        </w:rPr>
        <w:t xml:space="preserve"> Of </w:t>
      </w:r>
      <w:r>
        <w:rPr>
          <w:rFonts w:ascii="Arial" w:hAnsi="Arial" w:cs="Arial"/>
          <w:sz w:val="32"/>
          <w14:shadow w14:blurRad="50800" w14:dist="38100" w14:dir="2700000" w14:sx="100000" w14:sy="100000" w14:kx="0" w14:ky="0" w14:algn="tl">
            <w14:srgbClr w14:val="000000">
              <w14:alpha w14:val="60000"/>
            </w14:srgbClr>
          </w14:shadow>
        </w:rPr>
        <w:t xml:space="preserve">December </w:t>
      </w:r>
    </w:p>
    <w:p w14:paraId="017EFE58" w14:textId="70C3005E" w:rsidR="00E74BEA" w:rsidRDefault="00E74BEA" w:rsidP="00931347">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 xml:space="preserve">Via google meet </w:t>
      </w:r>
      <w:r w:rsidR="00891510">
        <w:rPr>
          <w:rFonts w:ascii="Arial" w:hAnsi="Arial" w:cs="Arial"/>
          <w:sz w:val="32"/>
          <w14:shadow w14:blurRad="50800" w14:dist="38100" w14:dir="2700000" w14:sx="100000" w14:sy="100000" w14:kx="0" w14:ky="0" w14:algn="tl">
            <w14:srgbClr w14:val="000000">
              <w14:alpha w14:val="60000"/>
            </w14:srgbClr>
          </w14:shadow>
        </w:rPr>
        <w:t>7pm</w:t>
      </w:r>
    </w:p>
    <w:p w14:paraId="26556ED3" w14:textId="5A209B2B" w:rsidR="00E05C94" w:rsidRPr="00AD4165" w:rsidRDefault="00F85FEB" w:rsidP="00F85FEB">
      <w:pP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 xml:space="preserve">         </w:t>
      </w:r>
    </w:p>
    <w:p w14:paraId="5CE897EA" w14:textId="782DE03D" w:rsidR="00756751" w:rsidRDefault="00756751" w:rsidP="00AD4165">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 xml:space="preserve">Attendees: </w:t>
      </w:r>
      <w:r w:rsidR="00F137B7">
        <w:rPr>
          <w:rFonts w:ascii="Arial" w:hAnsi="Arial" w:cs="Arial"/>
          <w:sz w:val="32"/>
          <w14:shadow w14:blurRad="50800" w14:dist="38100" w14:dir="2700000" w14:sx="100000" w14:sy="100000" w14:kx="0" w14:ky="0" w14:algn="tl">
            <w14:srgbClr w14:val="000000">
              <w14:alpha w14:val="60000"/>
            </w14:srgbClr>
          </w14:shadow>
        </w:rPr>
        <w:t xml:space="preserve">Lorna Donnelly, Kirsty </w:t>
      </w:r>
      <w:proofErr w:type="spellStart"/>
      <w:r w:rsidR="00F137B7">
        <w:rPr>
          <w:rFonts w:ascii="Arial" w:hAnsi="Arial" w:cs="Arial"/>
          <w:sz w:val="32"/>
          <w14:shadow w14:blurRad="50800" w14:dist="38100" w14:dir="2700000" w14:sx="100000" w14:sy="100000" w14:kx="0" w14:ky="0" w14:algn="tl">
            <w14:srgbClr w14:val="000000">
              <w14:alpha w14:val="60000"/>
            </w14:srgbClr>
          </w14:shadow>
        </w:rPr>
        <w:t>McCrindle</w:t>
      </w:r>
      <w:proofErr w:type="spellEnd"/>
      <w:r w:rsidR="00F137B7">
        <w:rPr>
          <w:rFonts w:ascii="Arial" w:hAnsi="Arial" w:cs="Arial"/>
          <w:sz w:val="32"/>
          <w14:shadow w14:blurRad="50800" w14:dist="38100" w14:dir="2700000" w14:sx="100000" w14:sy="100000" w14:kx="0" w14:ky="0" w14:algn="tl">
            <w14:srgbClr w14:val="000000">
              <w14:alpha w14:val="60000"/>
            </w14:srgbClr>
          </w14:shadow>
        </w:rPr>
        <w:t xml:space="preserve">, Clare Rutherford, Jillian Connelly, Christina Palmer, Cara Phillips, Jana Hall, Robyn Davidson, </w:t>
      </w:r>
      <w:r w:rsidR="00F4326C">
        <w:rPr>
          <w:rFonts w:ascii="Arial" w:hAnsi="Arial" w:cs="Arial"/>
          <w:sz w:val="32"/>
          <w14:shadow w14:blurRad="50800" w14:dist="38100" w14:dir="2700000" w14:sx="100000" w14:sy="100000" w14:kx="0" w14:ky="0" w14:algn="tl">
            <w14:srgbClr w14:val="000000">
              <w14:alpha w14:val="60000"/>
            </w14:srgbClr>
          </w14:shadow>
        </w:rPr>
        <w:t>Nicola Young, Anne Caldwell, Jennifer Kirkcaldy</w:t>
      </w:r>
    </w:p>
    <w:p w14:paraId="577A1552" w14:textId="173D0F98" w:rsidR="00CF4BED" w:rsidRPr="00AD4165" w:rsidRDefault="00417B85" w:rsidP="00AD4165">
      <w:pPr>
        <w:jc w:val="center"/>
        <w:rPr>
          <w:rFonts w:ascii="Arial" w:hAnsi="Arial" w:cs="Arial"/>
        </w:rPr>
      </w:pPr>
      <w:r>
        <w:rPr>
          <w:rFonts w:ascii="Arial" w:hAnsi="Arial" w:cs="Arial"/>
          <w:sz w:val="32"/>
          <w14:shadow w14:blurRad="50800" w14:dist="38100" w14:dir="2700000" w14:sx="100000" w14:sy="100000" w14:kx="0" w14:ky="0" w14:algn="tl">
            <w14:srgbClr w14:val="000000">
              <w14:alpha w14:val="60000"/>
            </w14:srgbClr>
          </w14:shadow>
        </w:rPr>
        <w:t xml:space="preserve">Apologies: </w:t>
      </w:r>
      <w:r w:rsidR="00B73631">
        <w:rPr>
          <w:rFonts w:ascii="Arial" w:hAnsi="Arial" w:cs="Arial"/>
          <w:sz w:val="32"/>
          <w14:shadow w14:blurRad="50800" w14:dist="38100" w14:dir="2700000" w14:sx="100000" w14:sy="100000" w14:kx="0" w14:ky="0" w14:algn="tl">
            <w14:srgbClr w14:val="000000">
              <w14:alpha w14:val="60000"/>
            </w14:srgbClr>
          </w14:shadow>
        </w:rPr>
        <w:t>Cheryl Crawford, Maria McKell</w:t>
      </w:r>
      <w:r w:rsidR="00052AF1">
        <w:rPr>
          <w:rFonts w:ascii="Arial" w:hAnsi="Arial" w:cs="Arial"/>
          <w:sz w:val="32"/>
          <w14:shadow w14:blurRad="50800" w14:dist="38100" w14:dir="2700000" w14:sx="100000" w14:sy="100000" w14:kx="0" w14:ky="0" w14:algn="tl">
            <w14:srgbClr w14:val="000000">
              <w14:alpha w14:val="60000"/>
            </w14:srgbClr>
          </w14:shadow>
        </w:rPr>
        <w:t xml:space="preserve">, Helen Donnelly </w:t>
      </w:r>
    </w:p>
    <w:p w14:paraId="672A6659" w14:textId="77777777" w:rsidR="00AD4165" w:rsidRDefault="00145284" w:rsidP="00AD4165">
      <w:pPr>
        <w:tabs>
          <w:tab w:val="left" w:pos="5820"/>
        </w:tabs>
        <w:ind w:left="-567"/>
        <w:rPr>
          <w:b/>
          <w:bCs/>
          <w:sz w:val="28"/>
          <w:szCs w:val="28"/>
        </w:rPr>
      </w:pPr>
      <w:r>
        <w:tab/>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5110"/>
        <w:gridCol w:w="1701"/>
        <w:gridCol w:w="2126"/>
      </w:tblGrid>
      <w:tr w:rsidR="00AD4165" w:rsidRPr="00AD4165" w14:paraId="15E1B0F1" w14:textId="77777777" w:rsidTr="6BF60558">
        <w:tc>
          <w:tcPr>
            <w:tcW w:w="790" w:type="dxa"/>
            <w:tcBorders>
              <w:bottom w:val="single" w:sz="4" w:space="0" w:color="auto"/>
            </w:tcBorders>
          </w:tcPr>
          <w:p w14:paraId="0BB13C32" w14:textId="77777777" w:rsidR="00AD4165" w:rsidRPr="00AD4165" w:rsidRDefault="6BF60558" w:rsidP="6BF60558">
            <w:pPr>
              <w:autoSpaceDE w:val="0"/>
              <w:autoSpaceDN w:val="0"/>
              <w:adjustRightInd w:val="0"/>
              <w:rPr>
                <w:rFonts w:ascii="Arial" w:hAnsi="Arial" w:cs="Arial"/>
                <w:b/>
                <w:bCs/>
                <w:caps/>
                <w:color w:val="000000" w:themeColor="text1"/>
              </w:rPr>
            </w:pPr>
            <w:r w:rsidRPr="6BF60558">
              <w:rPr>
                <w:rFonts w:ascii="Arial" w:hAnsi="Arial" w:cs="Arial"/>
                <w:b/>
                <w:bCs/>
                <w:caps/>
                <w:color w:val="000000" w:themeColor="text1"/>
                <w:sz w:val="22"/>
                <w:szCs w:val="22"/>
              </w:rPr>
              <w:t>Item No</w:t>
            </w:r>
            <w:r w:rsidRPr="6BF60558">
              <w:rPr>
                <w:rFonts w:ascii="Arial" w:hAnsi="Arial" w:cs="Arial"/>
                <w:b/>
                <w:bCs/>
                <w:caps/>
                <w:color w:val="000000" w:themeColor="text1"/>
              </w:rPr>
              <w:t xml:space="preserve">. </w:t>
            </w:r>
          </w:p>
        </w:tc>
        <w:tc>
          <w:tcPr>
            <w:tcW w:w="5110" w:type="dxa"/>
            <w:tcBorders>
              <w:bottom w:val="single" w:sz="4" w:space="0" w:color="auto"/>
            </w:tcBorders>
          </w:tcPr>
          <w:p w14:paraId="0A5CD05A" w14:textId="5CA5C6CF" w:rsidR="00AD4165" w:rsidRPr="00AD4165" w:rsidRDefault="00AD4165" w:rsidP="00D77413">
            <w:pPr>
              <w:rPr>
                <w:rFonts w:ascii="Arial" w:hAnsi="Arial" w:cs="Arial"/>
                <w:b/>
                <w:caps/>
              </w:rPr>
            </w:pPr>
            <w:r w:rsidRPr="00AD4165">
              <w:rPr>
                <w:rFonts w:ascii="Arial" w:hAnsi="Arial" w:cs="Arial"/>
                <w:b/>
                <w:caps/>
              </w:rPr>
              <w:t xml:space="preserve">TITLE </w:t>
            </w:r>
            <w:r w:rsidR="00D75602">
              <w:rPr>
                <w:rFonts w:ascii="Arial" w:hAnsi="Arial" w:cs="Arial"/>
                <w:b/>
                <w:caps/>
              </w:rPr>
              <w:t xml:space="preserve">  </w:t>
            </w:r>
            <w:r w:rsidRPr="00AD4165">
              <w:rPr>
                <w:rFonts w:ascii="Arial" w:hAnsi="Arial" w:cs="Arial"/>
                <w:b/>
                <w:caps/>
              </w:rPr>
              <w:t xml:space="preserve"> ITEM</w:t>
            </w:r>
          </w:p>
        </w:tc>
        <w:tc>
          <w:tcPr>
            <w:tcW w:w="1701" w:type="dxa"/>
            <w:tcBorders>
              <w:bottom w:val="single" w:sz="4" w:space="0" w:color="auto"/>
            </w:tcBorders>
          </w:tcPr>
          <w:p w14:paraId="0A37501D" w14:textId="77777777" w:rsidR="00AD4165" w:rsidRPr="00AD4165" w:rsidRDefault="00AD4165" w:rsidP="00D77413">
            <w:pPr>
              <w:rPr>
                <w:rFonts w:ascii="Arial" w:hAnsi="Arial" w:cs="Arial"/>
                <w:caps/>
              </w:rPr>
            </w:pPr>
          </w:p>
        </w:tc>
        <w:tc>
          <w:tcPr>
            <w:tcW w:w="2126" w:type="dxa"/>
            <w:tcBorders>
              <w:bottom w:val="single" w:sz="4" w:space="0" w:color="auto"/>
            </w:tcBorders>
          </w:tcPr>
          <w:p w14:paraId="1AE49D32" w14:textId="77777777" w:rsidR="00AD4165" w:rsidRPr="00AD4165" w:rsidRDefault="00AD4165" w:rsidP="00D77413">
            <w:pPr>
              <w:rPr>
                <w:rFonts w:ascii="Arial" w:hAnsi="Arial" w:cs="Arial"/>
                <w:caps/>
              </w:rPr>
            </w:pPr>
            <w:r w:rsidRPr="00AD4165">
              <w:rPr>
                <w:rFonts w:ascii="Arial" w:hAnsi="Arial" w:cs="Arial"/>
                <w:b/>
                <w:bCs/>
                <w:caps/>
                <w:color w:val="000000"/>
              </w:rPr>
              <w:t>Name of lead</w:t>
            </w:r>
          </w:p>
        </w:tc>
      </w:tr>
      <w:tr w:rsidR="00AD4165" w:rsidRPr="00AD4165" w14:paraId="0E75142A" w14:textId="77777777" w:rsidTr="6BF60558">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179B961" w14:textId="77777777" w:rsidR="00AD4165" w:rsidRPr="00AD4165" w:rsidRDefault="00AD4165" w:rsidP="00D77413">
            <w:pPr>
              <w:contextualSpacing/>
              <w:rPr>
                <w:rFonts w:ascii="Arial" w:hAnsi="Arial" w:cs="Arial"/>
                <w:b/>
                <w:color w:val="000000"/>
              </w:rPr>
            </w:pPr>
            <w:r w:rsidRPr="00AD4165">
              <w:rPr>
                <w:rFonts w:ascii="Arial" w:hAnsi="Arial" w:cs="Arial"/>
                <w:b/>
                <w:color w:val="000000"/>
              </w:rPr>
              <w:t xml:space="preserve">WELCOME &amp; APOLOGIES </w:t>
            </w:r>
          </w:p>
          <w:p w14:paraId="02EB378F" w14:textId="11BBE455" w:rsidR="00AD4165" w:rsidRPr="00AD4165" w:rsidRDefault="00AD4165" w:rsidP="00D77413">
            <w:pPr>
              <w:contextualSpacing/>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AD4165" w:rsidRDefault="00AD4165" w:rsidP="00D77413">
            <w:pPr>
              <w:contextualSpacing/>
              <w:rPr>
                <w:rFonts w:ascii="Arial" w:hAnsi="Arial" w:cs="Arial"/>
                <w:b/>
              </w:rPr>
            </w:pPr>
            <w:r>
              <w:rPr>
                <w:rFonts w:ascii="Arial" w:hAnsi="Arial" w:cs="Arial"/>
                <w:b/>
              </w:rPr>
              <w:t>Chair</w:t>
            </w:r>
          </w:p>
          <w:p w14:paraId="29D6B04F" w14:textId="77777777" w:rsidR="00AD4165" w:rsidRPr="00AD4165" w:rsidRDefault="00AD4165" w:rsidP="00D77413">
            <w:pPr>
              <w:contextualSpacing/>
              <w:rPr>
                <w:rFonts w:ascii="Arial" w:hAnsi="Arial" w:cs="Arial"/>
                <w:b/>
              </w:rPr>
            </w:pPr>
            <w:r w:rsidRPr="00AD4165">
              <w:rPr>
                <w:rFonts w:ascii="Arial" w:hAnsi="Arial" w:cs="Arial"/>
                <w:b/>
              </w:rPr>
              <w:t xml:space="preserve"> </w:t>
            </w:r>
          </w:p>
        </w:tc>
      </w:tr>
      <w:tr w:rsidR="00AD4165" w:rsidRPr="00AD4165" w14:paraId="0A8216EE" w14:textId="77777777" w:rsidTr="6BF60558">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Default="00AD4165" w:rsidP="00D77413">
            <w:pPr>
              <w:contextualSpacing/>
              <w:rPr>
                <w:rFonts w:ascii="Arial" w:hAnsi="Arial" w:cs="Arial"/>
                <w:b/>
                <w:color w:val="000000"/>
              </w:rPr>
            </w:pPr>
            <w:r w:rsidRPr="00AD4165">
              <w:rPr>
                <w:rFonts w:ascii="Arial" w:hAnsi="Arial" w:cs="Arial"/>
                <w:b/>
                <w:color w:val="000000"/>
              </w:rPr>
              <w:t xml:space="preserve">MINUTE OF PREVIOUS MEETING </w:t>
            </w:r>
          </w:p>
          <w:p w14:paraId="49E71FD1" w14:textId="77777777" w:rsidR="00004DFA" w:rsidRDefault="00004DFA" w:rsidP="00CE0A98">
            <w:pPr>
              <w:contextualSpacing/>
              <w:rPr>
                <w:rFonts w:ascii="Arial" w:hAnsi="Arial" w:cs="Arial"/>
                <w:color w:val="000000"/>
                <w:sz w:val="22"/>
              </w:rPr>
            </w:pPr>
          </w:p>
          <w:p w14:paraId="3F429FCD" w14:textId="48DC22A9" w:rsidR="003B6AEE" w:rsidRDefault="003B6AEE" w:rsidP="00CE0A98">
            <w:pPr>
              <w:contextualSpacing/>
              <w:rPr>
                <w:rFonts w:ascii="Arial" w:hAnsi="Arial" w:cs="Arial"/>
                <w:color w:val="000000"/>
                <w:sz w:val="22"/>
              </w:rPr>
            </w:pPr>
            <w:r>
              <w:rPr>
                <w:rFonts w:ascii="Arial" w:hAnsi="Arial" w:cs="Arial"/>
                <w:color w:val="000000"/>
                <w:sz w:val="22"/>
              </w:rPr>
              <w:t xml:space="preserve">To be reviewed for next meeting </w:t>
            </w:r>
          </w:p>
          <w:p w14:paraId="72A3D3EC" w14:textId="2159E204" w:rsidR="002B098C" w:rsidRPr="00CE0A98" w:rsidRDefault="002B098C" w:rsidP="00CE0A98">
            <w:pPr>
              <w:contextualSpacing/>
              <w:rPr>
                <w:rFonts w:ascii="Arial" w:hAnsi="Arial" w:cs="Arial"/>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AD4165" w:rsidRDefault="00004DFA" w:rsidP="00D77413">
            <w:pPr>
              <w:contextualSpacing/>
              <w:rPr>
                <w:rFonts w:ascii="Arial" w:hAnsi="Arial" w:cs="Arial"/>
              </w:rPr>
            </w:pPr>
            <w:r>
              <w:rPr>
                <w:rFonts w:ascii="Arial" w:hAnsi="Arial" w:cs="Arial"/>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AD4165" w:rsidRDefault="00AD4165" w:rsidP="00AD4165">
            <w:pPr>
              <w:contextualSpacing/>
              <w:rPr>
                <w:rFonts w:ascii="Arial" w:hAnsi="Arial" w:cs="Arial"/>
                <w:b/>
              </w:rPr>
            </w:pPr>
            <w:r>
              <w:rPr>
                <w:rFonts w:ascii="Arial" w:hAnsi="Arial" w:cs="Arial"/>
                <w:b/>
              </w:rPr>
              <w:t>Chair</w:t>
            </w:r>
          </w:p>
          <w:p w14:paraId="0D0B940D" w14:textId="77777777" w:rsidR="00AD4165" w:rsidRPr="00AD4165" w:rsidRDefault="00AD4165" w:rsidP="00D77413">
            <w:pPr>
              <w:contextualSpacing/>
              <w:rPr>
                <w:rFonts w:ascii="Arial" w:hAnsi="Arial" w:cs="Arial"/>
                <w:b/>
              </w:rPr>
            </w:pPr>
          </w:p>
        </w:tc>
      </w:tr>
      <w:tr w:rsidR="00AD4165" w:rsidRPr="00AD4165" w14:paraId="29251E4C" w14:textId="77777777" w:rsidTr="6BF60558">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Default="00AD4165" w:rsidP="00E8533D">
            <w:pPr>
              <w:contextualSpacing/>
              <w:rPr>
                <w:rFonts w:ascii="Arial" w:hAnsi="Arial" w:cs="Arial"/>
                <w:b/>
              </w:rPr>
            </w:pPr>
            <w:r w:rsidRPr="00AD4165">
              <w:rPr>
                <w:rFonts w:ascii="Arial" w:hAnsi="Arial" w:cs="Arial"/>
                <w:b/>
              </w:rPr>
              <w:t>MATTERS ARISING</w:t>
            </w:r>
          </w:p>
          <w:p w14:paraId="6D32F468" w14:textId="10BDC448" w:rsidR="00A14D27" w:rsidRDefault="00A14D27" w:rsidP="00D350A5">
            <w:pPr>
              <w:shd w:val="clear" w:color="auto" w:fill="FFFFFF"/>
              <w:divId w:val="1255241303"/>
              <w:rPr>
                <w:rFonts w:ascii="UICTFontTextStyleBody" w:hAnsi="UICTFontTextStyleBody"/>
                <w:color w:val="212121"/>
                <w:sz w:val="26"/>
                <w:szCs w:val="26"/>
                <w:lang w:eastAsia="en-GB"/>
              </w:rPr>
            </w:pPr>
          </w:p>
          <w:p w14:paraId="7035EC0C" w14:textId="572AE234" w:rsidR="00BE1188" w:rsidRPr="00BE1188" w:rsidRDefault="00BE1188" w:rsidP="00BE1188">
            <w:pPr>
              <w:divId w:val="2147043115"/>
              <w:rPr>
                <w:rFonts w:ascii="Arial" w:hAnsi="Arial" w:cs="Arial"/>
                <w:bCs/>
              </w:rPr>
            </w:pPr>
            <w:r w:rsidRPr="00BE1188">
              <w:rPr>
                <w:rFonts w:ascii="Arial" w:hAnsi="Arial" w:cs="Arial"/>
                <w:bCs/>
              </w:rPr>
              <w:t>Xmas Fayre Update</w:t>
            </w:r>
            <w:r w:rsidR="001638BF">
              <w:rPr>
                <w:rFonts w:ascii="Arial" w:hAnsi="Arial" w:cs="Arial"/>
                <w:bCs/>
              </w:rPr>
              <w:t xml:space="preserve">: We would like to thank everyone involved </w:t>
            </w:r>
            <w:r w:rsidR="00F968AB">
              <w:rPr>
                <w:rFonts w:ascii="Arial" w:hAnsi="Arial" w:cs="Arial"/>
                <w:bCs/>
              </w:rPr>
              <w:t xml:space="preserve">in helping with this </w:t>
            </w:r>
            <w:r w:rsidR="008250CD">
              <w:rPr>
                <w:rFonts w:ascii="Arial" w:hAnsi="Arial" w:cs="Arial"/>
                <w:bCs/>
              </w:rPr>
              <w:t>year’s</w:t>
            </w:r>
            <w:r w:rsidR="00F968AB">
              <w:rPr>
                <w:rFonts w:ascii="Arial" w:hAnsi="Arial" w:cs="Arial"/>
                <w:bCs/>
              </w:rPr>
              <w:t xml:space="preserve"> fayre. Also thank you to Gillian</w:t>
            </w:r>
            <w:r w:rsidR="00E456E8">
              <w:rPr>
                <w:rFonts w:ascii="Arial" w:hAnsi="Arial" w:cs="Arial"/>
                <w:bCs/>
              </w:rPr>
              <w:t xml:space="preserve">’s café </w:t>
            </w:r>
            <w:r w:rsidR="00EB4DAA">
              <w:rPr>
                <w:rFonts w:ascii="Arial" w:hAnsi="Arial" w:cs="Arial"/>
                <w:bCs/>
              </w:rPr>
              <w:t xml:space="preserve">for providing the catering and Loch </w:t>
            </w:r>
            <w:r w:rsidR="003F2888">
              <w:rPr>
                <w:rFonts w:ascii="Arial" w:hAnsi="Arial" w:cs="Arial"/>
                <w:bCs/>
              </w:rPr>
              <w:t>Lomond’s</w:t>
            </w:r>
            <w:r w:rsidR="00EB4DAA">
              <w:rPr>
                <w:rFonts w:ascii="Arial" w:hAnsi="Arial" w:cs="Arial"/>
                <w:bCs/>
              </w:rPr>
              <w:t xml:space="preserve"> for the donations. This year was a great success and we have had some great fee</w:t>
            </w:r>
            <w:r w:rsidR="003F2888">
              <w:rPr>
                <w:rFonts w:ascii="Arial" w:hAnsi="Arial" w:cs="Arial"/>
                <w:bCs/>
              </w:rPr>
              <w:t>d</w:t>
            </w:r>
            <w:r w:rsidR="00EB4DAA">
              <w:rPr>
                <w:rFonts w:ascii="Arial" w:hAnsi="Arial" w:cs="Arial"/>
                <w:bCs/>
              </w:rPr>
              <w:t xml:space="preserve">back. </w:t>
            </w:r>
            <w:r w:rsidR="00F03C67">
              <w:rPr>
                <w:rFonts w:ascii="Arial" w:hAnsi="Arial" w:cs="Arial"/>
                <w:bCs/>
              </w:rPr>
              <w:t xml:space="preserve">We may look at the way we have set it up for next year in relation to easing congestion in the hall as it was so busy. </w:t>
            </w:r>
            <w:r w:rsidR="00213C2B">
              <w:rPr>
                <w:rFonts w:ascii="Arial" w:hAnsi="Arial" w:cs="Arial"/>
                <w:bCs/>
              </w:rPr>
              <w:t xml:space="preserve">This will be discussed in the planning for next year. </w:t>
            </w:r>
          </w:p>
          <w:p w14:paraId="236CF16E" w14:textId="77777777" w:rsidR="00213C2B" w:rsidRDefault="00213C2B" w:rsidP="00BE1188">
            <w:pPr>
              <w:divId w:val="2147043115"/>
              <w:rPr>
                <w:rFonts w:ascii="Arial" w:hAnsi="Arial" w:cs="Arial"/>
                <w:bCs/>
              </w:rPr>
            </w:pPr>
          </w:p>
          <w:p w14:paraId="5FAD69FD" w14:textId="4D7164CE" w:rsidR="00BE1188" w:rsidRDefault="00BE1188" w:rsidP="00BE1188">
            <w:pPr>
              <w:divId w:val="2147043115"/>
              <w:rPr>
                <w:rFonts w:ascii="Arial" w:hAnsi="Arial" w:cs="Arial"/>
                <w:bCs/>
              </w:rPr>
            </w:pPr>
            <w:r w:rsidRPr="00BE1188">
              <w:rPr>
                <w:rFonts w:ascii="Arial" w:hAnsi="Arial" w:cs="Arial"/>
                <w:bCs/>
              </w:rPr>
              <w:t>Funding Update</w:t>
            </w:r>
            <w:r w:rsidR="00213C2B">
              <w:rPr>
                <w:rFonts w:ascii="Arial" w:hAnsi="Arial" w:cs="Arial"/>
                <w:bCs/>
              </w:rPr>
              <w:t xml:space="preserve">: The Awards for all application was denied </w:t>
            </w:r>
            <w:r w:rsidR="00335AD0">
              <w:rPr>
                <w:rFonts w:ascii="Arial" w:hAnsi="Arial" w:cs="Arial"/>
                <w:bCs/>
              </w:rPr>
              <w:t xml:space="preserve">unfortunately however this has been resubmitted with Christina having edited the application and they are now reassessing this. We will have an </w:t>
            </w:r>
            <w:r w:rsidR="002D5D24">
              <w:rPr>
                <w:rFonts w:ascii="Arial" w:hAnsi="Arial" w:cs="Arial"/>
                <w:bCs/>
              </w:rPr>
              <w:t xml:space="preserve">answer after Christmas. </w:t>
            </w:r>
          </w:p>
          <w:p w14:paraId="19D207E6" w14:textId="6D4A0EC0" w:rsidR="002D5D24" w:rsidRDefault="002D5D24" w:rsidP="00BE1188">
            <w:pPr>
              <w:divId w:val="2147043115"/>
              <w:rPr>
                <w:rFonts w:ascii="Arial" w:hAnsi="Arial" w:cs="Arial"/>
                <w:bCs/>
              </w:rPr>
            </w:pPr>
            <w:r>
              <w:rPr>
                <w:rFonts w:ascii="Arial" w:hAnsi="Arial" w:cs="Arial"/>
                <w:bCs/>
              </w:rPr>
              <w:t>As per advice from Barry Holmes we are approaching The Corries Foundation for funding as wel</w:t>
            </w:r>
            <w:r w:rsidR="0029543A">
              <w:rPr>
                <w:rFonts w:ascii="Arial" w:hAnsi="Arial" w:cs="Arial"/>
                <w:bCs/>
              </w:rPr>
              <w:t>l.</w:t>
            </w:r>
          </w:p>
          <w:p w14:paraId="17D52B76" w14:textId="43D59E44" w:rsidR="0029543A" w:rsidRDefault="0029543A" w:rsidP="00BE1188">
            <w:pPr>
              <w:divId w:val="2147043115"/>
              <w:rPr>
                <w:rFonts w:ascii="Arial" w:hAnsi="Arial" w:cs="Arial"/>
                <w:bCs/>
              </w:rPr>
            </w:pPr>
            <w:r>
              <w:rPr>
                <w:rFonts w:ascii="Arial" w:hAnsi="Arial" w:cs="Arial"/>
                <w:bCs/>
              </w:rPr>
              <w:t xml:space="preserve">A letter to Hillhead Heights has resulted </w:t>
            </w:r>
            <w:r w:rsidR="003F2888">
              <w:rPr>
                <w:rFonts w:ascii="Arial" w:hAnsi="Arial" w:cs="Arial"/>
                <w:bCs/>
              </w:rPr>
              <w:t>in a donation</w:t>
            </w:r>
            <w:r>
              <w:rPr>
                <w:rFonts w:ascii="Arial" w:hAnsi="Arial" w:cs="Arial"/>
                <w:bCs/>
              </w:rPr>
              <w:t xml:space="preserve"> of £200 which will go straight to the school. </w:t>
            </w:r>
          </w:p>
          <w:p w14:paraId="61ED90A3" w14:textId="3F1016B3" w:rsidR="003F2888" w:rsidRDefault="003F2888" w:rsidP="00BE1188">
            <w:pPr>
              <w:divId w:val="2147043115"/>
              <w:rPr>
                <w:rFonts w:ascii="Arial" w:hAnsi="Arial" w:cs="Arial"/>
                <w:bCs/>
              </w:rPr>
            </w:pPr>
            <w:r>
              <w:rPr>
                <w:rFonts w:ascii="Arial" w:hAnsi="Arial" w:cs="Arial"/>
                <w:bCs/>
              </w:rPr>
              <w:t xml:space="preserve">Unite will let us know after their meeting if the request for funding will be granted. </w:t>
            </w:r>
          </w:p>
          <w:p w14:paraId="2B6EC7C5" w14:textId="634FA082" w:rsidR="003F2888" w:rsidRDefault="003F2888" w:rsidP="00BE1188">
            <w:pPr>
              <w:divId w:val="2147043115"/>
              <w:rPr>
                <w:rFonts w:ascii="Arial" w:hAnsi="Arial" w:cs="Arial"/>
                <w:bCs/>
              </w:rPr>
            </w:pPr>
            <w:r>
              <w:rPr>
                <w:rFonts w:ascii="Arial" w:hAnsi="Arial" w:cs="Arial"/>
                <w:bCs/>
              </w:rPr>
              <w:lastRenderedPageBreak/>
              <w:t xml:space="preserve">It has been agreed that any funding will go direct to the school to pay for school trip transport. </w:t>
            </w:r>
          </w:p>
          <w:p w14:paraId="395B2AA9" w14:textId="77777777" w:rsidR="003F2888" w:rsidRDefault="003F2888" w:rsidP="00BE1188">
            <w:pPr>
              <w:divId w:val="2147043115"/>
              <w:rPr>
                <w:rFonts w:ascii="Arial" w:hAnsi="Arial" w:cs="Arial"/>
                <w:bCs/>
              </w:rPr>
            </w:pPr>
          </w:p>
          <w:p w14:paraId="4BF0C83B" w14:textId="1C098381" w:rsidR="003F2888" w:rsidRPr="00BE1188" w:rsidRDefault="003F2888" w:rsidP="00BE1188">
            <w:pPr>
              <w:divId w:val="2147043115"/>
              <w:rPr>
                <w:rFonts w:ascii="Arial" w:hAnsi="Arial" w:cs="Arial"/>
                <w:bCs/>
              </w:rPr>
            </w:pPr>
            <w:r>
              <w:rPr>
                <w:rFonts w:ascii="Arial" w:hAnsi="Arial" w:cs="Arial"/>
                <w:bCs/>
              </w:rPr>
              <w:t xml:space="preserve">McDonalds local </w:t>
            </w:r>
            <w:r w:rsidR="00E606AE">
              <w:rPr>
                <w:rFonts w:ascii="Arial" w:hAnsi="Arial" w:cs="Arial"/>
                <w:bCs/>
              </w:rPr>
              <w:t xml:space="preserve">reportedly support local primary schools. Christina and Lorna will </w:t>
            </w:r>
            <w:r w:rsidR="009B758B">
              <w:rPr>
                <w:rFonts w:ascii="Arial" w:hAnsi="Arial" w:cs="Arial"/>
                <w:bCs/>
              </w:rPr>
              <w:t>investigate</w:t>
            </w:r>
            <w:r w:rsidR="00E606AE">
              <w:rPr>
                <w:rFonts w:ascii="Arial" w:hAnsi="Arial" w:cs="Arial"/>
                <w:bCs/>
              </w:rPr>
              <w:t xml:space="preserve"> this further.</w:t>
            </w:r>
          </w:p>
          <w:p w14:paraId="60061E4C" w14:textId="41B64A3C" w:rsidR="00222223" w:rsidRPr="00DA433B" w:rsidRDefault="00222223" w:rsidP="00C01172">
            <w:pPr>
              <w:divId w:val="2147043115"/>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Default="00AD4165" w:rsidP="00D77413">
            <w:pPr>
              <w:contextualSpacing/>
              <w:rPr>
                <w:rFonts w:ascii="Arial" w:hAnsi="Arial" w:cs="Arial"/>
              </w:rPr>
            </w:pPr>
          </w:p>
          <w:p w14:paraId="2BEC0D6B" w14:textId="77777777" w:rsidR="009754EC" w:rsidRDefault="009754EC" w:rsidP="00D77413">
            <w:pPr>
              <w:contextualSpacing/>
              <w:rPr>
                <w:rFonts w:ascii="Arial" w:hAnsi="Arial" w:cs="Arial"/>
              </w:rPr>
            </w:pPr>
          </w:p>
          <w:p w14:paraId="305E469B" w14:textId="77777777" w:rsidR="009754EC" w:rsidRDefault="009754EC" w:rsidP="00D77413">
            <w:pPr>
              <w:contextualSpacing/>
              <w:rPr>
                <w:rFonts w:ascii="Arial" w:hAnsi="Arial" w:cs="Arial"/>
              </w:rPr>
            </w:pPr>
          </w:p>
          <w:p w14:paraId="1C7A6447" w14:textId="77777777" w:rsidR="009754EC" w:rsidRDefault="009754EC" w:rsidP="00D77413">
            <w:pPr>
              <w:contextualSpacing/>
              <w:rPr>
                <w:rFonts w:ascii="Arial" w:hAnsi="Arial" w:cs="Arial"/>
              </w:rPr>
            </w:pPr>
          </w:p>
          <w:p w14:paraId="3EA47983" w14:textId="77777777" w:rsidR="009754EC" w:rsidRDefault="009754EC" w:rsidP="00D77413">
            <w:pPr>
              <w:contextualSpacing/>
              <w:rPr>
                <w:rFonts w:ascii="Arial" w:hAnsi="Arial" w:cs="Arial"/>
              </w:rPr>
            </w:pPr>
          </w:p>
          <w:p w14:paraId="2CA0F241" w14:textId="77777777" w:rsidR="009754EC" w:rsidRDefault="009754EC" w:rsidP="00D77413">
            <w:pPr>
              <w:contextualSpacing/>
              <w:rPr>
                <w:rFonts w:ascii="Arial" w:hAnsi="Arial" w:cs="Arial"/>
              </w:rPr>
            </w:pPr>
          </w:p>
          <w:p w14:paraId="4220458A" w14:textId="77777777" w:rsidR="009754EC" w:rsidRDefault="009754EC" w:rsidP="00D77413">
            <w:pPr>
              <w:contextualSpacing/>
              <w:rPr>
                <w:rFonts w:ascii="Arial" w:hAnsi="Arial" w:cs="Arial"/>
              </w:rPr>
            </w:pPr>
          </w:p>
          <w:p w14:paraId="2BC52235" w14:textId="77777777" w:rsidR="00204982" w:rsidRDefault="00204982" w:rsidP="00D77413">
            <w:pPr>
              <w:contextualSpacing/>
              <w:rPr>
                <w:rFonts w:ascii="Arial" w:hAnsi="Arial" w:cs="Arial"/>
              </w:rPr>
            </w:pPr>
          </w:p>
          <w:p w14:paraId="488E95D8" w14:textId="77777777" w:rsidR="00204982" w:rsidRDefault="00204982" w:rsidP="00D77413">
            <w:pPr>
              <w:contextualSpacing/>
              <w:rPr>
                <w:rFonts w:ascii="Arial" w:hAnsi="Arial" w:cs="Arial"/>
              </w:rPr>
            </w:pPr>
          </w:p>
          <w:p w14:paraId="44EAFD9C" w14:textId="44BE033A" w:rsidR="00204982" w:rsidRPr="00AD4165" w:rsidRDefault="00204982"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AD4165" w:rsidRDefault="00AD4165" w:rsidP="00AD4165">
            <w:pPr>
              <w:contextualSpacing/>
              <w:rPr>
                <w:rFonts w:ascii="Arial" w:hAnsi="Arial" w:cs="Arial"/>
                <w:b/>
              </w:rPr>
            </w:pPr>
            <w:r>
              <w:rPr>
                <w:rFonts w:ascii="Arial" w:hAnsi="Arial" w:cs="Arial"/>
                <w:b/>
              </w:rPr>
              <w:t>Chair</w:t>
            </w:r>
          </w:p>
          <w:p w14:paraId="4B94D5A5" w14:textId="77777777" w:rsidR="00AD4165" w:rsidRPr="00AD4165" w:rsidRDefault="00AD4165" w:rsidP="00D77413">
            <w:pPr>
              <w:rPr>
                <w:rFonts w:ascii="Arial" w:hAnsi="Arial" w:cs="Arial"/>
                <w:b/>
              </w:rPr>
            </w:pPr>
          </w:p>
        </w:tc>
      </w:tr>
      <w:tr w:rsidR="00AD4165" w:rsidRPr="00AD4165" w14:paraId="4B724F8F" w14:textId="77777777" w:rsidTr="6BF60558">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789DCF37" w14:textId="3AF2A0B0" w:rsidR="0090572E" w:rsidRPr="007A73C0" w:rsidRDefault="00AD4165" w:rsidP="00580860">
            <w:r>
              <w:t>Head Tea</w:t>
            </w:r>
            <w:r w:rsidR="00BD2048">
              <w:t xml:space="preserve">cher </w:t>
            </w:r>
            <w:r w:rsidR="001560E2">
              <w:t>update</w:t>
            </w:r>
            <w:r w:rsidR="007A73C0">
              <w:t xml:space="preserve"> </w:t>
            </w:r>
          </w:p>
          <w:p w14:paraId="3D9202A7" w14:textId="6A190EA0" w:rsidR="0090572E" w:rsidRDefault="0090572E" w:rsidP="00580860">
            <w:pPr>
              <w:divId w:val="1338000985"/>
              <w:rPr>
                <w:rFonts w:ascii="-webkit-standard" w:eastAsiaTheme="minorEastAsia" w:hAnsi="-webkit-standard"/>
                <w:color w:val="000000"/>
                <w:sz w:val="27"/>
                <w:szCs w:val="27"/>
                <w:lang w:eastAsia="en-GB"/>
              </w:rPr>
            </w:pPr>
            <w:r w:rsidRPr="0090572E">
              <w:rPr>
                <w:rFonts w:ascii="-webkit-standard" w:eastAsiaTheme="minorEastAsia" w:hAnsi="-webkit-standard"/>
                <w:color w:val="000000"/>
                <w:sz w:val="27"/>
                <w:szCs w:val="27"/>
                <w:lang w:eastAsia="en-GB"/>
              </w:rPr>
              <w:t> </w:t>
            </w:r>
          </w:p>
          <w:p w14:paraId="7AC7DC42" w14:textId="77777777" w:rsidR="00580860" w:rsidRPr="00580860" w:rsidRDefault="00580860" w:rsidP="00580860">
            <w:pPr>
              <w:divId w:val="1338000985"/>
              <w:rPr>
                <w:rFonts w:eastAsiaTheme="minorEastAsia"/>
                <w:lang w:eastAsia="en-GB"/>
              </w:rPr>
            </w:pPr>
            <w:r w:rsidRPr="00580860">
              <w:rPr>
                <w:rFonts w:eastAsiaTheme="minorEastAsia"/>
                <w:lang w:eastAsia="en-GB"/>
              </w:rPr>
              <w:t xml:space="preserve">Primary Update </w:t>
            </w:r>
          </w:p>
          <w:p w14:paraId="6059DB6B" w14:textId="77777777" w:rsidR="00580860" w:rsidRPr="00580860" w:rsidRDefault="00580860" w:rsidP="00580860">
            <w:pPr>
              <w:divId w:val="1338000985"/>
              <w:rPr>
                <w:rFonts w:eastAsiaTheme="minorEastAsia"/>
                <w:lang w:eastAsia="en-GB"/>
              </w:rPr>
            </w:pPr>
          </w:p>
          <w:p w14:paraId="7243730E" w14:textId="77777777" w:rsidR="00580860" w:rsidRPr="00580860" w:rsidRDefault="00580860" w:rsidP="00580860">
            <w:pPr>
              <w:divId w:val="1338000985"/>
              <w:rPr>
                <w:rFonts w:eastAsiaTheme="minorEastAsia"/>
                <w:lang w:eastAsia="en-GB"/>
              </w:rPr>
            </w:pPr>
            <w:r w:rsidRPr="00580860">
              <w:rPr>
                <w:rFonts w:eastAsiaTheme="minorEastAsia"/>
                <w:lang w:eastAsia="en-GB"/>
              </w:rPr>
              <w:t xml:space="preserve">Christmas Fayre - </w:t>
            </w:r>
          </w:p>
          <w:p w14:paraId="20A1E277" w14:textId="77777777" w:rsidR="00580860" w:rsidRPr="00580860" w:rsidRDefault="00580860" w:rsidP="00580860">
            <w:pPr>
              <w:divId w:val="1338000985"/>
              <w:rPr>
                <w:rFonts w:eastAsiaTheme="minorEastAsia"/>
                <w:lang w:eastAsia="en-GB"/>
              </w:rPr>
            </w:pPr>
            <w:r w:rsidRPr="00580860">
              <w:rPr>
                <w:rFonts w:eastAsiaTheme="minorEastAsia"/>
                <w:lang w:eastAsia="en-GB"/>
              </w:rPr>
              <w:t xml:space="preserve">Thank you to the members of the parent council and wider parent body for supporting and attending the fayre. It was a huge success. The school raised just over £1000 and the ECC raised £136. £500 of this will be used to fund the P7 gift of the yearbook. </w:t>
            </w:r>
          </w:p>
          <w:p w14:paraId="7D79A4CD" w14:textId="77777777" w:rsidR="00580860" w:rsidRPr="00580860" w:rsidRDefault="00580860" w:rsidP="00580860">
            <w:pPr>
              <w:divId w:val="1338000985"/>
              <w:rPr>
                <w:rFonts w:eastAsiaTheme="minorEastAsia"/>
                <w:lang w:eastAsia="en-GB"/>
              </w:rPr>
            </w:pPr>
          </w:p>
          <w:p w14:paraId="3EB447CE" w14:textId="77777777" w:rsidR="00580860" w:rsidRPr="00580860" w:rsidRDefault="00580860" w:rsidP="00580860">
            <w:pPr>
              <w:divId w:val="1338000985"/>
              <w:rPr>
                <w:rFonts w:eastAsiaTheme="minorEastAsia"/>
                <w:lang w:eastAsia="en-GB"/>
              </w:rPr>
            </w:pPr>
            <w:r w:rsidRPr="00580860">
              <w:rPr>
                <w:rFonts w:eastAsiaTheme="minorEastAsia"/>
                <w:lang w:eastAsia="en-GB"/>
              </w:rPr>
              <w:t>Events –</w:t>
            </w:r>
          </w:p>
          <w:p w14:paraId="25338314" w14:textId="77777777" w:rsidR="00580860" w:rsidRPr="00580860" w:rsidRDefault="00580860" w:rsidP="00580860">
            <w:pPr>
              <w:divId w:val="1338000985"/>
              <w:rPr>
                <w:rFonts w:eastAsiaTheme="minorEastAsia"/>
                <w:lang w:eastAsia="en-GB"/>
              </w:rPr>
            </w:pPr>
            <w:r w:rsidRPr="00580860">
              <w:rPr>
                <w:rFonts w:eastAsiaTheme="minorEastAsia"/>
                <w:lang w:eastAsia="en-GB"/>
              </w:rPr>
              <w:t xml:space="preserve">This has been a very busy term with Christmas events and performances. Thank you to all staff, children and parents/carers for their hard work and for attending our events. </w:t>
            </w:r>
          </w:p>
          <w:p w14:paraId="4438568E" w14:textId="77777777" w:rsidR="00580860" w:rsidRPr="00580860" w:rsidRDefault="00580860" w:rsidP="00580860">
            <w:pPr>
              <w:divId w:val="1338000985"/>
              <w:rPr>
                <w:rFonts w:eastAsiaTheme="minorEastAsia"/>
                <w:lang w:eastAsia="en-GB"/>
              </w:rPr>
            </w:pPr>
          </w:p>
          <w:p w14:paraId="405D5995" w14:textId="77777777" w:rsidR="00580860" w:rsidRPr="00580860" w:rsidRDefault="00580860" w:rsidP="00580860">
            <w:pPr>
              <w:divId w:val="1338000985"/>
              <w:rPr>
                <w:rFonts w:ascii="-webkit-standard" w:eastAsiaTheme="minorEastAsia" w:hAnsi="-webkit-standard"/>
                <w:color w:val="000000"/>
                <w:sz w:val="27"/>
                <w:szCs w:val="27"/>
                <w:lang w:eastAsia="en-GB"/>
              </w:rPr>
            </w:pPr>
            <w:r w:rsidRPr="00580860">
              <w:rPr>
                <w:rFonts w:ascii="-webkit-standard" w:eastAsiaTheme="minorEastAsia" w:hAnsi="-webkit-standard"/>
                <w:color w:val="000000"/>
                <w:sz w:val="27"/>
                <w:szCs w:val="27"/>
                <w:lang w:eastAsia="en-GB"/>
              </w:rPr>
              <w:t>Homework-</w:t>
            </w:r>
          </w:p>
          <w:p w14:paraId="5842745B" w14:textId="1D02C653" w:rsidR="00580860" w:rsidRPr="00580860" w:rsidRDefault="00580860" w:rsidP="00580860">
            <w:pPr>
              <w:divId w:val="1338000985"/>
              <w:rPr>
                <w:rFonts w:ascii="-webkit-standard" w:eastAsiaTheme="minorEastAsia" w:hAnsi="-webkit-standard"/>
                <w:color w:val="000000"/>
                <w:sz w:val="27"/>
                <w:szCs w:val="27"/>
                <w:lang w:eastAsia="en-GB"/>
              </w:rPr>
            </w:pPr>
            <w:r w:rsidRPr="00580860">
              <w:rPr>
                <w:rFonts w:ascii="-webkit-standard" w:eastAsiaTheme="minorEastAsia" w:hAnsi="-webkit-standard"/>
                <w:color w:val="000000"/>
                <w:sz w:val="27"/>
                <w:szCs w:val="27"/>
                <w:lang w:eastAsia="en-GB"/>
              </w:rPr>
              <w:t xml:space="preserve">A survey will be issued when we return in January to gather all views about the current homework </w:t>
            </w:r>
            <w:r w:rsidR="004C4901" w:rsidRPr="00580860">
              <w:rPr>
                <w:rFonts w:ascii="-webkit-standard" w:eastAsiaTheme="minorEastAsia" w:hAnsi="-webkit-standard"/>
                <w:color w:val="000000"/>
                <w:sz w:val="27"/>
                <w:szCs w:val="27"/>
                <w:lang w:eastAsia="en-GB"/>
              </w:rPr>
              <w:t>provision,</w:t>
            </w:r>
            <w:r w:rsidRPr="00580860">
              <w:rPr>
                <w:rFonts w:ascii="-webkit-standard" w:eastAsiaTheme="minorEastAsia" w:hAnsi="-webkit-standard"/>
                <w:color w:val="000000"/>
                <w:sz w:val="27"/>
                <w:szCs w:val="27"/>
                <w:lang w:eastAsia="en-GB"/>
              </w:rPr>
              <w:t xml:space="preserve"> and this will be updated. </w:t>
            </w:r>
          </w:p>
          <w:p w14:paraId="0876AEFD" w14:textId="77777777" w:rsidR="00580860" w:rsidRPr="00580860" w:rsidRDefault="00580860" w:rsidP="00580860">
            <w:pPr>
              <w:divId w:val="1338000985"/>
              <w:rPr>
                <w:rFonts w:ascii="-webkit-standard" w:eastAsiaTheme="minorEastAsia" w:hAnsi="-webkit-standard"/>
                <w:color w:val="000000"/>
                <w:sz w:val="27"/>
                <w:szCs w:val="27"/>
                <w:lang w:eastAsia="en-GB"/>
              </w:rPr>
            </w:pPr>
          </w:p>
          <w:p w14:paraId="4C23D0EA" w14:textId="77777777" w:rsidR="00580860" w:rsidRPr="00580860" w:rsidRDefault="00580860" w:rsidP="00580860">
            <w:pPr>
              <w:divId w:val="1338000985"/>
              <w:rPr>
                <w:rFonts w:ascii="-webkit-standard" w:eastAsiaTheme="minorEastAsia" w:hAnsi="-webkit-standard"/>
                <w:color w:val="000000"/>
                <w:sz w:val="27"/>
                <w:szCs w:val="27"/>
                <w:lang w:eastAsia="en-GB"/>
              </w:rPr>
            </w:pPr>
            <w:r w:rsidRPr="00580860">
              <w:rPr>
                <w:rFonts w:ascii="-webkit-standard" w:eastAsiaTheme="minorEastAsia" w:hAnsi="-webkit-standard"/>
                <w:color w:val="000000"/>
                <w:sz w:val="27"/>
                <w:szCs w:val="27"/>
                <w:lang w:eastAsia="en-GB"/>
              </w:rPr>
              <w:t>Vision, Values and Aims-</w:t>
            </w:r>
          </w:p>
          <w:p w14:paraId="7BF7846E" w14:textId="044C8ACE" w:rsidR="00580860" w:rsidRPr="0090572E" w:rsidRDefault="00580860" w:rsidP="00580860">
            <w:pPr>
              <w:divId w:val="1338000985"/>
              <w:rPr>
                <w:rFonts w:ascii="-webkit-standard" w:eastAsiaTheme="minorEastAsia" w:hAnsi="-webkit-standard"/>
                <w:color w:val="000000"/>
                <w:sz w:val="27"/>
                <w:szCs w:val="27"/>
                <w:lang w:eastAsia="en-GB"/>
              </w:rPr>
            </w:pPr>
            <w:r w:rsidRPr="00580860">
              <w:rPr>
                <w:rFonts w:ascii="-webkit-standard" w:eastAsiaTheme="minorEastAsia" w:hAnsi="-webkit-standard"/>
                <w:color w:val="000000"/>
                <w:sz w:val="27"/>
                <w:szCs w:val="27"/>
                <w:lang w:eastAsia="en-GB"/>
              </w:rPr>
              <w:t xml:space="preserve">It is almost a year since taking up the post of Head Teacher and this is a good time to update our establishment visions, values and aims. A survey will be sent to parents/carers in the New Year and focus group will be sought to finalise these once all stakeholder views have been collated. </w:t>
            </w:r>
          </w:p>
          <w:p w14:paraId="257C92A4" w14:textId="77777777" w:rsidR="0090572E" w:rsidRPr="0090572E" w:rsidRDefault="0090572E" w:rsidP="00580860">
            <w:pPr>
              <w:divId w:val="1338000985"/>
              <w:rPr>
                <w:rFonts w:ascii="-webkit-standard" w:eastAsiaTheme="minorEastAsia" w:hAnsi="-webkit-standard"/>
                <w:color w:val="000000"/>
                <w:sz w:val="27"/>
                <w:szCs w:val="27"/>
                <w:lang w:eastAsia="en-GB"/>
              </w:rPr>
            </w:pPr>
            <w:r w:rsidRPr="0090572E">
              <w:rPr>
                <w:rFonts w:ascii="-webkit-standard" w:eastAsiaTheme="minorEastAsia" w:hAnsi="-webkit-standard"/>
                <w:color w:val="000000"/>
                <w:sz w:val="27"/>
                <w:szCs w:val="27"/>
                <w:lang w:eastAsia="en-GB"/>
              </w:rPr>
              <w:t> </w:t>
            </w:r>
          </w:p>
          <w:p w14:paraId="4011A7F6" w14:textId="77777777" w:rsidR="00CF75B1" w:rsidRPr="00B22F3F" w:rsidRDefault="00CF75B1" w:rsidP="00580860">
            <w:pPr>
              <w:divId w:val="552545504"/>
              <w:rPr>
                <w:rFonts w:ascii="-webkit-standard" w:hAnsi="-webkit-standard"/>
                <w:color w:val="000000"/>
                <w:sz w:val="27"/>
                <w:szCs w:val="27"/>
                <w:lang w:eastAsia="en-GB"/>
              </w:rPr>
            </w:pPr>
          </w:p>
          <w:p w14:paraId="3656B9AB" w14:textId="0942898B" w:rsidR="00004DFA" w:rsidRPr="00433DE4" w:rsidRDefault="00004DFA" w:rsidP="00580860">
            <w:pPr>
              <w:divId w:val="725295348"/>
              <w:rPr>
                <w:rFonts w:ascii="-webkit-standard" w:eastAsiaTheme="minorEastAsia" w:hAnsi="-webkit-standard"/>
                <w:color w:val="000000"/>
                <w:sz w:val="27"/>
                <w:szCs w:val="27"/>
                <w:lang w:eastAsia="en-GB"/>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AD4165" w:rsidRDefault="00AD4165" w:rsidP="00D77413">
            <w:pPr>
              <w:contextualSpacing/>
              <w:rPr>
                <w:rFonts w:ascii="Arial" w:hAnsi="Arial" w:cs="Arial"/>
                <w:b/>
              </w:rPr>
            </w:pPr>
            <w:r>
              <w:rPr>
                <w:rFonts w:ascii="Arial" w:hAnsi="Arial" w:cs="Arial"/>
                <w:b/>
              </w:rPr>
              <w:t>Head Teacher</w:t>
            </w:r>
          </w:p>
        </w:tc>
      </w:tr>
      <w:tr w:rsidR="00AD4165" w:rsidRPr="00AD4165" w14:paraId="2940D403" w14:textId="77777777" w:rsidTr="6BF60558">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6F1C88B1" w14:textId="77777777" w:rsidR="00AD4165" w:rsidRDefault="00AD4165" w:rsidP="004C4901">
            <w:r>
              <w:t>ECC Update</w:t>
            </w:r>
          </w:p>
          <w:p w14:paraId="49EB1646" w14:textId="77777777" w:rsidR="00DE569E" w:rsidRDefault="00DE569E" w:rsidP="004C4901"/>
          <w:p w14:paraId="14096C36" w14:textId="77777777" w:rsidR="00340D1F" w:rsidRPr="00340D1F" w:rsidRDefault="00340D1F" w:rsidP="004C4901">
            <w:pPr>
              <w:divId w:val="1860729838"/>
              <w:rPr>
                <w:rFonts w:ascii="-webkit-standard" w:eastAsiaTheme="minorEastAsia" w:hAnsi="-webkit-standard"/>
                <w:color w:val="000000"/>
                <w:sz w:val="27"/>
                <w:szCs w:val="27"/>
                <w:lang w:eastAsia="en-GB"/>
              </w:rPr>
            </w:pPr>
            <w:r w:rsidRPr="00340D1F">
              <w:rPr>
                <w:rFonts w:ascii="-webkit-standard" w:eastAsiaTheme="minorEastAsia" w:hAnsi="-webkit-standard"/>
                <w:color w:val="000000"/>
                <w:sz w:val="27"/>
                <w:szCs w:val="27"/>
                <w:lang w:eastAsia="en-GB"/>
              </w:rPr>
              <w:lastRenderedPageBreak/>
              <w:t> </w:t>
            </w:r>
          </w:p>
          <w:p w14:paraId="48891448" w14:textId="29023926" w:rsidR="00340D1F" w:rsidRPr="004E02F5" w:rsidRDefault="00340D1F" w:rsidP="004C4901">
            <w:pPr>
              <w:divId w:val="802817557"/>
              <w:rPr>
                <w:rFonts w:ascii="-webkit-standard" w:hAnsi="-webkit-standard"/>
                <w:lang w:eastAsia="en-GB"/>
              </w:rPr>
            </w:pPr>
            <w:r w:rsidRPr="00340D1F">
              <w:rPr>
                <w:lang w:eastAsia="en-GB"/>
              </w:rPr>
              <w:t>All children have now started at the ECC and we have reached capacity of 40 children. </w:t>
            </w:r>
          </w:p>
          <w:p w14:paraId="4DDBDEA1" w14:textId="61D5CE56" w:rsidR="00340D1F" w:rsidRPr="004E02F5" w:rsidRDefault="00340D1F" w:rsidP="004C4901">
            <w:pPr>
              <w:divId w:val="1511330293"/>
              <w:rPr>
                <w:rFonts w:ascii="-webkit-standard" w:hAnsi="-webkit-standard"/>
                <w:lang w:eastAsia="en-GB"/>
              </w:rPr>
            </w:pPr>
            <w:r w:rsidRPr="00340D1F">
              <w:rPr>
                <w:lang w:eastAsia="en-GB"/>
              </w:rPr>
              <w:t>ECC Christmas concert was a great success and we received great feedback from parents. </w:t>
            </w:r>
          </w:p>
          <w:p w14:paraId="06F8A37A" w14:textId="45407108" w:rsidR="00340D1F" w:rsidRPr="004E02F5" w:rsidRDefault="00340D1F" w:rsidP="004C4901">
            <w:pPr>
              <w:divId w:val="1651515026"/>
              <w:rPr>
                <w:rFonts w:ascii="-webkit-standard" w:hAnsi="-webkit-standard"/>
                <w:lang w:eastAsia="en-GB"/>
              </w:rPr>
            </w:pPr>
            <w:r w:rsidRPr="00340D1F">
              <w:rPr>
                <w:lang w:eastAsia="en-GB"/>
              </w:rPr>
              <w:t>In the ECC this week there is Christmas Stay and Play sessions organised throughout the week for parents/carers to take part in fun filled Christmas activities with their children. </w:t>
            </w:r>
          </w:p>
          <w:p w14:paraId="0BA442C2" w14:textId="7DF7BB4D" w:rsidR="00340D1F" w:rsidRPr="004E02F5" w:rsidRDefault="00340D1F" w:rsidP="004C4901">
            <w:pPr>
              <w:divId w:val="1261067046"/>
              <w:rPr>
                <w:rFonts w:ascii="-webkit-standard" w:hAnsi="-webkit-standard"/>
                <w:lang w:eastAsia="en-GB"/>
              </w:rPr>
            </w:pPr>
            <w:r w:rsidRPr="00340D1F">
              <w:rPr>
                <w:lang w:eastAsia="en-GB"/>
              </w:rPr>
              <w:t>Our ECC Christmas party is on Friday. </w:t>
            </w:r>
          </w:p>
          <w:p w14:paraId="37A1D23C" w14:textId="431FC08B" w:rsidR="00340D1F" w:rsidRPr="004E02F5" w:rsidRDefault="00340D1F" w:rsidP="004C4901">
            <w:pPr>
              <w:divId w:val="1819103745"/>
              <w:rPr>
                <w:rFonts w:ascii="-webkit-standard" w:hAnsi="-webkit-standard"/>
                <w:lang w:eastAsia="en-GB"/>
              </w:rPr>
            </w:pPr>
            <w:r w:rsidRPr="00340D1F">
              <w:rPr>
                <w:lang w:eastAsia="en-GB"/>
              </w:rPr>
              <w:t>We have adapted the ECC drop off in the morning and parents can enter the ECC to sign their child in and choose their child’s lunch with them. And we have also adapted the ECC pick up and parents are able to come into the ECC playroom to collect their child. </w:t>
            </w:r>
          </w:p>
          <w:p w14:paraId="560B25C2" w14:textId="6DA33C38" w:rsidR="00340D1F" w:rsidRPr="004E02F5" w:rsidRDefault="00340D1F" w:rsidP="004C4901">
            <w:pPr>
              <w:divId w:val="439298948"/>
              <w:rPr>
                <w:rFonts w:ascii="-webkit-standard" w:hAnsi="-webkit-standard"/>
                <w:lang w:eastAsia="en-GB"/>
              </w:rPr>
            </w:pPr>
            <w:r w:rsidRPr="00340D1F">
              <w:rPr>
                <w:lang w:eastAsia="en-GB"/>
              </w:rPr>
              <w:t>We are continuing to utilise online learning journals to share children’s learning and we have had a great response from parents contributing to their child’s learning journal with learning from home.</w:t>
            </w:r>
          </w:p>
          <w:p w14:paraId="05CD3BAD" w14:textId="7AB697D1" w:rsidR="00340D1F" w:rsidRPr="00AD4165" w:rsidRDefault="00340D1F" w:rsidP="004C4901"/>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04DCBAF" w14:textId="77777777" w:rsidR="00AD4165" w:rsidRDefault="00AD4165" w:rsidP="00D77413">
            <w:pPr>
              <w:contextualSpacing/>
              <w:rPr>
                <w:rFonts w:ascii="Arial" w:hAnsi="Arial" w:cs="Arial"/>
                <w:b/>
              </w:rPr>
            </w:pPr>
            <w:r>
              <w:rPr>
                <w:rFonts w:ascii="Arial" w:hAnsi="Arial" w:cs="Arial"/>
                <w:b/>
              </w:rPr>
              <w:t xml:space="preserve">ECC Senior </w:t>
            </w:r>
          </w:p>
          <w:p w14:paraId="62486C05" w14:textId="77777777" w:rsidR="00AD4165" w:rsidRPr="00AD4165" w:rsidRDefault="00AD4165" w:rsidP="00D77413">
            <w:pPr>
              <w:contextualSpacing/>
              <w:rPr>
                <w:rFonts w:ascii="Arial" w:hAnsi="Arial" w:cs="Arial"/>
                <w:b/>
              </w:rPr>
            </w:pPr>
          </w:p>
        </w:tc>
      </w:tr>
      <w:tr w:rsidR="00AD4165" w:rsidRPr="00AD4165" w14:paraId="4EB7E4D6" w14:textId="77777777" w:rsidTr="6BF60558">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074C2535" w14:textId="4E4126D1" w:rsidR="00B64297" w:rsidRDefault="00AD4165" w:rsidP="00B70EE5">
            <w:pPr>
              <w:rPr>
                <w:rFonts w:ascii="Arial" w:hAnsi="Arial" w:cs="Arial"/>
                <w:b/>
                <w:caps/>
              </w:rPr>
            </w:pPr>
            <w:r>
              <w:rPr>
                <w:rFonts w:ascii="Arial" w:hAnsi="Arial" w:cs="Arial"/>
                <w:b/>
                <w:caps/>
              </w:rPr>
              <w:t>treasurers rep</w:t>
            </w:r>
            <w:r w:rsidR="00F16CB2">
              <w:rPr>
                <w:rFonts w:ascii="Arial" w:hAnsi="Arial" w:cs="Arial"/>
                <w:b/>
                <w:caps/>
              </w:rPr>
              <w:t xml:space="preserve">Ort </w:t>
            </w:r>
          </w:p>
          <w:p w14:paraId="6E567428" w14:textId="77777777" w:rsidR="00334898" w:rsidRDefault="00334898" w:rsidP="00B70EE5">
            <w:pPr>
              <w:rPr>
                <w:rFonts w:ascii="Arial" w:hAnsi="Arial" w:cs="Arial"/>
                <w:b/>
                <w:caps/>
              </w:rPr>
            </w:pPr>
          </w:p>
          <w:p w14:paraId="4C0D22B2" w14:textId="77777777" w:rsidR="00334898" w:rsidRPr="00334898" w:rsidRDefault="00334898" w:rsidP="00F14456">
            <w:r w:rsidRPr="00334898">
              <w:t>Balance of the accounts as of 12/12/22 is £4059.01.</w:t>
            </w:r>
          </w:p>
          <w:p w14:paraId="2EF8E706" w14:textId="65A3FAB3" w:rsidR="00334898" w:rsidRPr="00334898" w:rsidRDefault="00334898" w:rsidP="00F14456">
            <w:r w:rsidRPr="00334898">
              <w:t xml:space="preserve">We have just had the Christmas fayre at the school on the 25/11/22. Total proceeds for the 15 stall fees, bottle stall, tombola, tea/coffee stall and the visit to Santa was £1065.00. The total outgoings were £266.88. </w:t>
            </w:r>
            <w:r w:rsidR="00F14456" w:rsidRPr="00334898">
              <w:t>So,</w:t>
            </w:r>
            <w:r w:rsidRPr="00334898">
              <w:t xml:space="preserve"> the Christmas fayre made £798.12 of a profit. A full breakdown can be viewed on the account income and expenditure account.</w:t>
            </w:r>
          </w:p>
          <w:p w14:paraId="4018285C" w14:textId="1DC39B49" w:rsidR="00334898" w:rsidRPr="00334898" w:rsidRDefault="00334898" w:rsidP="00F14456">
            <w:r w:rsidRPr="00334898">
              <w:t>We also received £15.80 from easy fundraising.</w:t>
            </w:r>
          </w:p>
          <w:p w14:paraId="4403E997" w14:textId="3FDC7CBE" w:rsidR="00720069" w:rsidRPr="00BA3F60" w:rsidRDefault="00A41B70" w:rsidP="00CF4BED">
            <w:r>
              <w:t xml:space="preserve"> </w:t>
            </w: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Default="00AD4165" w:rsidP="00D77413">
            <w:pPr>
              <w:contextualSpacing/>
              <w:rPr>
                <w:rFonts w:ascii="Arial" w:hAnsi="Arial" w:cs="Arial"/>
                <w:b/>
              </w:rPr>
            </w:pPr>
            <w:r>
              <w:rPr>
                <w:rFonts w:ascii="Arial" w:hAnsi="Arial" w:cs="Arial"/>
                <w:b/>
              </w:rPr>
              <w:t>Treasurer</w:t>
            </w:r>
          </w:p>
          <w:p w14:paraId="1299C43A" w14:textId="77777777" w:rsidR="00AD4165" w:rsidRPr="00AD4165" w:rsidRDefault="00AD4165" w:rsidP="00D77413">
            <w:pPr>
              <w:contextualSpacing/>
              <w:rPr>
                <w:rFonts w:ascii="Arial" w:hAnsi="Arial" w:cs="Arial"/>
                <w:b/>
              </w:rPr>
            </w:pPr>
          </w:p>
        </w:tc>
      </w:tr>
      <w:tr w:rsidR="00F6353D" w:rsidRPr="00AD4165" w14:paraId="7E5F2D91" w14:textId="77777777" w:rsidTr="008D6063">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66326031" w14:textId="445C130F" w:rsidR="001560E2" w:rsidRPr="00E74BEA" w:rsidRDefault="00CD28E3" w:rsidP="00E74BEA">
            <w:pPr>
              <w:pStyle w:val="ListParagraph"/>
              <w:spacing w:after="120"/>
              <w:ind w:left="0"/>
              <w:rPr>
                <w:rFonts w:ascii="Arial" w:hAnsi="Arial" w:cs="Arial"/>
                <w:b/>
              </w:rPr>
            </w:pPr>
            <w:r>
              <w:rPr>
                <w:rFonts w:ascii="Arial" w:hAnsi="Arial" w:cs="Arial"/>
                <w:b/>
              </w:rPr>
              <w:t>SUBGROUP</w:t>
            </w:r>
            <w:r w:rsidR="00F6353D">
              <w:rPr>
                <w:rFonts w:ascii="Arial" w:hAnsi="Arial" w:cs="Arial"/>
                <w:b/>
              </w:rPr>
              <w:t xml:space="preserve"> ACTION REPORTS</w:t>
            </w:r>
          </w:p>
          <w:p w14:paraId="00AA8970" w14:textId="37B386A1" w:rsidR="00400EA8" w:rsidRDefault="00400EA8" w:rsidP="00400EA8">
            <w:r>
              <w:t>March Fundraiser</w:t>
            </w:r>
            <w:r w:rsidR="00E606AE">
              <w:t xml:space="preserve">: </w:t>
            </w:r>
            <w:r w:rsidR="0013106D">
              <w:t xml:space="preserve">An email will be sent round parent council members to ask for suggestions for </w:t>
            </w:r>
            <w:r w:rsidR="000D49F0">
              <w:t xml:space="preserve">a fundraiser for around March time. For example, a race night or quiz. We are aiming for this to be a family event to hopefully encourage more people to attend. </w:t>
            </w:r>
          </w:p>
          <w:p w14:paraId="7CE599AF" w14:textId="6CCE48D5" w:rsidR="00400EA8" w:rsidRDefault="00400EA8" w:rsidP="00400EA8">
            <w:r>
              <w:t>Pantomime</w:t>
            </w:r>
            <w:r w:rsidR="000D49F0">
              <w:t>: Parent council members wil</w:t>
            </w:r>
            <w:r w:rsidR="00706ECE">
              <w:t xml:space="preserve">l </w:t>
            </w:r>
            <w:r w:rsidR="000D49F0">
              <w:t>be asked for availability to volunteer at panto to serve teas and coffee</w:t>
            </w:r>
            <w:r w:rsidR="007F5C04">
              <w:t xml:space="preserve">s during panto. We have shortbread, mince pies, teas and coffees already purchased as part of the funding we were granted for this. </w:t>
            </w:r>
          </w:p>
          <w:p w14:paraId="31F32965" w14:textId="77777777" w:rsidR="00433DE4" w:rsidRDefault="00433DE4" w:rsidP="00400EA8"/>
          <w:p w14:paraId="61CDCEAD" w14:textId="3DB13163" w:rsidR="00F16CB2" w:rsidRPr="00433DE4" w:rsidRDefault="00BF0CE2" w:rsidP="00433DE4">
            <w:pPr>
              <w:shd w:val="clear" w:color="auto" w:fill="FFFFFF"/>
              <w:divId w:val="1662270763"/>
              <w:rPr>
                <w:rFonts w:ascii="UICTFontTextStyleBody" w:hAnsi="UICTFontTextStyleBody"/>
                <w:color w:val="212121"/>
                <w:sz w:val="26"/>
                <w:szCs w:val="26"/>
                <w:lang w:eastAsia="en-GB"/>
              </w:rPr>
            </w:pPr>
            <w:r w:rsidRPr="00BF0CE2">
              <w:rPr>
                <w:rFonts w:ascii="UICTFontTextStyleBody" w:hAnsi="UICTFontTextStyleBody"/>
                <w:color w:val="212121"/>
                <w:sz w:val="26"/>
                <w:szCs w:val="26"/>
                <w:lang w:eastAsia="en-GB"/>
              </w:rPr>
              <w:t>  </w:t>
            </w:r>
          </w:p>
        </w:tc>
      </w:tr>
      <w:tr w:rsidR="00F6353D" w:rsidRPr="00AD4165" w14:paraId="46270210" w14:textId="77777777" w:rsidTr="008D6063">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8EB6DE" w:rsidR="00196FB6" w:rsidRDefault="00F6353D" w:rsidP="008317CD">
            <w:pPr>
              <w:rPr>
                <w:rFonts w:ascii="Arial" w:hAnsi="Arial" w:cs="Arial"/>
                <w:b/>
              </w:rPr>
            </w:pPr>
            <w:r w:rsidRPr="00AD4165">
              <w:rPr>
                <w:rFonts w:ascii="Arial" w:hAnsi="Arial" w:cs="Arial"/>
                <w:b/>
              </w:rPr>
              <w:t>AOC</w:t>
            </w:r>
            <w:r w:rsidR="00992B72">
              <w:rPr>
                <w:rFonts w:ascii="Arial" w:hAnsi="Arial" w:cs="Arial"/>
                <w:b/>
              </w:rPr>
              <w:t>B</w:t>
            </w:r>
          </w:p>
          <w:p w14:paraId="76BF4358" w14:textId="77777777" w:rsidR="00433DE4" w:rsidRDefault="00433DE4" w:rsidP="008317CD">
            <w:pPr>
              <w:rPr>
                <w:rFonts w:ascii="Arial" w:hAnsi="Arial" w:cs="Arial"/>
                <w:b/>
              </w:rPr>
            </w:pPr>
          </w:p>
          <w:p w14:paraId="7D8B892E" w14:textId="39CF550B" w:rsidR="003D2438" w:rsidRPr="00564717" w:rsidRDefault="003D2438" w:rsidP="00E05C94">
            <w:pPr>
              <w:rPr>
                <w:rFonts w:ascii="Arial" w:hAnsi="Arial" w:cs="Arial"/>
                <w:bCs/>
              </w:rPr>
            </w:pPr>
          </w:p>
          <w:p w14:paraId="650A1945" w14:textId="4F7855DD" w:rsidR="00992B72" w:rsidRDefault="00992B72" w:rsidP="008317CD">
            <w:pPr>
              <w:rPr>
                <w:rFonts w:ascii="Arial" w:hAnsi="Arial" w:cs="Arial"/>
                <w:b/>
              </w:rPr>
            </w:pPr>
          </w:p>
          <w:p w14:paraId="5682EB68" w14:textId="77777777" w:rsidR="00992B72" w:rsidRPr="00992B72" w:rsidRDefault="00992B72" w:rsidP="008317CD">
            <w:pPr>
              <w:rPr>
                <w:rFonts w:ascii="Arial" w:hAnsi="Arial" w:cs="Arial"/>
                <w:b/>
              </w:rPr>
            </w:pPr>
          </w:p>
          <w:p w14:paraId="1618830C" w14:textId="77777777" w:rsidR="00F35FAA" w:rsidRPr="008317CD" w:rsidRDefault="00F35FAA" w:rsidP="008317CD">
            <w:pPr>
              <w:rPr>
                <w:rFonts w:ascii="Arial" w:hAnsi="Arial" w:cs="Arial"/>
                <w:bCs/>
              </w:rPr>
            </w:pPr>
          </w:p>
          <w:p w14:paraId="7045F077" w14:textId="77777777" w:rsidR="00F6353D" w:rsidRPr="00AD4165" w:rsidRDefault="00F6353D" w:rsidP="008D6063">
            <w:pPr>
              <w:jc w:val="both"/>
              <w:rPr>
                <w:rFonts w:ascii="Arial" w:hAnsi="Arial" w:cs="Arial"/>
                <w:b/>
              </w:rPr>
            </w:pPr>
          </w:p>
        </w:tc>
      </w:tr>
      <w:tr w:rsidR="00F6353D" w:rsidRPr="00AD4165" w14:paraId="2B336CB7" w14:textId="77777777" w:rsidTr="008D6063">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Default="00F6353D" w:rsidP="00D77413">
            <w:pPr>
              <w:jc w:val="both"/>
              <w:rPr>
                <w:rFonts w:ascii="Arial" w:hAnsi="Arial" w:cs="Arial"/>
                <w:b/>
              </w:rPr>
            </w:pPr>
            <w:r w:rsidRPr="00AD4165">
              <w:rPr>
                <w:rFonts w:ascii="Arial" w:hAnsi="Arial" w:cs="Arial"/>
                <w:b/>
              </w:rPr>
              <w:t xml:space="preserve">DATE OF NEXT MEETING </w:t>
            </w:r>
          </w:p>
          <w:p w14:paraId="125F4AB1" w14:textId="77777777" w:rsidR="00F6353D" w:rsidRDefault="00F6353D" w:rsidP="00D77413">
            <w:pPr>
              <w:jc w:val="both"/>
              <w:rPr>
                <w:rFonts w:ascii="Arial" w:hAnsi="Arial" w:cs="Arial"/>
                <w:b/>
              </w:rPr>
            </w:pPr>
          </w:p>
          <w:p w14:paraId="3BF3384B" w14:textId="46CBF856" w:rsidR="004E02F5" w:rsidRDefault="00DE5843" w:rsidP="00DE5843">
            <w:r>
              <w:t>Monday 30</w:t>
            </w:r>
            <w:r w:rsidRPr="00DE5843">
              <w:rPr>
                <w:vertAlign w:val="superscript"/>
              </w:rPr>
              <w:t>th</w:t>
            </w:r>
            <w:r>
              <w:t xml:space="preserve"> of Jan @7pm via </w:t>
            </w:r>
            <w:proofErr w:type="spellStart"/>
            <w:r>
              <w:t>googlemeet</w:t>
            </w:r>
            <w:proofErr w:type="spellEnd"/>
          </w:p>
          <w:p w14:paraId="62194605" w14:textId="77777777" w:rsidR="00901515" w:rsidRPr="00EB26AE" w:rsidRDefault="00901515" w:rsidP="00D77413">
            <w:pPr>
              <w:jc w:val="both"/>
              <w:rPr>
                <w:rFonts w:ascii="Arial" w:hAnsi="Arial" w:cs="Arial"/>
                <w:bCs/>
              </w:rPr>
            </w:pPr>
          </w:p>
          <w:p w14:paraId="6CC13433" w14:textId="08DAC86C" w:rsidR="00F6353D" w:rsidRDefault="00F6353D" w:rsidP="00D77413">
            <w:pPr>
              <w:jc w:val="both"/>
              <w:rPr>
                <w:rFonts w:ascii="Arial" w:hAnsi="Arial" w:cs="Arial"/>
                <w:b/>
              </w:rPr>
            </w:pPr>
          </w:p>
          <w:p w14:paraId="43122C1F" w14:textId="77777777" w:rsidR="00F6353D" w:rsidRPr="00AD4165" w:rsidRDefault="00F6353D" w:rsidP="008D6063">
            <w:pPr>
              <w:jc w:val="both"/>
              <w:rPr>
                <w:rFonts w:ascii="Arial" w:hAnsi="Arial" w:cs="Arial"/>
                <w:b/>
              </w:rPr>
            </w:pPr>
          </w:p>
        </w:tc>
      </w:tr>
    </w:tbl>
    <w:p w14:paraId="6BB9E253" w14:textId="1CBF2875" w:rsidR="00145284" w:rsidRDefault="00145284" w:rsidP="00145284">
      <w:pPr>
        <w:pStyle w:val="NoSpacing"/>
      </w:pPr>
      <w:r>
        <w:tab/>
      </w:r>
    </w:p>
    <w:p w14:paraId="23DE523C" w14:textId="77777777" w:rsidR="0091411D" w:rsidRPr="00004DFA" w:rsidRDefault="00004DFA" w:rsidP="00004DFA">
      <w:pPr>
        <w:pStyle w:val="NoSpacing"/>
      </w:pPr>
      <w:r>
        <w:tab/>
      </w:r>
      <w:r>
        <w:tab/>
      </w:r>
      <w:r>
        <w:tab/>
      </w:r>
      <w:r>
        <w:tab/>
      </w:r>
      <w:r>
        <w:tab/>
      </w:r>
    </w:p>
    <w:sectPr w:rsidR="0091411D" w:rsidRPr="00004DFA" w:rsidSect="00004DFA">
      <w:footerReference w:type="default" r:id="rId8"/>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FC271" w14:textId="77777777" w:rsidR="005074AA" w:rsidRDefault="005074AA">
      <w:r>
        <w:separator/>
      </w:r>
    </w:p>
  </w:endnote>
  <w:endnote w:type="continuationSeparator" w:id="0">
    <w:p w14:paraId="524617B8" w14:textId="77777777" w:rsidR="005074AA" w:rsidRDefault="005074AA">
      <w:r>
        <w:continuationSeparator/>
      </w:r>
    </w:p>
  </w:endnote>
  <w:endnote w:type="continuationNotice" w:id="1">
    <w:p w14:paraId="7C4E3A4F" w14:textId="77777777" w:rsidR="005074AA" w:rsidRDefault="00507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ICTFontTextStyleBody">
    <w:altName w:val="Cambria"/>
    <w:charset w:val="00"/>
    <w:family w:val="roman"/>
    <w:pitch w:val="default"/>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AE859" w14:textId="77777777" w:rsidR="005074AA" w:rsidRDefault="005074AA">
      <w:r>
        <w:separator/>
      </w:r>
    </w:p>
  </w:footnote>
  <w:footnote w:type="continuationSeparator" w:id="0">
    <w:p w14:paraId="0A7CF57C" w14:textId="77777777" w:rsidR="005074AA" w:rsidRDefault="005074AA">
      <w:r>
        <w:continuationSeparator/>
      </w:r>
    </w:p>
  </w:footnote>
  <w:footnote w:type="continuationNotice" w:id="1">
    <w:p w14:paraId="653C280B" w14:textId="77777777" w:rsidR="005074AA" w:rsidRDefault="005074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30028"/>
    <w:multiLevelType w:val="hybridMultilevel"/>
    <w:tmpl w:val="2D0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93E67"/>
    <w:multiLevelType w:val="hybridMultilevel"/>
    <w:tmpl w:val="690A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3"/>
  </w:num>
  <w:num w:numId="4">
    <w:abstractNumId w:val="14"/>
  </w:num>
  <w:num w:numId="5">
    <w:abstractNumId w:val="16"/>
  </w:num>
  <w:num w:numId="6">
    <w:abstractNumId w:val="19"/>
  </w:num>
  <w:num w:numId="7">
    <w:abstractNumId w:val="29"/>
  </w:num>
  <w:num w:numId="8">
    <w:abstractNumId w:val="15"/>
  </w:num>
  <w:num w:numId="9">
    <w:abstractNumId w:val="11"/>
  </w:num>
  <w:num w:numId="10">
    <w:abstractNumId w:val="17"/>
  </w:num>
  <w:num w:numId="11">
    <w:abstractNumId w:val="4"/>
  </w:num>
  <w:num w:numId="12">
    <w:abstractNumId w:val="3"/>
  </w:num>
  <w:num w:numId="13">
    <w:abstractNumId w:val="8"/>
  </w:num>
  <w:num w:numId="14">
    <w:abstractNumId w:val="5"/>
  </w:num>
  <w:num w:numId="15">
    <w:abstractNumId w:val="0"/>
  </w:num>
  <w:num w:numId="16">
    <w:abstractNumId w:val="9"/>
  </w:num>
  <w:num w:numId="17">
    <w:abstractNumId w:val="26"/>
  </w:num>
  <w:num w:numId="18">
    <w:abstractNumId w:val="1"/>
  </w:num>
  <w:num w:numId="19">
    <w:abstractNumId w:val="7"/>
  </w:num>
  <w:num w:numId="20">
    <w:abstractNumId w:val="28"/>
  </w:num>
  <w:num w:numId="21">
    <w:abstractNumId w:val="25"/>
  </w:num>
  <w:num w:numId="22">
    <w:abstractNumId w:val="30"/>
  </w:num>
  <w:num w:numId="23">
    <w:abstractNumId w:val="20"/>
  </w:num>
  <w:num w:numId="24">
    <w:abstractNumId w:val="22"/>
  </w:num>
  <w:num w:numId="25">
    <w:abstractNumId w:val="21"/>
  </w:num>
  <w:num w:numId="26">
    <w:abstractNumId w:val="18"/>
  </w:num>
  <w:num w:numId="27">
    <w:abstractNumId w:val="27"/>
  </w:num>
  <w:num w:numId="28">
    <w:abstractNumId w:val="2"/>
  </w:num>
  <w:num w:numId="29">
    <w:abstractNumId w:val="12"/>
  </w:num>
  <w:num w:numId="30">
    <w:abstractNumId w:val="24"/>
  </w:num>
  <w:num w:numId="3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C"/>
    <w:rsid w:val="00001D2E"/>
    <w:rsid w:val="00002B37"/>
    <w:rsid w:val="0000473A"/>
    <w:rsid w:val="00004DFA"/>
    <w:rsid w:val="000053CD"/>
    <w:rsid w:val="00015E09"/>
    <w:rsid w:val="00020CAA"/>
    <w:rsid w:val="000236AB"/>
    <w:rsid w:val="00026163"/>
    <w:rsid w:val="0002707E"/>
    <w:rsid w:val="00027334"/>
    <w:rsid w:val="000310A6"/>
    <w:rsid w:val="000347F4"/>
    <w:rsid w:val="000479A9"/>
    <w:rsid w:val="000523C4"/>
    <w:rsid w:val="00052AF1"/>
    <w:rsid w:val="00053DC6"/>
    <w:rsid w:val="00056440"/>
    <w:rsid w:val="00063C8C"/>
    <w:rsid w:val="00064CC0"/>
    <w:rsid w:val="00067B5D"/>
    <w:rsid w:val="00071354"/>
    <w:rsid w:val="00071D5C"/>
    <w:rsid w:val="00072C87"/>
    <w:rsid w:val="00074C88"/>
    <w:rsid w:val="00076C46"/>
    <w:rsid w:val="00077A8B"/>
    <w:rsid w:val="00080346"/>
    <w:rsid w:val="00083B00"/>
    <w:rsid w:val="00087BC6"/>
    <w:rsid w:val="00091631"/>
    <w:rsid w:val="00092001"/>
    <w:rsid w:val="00093667"/>
    <w:rsid w:val="00093EE0"/>
    <w:rsid w:val="00094953"/>
    <w:rsid w:val="00094A50"/>
    <w:rsid w:val="00096032"/>
    <w:rsid w:val="00096D4A"/>
    <w:rsid w:val="000A0C92"/>
    <w:rsid w:val="000A1CF4"/>
    <w:rsid w:val="000A5823"/>
    <w:rsid w:val="000B1CC2"/>
    <w:rsid w:val="000B1E52"/>
    <w:rsid w:val="000B27C1"/>
    <w:rsid w:val="000B2C14"/>
    <w:rsid w:val="000B3BC5"/>
    <w:rsid w:val="000B4B58"/>
    <w:rsid w:val="000B5038"/>
    <w:rsid w:val="000C3809"/>
    <w:rsid w:val="000C7595"/>
    <w:rsid w:val="000D1739"/>
    <w:rsid w:val="000D1FF9"/>
    <w:rsid w:val="000D2404"/>
    <w:rsid w:val="000D27C0"/>
    <w:rsid w:val="000D49F0"/>
    <w:rsid w:val="000D629E"/>
    <w:rsid w:val="000D7844"/>
    <w:rsid w:val="000E1AD2"/>
    <w:rsid w:val="000E32F2"/>
    <w:rsid w:val="000E628D"/>
    <w:rsid w:val="000E73A6"/>
    <w:rsid w:val="000F18B4"/>
    <w:rsid w:val="000F5B9B"/>
    <w:rsid w:val="000F6DA4"/>
    <w:rsid w:val="000F77F7"/>
    <w:rsid w:val="00103837"/>
    <w:rsid w:val="00104C2F"/>
    <w:rsid w:val="001051C6"/>
    <w:rsid w:val="0010653F"/>
    <w:rsid w:val="001128AD"/>
    <w:rsid w:val="00116675"/>
    <w:rsid w:val="0012347B"/>
    <w:rsid w:val="0012581D"/>
    <w:rsid w:val="001265E5"/>
    <w:rsid w:val="0013106D"/>
    <w:rsid w:val="00140DE3"/>
    <w:rsid w:val="001425C0"/>
    <w:rsid w:val="00143C17"/>
    <w:rsid w:val="00145284"/>
    <w:rsid w:val="00145A85"/>
    <w:rsid w:val="00145C09"/>
    <w:rsid w:val="00151FFB"/>
    <w:rsid w:val="001559E4"/>
    <w:rsid w:val="00155BCD"/>
    <w:rsid w:val="001560E2"/>
    <w:rsid w:val="001569B6"/>
    <w:rsid w:val="00157574"/>
    <w:rsid w:val="00157806"/>
    <w:rsid w:val="00160F18"/>
    <w:rsid w:val="001618AC"/>
    <w:rsid w:val="00162C8A"/>
    <w:rsid w:val="001633AF"/>
    <w:rsid w:val="001638BF"/>
    <w:rsid w:val="001677E1"/>
    <w:rsid w:val="00170A8C"/>
    <w:rsid w:val="00171806"/>
    <w:rsid w:val="0017267C"/>
    <w:rsid w:val="001727DB"/>
    <w:rsid w:val="00177981"/>
    <w:rsid w:val="001811CE"/>
    <w:rsid w:val="0018187D"/>
    <w:rsid w:val="001821F4"/>
    <w:rsid w:val="0018239F"/>
    <w:rsid w:val="00182C19"/>
    <w:rsid w:val="00183715"/>
    <w:rsid w:val="001840BA"/>
    <w:rsid w:val="00185174"/>
    <w:rsid w:val="0018558E"/>
    <w:rsid w:val="001911C4"/>
    <w:rsid w:val="00192FE5"/>
    <w:rsid w:val="00193B3C"/>
    <w:rsid w:val="00196FB6"/>
    <w:rsid w:val="00197F59"/>
    <w:rsid w:val="001A440D"/>
    <w:rsid w:val="001B1461"/>
    <w:rsid w:val="001B6D2E"/>
    <w:rsid w:val="001C3495"/>
    <w:rsid w:val="001C52EB"/>
    <w:rsid w:val="001C63CC"/>
    <w:rsid w:val="001C73B9"/>
    <w:rsid w:val="001D00AA"/>
    <w:rsid w:val="001D2BD4"/>
    <w:rsid w:val="001D4712"/>
    <w:rsid w:val="001E486A"/>
    <w:rsid w:val="001E6706"/>
    <w:rsid w:val="001F14FD"/>
    <w:rsid w:val="001F41FA"/>
    <w:rsid w:val="001F4BA1"/>
    <w:rsid w:val="001F4CB6"/>
    <w:rsid w:val="001F4E7C"/>
    <w:rsid w:val="001F66C7"/>
    <w:rsid w:val="001F721B"/>
    <w:rsid w:val="002045FB"/>
    <w:rsid w:val="002047A9"/>
    <w:rsid w:val="00204982"/>
    <w:rsid w:val="00211449"/>
    <w:rsid w:val="00213C2B"/>
    <w:rsid w:val="00213E73"/>
    <w:rsid w:val="0021616F"/>
    <w:rsid w:val="0021640C"/>
    <w:rsid w:val="00216CAF"/>
    <w:rsid w:val="00221585"/>
    <w:rsid w:val="00222223"/>
    <w:rsid w:val="00223270"/>
    <w:rsid w:val="00223C53"/>
    <w:rsid w:val="00225821"/>
    <w:rsid w:val="00233FDD"/>
    <w:rsid w:val="0024449A"/>
    <w:rsid w:val="0025106A"/>
    <w:rsid w:val="00251503"/>
    <w:rsid w:val="0025447F"/>
    <w:rsid w:val="0025520B"/>
    <w:rsid w:val="00260DDA"/>
    <w:rsid w:val="00261AC4"/>
    <w:rsid w:val="00261F39"/>
    <w:rsid w:val="00265E8F"/>
    <w:rsid w:val="0027060B"/>
    <w:rsid w:val="0027060F"/>
    <w:rsid w:val="002726F7"/>
    <w:rsid w:val="002806B5"/>
    <w:rsid w:val="0028162D"/>
    <w:rsid w:val="002838BE"/>
    <w:rsid w:val="00284E6E"/>
    <w:rsid w:val="0028535D"/>
    <w:rsid w:val="0028662F"/>
    <w:rsid w:val="00293EE8"/>
    <w:rsid w:val="0029543A"/>
    <w:rsid w:val="00296A0A"/>
    <w:rsid w:val="002A02DA"/>
    <w:rsid w:val="002A656C"/>
    <w:rsid w:val="002B098C"/>
    <w:rsid w:val="002B2F8C"/>
    <w:rsid w:val="002B500C"/>
    <w:rsid w:val="002C07A2"/>
    <w:rsid w:val="002C25E8"/>
    <w:rsid w:val="002C349D"/>
    <w:rsid w:val="002C7343"/>
    <w:rsid w:val="002D0A7C"/>
    <w:rsid w:val="002D17FB"/>
    <w:rsid w:val="002D19FB"/>
    <w:rsid w:val="002D5564"/>
    <w:rsid w:val="002D5D24"/>
    <w:rsid w:val="002D7227"/>
    <w:rsid w:val="002D7FF3"/>
    <w:rsid w:val="002E00A3"/>
    <w:rsid w:val="002E2B76"/>
    <w:rsid w:val="002E4771"/>
    <w:rsid w:val="002E513D"/>
    <w:rsid w:val="002F1753"/>
    <w:rsid w:val="002F6F10"/>
    <w:rsid w:val="002F763F"/>
    <w:rsid w:val="003017A6"/>
    <w:rsid w:val="00301CE8"/>
    <w:rsid w:val="00302A3D"/>
    <w:rsid w:val="00302CDE"/>
    <w:rsid w:val="00303781"/>
    <w:rsid w:val="00304777"/>
    <w:rsid w:val="00305AC7"/>
    <w:rsid w:val="00306126"/>
    <w:rsid w:val="00306ADD"/>
    <w:rsid w:val="00315122"/>
    <w:rsid w:val="00332C86"/>
    <w:rsid w:val="00334898"/>
    <w:rsid w:val="00335AD0"/>
    <w:rsid w:val="003407F9"/>
    <w:rsid w:val="00340D1F"/>
    <w:rsid w:val="00340EEC"/>
    <w:rsid w:val="00341CFE"/>
    <w:rsid w:val="0034275B"/>
    <w:rsid w:val="00345A16"/>
    <w:rsid w:val="0034754B"/>
    <w:rsid w:val="00350A2C"/>
    <w:rsid w:val="00350FC6"/>
    <w:rsid w:val="00352BE9"/>
    <w:rsid w:val="00353D9D"/>
    <w:rsid w:val="00355503"/>
    <w:rsid w:val="00361B1B"/>
    <w:rsid w:val="003645DD"/>
    <w:rsid w:val="003661AE"/>
    <w:rsid w:val="00366A7E"/>
    <w:rsid w:val="0037302D"/>
    <w:rsid w:val="00374FF0"/>
    <w:rsid w:val="0038187B"/>
    <w:rsid w:val="00384F0E"/>
    <w:rsid w:val="003851DC"/>
    <w:rsid w:val="00386B7D"/>
    <w:rsid w:val="003902A2"/>
    <w:rsid w:val="0039089D"/>
    <w:rsid w:val="00391497"/>
    <w:rsid w:val="003931B4"/>
    <w:rsid w:val="00397EBE"/>
    <w:rsid w:val="003A0AA2"/>
    <w:rsid w:val="003A1836"/>
    <w:rsid w:val="003A2608"/>
    <w:rsid w:val="003A36FE"/>
    <w:rsid w:val="003A3EEE"/>
    <w:rsid w:val="003B02B7"/>
    <w:rsid w:val="003B3467"/>
    <w:rsid w:val="003B6AEE"/>
    <w:rsid w:val="003C183B"/>
    <w:rsid w:val="003C4FAE"/>
    <w:rsid w:val="003C574E"/>
    <w:rsid w:val="003C67FA"/>
    <w:rsid w:val="003D2438"/>
    <w:rsid w:val="003D6CF9"/>
    <w:rsid w:val="003E32F8"/>
    <w:rsid w:val="003E651F"/>
    <w:rsid w:val="003E7432"/>
    <w:rsid w:val="003F275B"/>
    <w:rsid w:val="003F2888"/>
    <w:rsid w:val="003F416A"/>
    <w:rsid w:val="003F5D8A"/>
    <w:rsid w:val="003F6F41"/>
    <w:rsid w:val="003F799A"/>
    <w:rsid w:val="00400EA8"/>
    <w:rsid w:val="004030E1"/>
    <w:rsid w:val="004066DD"/>
    <w:rsid w:val="0040751A"/>
    <w:rsid w:val="004154C5"/>
    <w:rsid w:val="00417B85"/>
    <w:rsid w:val="00423F5F"/>
    <w:rsid w:val="00424027"/>
    <w:rsid w:val="004268F4"/>
    <w:rsid w:val="00433DE4"/>
    <w:rsid w:val="00435B25"/>
    <w:rsid w:val="00435FFF"/>
    <w:rsid w:val="0044148A"/>
    <w:rsid w:val="00442C79"/>
    <w:rsid w:val="0044317C"/>
    <w:rsid w:val="00444260"/>
    <w:rsid w:val="00450CF7"/>
    <w:rsid w:val="00452E93"/>
    <w:rsid w:val="00452EBB"/>
    <w:rsid w:val="00453673"/>
    <w:rsid w:val="004554E4"/>
    <w:rsid w:val="00461F6D"/>
    <w:rsid w:val="00463FEE"/>
    <w:rsid w:val="004642F2"/>
    <w:rsid w:val="00464DF0"/>
    <w:rsid w:val="00466100"/>
    <w:rsid w:val="00467D2F"/>
    <w:rsid w:val="00470F7C"/>
    <w:rsid w:val="004711AE"/>
    <w:rsid w:val="004716C8"/>
    <w:rsid w:val="00474F19"/>
    <w:rsid w:val="00475D2A"/>
    <w:rsid w:val="00476011"/>
    <w:rsid w:val="00476060"/>
    <w:rsid w:val="00476BA4"/>
    <w:rsid w:val="00480E28"/>
    <w:rsid w:val="0048216A"/>
    <w:rsid w:val="00483F60"/>
    <w:rsid w:val="00491F95"/>
    <w:rsid w:val="00492DDE"/>
    <w:rsid w:val="00494B34"/>
    <w:rsid w:val="00495162"/>
    <w:rsid w:val="00496899"/>
    <w:rsid w:val="004970A3"/>
    <w:rsid w:val="0049716B"/>
    <w:rsid w:val="00497D00"/>
    <w:rsid w:val="004A56D4"/>
    <w:rsid w:val="004A5D98"/>
    <w:rsid w:val="004B127C"/>
    <w:rsid w:val="004C01D2"/>
    <w:rsid w:val="004C1723"/>
    <w:rsid w:val="004C4901"/>
    <w:rsid w:val="004C6F1A"/>
    <w:rsid w:val="004D16D8"/>
    <w:rsid w:val="004D2711"/>
    <w:rsid w:val="004D7BC9"/>
    <w:rsid w:val="004E005A"/>
    <w:rsid w:val="004E02F5"/>
    <w:rsid w:val="004E1794"/>
    <w:rsid w:val="004E3052"/>
    <w:rsid w:val="004E383E"/>
    <w:rsid w:val="004E4EFD"/>
    <w:rsid w:val="004E52AE"/>
    <w:rsid w:val="004E53A8"/>
    <w:rsid w:val="004E60F1"/>
    <w:rsid w:val="004E637B"/>
    <w:rsid w:val="004E6879"/>
    <w:rsid w:val="004F1F53"/>
    <w:rsid w:val="004F2622"/>
    <w:rsid w:val="004F4627"/>
    <w:rsid w:val="004F48BD"/>
    <w:rsid w:val="004F6F12"/>
    <w:rsid w:val="004F6F36"/>
    <w:rsid w:val="005001D4"/>
    <w:rsid w:val="005001F1"/>
    <w:rsid w:val="00504A31"/>
    <w:rsid w:val="00504A3D"/>
    <w:rsid w:val="0050722C"/>
    <w:rsid w:val="0050728C"/>
    <w:rsid w:val="005074AA"/>
    <w:rsid w:val="0051157A"/>
    <w:rsid w:val="0051496B"/>
    <w:rsid w:val="0051586D"/>
    <w:rsid w:val="00521D79"/>
    <w:rsid w:val="005233A6"/>
    <w:rsid w:val="00525D47"/>
    <w:rsid w:val="00531CE3"/>
    <w:rsid w:val="00533F03"/>
    <w:rsid w:val="00535B29"/>
    <w:rsid w:val="00537676"/>
    <w:rsid w:val="005401D4"/>
    <w:rsid w:val="00542D91"/>
    <w:rsid w:val="00544294"/>
    <w:rsid w:val="00544EF6"/>
    <w:rsid w:val="00546825"/>
    <w:rsid w:val="00547A8B"/>
    <w:rsid w:val="005517DC"/>
    <w:rsid w:val="00553A27"/>
    <w:rsid w:val="005545EC"/>
    <w:rsid w:val="00554717"/>
    <w:rsid w:val="00560E87"/>
    <w:rsid w:val="00564717"/>
    <w:rsid w:val="00565EDF"/>
    <w:rsid w:val="0056638D"/>
    <w:rsid w:val="005703B9"/>
    <w:rsid w:val="00571B32"/>
    <w:rsid w:val="00572A68"/>
    <w:rsid w:val="0057582A"/>
    <w:rsid w:val="00580860"/>
    <w:rsid w:val="005847FD"/>
    <w:rsid w:val="00584BAC"/>
    <w:rsid w:val="00587546"/>
    <w:rsid w:val="00590C11"/>
    <w:rsid w:val="005915CD"/>
    <w:rsid w:val="00593B1D"/>
    <w:rsid w:val="00597426"/>
    <w:rsid w:val="005A6736"/>
    <w:rsid w:val="005B06BF"/>
    <w:rsid w:val="005B2C2E"/>
    <w:rsid w:val="005B2EBC"/>
    <w:rsid w:val="005B46C9"/>
    <w:rsid w:val="005B5B52"/>
    <w:rsid w:val="005B6DEC"/>
    <w:rsid w:val="005C124E"/>
    <w:rsid w:val="005C2B7D"/>
    <w:rsid w:val="005C64C3"/>
    <w:rsid w:val="005D44CB"/>
    <w:rsid w:val="005D7459"/>
    <w:rsid w:val="005D798B"/>
    <w:rsid w:val="005F333B"/>
    <w:rsid w:val="005F46C9"/>
    <w:rsid w:val="006001E9"/>
    <w:rsid w:val="00601329"/>
    <w:rsid w:val="00601788"/>
    <w:rsid w:val="00603FC2"/>
    <w:rsid w:val="00604BCD"/>
    <w:rsid w:val="00607575"/>
    <w:rsid w:val="006131A3"/>
    <w:rsid w:val="00616943"/>
    <w:rsid w:val="00617BDF"/>
    <w:rsid w:val="006247EF"/>
    <w:rsid w:val="006253B2"/>
    <w:rsid w:val="00626C2C"/>
    <w:rsid w:val="00627933"/>
    <w:rsid w:val="00631794"/>
    <w:rsid w:val="0063210D"/>
    <w:rsid w:val="0063734B"/>
    <w:rsid w:val="00637651"/>
    <w:rsid w:val="00637DDE"/>
    <w:rsid w:val="00641371"/>
    <w:rsid w:val="00641F0D"/>
    <w:rsid w:val="00644C5C"/>
    <w:rsid w:val="00646060"/>
    <w:rsid w:val="006466AD"/>
    <w:rsid w:val="006478DC"/>
    <w:rsid w:val="00650A2D"/>
    <w:rsid w:val="006564DE"/>
    <w:rsid w:val="006619F2"/>
    <w:rsid w:val="00662484"/>
    <w:rsid w:val="00675C4E"/>
    <w:rsid w:val="00676A59"/>
    <w:rsid w:val="00677F9C"/>
    <w:rsid w:val="006803BA"/>
    <w:rsid w:val="00682C15"/>
    <w:rsid w:val="006901D0"/>
    <w:rsid w:val="00691E1F"/>
    <w:rsid w:val="00693EE9"/>
    <w:rsid w:val="00695ECD"/>
    <w:rsid w:val="006A3A4E"/>
    <w:rsid w:val="006A75DC"/>
    <w:rsid w:val="006B1442"/>
    <w:rsid w:val="006B211E"/>
    <w:rsid w:val="006B2595"/>
    <w:rsid w:val="006B355B"/>
    <w:rsid w:val="006B35B3"/>
    <w:rsid w:val="006B794A"/>
    <w:rsid w:val="006B7BBE"/>
    <w:rsid w:val="006C1634"/>
    <w:rsid w:val="006C19E3"/>
    <w:rsid w:val="006C2B99"/>
    <w:rsid w:val="006C3E91"/>
    <w:rsid w:val="006C5454"/>
    <w:rsid w:val="006C5F1D"/>
    <w:rsid w:val="006C6A02"/>
    <w:rsid w:val="006C6D23"/>
    <w:rsid w:val="006C7AA6"/>
    <w:rsid w:val="006C7E2E"/>
    <w:rsid w:val="006D40E7"/>
    <w:rsid w:val="006D70E9"/>
    <w:rsid w:val="006E2090"/>
    <w:rsid w:val="006E2C0E"/>
    <w:rsid w:val="006E41AC"/>
    <w:rsid w:val="006E452F"/>
    <w:rsid w:val="006F2E2F"/>
    <w:rsid w:val="006F5BE2"/>
    <w:rsid w:val="006F7F3B"/>
    <w:rsid w:val="007000EE"/>
    <w:rsid w:val="00702735"/>
    <w:rsid w:val="00703B63"/>
    <w:rsid w:val="00706ECE"/>
    <w:rsid w:val="007070E1"/>
    <w:rsid w:val="00712C4B"/>
    <w:rsid w:val="00715630"/>
    <w:rsid w:val="00720069"/>
    <w:rsid w:val="00721D91"/>
    <w:rsid w:val="00726E0E"/>
    <w:rsid w:val="00730E05"/>
    <w:rsid w:val="007333AC"/>
    <w:rsid w:val="00734F79"/>
    <w:rsid w:val="00735F6A"/>
    <w:rsid w:val="00736903"/>
    <w:rsid w:val="0074250D"/>
    <w:rsid w:val="00747CC7"/>
    <w:rsid w:val="00753499"/>
    <w:rsid w:val="00756327"/>
    <w:rsid w:val="00756751"/>
    <w:rsid w:val="0076206C"/>
    <w:rsid w:val="00764039"/>
    <w:rsid w:val="00765A59"/>
    <w:rsid w:val="00767B61"/>
    <w:rsid w:val="00770589"/>
    <w:rsid w:val="00770E1F"/>
    <w:rsid w:val="007719C7"/>
    <w:rsid w:val="00771CD2"/>
    <w:rsid w:val="00774D46"/>
    <w:rsid w:val="0077503A"/>
    <w:rsid w:val="007750BA"/>
    <w:rsid w:val="007770B6"/>
    <w:rsid w:val="0078012F"/>
    <w:rsid w:val="00780AA6"/>
    <w:rsid w:val="0078595D"/>
    <w:rsid w:val="00786B5D"/>
    <w:rsid w:val="00790577"/>
    <w:rsid w:val="007915E1"/>
    <w:rsid w:val="00792B5C"/>
    <w:rsid w:val="0079339E"/>
    <w:rsid w:val="00794C48"/>
    <w:rsid w:val="00794D07"/>
    <w:rsid w:val="007A1AC6"/>
    <w:rsid w:val="007A4AF1"/>
    <w:rsid w:val="007A584A"/>
    <w:rsid w:val="007A6E1C"/>
    <w:rsid w:val="007A73C0"/>
    <w:rsid w:val="007B0876"/>
    <w:rsid w:val="007B118A"/>
    <w:rsid w:val="007C043E"/>
    <w:rsid w:val="007C0B38"/>
    <w:rsid w:val="007C3A00"/>
    <w:rsid w:val="007C4496"/>
    <w:rsid w:val="007C790B"/>
    <w:rsid w:val="007D1202"/>
    <w:rsid w:val="007D218E"/>
    <w:rsid w:val="007D2C3F"/>
    <w:rsid w:val="007D3F46"/>
    <w:rsid w:val="007D54FB"/>
    <w:rsid w:val="007D7435"/>
    <w:rsid w:val="007E00C1"/>
    <w:rsid w:val="007E1644"/>
    <w:rsid w:val="007E1876"/>
    <w:rsid w:val="007E20DE"/>
    <w:rsid w:val="007E29BE"/>
    <w:rsid w:val="007E4B0A"/>
    <w:rsid w:val="007E666B"/>
    <w:rsid w:val="007E75C7"/>
    <w:rsid w:val="007F13EE"/>
    <w:rsid w:val="007F28DA"/>
    <w:rsid w:val="007F5C04"/>
    <w:rsid w:val="008003D7"/>
    <w:rsid w:val="008021B7"/>
    <w:rsid w:val="00802AAD"/>
    <w:rsid w:val="00805335"/>
    <w:rsid w:val="00815AF8"/>
    <w:rsid w:val="008175CD"/>
    <w:rsid w:val="00820806"/>
    <w:rsid w:val="008238D5"/>
    <w:rsid w:val="008250CD"/>
    <w:rsid w:val="0082589F"/>
    <w:rsid w:val="008317CD"/>
    <w:rsid w:val="00832CA7"/>
    <w:rsid w:val="00833052"/>
    <w:rsid w:val="00837F91"/>
    <w:rsid w:val="00842F94"/>
    <w:rsid w:val="008508B8"/>
    <w:rsid w:val="0085441B"/>
    <w:rsid w:val="008546DB"/>
    <w:rsid w:val="008616C8"/>
    <w:rsid w:val="00862939"/>
    <w:rsid w:val="00862D97"/>
    <w:rsid w:val="00863193"/>
    <w:rsid w:val="008633B9"/>
    <w:rsid w:val="00864CF3"/>
    <w:rsid w:val="008664C3"/>
    <w:rsid w:val="00866A49"/>
    <w:rsid w:val="00867939"/>
    <w:rsid w:val="00870EAF"/>
    <w:rsid w:val="0087104C"/>
    <w:rsid w:val="00873364"/>
    <w:rsid w:val="008740D8"/>
    <w:rsid w:val="008745D5"/>
    <w:rsid w:val="00874A78"/>
    <w:rsid w:val="00874B54"/>
    <w:rsid w:val="0087529F"/>
    <w:rsid w:val="0087608A"/>
    <w:rsid w:val="00877134"/>
    <w:rsid w:val="00881208"/>
    <w:rsid w:val="0088163F"/>
    <w:rsid w:val="008819E0"/>
    <w:rsid w:val="00882AE5"/>
    <w:rsid w:val="0088307F"/>
    <w:rsid w:val="008832BF"/>
    <w:rsid w:val="00891510"/>
    <w:rsid w:val="0089201C"/>
    <w:rsid w:val="00892686"/>
    <w:rsid w:val="00893706"/>
    <w:rsid w:val="008A3F64"/>
    <w:rsid w:val="008A5327"/>
    <w:rsid w:val="008A63CE"/>
    <w:rsid w:val="008B3BC7"/>
    <w:rsid w:val="008B4B76"/>
    <w:rsid w:val="008B4FD9"/>
    <w:rsid w:val="008B5BD9"/>
    <w:rsid w:val="008B6A96"/>
    <w:rsid w:val="008B7570"/>
    <w:rsid w:val="008C1AE8"/>
    <w:rsid w:val="008C424D"/>
    <w:rsid w:val="008C5509"/>
    <w:rsid w:val="008C732C"/>
    <w:rsid w:val="008D06ED"/>
    <w:rsid w:val="008D3DEB"/>
    <w:rsid w:val="008D5857"/>
    <w:rsid w:val="008D6063"/>
    <w:rsid w:val="008D74BC"/>
    <w:rsid w:val="008D766F"/>
    <w:rsid w:val="008E19CB"/>
    <w:rsid w:val="008E3942"/>
    <w:rsid w:val="008E4248"/>
    <w:rsid w:val="008E43AB"/>
    <w:rsid w:val="008F0532"/>
    <w:rsid w:val="008F0A2F"/>
    <w:rsid w:val="008F20CF"/>
    <w:rsid w:val="008F553D"/>
    <w:rsid w:val="00901515"/>
    <w:rsid w:val="00902A42"/>
    <w:rsid w:val="00903133"/>
    <w:rsid w:val="00905564"/>
    <w:rsid w:val="0090572E"/>
    <w:rsid w:val="00905C5B"/>
    <w:rsid w:val="0091411D"/>
    <w:rsid w:val="0091571F"/>
    <w:rsid w:val="009207A6"/>
    <w:rsid w:val="00921519"/>
    <w:rsid w:val="0092353F"/>
    <w:rsid w:val="009246DC"/>
    <w:rsid w:val="00927B13"/>
    <w:rsid w:val="00930C5D"/>
    <w:rsid w:val="00931347"/>
    <w:rsid w:val="0093586F"/>
    <w:rsid w:val="0093610E"/>
    <w:rsid w:val="00936A69"/>
    <w:rsid w:val="009421FC"/>
    <w:rsid w:val="009425E5"/>
    <w:rsid w:val="00950CCA"/>
    <w:rsid w:val="00952A2C"/>
    <w:rsid w:val="00954206"/>
    <w:rsid w:val="00955874"/>
    <w:rsid w:val="00956210"/>
    <w:rsid w:val="00960379"/>
    <w:rsid w:val="00965579"/>
    <w:rsid w:val="00967C9E"/>
    <w:rsid w:val="00973EDD"/>
    <w:rsid w:val="009754EC"/>
    <w:rsid w:val="0097701F"/>
    <w:rsid w:val="0097770C"/>
    <w:rsid w:val="00977E3C"/>
    <w:rsid w:val="00980D1F"/>
    <w:rsid w:val="00985A2D"/>
    <w:rsid w:val="00986B4F"/>
    <w:rsid w:val="00990CFF"/>
    <w:rsid w:val="00992381"/>
    <w:rsid w:val="00992B72"/>
    <w:rsid w:val="00992BCB"/>
    <w:rsid w:val="0099566D"/>
    <w:rsid w:val="00995EEB"/>
    <w:rsid w:val="00996038"/>
    <w:rsid w:val="009A1DF5"/>
    <w:rsid w:val="009A340C"/>
    <w:rsid w:val="009A4262"/>
    <w:rsid w:val="009B758B"/>
    <w:rsid w:val="009B776F"/>
    <w:rsid w:val="009B7B48"/>
    <w:rsid w:val="009C31A2"/>
    <w:rsid w:val="009C52E4"/>
    <w:rsid w:val="009D3966"/>
    <w:rsid w:val="009E1CDA"/>
    <w:rsid w:val="009E2AA5"/>
    <w:rsid w:val="009E2C5C"/>
    <w:rsid w:val="009E5E01"/>
    <w:rsid w:val="009E610A"/>
    <w:rsid w:val="00A0174D"/>
    <w:rsid w:val="00A03153"/>
    <w:rsid w:val="00A03E08"/>
    <w:rsid w:val="00A14D27"/>
    <w:rsid w:val="00A211F6"/>
    <w:rsid w:val="00A22C33"/>
    <w:rsid w:val="00A238F6"/>
    <w:rsid w:val="00A2651A"/>
    <w:rsid w:val="00A314BE"/>
    <w:rsid w:val="00A317DE"/>
    <w:rsid w:val="00A3615D"/>
    <w:rsid w:val="00A415C8"/>
    <w:rsid w:val="00A418F3"/>
    <w:rsid w:val="00A41B70"/>
    <w:rsid w:val="00A42BAE"/>
    <w:rsid w:val="00A43435"/>
    <w:rsid w:val="00A44D11"/>
    <w:rsid w:val="00A45A76"/>
    <w:rsid w:val="00A62D95"/>
    <w:rsid w:val="00A6301B"/>
    <w:rsid w:val="00A63C04"/>
    <w:rsid w:val="00A65323"/>
    <w:rsid w:val="00A66974"/>
    <w:rsid w:val="00A739A5"/>
    <w:rsid w:val="00A7411C"/>
    <w:rsid w:val="00A74B9A"/>
    <w:rsid w:val="00A77861"/>
    <w:rsid w:val="00A80D69"/>
    <w:rsid w:val="00A828AA"/>
    <w:rsid w:val="00A82F8C"/>
    <w:rsid w:val="00A86C08"/>
    <w:rsid w:val="00A9095B"/>
    <w:rsid w:val="00A91009"/>
    <w:rsid w:val="00A916C5"/>
    <w:rsid w:val="00A91F35"/>
    <w:rsid w:val="00A92CF9"/>
    <w:rsid w:val="00A93247"/>
    <w:rsid w:val="00A94CC5"/>
    <w:rsid w:val="00A94ED9"/>
    <w:rsid w:val="00A95136"/>
    <w:rsid w:val="00A95F64"/>
    <w:rsid w:val="00A967AB"/>
    <w:rsid w:val="00A96A1E"/>
    <w:rsid w:val="00AA0912"/>
    <w:rsid w:val="00AA479F"/>
    <w:rsid w:val="00AA5F64"/>
    <w:rsid w:val="00AA6A09"/>
    <w:rsid w:val="00AA73CC"/>
    <w:rsid w:val="00AA7B15"/>
    <w:rsid w:val="00AB0BF7"/>
    <w:rsid w:val="00AB2198"/>
    <w:rsid w:val="00AB6415"/>
    <w:rsid w:val="00AB69A3"/>
    <w:rsid w:val="00AC7364"/>
    <w:rsid w:val="00AD0248"/>
    <w:rsid w:val="00AD31A2"/>
    <w:rsid w:val="00AD34D7"/>
    <w:rsid w:val="00AD4165"/>
    <w:rsid w:val="00AE1456"/>
    <w:rsid w:val="00AE49D0"/>
    <w:rsid w:val="00AF0BF0"/>
    <w:rsid w:val="00AF157C"/>
    <w:rsid w:val="00AF2792"/>
    <w:rsid w:val="00AF5172"/>
    <w:rsid w:val="00AF5BAF"/>
    <w:rsid w:val="00AF61E5"/>
    <w:rsid w:val="00B02C15"/>
    <w:rsid w:val="00B04570"/>
    <w:rsid w:val="00B10B32"/>
    <w:rsid w:val="00B11BC6"/>
    <w:rsid w:val="00B14CE6"/>
    <w:rsid w:val="00B15955"/>
    <w:rsid w:val="00B22F3F"/>
    <w:rsid w:val="00B26F4A"/>
    <w:rsid w:val="00B27002"/>
    <w:rsid w:val="00B31197"/>
    <w:rsid w:val="00B31223"/>
    <w:rsid w:val="00B31D9F"/>
    <w:rsid w:val="00B3337D"/>
    <w:rsid w:val="00B4146C"/>
    <w:rsid w:val="00B426DA"/>
    <w:rsid w:val="00B4277C"/>
    <w:rsid w:val="00B43D70"/>
    <w:rsid w:val="00B4755E"/>
    <w:rsid w:val="00B50841"/>
    <w:rsid w:val="00B56548"/>
    <w:rsid w:val="00B618E3"/>
    <w:rsid w:val="00B62E81"/>
    <w:rsid w:val="00B64297"/>
    <w:rsid w:val="00B64A74"/>
    <w:rsid w:val="00B6783C"/>
    <w:rsid w:val="00B70EE5"/>
    <w:rsid w:val="00B7209E"/>
    <w:rsid w:val="00B73631"/>
    <w:rsid w:val="00B767B9"/>
    <w:rsid w:val="00B776CF"/>
    <w:rsid w:val="00B77EDF"/>
    <w:rsid w:val="00B8086B"/>
    <w:rsid w:val="00B81F13"/>
    <w:rsid w:val="00B83625"/>
    <w:rsid w:val="00B848F6"/>
    <w:rsid w:val="00B85FC6"/>
    <w:rsid w:val="00B86323"/>
    <w:rsid w:val="00B8689E"/>
    <w:rsid w:val="00B874EB"/>
    <w:rsid w:val="00B901EF"/>
    <w:rsid w:val="00B91612"/>
    <w:rsid w:val="00B91D54"/>
    <w:rsid w:val="00B92A9E"/>
    <w:rsid w:val="00B968FE"/>
    <w:rsid w:val="00BA3A54"/>
    <w:rsid w:val="00BA3F60"/>
    <w:rsid w:val="00BA4A71"/>
    <w:rsid w:val="00BA6399"/>
    <w:rsid w:val="00BB2A67"/>
    <w:rsid w:val="00BB2CCD"/>
    <w:rsid w:val="00BB31D6"/>
    <w:rsid w:val="00BB7D9F"/>
    <w:rsid w:val="00BC15B9"/>
    <w:rsid w:val="00BC28EA"/>
    <w:rsid w:val="00BC364C"/>
    <w:rsid w:val="00BD2048"/>
    <w:rsid w:val="00BD3577"/>
    <w:rsid w:val="00BD67BD"/>
    <w:rsid w:val="00BD68AD"/>
    <w:rsid w:val="00BD7C3F"/>
    <w:rsid w:val="00BE0724"/>
    <w:rsid w:val="00BE1188"/>
    <w:rsid w:val="00BE35A9"/>
    <w:rsid w:val="00BE53FD"/>
    <w:rsid w:val="00BE5C54"/>
    <w:rsid w:val="00BE7F49"/>
    <w:rsid w:val="00BF0CE2"/>
    <w:rsid w:val="00BF27F8"/>
    <w:rsid w:val="00BF2882"/>
    <w:rsid w:val="00BF3251"/>
    <w:rsid w:val="00BF3447"/>
    <w:rsid w:val="00BF3C87"/>
    <w:rsid w:val="00BF657B"/>
    <w:rsid w:val="00BF7B32"/>
    <w:rsid w:val="00C01172"/>
    <w:rsid w:val="00C01C4D"/>
    <w:rsid w:val="00C02234"/>
    <w:rsid w:val="00C026A9"/>
    <w:rsid w:val="00C04E0E"/>
    <w:rsid w:val="00C0518C"/>
    <w:rsid w:val="00C06841"/>
    <w:rsid w:val="00C106C5"/>
    <w:rsid w:val="00C112B5"/>
    <w:rsid w:val="00C119A7"/>
    <w:rsid w:val="00C12FCD"/>
    <w:rsid w:val="00C1319C"/>
    <w:rsid w:val="00C137FE"/>
    <w:rsid w:val="00C20DD3"/>
    <w:rsid w:val="00C217CD"/>
    <w:rsid w:val="00C21B33"/>
    <w:rsid w:val="00C21E9F"/>
    <w:rsid w:val="00C22D42"/>
    <w:rsid w:val="00C23773"/>
    <w:rsid w:val="00C340E3"/>
    <w:rsid w:val="00C36C4F"/>
    <w:rsid w:val="00C41853"/>
    <w:rsid w:val="00C474F0"/>
    <w:rsid w:val="00C47643"/>
    <w:rsid w:val="00C47865"/>
    <w:rsid w:val="00C50C34"/>
    <w:rsid w:val="00C51D56"/>
    <w:rsid w:val="00C56BC9"/>
    <w:rsid w:val="00C61C8E"/>
    <w:rsid w:val="00C61FF5"/>
    <w:rsid w:val="00C641B4"/>
    <w:rsid w:val="00C64B4E"/>
    <w:rsid w:val="00C64E54"/>
    <w:rsid w:val="00C66A3E"/>
    <w:rsid w:val="00C73BC9"/>
    <w:rsid w:val="00C84965"/>
    <w:rsid w:val="00C84AE8"/>
    <w:rsid w:val="00C93482"/>
    <w:rsid w:val="00C93CE6"/>
    <w:rsid w:val="00C9570C"/>
    <w:rsid w:val="00CA07A8"/>
    <w:rsid w:val="00CA1D7A"/>
    <w:rsid w:val="00CA1D8D"/>
    <w:rsid w:val="00CA21E1"/>
    <w:rsid w:val="00CA51EC"/>
    <w:rsid w:val="00CA6522"/>
    <w:rsid w:val="00CA6B45"/>
    <w:rsid w:val="00CA7D8D"/>
    <w:rsid w:val="00CB433B"/>
    <w:rsid w:val="00CB47D6"/>
    <w:rsid w:val="00CB5CC8"/>
    <w:rsid w:val="00CB7443"/>
    <w:rsid w:val="00CB7818"/>
    <w:rsid w:val="00CB7F26"/>
    <w:rsid w:val="00CC2CDF"/>
    <w:rsid w:val="00CC4970"/>
    <w:rsid w:val="00CC4A1C"/>
    <w:rsid w:val="00CC7E76"/>
    <w:rsid w:val="00CD28E3"/>
    <w:rsid w:val="00CD35BC"/>
    <w:rsid w:val="00CD38C0"/>
    <w:rsid w:val="00CD3B1B"/>
    <w:rsid w:val="00CD5912"/>
    <w:rsid w:val="00CD6F14"/>
    <w:rsid w:val="00CD76B7"/>
    <w:rsid w:val="00CE0A98"/>
    <w:rsid w:val="00CE374F"/>
    <w:rsid w:val="00CE3C0B"/>
    <w:rsid w:val="00CE721C"/>
    <w:rsid w:val="00CF0FCD"/>
    <w:rsid w:val="00CF3455"/>
    <w:rsid w:val="00CF3AD5"/>
    <w:rsid w:val="00CF4BED"/>
    <w:rsid w:val="00CF6D26"/>
    <w:rsid w:val="00CF75B1"/>
    <w:rsid w:val="00D0186F"/>
    <w:rsid w:val="00D02BC1"/>
    <w:rsid w:val="00D10104"/>
    <w:rsid w:val="00D10292"/>
    <w:rsid w:val="00D12C3C"/>
    <w:rsid w:val="00D1375A"/>
    <w:rsid w:val="00D14DF4"/>
    <w:rsid w:val="00D157DE"/>
    <w:rsid w:val="00D16ADB"/>
    <w:rsid w:val="00D20A0C"/>
    <w:rsid w:val="00D22D94"/>
    <w:rsid w:val="00D22F04"/>
    <w:rsid w:val="00D2421E"/>
    <w:rsid w:val="00D27830"/>
    <w:rsid w:val="00D2794E"/>
    <w:rsid w:val="00D350A5"/>
    <w:rsid w:val="00D3593A"/>
    <w:rsid w:val="00D35C8D"/>
    <w:rsid w:val="00D40E4A"/>
    <w:rsid w:val="00D422AF"/>
    <w:rsid w:val="00D451C3"/>
    <w:rsid w:val="00D45630"/>
    <w:rsid w:val="00D456FB"/>
    <w:rsid w:val="00D47112"/>
    <w:rsid w:val="00D513D9"/>
    <w:rsid w:val="00D521A1"/>
    <w:rsid w:val="00D542C8"/>
    <w:rsid w:val="00D618D4"/>
    <w:rsid w:val="00D61F26"/>
    <w:rsid w:val="00D64A07"/>
    <w:rsid w:val="00D661EE"/>
    <w:rsid w:val="00D66A24"/>
    <w:rsid w:val="00D67884"/>
    <w:rsid w:val="00D707E7"/>
    <w:rsid w:val="00D71FB9"/>
    <w:rsid w:val="00D738C1"/>
    <w:rsid w:val="00D75602"/>
    <w:rsid w:val="00D758A7"/>
    <w:rsid w:val="00D763BA"/>
    <w:rsid w:val="00D77413"/>
    <w:rsid w:val="00D777D7"/>
    <w:rsid w:val="00D8065F"/>
    <w:rsid w:val="00D819E6"/>
    <w:rsid w:val="00D82256"/>
    <w:rsid w:val="00D82F6E"/>
    <w:rsid w:val="00D8478D"/>
    <w:rsid w:val="00D86ECA"/>
    <w:rsid w:val="00D92D2E"/>
    <w:rsid w:val="00D9491D"/>
    <w:rsid w:val="00D9515C"/>
    <w:rsid w:val="00DA09E5"/>
    <w:rsid w:val="00DA222A"/>
    <w:rsid w:val="00DA433B"/>
    <w:rsid w:val="00DA4C30"/>
    <w:rsid w:val="00DB08C5"/>
    <w:rsid w:val="00DB0CDC"/>
    <w:rsid w:val="00DB0F79"/>
    <w:rsid w:val="00DB267F"/>
    <w:rsid w:val="00DB2B1F"/>
    <w:rsid w:val="00DB3F11"/>
    <w:rsid w:val="00DB6667"/>
    <w:rsid w:val="00DC0730"/>
    <w:rsid w:val="00DC3FDA"/>
    <w:rsid w:val="00DC4285"/>
    <w:rsid w:val="00DC4422"/>
    <w:rsid w:val="00DC4F38"/>
    <w:rsid w:val="00DC53DF"/>
    <w:rsid w:val="00DD0DA6"/>
    <w:rsid w:val="00DD2DC8"/>
    <w:rsid w:val="00DD30E3"/>
    <w:rsid w:val="00DD30EC"/>
    <w:rsid w:val="00DD7FCA"/>
    <w:rsid w:val="00DE2CE2"/>
    <w:rsid w:val="00DE330A"/>
    <w:rsid w:val="00DE4D08"/>
    <w:rsid w:val="00DE569E"/>
    <w:rsid w:val="00DE5843"/>
    <w:rsid w:val="00DE5892"/>
    <w:rsid w:val="00DE6248"/>
    <w:rsid w:val="00DE67F4"/>
    <w:rsid w:val="00DF0678"/>
    <w:rsid w:val="00DF0D6F"/>
    <w:rsid w:val="00DF7E3E"/>
    <w:rsid w:val="00E01977"/>
    <w:rsid w:val="00E05C94"/>
    <w:rsid w:val="00E05CCA"/>
    <w:rsid w:val="00E0631B"/>
    <w:rsid w:val="00E06796"/>
    <w:rsid w:val="00E1038B"/>
    <w:rsid w:val="00E133CA"/>
    <w:rsid w:val="00E1787D"/>
    <w:rsid w:val="00E2733E"/>
    <w:rsid w:val="00E27407"/>
    <w:rsid w:val="00E306DC"/>
    <w:rsid w:val="00E32315"/>
    <w:rsid w:val="00E33F0E"/>
    <w:rsid w:val="00E3463B"/>
    <w:rsid w:val="00E34ED9"/>
    <w:rsid w:val="00E37DB1"/>
    <w:rsid w:val="00E456E8"/>
    <w:rsid w:val="00E4578A"/>
    <w:rsid w:val="00E479F2"/>
    <w:rsid w:val="00E50FB1"/>
    <w:rsid w:val="00E51D28"/>
    <w:rsid w:val="00E52CA9"/>
    <w:rsid w:val="00E53B0A"/>
    <w:rsid w:val="00E578AD"/>
    <w:rsid w:val="00E606AE"/>
    <w:rsid w:val="00E71B94"/>
    <w:rsid w:val="00E73A78"/>
    <w:rsid w:val="00E74BEA"/>
    <w:rsid w:val="00E75A75"/>
    <w:rsid w:val="00E812A2"/>
    <w:rsid w:val="00E846DE"/>
    <w:rsid w:val="00E8533D"/>
    <w:rsid w:val="00E870BD"/>
    <w:rsid w:val="00E8719B"/>
    <w:rsid w:val="00E87739"/>
    <w:rsid w:val="00E9319E"/>
    <w:rsid w:val="00E93FD7"/>
    <w:rsid w:val="00E95140"/>
    <w:rsid w:val="00E9561E"/>
    <w:rsid w:val="00E95B10"/>
    <w:rsid w:val="00EA0773"/>
    <w:rsid w:val="00EA2515"/>
    <w:rsid w:val="00EA747E"/>
    <w:rsid w:val="00EB13B8"/>
    <w:rsid w:val="00EB26AE"/>
    <w:rsid w:val="00EB2AD9"/>
    <w:rsid w:val="00EB45A0"/>
    <w:rsid w:val="00EB4622"/>
    <w:rsid w:val="00EB4DAA"/>
    <w:rsid w:val="00EB6F22"/>
    <w:rsid w:val="00EC0AF8"/>
    <w:rsid w:val="00EC300C"/>
    <w:rsid w:val="00EC3398"/>
    <w:rsid w:val="00EC3C4A"/>
    <w:rsid w:val="00EC74D1"/>
    <w:rsid w:val="00EC7726"/>
    <w:rsid w:val="00ED5CFD"/>
    <w:rsid w:val="00EE6A16"/>
    <w:rsid w:val="00EF0BDE"/>
    <w:rsid w:val="00EF2262"/>
    <w:rsid w:val="00EF2B52"/>
    <w:rsid w:val="00EF5940"/>
    <w:rsid w:val="00EF692B"/>
    <w:rsid w:val="00EF7078"/>
    <w:rsid w:val="00EF7A32"/>
    <w:rsid w:val="00F00CD1"/>
    <w:rsid w:val="00F01420"/>
    <w:rsid w:val="00F03C67"/>
    <w:rsid w:val="00F03E94"/>
    <w:rsid w:val="00F06085"/>
    <w:rsid w:val="00F074B6"/>
    <w:rsid w:val="00F10E38"/>
    <w:rsid w:val="00F1365F"/>
    <w:rsid w:val="00F136E9"/>
    <w:rsid w:val="00F137B7"/>
    <w:rsid w:val="00F14456"/>
    <w:rsid w:val="00F16B9C"/>
    <w:rsid w:val="00F16CB2"/>
    <w:rsid w:val="00F174B1"/>
    <w:rsid w:val="00F204B9"/>
    <w:rsid w:val="00F22535"/>
    <w:rsid w:val="00F23A0C"/>
    <w:rsid w:val="00F247A1"/>
    <w:rsid w:val="00F247B5"/>
    <w:rsid w:val="00F24ABB"/>
    <w:rsid w:val="00F27476"/>
    <w:rsid w:val="00F276D6"/>
    <w:rsid w:val="00F27E75"/>
    <w:rsid w:val="00F32A61"/>
    <w:rsid w:val="00F35FAA"/>
    <w:rsid w:val="00F4326C"/>
    <w:rsid w:val="00F50DD1"/>
    <w:rsid w:val="00F525D9"/>
    <w:rsid w:val="00F54C58"/>
    <w:rsid w:val="00F553EB"/>
    <w:rsid w:val="00F56723"/>
    <w:rsid w:val="00F57778"/>
    <w:rsid w:val="00F61784"/>
    <w:rsid w:val="00F623D3"/>
    <w:rsid w:val="00F62774"/>
    <w:rsid w:val="00F6353D"/>
    <w:rsid w:val="00F6572B"/>
    <w:rsid w:val="00F6780C"/>
    <w:rsid w:val="00F70B75"/>
    <w:rsid w:val="00F72041"/>
    <w:rsid w:val="00F72A3C"/>
    <w:rsid w:val="00F737A2"/>
    <w:rsid w:val="00F80572"/>
    <w:rsid w:val="00F80685"/>
    <w:rsid w:val="00F8088D"/>
    <w:rsid w:val="00F8388A"/>
    <w:rsid w:val="00F84F65"/>
    <w:rsid w:val="00F85FEB"/>
    <w:rsid w:val="00F903F8"/>
    <w:rsid w:val="00F95396"/>
    <w:rsid w:val="00F95554"/>
    <w:rsid w:val="00F968AB"/>
    <w:rsid w:val="00FA1A15"/>
    <w:rsid w:val="00FA32ED"/>
    <w:rsid w:val="00FB0AB4"/>
    <w:rsid w:val="00FB4B07"/>
    <w:rsid w:val="00FC0501"/>
    <w:rsid w:val="00FC17E6"/>
    <w:rsid w:val="00FC230C"/>
    <w:rsid w:val="00FC2EAA"/>
    <w:rsid w:val="00FC3263"/>
    <w:rsid w:val="00FC5C26"/>
    <w:rsid w:val="00FC6F64"/>
    <w:rsid w:val="00FC77B3"/>
    <w:rsid w:val="00FE1C87"/>
    <w:rsid w:val="00FE2A80"/>
    <w:rsid w:val="00FE38C8"/>
    <w:rsid w:val="00FE3F82"/>
    <w:rsid w:val="00FE5676"/>
    <w:rsid w:val="00FE5698"/>
    <w:rsid w:val="00FE5B6C"/>
    <w:rsid w:val="00FF1479"/>
    <w:rsid w:val="00FF1524"/>
    <w:rsid w:val="00FF1F43"/>
    <w:rsid w:val="00FF5DF0"/>
    <w:rsid w:val="00FF6A2D"/>
    <w:rsid w:val="00FF713A"/>
    <w:rsid w:val="00FF791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4591A"/>
  <w15:chartTrackingRefBased/>
  <w15:docId w15:val="{E624F138-1E08-4CDF-BC61-BA19CEE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 w:type="paragraph" w:customStyle="1" w:styleId="s3">
    <w:name w:val="s3"/>
    <w:basedOn w:val="Normal"/>
    <w:rsid w:val="00340D1F"/>
    <w:pPr>
      <w:spacing w:before="100" w:beforeAutospacing="1" w:after="100" w:afterAutospacing="1"/>
    </w:pPr>
    <w:rPr>
      <w:rFonts w:eastAsiaTheme="minorEastAsia"/>
      <w:lang w:eastAsia="en-GB"/>
    </w:rPr>
  </w:style>
  <w:style w:type="character" w:customStyle="1" w:styleId="s4">
    <w:name w:val="s4"/>
    <w:basedOn w:val="DefaultParagraphFont"/>
    <w:rsid w:val="00340D1F"/>
  </w:style>
  <w:style w:type="character" w:customStyle="1" w:styleId="s5">
    <w:name w:val="s5"/>
    <w:basedOn w:val="DefaultParagraphFont"/>
    <w:rsid w:val="0034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 w:id="1255241303">
          <w:marLeft w:val="0"/>
          <w:marRight w:val="0"/>
          <w:marTop w:val="0"/>
          <w:marBottom w:val="0"/>
          <w:divBdr>
            <w:top w:val="none" w:sz="0" w:space="0" w:color="auto"/>
            <w:left w:val="none" w:sz="0" w:space="0" w:color="auto"/>
            <w:bottom w:val="none" w:sz="0" w:space="0" w:color="auto"/>
            <w:right w:val="none" w:sz="0" w:space="0" w:color="auto"/>
          </w:divBdr>
          <w:divsChild>
            <w:div w:id="1458525047">
              <w:marLeft w:val="0"/>
              <w:marRight w:val="0"/>
              <w:marTop w:val="0"/>
              <w:marBottom w:val="0"/>
              <w:divBdr>
                <w:top w:val="none" w:sz="0" w:space="0" w:color="auto"/>
                <w:left w:val="none" w:sz="0" w:space="0" w:color="auto"/>
                <w:bottom w:val="none" w:sz="0" w:space="0" w:color="auto"/>
                <w:right w:val="none" w:sz="0" w:space="0" w:color="auto"/>
              </w:divBdr>
              <w:divsChild>
                <w:div w:id="800537775">
                  <w:marLeft w:val="0"/>
                  <w:marRight w:val="0"/>
                  <w:marTop w:val="0"/>
                  <w:marBottom w:val="0"/>
                  <w:divBdr>
                    <w:top w:val="none" w:sz="0" w:space="0" w:color="auto"/>
                    <w:left w:val="none" w:sz="0" w:space="0" w:color="auto"/>
                    <w:bottom w:val="none" w:sz="0" w:space="0" w:color="auto"/>
                    <w:right w:val="none" w:sz="0" w:space="0" w:color="auto"/>
                  </w:divBdr>
                </w:div>
                <w:div w:id="554467304">
                  <w:marLeft w:val="0"/>
                  <w:marRight w:val="0"/>
                  <w:marTop w:val="0"/>
                  <w:marBottom w:val="0"/>
                  <w:divBdr>
                    <w:top w:val="none" w:sz="0" w:space="0" w:color="auto"/>
                    <w:left w:val="none" w:sz="0" w:space="0" w:color="auto"/>
                    <w:bottom w:val="none" w:sz="0" w:space="0" w:color="auto"/>
                    <w:right w:val="none" w:sz="0" w:space="0" w:color="auto"/>
                  </w:divBdr>
                </w:div>
                <w:div w:id="99182294">
                  <w:marLeft w:val="0"/>
                  <w:marRight w:val="0"/>
                  <w:marTop w:val="0"/>
                  <w:marBottom w:val="0"/>
                  <w:divBdr>
                    <w:top w:val="none" w:sz="0" w:space="0" w:color="auto"/>
                    <w:left w:val="none" w:sz="0" w:space="0" w:color="auto"/>
                    <w:bottom w:val="none" w:sz="0" w:space="0" w:color="auto"/>
                    <w:right w:val="none" w:sz="0" w:space="0" w:color="auto"/>
                  </w:divBdr>
                </w:div>
                <w:div w:id="1468938089">
                  <w:marLeft w:val="0"/>
                  <w:marRight w:val="0"/>
                  <w:marTop w:val="0"/>
                  <w:marBottom w:val="0"/>
                  <w:divBdr>
                    <w:top w:val="none" w:sz="0" w:space="0" w:color="auto"/>
                    <w:left w:val="none" w:sz="0" w:space="0" w:color="auto"/>
                    <w:bottom w:val="none" w:sz="0" w:space="0" w:color="auto"/>
                    <w:right w:val="none" w:sz="0" w:space="0" w:color="auto"/>
                  </w:divBdr>
                </w:div>
                <w:div w:id="1465856565">
                  <w:marLeft w:val="0"/>
                  <w:marRight w:val="0"/>
                  <w:marTop w:val="0"/>
                  <w:marBottom w:val="0"/>
                  <w:divBdr>
                    <w:top w:val="none" w:sz="0" w:space="0" w:color="auto"/>
                    <w:left w:val="none" w:sz="0" w:space="0" w:color="auto"/>
                    <w:bottom w:val="none" w:sz="0" w:space="0" w:color="auto"/>
                    <w:right w:val="none" w:sz="0" w:space="0" w:color="auto"/>
                  </w:divBdr>
                </w:div>
                <w:div w:id="1027295222">
                  <w:marLeft w:val="0"/>
                  <w:marRight w:val="0"/>
                  <w:marTop w:val="0"/>
                  <w:marBottom w:val="0"/>
                  <w:divBdr>
                    <w:top w:val="none" w:sz="0" w:space="0" w:color="auto"/>
                    <w:left w:val="none" w:sz="0" w:space="0" w:color="auto"/>
                    <w:bottom w:val="none" w:sz="0" w:space="0" w:color="auto"/>
                    <w:right w:val="none" w:sz="0" w:space="0" w:color="auto"/>
                  </w:divBdr>
                </w:div>
                <w:div w:id="1483153076">
                  <w:marLeft w:val="0"/>
                  <w:marRight w:val="0"/>
                  <w:marTop w:val="0"/>
                  <w:marBottom w:val="0"/>
                  <w:divBdr>
                    <w:top w:val="none" w:sz="0" w:space="0" w:color="auto"/>
                    <w:left w:val="none" w:sz="0" w:space="0" w:color="auto"/>
                    <w:bottom w:val="none" w:sz="0" w:space="0" w:color="auto"/>
                    <w:right w:val="none" w:sz="0" w:space="0" w:color="auto"/>
                  </w:divBdr>
                </w:div>
                <w:div w:id="16589971">
                  <w:marLeft w:val="0"/>
                  <w:marRight w:val="0"/>
                  <w:marTop w:val="0"/>
                  <w:marBottom w:val="0"/>
                  <w:divBdr>
                    <w:top w:val="none" w:sz="0" w:space="0" w:color="auto"/>
                    <w:left w:val="none" w:sz="0" w:space="0" w:color="auto"/>
                    <w:bottom w:val="none" w:sz="0" w:space="0" w:color="auto"/>
                    <w:right w:val="none" w:sz="0" w:space="0" w:color="auto"/>
                  </w:divBdr>
                </w:div>
                <w:div w:id="944072920">
                  <w:marLeft w:val="0"/>
                  <w:marRight w:val="0"/>
                  <w:marTop w:val="0"/>
                  <w:marBottom w:val="0"/>
                  <w:divBdr>
                    <w:top w:val="none" w:sz="0" w:space="0" w:color="auto"/>
                    <w:left w:val="none" w:sz="0" w:space="0" w:color="auto"/>
                    <w:bottom w:val="none" w:sz="0" w:space="0" w:color="auto"/>
                    <w:right w:val="none" w:sz="0" w:space="0" w:color="auto"/>
                  </w:divBdr>
                </w:div>
                <w:div w:id="1139491305">
                  <w:marLeft w:val="0"/>
                  <w:marRight w:val="0"/>
                  <w:marTop w:val="0"/>
                  <w:marBottom w:val="0"/>
                  <w:divBdr>
                    <w:top w:val="none" w:sz="0" w:space="0" w:color="auto"/>
                    <w:left w:val="none" w:sz="0" w:space="0" w:color="auto"/>
                    <w:bottom w:val="none" w:sz="0" w:space="0" w:color="auto"/>
                    <w:right w:val="none" w:sz="0" w:space="0" w:color="auto"/>
                  </w:divBdr>
                </w:div>
                <w:div w:id="823425183">
                  <w:marLeft w:val="0"/>
                  <w:marRight w:val="0"/>
                  <w:marTop w:val="0"/>
                  <w:marBottom w:val="0"/>
                  <w:divBdr>
                    <w:top w:val="none" w:sz="0" w:space="0" w:color="auto"/>
                    <w:left w:val="none" w:sz="0" w:space="0" w:color="auto"/>
                    <w:bottom w:val="none" w:sz="0" w:space="0" w:color="auto"/>
                    <w:right w:val="none" w:sz="0" w:space="0" w:color="auto"/>
                  </w:divBdr>
                </w:div>
                <w:div w:id="175121424">
                  <w:marLeft w:val="0"/>
                  <w:marRight w:val="0"/>
                  <w:marTop w:val="0"/>
                  <w:marBottom w:val="0"/>
                  <w:divBdr>
                    <w:top w:val="none" w:sz="0" w:space="0" w:color="auto"/>
                    <w:left w:val="none" w:sz="0" w:space="0" w:color="auto"/>
                    <w:bottom w:val="none" w:sz="0" w:space="0" w:color="auto"/>
                    <w:right w:val="none" w:sz="0" w:space="0" w:color="auto"/>
                  </w:divBdr>
                </w:div>
                <w:div w:id="125123229">
                  <w:marLeft w:val="0"/>
                  <w:marRight w:val="0"/>
                  <w:marTop w:val="0"/>
                  <w:marBottom w:val="0"/>
                  <w:divBdr>
                    <w:top w:val="none" w:sz="0" w:space="0" w:color="auto"/>
                    <w:left w:val="none" w:sz="0" w:space="0" w:color="auto"/>
                    <w:bottom w:val="none" w:sz="0" w:space="0" w:color="auto"/>
                    <w:right w:val="none" w:sz="0" w:space="0" w:color="auto"/>
                  </w:divBdr>
                </w:div>
                <w:div w:id="1074158399">
                  <w:marLeft w:val="0"/>
                  <w:marRight w:val="0"/>
                  <w:marTop w:val="0"/>
                  <w:marBottom w:val="0"/>
                  <w:divBdr>
                    <w:top w:val="none" w:sz="0" w:space="0" w:color="auto"/>
                    <w:left w:val="none" w:sz="0" w:space="0" w:color="auto"/>
                    <w:bottom w:val="none" w:sz="0" w:space="0" w:color="auto"/>
                    <w:right w:val="none" w:sz="0" w:space="0" w:color="auto"/>
                  </w:divBdr>
                </w:div>
                <w:div w:id="564993796">
                  <w:marLeft w:val="0"/>
                  <w:marRight w:val="0"/>
                  <w:marTop w:val="0"/>
                  <w:marBottom w:val="0"/>
                  <w:divBdr>
                    <w:top w:val="none" w:sz="0" w:space="0" w:color="auto"/>
                    <w:left w:val="none" w:sz="0" w:space="0" w:color="auto"/>
                    <w:bottom w:val="none" w:sz="0" w:space="0" w:color="auto"/>
                    <w:right w:val="none" w:sz="0" w:space="0" w:color="auto"/>
                  </w:divBdr>
                </w:div>
                <w:div w:id="21470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21847361">
                  <w:marLeft w:val="54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512918031">
                  <w:marLeft w:val="54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8117576">
          <w:marLeft w:val="540"/>
          <w:marRight w:val="0"/>
          <w:marTop w:val="75"/>
          <w:marBottom w:val="75"/>
          <w:divBdr>
            <w:top w:val="none" w:sz="0" w:space="0" w:color="auto"/>
            <w:left w:val="none" w:sz="0" w:space="0" w:color="auto"/>
            <w:bottom w:val="none" w:sz="0" w:space="0" w:color="auto"/>
            <w:right w:val="none" w:sz="0" w:space="0" w:color="auto"/>
          </w:divBdr>
        </w:div>
        <w:div w:id="1767506152">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729838">
      <w:bodyDiv w:val="1"/>
      <w:marLeft w:val="0"/>
      <w:marRight w:val="0"/>
      <w:marTop w:val="0"/>
      <w:marBottom w:val="0"/>
      <w:divBdr>
        <w:top w:val="none" w:sz="0" w:space="0" w:color="auto"/>
        <w:left w:val="none" w:sz="0" w:space="0" w:color="auto"/>
        <w:bottom w:val="none" w:sz="0" w:space="0" w:color="auto"/>
        <w:right w:val="none" w:sz="0" w:space="0" w:color="auto"/>
      </w:divBdr>
      <w:divsChild>
        <w:div w:id="802817557">
          <w:marLeft w:val="540"/>
          <w:marRight w:val="0"/>
          <w:marTop w:val="0"/>
          <w:marBottom w:val="0"/>
          <w:divBdr>
            <w:top w:val="none" w:sz="0" w:space="0" w:color="auto"/>
            <w:left w:val="none" w:sz="0" w:space="0" w:color="auto"/>
            <w:bottom w:val="none" w:sz="0" w:space="0" w:color="auto"/>
            <w:right w:val="none" w:sz="0" w:space="0" w:color="auto"/>
          </w:divBdr>
        </w:div>
        <w:div w:id="1511330293">
          <w:marLeft w:val="540"/>
          <w:marRight w:val="0"/>
          <w:marTop w:val="0"/>
          <w:marBottom w:val="0"/>
          <w:divBdr>
            <w:top w:val="none" w:sz="0" w:space="0" w:color="auto"/>
            <w:left w:val="none" w:sz="0" w:space="0" w:color="auto"/>
            <w:bottom w:val="none" w:sz="0" w:space="0" w:color="auto"/>
            <w:right w:val="none" w:sz="0" w:space="0" w:color="auto"/>
          </w:divBdr>
        </w:div>
        <w:div w:id="1651515026">
          <w:marLeft w:val="540"/>
          <w:marRight w:val="0"/>
          <w:marTop w:val="0"/>
          <w:marBottom w:val="0"/>
          <w:divBdr>
            <w:top w:val="none" w:sz="0" w:space="0" w:color="auto"/>
            <w:left w:val="none" w:sz="0" w:space="0" w:color="auto"/>
            <w:bottom w:val="none" w:sz="0" w:space="0" w:color="auto"/>
            <w:right w:val="none" w:sz="0" w:space="0" w:color="auto"/>
          </w:divBdr>
        </w:div>
        <w:div w:id="1261067046">
          <w:marLeft w:val="540"/>
          <w:marRight w:val="0"/>
          <w:marTop w:val="0"/>
          <w:marBottom w:val="0"/>
          <w:divBdr>
            <w:top w:val="none" w:sz="0" w:space="0" w:color="auto"/>
            <w:left w:val="none" w:sz="0" w:space="0" w:color="auto"/>
            <w:bottom w:val="none" w:sz="0" w:space="0" w:color="auto"/>
            <w:right w:val="none" w:sz="0" w:space="0" w:color="auto"/>
          </w:divBdr>
        </w:div>
        <w:div w:id="1819103745">
          <w:marLeft w:val="540"/>
          <w:marRight w:val="0"/>
          <w:marTop w:val="0"/>
          <w:marBottom w:val="0"/>
          <w:divBdr>
            <w:top w:val="none" w:sz="0" w:space="0" w:color="auto"/>
            <w:left w:val="none" w:sz="0" w:space="0" w:color="auto"/>
            <w:bottom w:val="none" w:sz="0" w:space="0" w:color="auto"/>
            <w:right w:val="none" w:sz="0" w:space="0" w:color="auto"/>
          </w:divBdr>
        </w:div>
        <w:div w:id="439298948">
          <w:marLeft w:val="540"/>
          <w:marRight w:val="0"/>
          <w:marTop w:val="0"/>
          <w:marBottom w:val="0"/>
          <w:divBdr>
            <w:top w:val="none" w:sz="0" w:space="0" w:color="auto"/>
            <w:left w:val="none" w:sz="0" w:space="0" w:color="auto"/>
            <w:bottom w:val="none" w:sz="0" w:space="0" w:color="auto"/>
            <w:right w:val="none" w:sz="0" w:space="0" w:color="auto"/>
          </w:divBdr>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959383666">
          <w:marLeft w:val="0"/>
          <w:marRight w:val="0"/>
          <w:marTop w:val="0"/>
          <w:marBottom w:val="0"/>
          <w:divBdr>
            <w:top w:val="none" w:sz="0" w:space="0" w:color="auto"/>
            <w:left w:val="none" w:sz="0" w:space="0" w:color="auto"/>
            <w:bottom w:val="none" w:sz="0" w:space="0" w:color="auto"/>
            <w:right w:val="none" w:sz="0" w:space="0" w:color="auto"/>
          </w:divBdr>
        </w:div>
        <w:div w:id="16622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Robyn Davidson</cp:lastModifiedBy>
  <cp:revision>2</cp:revision>
  <cp:lastPrinted>2023-01-24T10:24:00Z</cp:lastPrinted>
  <dcterms:created xsi:type="dcterms:W3CDTF">2023-01-24T10:24:00Z</dcterms:created>
  <dcterms:modified xsi:type="dcterms:W3CDTF">2023-01-24T10:24:00Z</dcterms:modified>
</cp:coreProperties>
</file>