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549602" w14:textId="5ED29FD3" w:rsidR="00DE381D" w:rsidRDefault="00E377B8" w:rsidP="00DE381D">
      <w:pPr>
        <w:rPr>
          <w:i/>
          <w:iCs/>
          <w:sz w:val="32"/>
          <w:szCs w:val="32"/>
        </w:rPr>
      </w:pPr>
      <w:r w:rsidRPr="00B64859">
        <w:rPr>
          <w:i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2CA3F" wp14:editId="35FE9FF9">
                <wp:simplePos x="0" y="0"/>
                <wp:positionH relativeFrom="column">
                  <wp:posOffset>-574334</wp:posOffset>
                </wp:positionH>
                <wp:positionV relativeFrom="paragraph">
                  <wp:posOffset>-483651</wp:posOffset>
                </wp:positionV>
                <wp:extent cx="6800850" cy="1594533"/>
                <wp:effectExtent l="38100" t="38100" r="38100" b="438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59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25F3" w14:textId="77777777" w:rsidR="002019B8" w:rsidRDefault="00E377B8" w:rsidP="00E377B8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36933">
                              <w:rPr>
                                <w:rFonts w:cstheme="minorHAnsi"/>
                                <w:b/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>Bun-sgoil Sheumais Hamilton agus Sgoil na Coille Nuaidh</w:t>
                            </w:r>
                          </w:p>
                          <w:p w14:paraId="6EA0EA31" w14:textId="51B72AC8" w:rsidR="00E377B8" w:rsidRPr="00E377B8" w:rsidRDefault="00E377B8" w:rsidP="00E377B8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36933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Fòn: 01563 558508</w:t>
                            </w:r>
                          </w:p>
                          <w:p w14:paraId="2E45427A" w14:textId="77777777" w:rsidR="00E377B8" w:rsidRPr="00E36933" w:rsidRDefault="00E377B8" w:rsidP="00E377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36933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Ceannard: Lorraine Dougan</w:t>
                            </w:r>
                          </w:p>
                          <w:p w14:paraId="321412B8" w14:textId="0A701276" w:rsidR="00E377B8" w:rsidRPr="00B40BDF" w:rsidRDefault="00E377B8" w:rsidP="00E377B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0BD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Cuairt-litir Teirm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40BD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An Lùnastal 2022</w:t>
                            </w:r>
                          </w:p>
                          <w:p w14:paraId="00FE5933" w14:textId="77777777" w:rsidR="00B64859" w:rsidRDefault="00B64859" w:rsidP="00B64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2C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2pt;margin-top:-38.1pt;width:535.5pt;height:1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" strokeweight="6pt">
                <v:stroke linestyle="thickBetweenThin"/>
                <v:textbox>
                  <w:txbxContent>
                    <w:p w14:paraId="7AF125F3" w14:textId="77777777" w:rsidR="002019B8" w:rsidRDefault="00E377B8" w:rsidP="00E377B8">
                      <w:pPr>
                        <w:rPr>
                          <w:rFonts w:cstheme="minorHAnsi"/>
                          <w:b/>
                          <w:color w:val="7030A0"/>
                          <w:sz w:val="40"/>
                          <w:szCs w:val="40"/>
                          <w:lang w:val="fr-FR"/>
                        </w:rPr>
                      </w:pPr>
                      <w:r w:rsidRPr="00E36933">
                        <w:rPr>
                          <w:rFonts w:cstheme="minorHAnsi"/>
                          <w:b/>
                          <w:color w:val="7030A0"/>
                          <w:sz w:val="40"/>
                          <w:szCs w:val="40"/>
                          <w:lang w:val="fr-FR"/>
                        </w:rPr>
                        <w:t>Bun-sgoil Sheumais Hamilton agus Sgoil na Coille Nuaidh</w:t>
                      </w:r>
                    </w:p>
                    <w:p w14:paraId="6EA0EA31" w14:textId="51B72AC8" w:rsidR="00E377B8" w:rsidRPr="00E377B8" w:rsidRDefault="00E377B8" w:rsidP="00E377B8">
                      <w:pPr>
                        <w:rPr>
                          <w:rFonts w:cstheme="minorHAnsi"/>
                          <w:b/>
                          <w:color w:val="7030A0"/>
                          <w:sz w:val="40"/>
                          <w:szCs w:val="40"/>
                          <w:lang w:val="fr-FR"/>
                        </w:rPr>
                      </w:pPr>
                      <w:r w:rsidRPr="00E36933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Fòn: 01563 558508</w:t>
                      </w:r>
                    </w:p>
                    <w:p w14:paraId="2E45427A" w14:textId="77777777" w:rsidR="00E377B8" w:rsidRPr="00E36933" w:rsidRDefault="00E377B8" w:rsidP="00E377B8">
                      <w:pP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 w:rsidRPr="00E36933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Ceannard: Lorraine Dougan</w:t>
                      </w:r>
                    </w:p>
                    <w:p w14:paraId="321412B8" w14:textId="0A701276" w:rsidR="00E377B8" w:rsidRPr="00B40BDF" w:rsidRDefault="00E377B8" w:rsidP="00E377B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40BD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Cuairt-litir Teirm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</w:t>
                      </w:r>
                      <w:r w:rsidRPr="00B40BD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An Lùnastal 2022</w:t>
                      </w:r>
                    </w:p>
                    <w:p w14:paraId="00FE5933" w14:textId="77777777" w:rsidR="00B64859" w:rsidRDefault="00B64859" w:rsidP="00B64859"/>
                  </w:txbxContent>
                </v:textbox>
              </v:shape>
            </w:pict>
          </mc:Fallback>
        </mc:AlternateContent>
      </w:r>
      <w:r w:rsidR="00016541">
        <w:rPr>
          <w:i/>
          <w:i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2517241" wp14:editId="49990580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500794" cy="590550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16541">
        <w:rPr>
          <w:i/>
          <w:iCs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0E74E0D6" wp14:editId="4287BD18">
            <wp:simplePos x="0" y="0"/>
            <wp:positionH relativeFrom="column">
              <wp:posOffset>5597150</wp:posOffset>
            </wp:positionH>
            <wp:positionV relativeFrom="paragraph">
              <wp:posOffset>0</wp:posOffset>
            </wp:positionV>
            <wp:extent cx="432175" cy="538548"/>
            <wp:effectExtent l="0" t="0" r="635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5D0B9C79" w14:textId="77777777" w:rsidR="00B64859" w:rsidRDefault="00B64859" w:rsidP="002E6637">
      <w:pPr>
        <w:rPr>
          <w:i/>
          <w:iCs/>
          <w:sz w:val="24"/>
          <w:szCs w:val="24"/>
        </w:rPr>
      </w:pPr>
    </w:p>
    <w:p w14:paraId="217EAE51" w14:textId="77777777" w:rsidR="00016541" w:rsidRDefault="00016541" w:rsidP="00D97072">
      <w:pPr>
        <w:rPr>
          <w:i/>
          <w:iCs/>
          <w:sz w:val="24"/>
          <w:szCs w:val="24"/>
        </w:rPr>
      </w:pPr>
    </w:p>
    <w:p w14:paraId="1DBD5B6C" w14:textId="77777777" w:rsidR="009352B3" w:rsidRPr="009352B3" w:rsidRDefault="009352B3" w:rsidP="00D97072">
      <w:pPr>
        <w:rPr>
          <w:i/>
          <w:iCs/>
          <w:sz w:val="2"/>
          <w:szCs w:val="24"/>
        </w:rPr>
      </w:pPr>
    </w:p>
    <w:p w14:paraId="13F22388" w14:textId="1EE04B81" w:rsidR="00825FF4" w:rsidRDefault="00E377B8" w:rsidP="00D970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Phàrantan agus Luchd-cùraim</w:t>
      </w:r>
      <w:r w:rsidR="00825FF4" w:rsidRPr="00D651FB">
        <w:rPr>
          <w:i/>
          <w:iCs/>
          <w:sz w:val="24"/>
          <w:szCs w:val="24"/>
        </w:rPr>
        <w:t>,</w:t>
      </w:r>
    </w:p>
    <w:p w14:paraId="6D8D9418" w14:textId="3AB0983D" w:rsidR="00E377B8" w:rsidRDefault="00E377B8" w:rsidP="00D970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Seo sinn aig toiseach bliadhna sgoile ùr.  </w:t>
      </w:r>
      <w:r w:rsidRPr="00E377B8">
        <w:rPr>
          <w:i/>
          <w:iCs/>
          <w:sz w:val="24"/>
          <w:szCs w:val="24"/>
        </w:rPr>
        <w:t xml:space="preserve">Tha mi cho toilichte ar clann fhaicinn air ais, deiseil airson ionnsachadh agus a’ dèanamh fiughar </w:t>
      </w:r>
      <w:r>
        <w:rPr>
          <w:i/>
          <w:iCs/>
          <w:sz w:val="24"/>
          <w:szCs w:val="24"/>
        </w:rPr>
        <w:t xml:space="preserve">gun teirm ùr. </w:t>
      </w:r>
    </w:p>
    <w:p w14:paraId="411C2F6E" w14:textId="15ACDA20" w:rsidR="00E377B8" w:rsidRPr="00E377B8" w:rsidRDefault="006F4CAF" w:rsidP="00D970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Fhad’ s a tha riaghailtean a thaobh COVID air atharrachadh tha sinn a’ dèanamh fiughair ri bliadhna sgoinneil a tha romhainn.  Tha sinn a chuir air dòigh planaichean airson tachartasan</w:t>
      </w:r>
      <w:r w:rsidR="00572AAB">
        <w:rPr>
          <w:i/>
          <w:iCs/>
          <w:sz w:val="24"/>
          <w:szCs w:val="24"/>
        </w:rPr>
        <w:t xml:space="preserve"> far am bi cothrom aig pàrantan is luchd-curaim a’ tighinn còmhla airson a’ coinneachadh ri na tidsearan agus ri faicinn ionnsachadh na cloinne.</w:t>
      </w:r>
    </w:p>
    <w:p w14:paraId="5202F7B3" w14:textId="57FFEB55" w:rsidR="00572AAB" w:rsidRDefault="00572AAB" w:rsidP="00D970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Am bliadhna tha mi a’ faighinn taic bhon Sgioba Ceannardais, gach fear le </w:t>
      </w:r>
      <w:r w:rsidR="00B333D2">
        <w:rPr>
          <w:i/>
          <w:iCs/>
          <w:sz w:val="24"/>
          <w:szCs w:val="24"/>
        </w:rPr>
        <w:t>dleastanas diofraichte anns an sgoil:</w:t>
      </w:r>
    </w:p>
    <w:p w14:paraId="563FD9E0" w14:textId="2C70E915" w:rsidR="00985DD1" w:rsidRPr="00052025" w:rsidRDefault="00985DD1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>Lynsey Abercrombie-</w:t>
      </w:r>
      <w:r w:rsidR="00B333D2">
        <w:rPr>
          <w:b/>
          <w:iCs/>
          <w:sz w:val="20"/>
          <w:szCs w:val="20"/>
        </w:rPr>
        <w:t xml:space="preserve"> Iar-Cheannard le dleastanas airson</w:t>
      </w:r>
      <w:r w:rsidRPr="00052025">
        <w:rPr>
          <w:b/>
          <w:iCs/>
          <w:sz w:val="20"/>
          <w:szCs w:val="20"/>
        </w:rPr>
        <w:t xml:space="preserve"> </w:t>
      </w:r>
      <w:r w:rsidR="00B333D2">
        <w:rPr>
          <w:b/>
          <w:iCs/>
          <w:sz w:val="20"/>
          <w:szCs w:val="20"/>
        </w:rPr>
        <w:t>Gàidhlig,</w:t>
      </w:r>
      <w:r w:rsidRPr="00052025">
        <w:rPr>
          <w:b/>
          <w:iCs/>
          <w:sz w:val="20"/>
          <w:szCs w:val="20"/>
        </w:rPr>
        <w:t xml:space="preserve"> </w:t>
      </w:r>
      <w:r w:rsidR="00B333D2">
        <w:rPr>
          <w:b/>
          <w:iCs/>
          <w:sz w:val="20"/>
          <w:szCs w:val="20"/>
        </w:rPr>
        <w:t>Cùram Cloinne</w:t>
      </w:r>
      <w:r w:rsidRPr="00052025">
        <w:rPr>
          <w:b/>
          <w:iCs/>
          <w:sz w:val="20"/>
          <w:szCs w:val="20"/>
        </w:rPr>
        <w:t xml:space="preserve"> </w:t>
      </w:r>
      <w:r w:rsidR="00B333D2">
        <w:rPr>
          <w:b/>
          <w:iCs/>
          <w:sz w:val="20"/>
          <w:szCs w:val="20"/>
        </w:rPr>
        <w:t xml:space="preserve">agus Feumlachdan taice a bharrachd – </w:t>
      </w:r>
      <w:r w:rsidR="00715D57">
        <w:rPr>
          <w:b/>
          <w:iCs/>
          <w:sz w:val="20"/>
          <w:szCs w:val="20"/>
        </w:rPr>
        <w:t>clan fo chùram na comhairle</w:t>
      </w:r>
      <w:r w:rsidR="00B333D2">
        <w:rPr>
          <w:b/>
          <w:iCs/>
          <w:sz w:val="20"/>
          <w:szCs w:val="20"/>
        </w:rPr>
        <w:t xml:space="preserve"> agus Dìon-cloinne </w:t>
      </w:r>
    </w:p>
    <w:p w14:paraId="6A963858" w14:textId="62E52632" w:rsidR="00985DD1" w:rsidRDefault="00985DD1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>Lesley Stewart-</w:t>
      </w:r>
      <w:r w:rsidR="004F4439" w:rsidRPr="004F4439">
        <w:rPr>
          <w:b/>
          <w:iCs/>
          <w:sz w:val="20"/>
          <w:szCs w:val="20"/>
        </w:rPr>
        <w:t xml:space="preserve"> </w:t>
      </w:r>
      <w:r w:rsidR="00B333D2">
        <w:rPr>
          <w:b/>
          <w:iCs/>
          <w:sz w:val="20"/>
          <w:szCs w:val="20"/>
        </w:rPr>
        <w:t>Iar-Cheannard le dleastanas airson</w:t>
      </w:r>
      <w:r w:rsidRPr="00052025">
        <w:rPr>
          <w:b/>
          <w:iCs/>
          <w:sz w:val="20"/>
          <w:szCs w:val="20"/>
        </w:rPr>
        <w:t xml:space="preserve"> </w:t>
      </w:r>
      <w:r w:rsidR="00B333D2">
        <w:rPr>
          <w:b/>
          <w:iCs/>
          <w:sz w:val="20"/>
          <w:szCs w:val="20"/>
        </w:rPr>
        <w:t xml:space="preserve">Feumlachdan taice a bharrachd </w:t>
      </w:r>
      <w:r w:rsidRPr="00052025">
        <w:rPr>
          <w:b/>
          <w:iCs/>
          <w:sz w:val="20"/>
          <w:szCs w:val="20"/>
        </w:rPr>
        <w:t>-</w:t>
      </w:r>
      <w:r w:rsidR="00B333D2">
        <w:rPr>
          <w:b/>
          <w:iCs/>
          <w:sz w:val="20"/>
          <w:szCs w:val="20"/>
        </w:rPr>
        <w:t xml:space="preserve"> Ionnsachadh</w:t>
      </w:r>
      <w:r w:rsidR="004F4439">
        <w:rPr>
          <w:b/>
          <w:iCs/>
          <w:sz w:val="20"/>
          <w:szCs w:val="20"/>
        </w:rPr>
        <w:t xml:space="preserve"> </w:t>
      </w:r>
      <w:r w:rsidR="00B333D2">
        <w:rPr>
          <w:b/>
          <w:iCs/>
          <w:sz w:val="20"/>
          <w:szCs w:val="20"/>
        </w:rPr>
        <w:t>agus Slàinte is Sunnd</w:t>
      </w:r>
    </w:p>
    <w:p w14:paraId="1FFC7D3C" w14:textId="77777777" w:rsidR="004F4439" w:rsidRPr="00052025" w:rsidRDefault="004F4439" w:rsidP="004F4439">
      <w:pPr>
        <w:pStyle w:val="ListParagraph"/>
        <w:rPr>
          <w:b/>
          <w:iCs/>
          <w:sz w:val="20"/>
          <w:szCs w:val="20"/>
        </w:rPr>
      </w:pPr>
    </w:p>
    <w:p w14:paraId="345D248A" w14:textId="0C5225ED" w:rsidR="00985DD1" w:rsidRPr="00052025" w:rsidRDefault="00985DD1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 xml:space="preserve">Jen Baldie- </w:t>
      </w:r>
      <w:r w:rsidR="00B333D2">
        <w:rPr>
          <w:b/>
          <w:iCs/>
          <w:sz w:val="20"/>
          <w:szCs w:val="20"/>
        </w:rPr>
        <w:t>Prìomh Thidsear Litearrachd</w:t>
      </w:r>
    </w:p>
    <w:p w14:paraId="744F8F62" w14:textId="48D7823A" w:rsidR="00985DD1" w:rsidRPr="00052025" w:rsidRDefault="00985DD1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 xml:space="preserve">Joanne Fulton- </w:t>
      </w:r>
      <w:r w:rsidR="00B333D2">
        <w:rPr>
          <w:b/>
          <w:iCs/>
          <w:sz w:val="20"/>
          <w:szCs w:val="20"/>
        </w:rPr>
        <w:t>Prìomh Thidsear Àireamhachd is Matamataig</w:t>
      </w:r>
    </w:p>
    <w:p w14:paraId="2B3C86DB" w14:textId="2BEE4FDC" w:rsidR="00985DD1" w:rsidRPr="00052025" w:rsidRDefault="00985DD1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 xml:space="preserve">Kim Gorry- </w:t>
      </w:r>
      <w:r w:rsidR="00B333D2">
        <w:rPr>
          <w:b/>
          <w:iCs/>
          <w:sz w:val="20"/>
          <w:szCs w:val="20"/>
        </w:rPr>
        <w:t>Prìomh Thidsear</w:t>
      </w:r>
      <w:r w:rsidR="001D575D">
        <w:rPr>
          <w:b/>
          <w:iCs/>
          <w:sz w:val="20"/>
          <w:szCs w:val="20"/>
        </w:rPr>
        <w:t xml:space="preserve"> (Maoineachadh Cothromas nan Sgoilearan)</w:t>
      </w:r>
      <w:r w:rsidR="001D575D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9202DB">
        <w:rPr>
          <w:b/>
          <w:iCs/>
          <w:sz w:val="20"/>
          <w:szCs w:val="20"/>
        </w:rPr>
        <w:t>-</w:t>
      </w:r>
      <w:r w:rsidR="00B333D2">
        <w:rPr>
          <w:b/>
          <w:iCs/>
          <w:sz w:val="20"/>
          <w:szCs w:val="20"/>
        </w:rPr>
        <w:t xml:space="preserve"> Ion-Ghabhaltas</w:t>
      </w:r>
      <w:r w:rsidR="009202DB">
        <w:rPr>
          <w:b/>
          <w:iCs/>
          <w:sz w:val="20"/>
          <w:szCs w:val="20"/>
        </w:rPr>
        <w:t xml:space="preserve"> (Feumlachdan taice a bharrachd)</w:t>
      </w:r>
    </w:p>
    <w:p w14:paraId="4C0E5AE5" w14:textId="7FE8E389" w:rsidR="00052025" w:rsidRPr="00052025" w:rsidRDefault="00052025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 xml:space="preserve">Adam McColgan-Smith- </w:t>
      </w:r>
      <w:r w:rsidR="009202DB">
        <w:rPr>
          <w:b/>
          <w:iCs/>
          <w:sz w:val="20"/>
          <w:szCs w:val="20"/>
        </w:rPr>
        <w:t>Prìomh Thidsear Foghlam tro Mheadhan na Gàidhlig</w:t>
      </w:r>
    </w:p>
    <w:p w14:paraId="5DC1ED23" w14:textId="0AF92563" w:rsidR="00985DD1" w:rsidRPr="00052025" w:rsidRDefault="00985DD1" w:rsidP="00052025">
      <w:pPr>
        <w:pStyle w:val="ListParagraph"/>
        <w:numPr>
          <w:ilvl w:val="0"/>
          <w:numId w:val="13"/>
        </w:numPr>
        <w:rPr>
          <w:b/>
          <w:iCs/>
          <w:sz w:val="20"/>
          <w:szCs w:val="20"/>
        </w:rPr>
      </w:pPr>
      <w:r w:rsidRPr="00052025">
        <w:rPr>
          <w:b/>
          <w:iCs/>
          <w:sz w:val="20"/>
          <w:szCs w:val="20"/>
        </w:rPr>
        <w:t>Lynn Paul</w:t>
      </w:r>
      <w:r w:rsidR="009202DB">
        <w:rPr>
          <w:b/>
          <w:iCs/>
          <w:sz w:val="20"/>
          <w:szCs w:val="20"/>
        </w:rPr>
        <w:t xml:space="preserve"> – Prìomh Thidsear</w:t>
      </w:r>
      <w:r w:rsidR="001D575D">
        <w:rPr>
          <w:b/>
          <w:iCs/>
          <w:sz w:val="20"/>
          <w:szCs w:val="20"/>
        </w:rPr>
        <w:t xml:space="preserve"> (Maoineachadh Cothromas nan Sgoilearan)</w:t>
      </w:r>
      <w:r w:rsidR="001D575D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9202DB">
        <w:rPr>
          <w:b/>
          <w:iCs/>
          <w:sz w:val="20"/>
          <w:szCs w:val="20"/>
        </w:rPr>
        <w:t xml:space="preserve">– Tràth-Thaice (P1-P3) </w:t>
      </w:r>
    </w:p>
    <w:p w14:paraId="097F63B6" w14:textId="0524D4EA" w:rsidR="00E83C30" w:rsidRDefault="00C7595F" w:rsidP="00D970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Bidh an sgioba ag obair còmhla airson taic a thoirt gu na sgoilearan </w:t>
      </w:r>
      <w:r w:rsidR="00DF136C">
        <w:rPr>
          <w:i/>
          <w:iCs/>
          <w:sz w:val="24"/>
          <w:szCs w:val="24"/>
        </w:rPr>
        <w:t xml:space="preserve">mun chuairt na sgoile.  ‘S dòcha gum </w:t>
      </w:r>
      <w:r w:rsidR="006E2817">
        <w:rPr>
          <w:i/>
          <w:iCs/>
          <w:sz w:val="24"/>
          <w:szCs w:val="24"/>
        </w:rPr>
        <w:t>bi diofar</w:t>
      </w:r>
      <w:r w:rsidR="00DF136C">
        <w:rPr>
          <w:i/>
          <w:iCs/>
          <w:sz w:val="24"/>
          <w:szCs w:val="24"/>
        </w:rPr>
        <w:t xml:space="preserve"> c</w:t>
      </w:r>
      <w:r w:rsidR="006E2817">
        <w:rPr>
          <w:i/>
          <w:iCs/>
          <w:sz w:val="24"/>
          <w:szCs w:val="24"/>
        </w:rPr>
        <w:t>h</w:t>
      </w:r>
      <w:r w:rsidR="00DF136C">
        <w:rPr>
          <w:i/>
          <w:iCs/>
          <w:sz w:val="24"/>
          <w:szCs w:val="24"/>
        </w:rPr>
        <w:t xml:space="preserve">othroman </w:t>
      </w:r>
      <w:r w:rsidR="006E2817">
        <w:rPr>
          <w:i/>
          <w:iCs/>
          <w:sz w:val="24"/>
          <w:szCs w:val="24"/>
        </w:rPr>
        <w:t>aig do phàiste</w:t>
      </w:r>
      <w:r w:rsidR="00E83C30">
        <w:rPr>
          <w:i/>
          <w:iCs/>
          <w:sz w:val="24"/>
          <w:szCs w:val="24"/>
        </w:rPr>
        <w:t xml:space="preserve"> thairis air a bhliadhna ri bhith ag obair le diofar luchd-obrach. </w:t>
      </w:r>
    </w:p>
    <w:p w14:paraId="201D1FED" w14:textId="77777777" w:rsidR="00CD4168" w:rsidRDefault="00CD4168" w:rsidP="00D97072">
      <w:pPr>
        <w:rPr>
          <w:rFonts w:cstheme="minorHAnsi"/>
          <w:i/>
          <w:sz w:val="24"/>
          <w:szCs w:val="24"/>
        </w:rPr>
      </w:pPr>
      <w:r w:rsidRPr="00B40BDF">
        <w:rPr>
          <w:rFonts w:cstheme="minorHAnsi"/>
          <w:i/>
          <w:sz w:val="24"/>
          <w:szCs w:val="24"/>
        </w:rPr>
        <w:t>Dèan cinnteach gun toir sibh sùil mhionaideach air a’ chuairt-litir seo gus prìomh thachartasan agus cinn-latha a chomharrachadh a dh’ fhaodadh buaidh a thoirt air do phàiste, a bharrachd air a bhith a’ cumail sùil air app agus blog na sgoile gu cunbhalach.</w:t>
      </w:r>
    </w:p>
    <w:p w14:paraId="366440DF" w14:textId="75173CA8" w:rsidR="00A2471C" w:rsidRDefault="000D252D" w:rsidP="00DC715C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Ma tha </w:t>
      </w:r>
      <w:r w:rsidR="00F96573">
        <w:rPr>
          <w:rFonts w:cstheme="minorHAnsi"/>
          <w:i/>
          <w:sz w:val="24"/>
          <w:szCs w:val="24"/>
        </w:rPr>
        <w:t>rud sam bith agad ri bruidhinn ri tidsear do phàiste</w:t>
      </w:r>
      <w:r w:rsidR="000713B8">
        <w:rPr>
          <w:rFonts w:cstheme="minorHAnsi"/>
          <w:i/>
          <w:sz w:val="24"/>
          <w:szCs w:val="24"/>
        </w:rPr>
        <w:t xml:space="preserve"> no an Sgioba Ceannardais </w:t>
      </w:r>
      <w:r w:rsidR="00895B87">
        <w:rPr>
          <w:rFonts w:cstheme="minorHAnsi"/>
          <w:i/>
          <w:sz w:val="24"/>
          <w:szCs w:val="24"/>
        </w:rPr>
        <w:t>mu dheidhinn</w:t>
      </w:r>
      <w:r w:rsidR="00C6656B">
        <w:rPr>
          <w:rFonts w:cstheme="minorHAnsi"/>
          <w:i/>
          <w:sz w:val="24"/>
          <w:szCs w:val="24"/>
        </w:rPr>
        <w:t xml:space="preserve">, cuir fios gu oifis na sgoile. </w:t>
      </w:r>
    </w:p>
    <w:p w14:paraId="0CD8BEAE" w14:textId="68C8C3EF" w:rsidR="00C6656B" w:rsidRDefault="00C6656B" w:rsidP="00DC715C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Tapadh leibh airson ur taic leantainneach. </w:t>
      </w:r>
    </w:p>
    <w:p w14:paraId="1979A673" w14:textId="77777777" w:rsidR="001A6467" w:rsidRPr="00D651FB" w:rsidRDefault="002E6637" w:rsidP="001A6467">
      <w:pPr>
        <w:rPr>
          <w:i/>
          <w:iCs/>
          <w:sz w:val="24"/>
          <w:szCs w:val="24"/>
        </w:rPr>
      </w:pPr>
      <w:r w:rsidRPr="00D651FB">
        <w:rPr>
          <w:i/>
          <w:iCs/>
          <w:sz w:val="24"/>
          <w:szCs w:val="24"/>
        </w:rPr>
        <w:t>Lorraine Dougan</w:t>
      </w:r>
    </w:p>
    <w:p w14:paraId="6AF33EF9" w14:textId="7A912CCF" w:rsidR="002E6637" w:rsidRPr="00D651FB" w:rsidRDefault="00D97072" w:rsidP="001A6467">
      <w:pPr>
        <w:rPr>
          <w:i/>
          <w:iCs/>
          <w:sz w:val="24"/>
          <w:szCs w:val="24"/>
        </w:rPr>
      </w:pPr>
      <w:r w:rsidRPr="00D651FB">
        <w:rPr>
          <w:i/>
          <w:iCs/>
          <w:sz w:val="24"/>
          <w:szCs w:val="24"/>
        </w:rPr>
        <w:t>(</w:t>
      </w:r>
      <w:r w:rsidR="00130C76">
        <w:rPr>
          <w:i/>
          <w:iCs/>
          <w:sz w:val="24"/>
          <w:szCs w:val="24"/>
        </w:rPr>
        <w:t>Ceannard</w:t>
      </w:r>
      <w:r w:rsidR="002E6637" w:rsidRPr="00D651FB">
        <w:rPr>
          <w:i/>
          <w:iCs/>
          <w:sz w:val="24"/>
          <w:szCs w:val="24"/>
        </w:rPr>
        <w:t>)</w:t>
      </w:r>
    </w:p>
    <w:p w14:paraId="4717BEFB" w14:textId="77777777" w:rsidR="00A2471C" w:rsidRPr="00C40405" w:rsidRDefault="00A2471C" w:rsidP="00A2471C">
      <w:pPr>
        <w:spacing w:line="360" w:lineRule="auto"/>
        <w:rPr>
          <w:rFonts w:ascii="Comic Sans MS" w:hAnsi="Comic Sans MS"/>
          <w:sz w:val="24"/>
          <w:szCs w:val="24"/>
        </w:rPr>
      </w:pPr>
      <w:r w:rsidRPr="00D651FB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178C431C" wp14:editId="7AF7476F">
            <wp:extent cx="266700" cy="266700"/>
            <wp:effectExtent l="0" t="0" r="0" b="0"/>
            <wp:docPr id="8" name="Picture 8" descr="A white cloud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cloud in the sky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40405">
        <w:rPr>
          <w:rFonts w:ascii="Comic Sans MS" w:hAnsi="Comic Sans MS"/>
          <w:sz w:val="24"/>
          <w:szCs w:val="24"/>
        </w:rPr>
        <w:t>Lean sinn air twitter: @JHP_SnCN_SanCN</w:t>
      </w:r>
    </w:p>
    <w:p w14:paraId="75068E41" w14:textId="77777777" w:rsidR="00A2471C" w:rsidRPr="004547C6" w:rsidRDefault="00A2471C" w:rsidP="00A2471C">
      <w:pPr>
        <w:spacing w:line="360" w:lineRule="auto"/>
        <w:rPr>
          <w:rFonts w:ascii="Comic Sans MS" w:hAnsi="Comic Sans MS"/>
          <w:sz w:val="24"/>
          <w:szCs w:val="24"/>
        </w:rPr>
      </w:pPr>
      <w:r w:rsidRPr="00D651FB">
        <w:rPr>
          <w:noProof/>
          <w:sz w:val="24"/>
          <w:szCs w:val="24"/>
          <w:lang w:eastAsia="en-GB"/>
        </w:rPr>
        <w:drawing>
          <wp:inline distT="0" distB="0" distL="0" distR="0" wp14:anchorId="7B7C6B5A" wp14:editId="6F2F499D">
            <wp:extent cx="379923" cy="282943"/>
            <wp:effectExtent l="0" t="0" r="1270" b="3175"/>
            <wp:docPr id="3" name="Picture 3" descr="C:\Users\LDES80068\AppData\Local\Microsoft\Windows\Temporary Internet Files\Content.IE5\0R2JQVJD\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S80068\AppData\Local\Microsoft\Windows\Temporary Internet Files\Content.IE5\0R2JQVJD\websit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3" cy="2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405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513D5A">
          <w:rPr>
            <w:rStyle w:val="Hyperlink"/>
            <w:rFonts w:ascii="Comic Sans MS" w:hAnsi="Comic Sans MS"/>
            <w:sz w:val="24"/>
            <w:szCs w:val="24"/>
          </w:rPr>
          <w:t>https://blogs.glowscotland.org.uk/ea/jameshamiltonprimaryschool/</w:t>
        </w:r>
      </w:hyperlink>
    </w:p>
    <w:p w14:paraId="02AE5CDA" w14:textId="77777777" w:rsidR="0058428C" w:rsidRPr="00B40BDF" w:rsidRDefault="0058428C" w:rsidP="0058428C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B40BDF">
        <w:rPr>
          <w:rFonts w:cstheme="minorHAnsi"/>
          <w:b/>
          <w:color w:val="7030A0"/>
          <w:sz w:val="24"/>
          <w:szCs w:val="24"/>
          <w:u w:val="single"/>
        </w:rPr>
        <w:t>Dèan aithris air neo-làthaireachd do phàiste</w:t>
      </w:r>
    </w:p>
    <w:p w14:paraId="762CBCBB" w14:textId="77777777" w:rsidR="0058428C" w:rsidRPr="00B40BDF" w:rsidRDefault="0058428C" w:rsidP="0058428C">
      <w:pPr>
        <w:spacing w:line="360" w:lineRule="auto"/>
        <w:rPr>
          <w:rFonts w:cstheme="minorHAnsi"/>
          <w:b/>
          <w:sz w:val="24"/>
          <w:szCs w:val="24"/>
        </w:rPr>
      </w:pPr>
      <w:r w:rsidRPr="00B40BDF">
        <w:rPr>
          <w:rFonts w:cstheme="minorHAnsi"/>
          <w:b/>
          <w:sz w:val="24"/>
          <w:szCs w:val="24"/>
        </w:rPr>
        <w:t>Tha riatanas laghail ort dèanamh cinnteach gu bheil do phàiste a’ frithealadh na sgoile gu cunbhalach. Tha làthaireachd nas lugha na 90% a’ cur dragh air ionnsachadh chloinne. Ma tha ur pàiste neo-làthaireach tha e mar dleastanas pàrant oirbh fios a chur chun na sgoile ro 9.15m air:</w:t>
      </w:r>
    </w:p>
    <w:p w14:paraId="2D515237" w14:textId="77777777" w:rsidR="0058428C" w:rsidRPr="00B40BDF" w:rsidRDefault="0058428C" w:rsidP="0058428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651FB">
        <w:rPr>
          <w:b/>
          <w:bCs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02AA13F8" wp14:editId="51CCBD1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742950" cy="742950"/>
            <wp:effectExtent l="0" t="0" r="0" b="0"/>
            <wp:wrapNone/>
            <wp:docPr id="5" name="Picture 5" descr="C:\Users\LDES80068\AppData\Local\Microsoft\Windows\Temporary Internet Files\Content.IE5\AFX8QFRV\tel-cellulaire-recitpresco-cl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DES80068\AppData\Local\Microsoft\Windows\Temporary Internet Files\Content.IE5\AFX8QFRV\tel-cellulaire-recitpresco-clr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BDF">
        <w:rPr>
          <w:rFonts w:cstheme="minorHAnsi"/>
          <w:b/>
          <w:sz w:val="24"/>
          <w:szCs w:val="24"/>
          <w:u w:val="single"/>
        </w:rPr>
        <w:t>Loidhne Fòn na Sgoile - 01563 558508</w:t>
      </w:r>
    </w:p>
    <w:p w14:paraId="23CBD156" w14:textId="77777777" w:rsidR="0058428C" w:rsidRPr="00B40BDF" w:rsidRDefault="0058428C" w:rsidP="0058428C">
      <w:pPr>
        <w:spacing w:line="360" w:lineRule="auto"/>
        <w:rPr>
          <w:rFonts w:cstheme="minorHAnsi"/>
          <w:sz w:val="24"/>
          <w:szCs w:val="24"/>
        </w:rPr>
      </w:pPr>
      <w:r w:rsidRPr="00B40BDF">
        <w:rPr>
          <w:rFonts w:cstheme="minorHAnsi"/>
          <w:sz w:val="24"/>
          <w:szCs w:val="24"/>
        </w:rPr>
        <w:t>Ma tha ur pàiste gu bhith neo-làthaireach cuir fios chun sgoil. Mur</w:t>
      </w:r>
      <w:r>
        <w:rPr>
          <w:rFonts w:cstheme="minorHAnsi"/>
          <w:sz w:val="24"/>
          <w:szCs w:val="24"/>
        </w:rPr>
        <w:t xml:space="preserve"> </w:t>
      </w:r>
      <w:r w:rsidRPr="00B40BDF">
        <w:rPr>
          <w:rFonts w:cstheme="minorHAnsi"/>
          <w:sz w:val="24"/>
          <w:szCs w:val="24"/>
        </w:rPr>
        <w:t xml:space="preserve">a h-eil sibh air conaltradh </w:t>
      </w:r>
      <w:r>
        <w:rPr>
          <w:rFonts w:cstheme="minorHAnsi"/>
          <w:sz w:val="24"/>
          <w:szCs w:val="24"/>
        </w:rPr>
        <w:t xml:space="preserve">seo </w:t>
      </w:r>
      <w:r w:rsidRPr="00B40BDF">
        <w:rPr>
          <w:rFonts w:cstheme="minorHAnsi"/>
          <w:sz w:val="24"/>
          <w:szCs w:val="24"/>
        </w:rPr>
        <w:t>a dhèanamh, feuchaidh an sgoil ri fios a chur thugad air fòn/teacs.</w:t>
      </w:r>
    </w:p>
    <w:p w14:paraId="5D2AA369" w14:textId="77777777" w:rsidR="0058428C" w:rsidRPr="00B40BDF" w:rsidRDefault="0058428C" w:rsidP="0058428C">
      <w:pPr>
        <w:spacing w:line="360" w:lineRule="auto"/>
        <w:rPr>
          <w:rFonts w:cstheme="minorHAnsi"/>
          <w:sz w:val="24"/>
          <w:szCs w:val="24"/>
        </w:rPr>
      </w:pPr>
      <w:r w:rsidRPr="00B40BDF">
        <w:rPr>
          <w:rFonts w:cstheme="minorHAnsi"/>
          <w:sz w:val="24"/>
          <w:szCs w:val="24"/>
        </w:rPr>
        <w:t>Ma tha pàiste neo-làthaireach leantainneach no fadalach thèid a’ chùis seo a</w:t>
      </w:r>
      <w:r>
        <w:rPr>
          <w:rFonts w:cstheme="minorHAnsi"/>
          <w:sz w:val="24"/>
          <w:szCs w:val="24"/>
        </w:rPr>
        <w:t xml:space="preserve">’ </w:t>
      </w:r>
      <w:r w:rsidRPr="00B40BDF">
        <w:rPr>
          <w:rFonts w:cstheme="minorHAnsi"/>
          <w:sz w:val="24"/>
          <w:szCs w:val="24"/>
        </w:rPr>
        <w:t>sgrùdadh agus thèid ceumannan iomchaidh a ghabhail gus taic a thoirt don leanabh agaibh a dhol dhan sgoil a h-uile latha.</w:t>
      </w:r>
      <w:r>
        <w:rPr>
          <w:rFonts w:cstheme="minorHAnsi"/>
          <w:sz w:val="24"/>
          <w:szCs w:val="24"/>
        </w:rPr>
        <w:t xml:space="preserve">  Bidh David Swan, neach-obrach ùr airson ceanglaichean taighe agus Laura Gallacher an neach-obrach an-dràsta, a’ toirt taic don cheannard airson frithealadh na sgoile a’ leasachadh.</w:t>
      </w:r>
    </w:p>
    <w:p w14:paraId="47CBE4D0" w14:textId="77777777" w:rsidR="0058428C" w:rsidRDefault="0058428C" w:rsidP="0058428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40BDF">
        <w:rPr>
          <w:rFonts w:cstheme="minorHAnsi"/>
          <w:b/>
          <w:sz w:val="24"/>
          <w:szCs w:val="24"/>
          <w:u w:val="single"/>
        </w:rPr>
        <w:t>Cuimhnich gu bheil an sgoil a’ tòiseachadh aig 8.50m/9.00m</w:t>
      </w:r>
    </w:p>
    <w:p w14:paraId="7415C817" w14:textId="5395812D" w:rsidR="0058428C" w:rsidRPr="00B40BDF" w:rsidRDefault="0058428C" w:rsidP="0058428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40BDF">
        <w:rPr>
          <w:rFonts w:cstheme="minorHAnsi"/>
          <w:b/>
          <w:color w:val="FF0000"/>
          <w:sz w:val="24"/>
          <w:szCs w:val="24"/>
          <w:u w:val="single"/>
        </w:rPr>
        <w:t xml:space="preserve">Thoir taic dha do phàiste a bhith ann an sgoil aig an àm ceart. </w:t>
      </w:r>
      <w:r w:rsidR="00350829">
        <w:rPr>
          <w:rFonts w:cstheme="minorHAnsi"/>
          <w:b/>
          <w:color w:val="FF0000"/>
          <w:sz w:val="24"/>
          <w:szCs w:val="24"/>
          <w:u w:val="single"/>
        </w:rPr>
        <w:t>Ma tha do phàiste anmoch</w:t>
      </w:r>
      <w:r w:rsidR="004C6DD1">
        <w:rPr>
          <w:rFonts w:cstheme="minorHAnsi"/>
          <w:b/>
          <w:color w:val="FF0000"/>
          <w:sz w:val="24"/>
          <w:szCs w:val="24"/>
          <w:u w:val="single"/>
        </w:rPr>
        <w:t xml:space="preserve"> tha seo a’ toirt droch buaidh air an ionnsachadh aca.</w:t>
      </w:r>
    </w:p>
    <w:p w14:paraId="111E0270" w14:textId="77777777" w:rsidR="00052025" w:rsidRDefault="00052025" w:rsidP="00D651FB">
      <w:pPr>
        <w:rPr>
          <w:b/>
          <w:bCs/>
          <w:color w:val="7030A0"/>
          <w:sz w:val="24"/>
          <w:szCs w:val="24"/>
          <w:u w:val="single"/>
        </w:rPr>
      </w:pPr>
    </w:p>
    <w:p w14:paraId="6C47A033" w14:textId="77777777" w:rsidR="002A5EEF" w:rsidRDefault="002A5EEF" w:rsidP="002019B8">
      <w:pPr>
        <w:tabs>
          <w:tab w:val="left" w:pos="2249"/>
        </w:tabs>
        <w:rPr>
          <w:b/>
          <w:bCs/>
          <w:color w:val="7030A0"/>
          <w:sz w:val="24"/>
          <w:szCs w:val="24"/>
          <w:u w:val="single"/>
        </w:rPr>
      </w:pPr>
    </w:p>
    <w:p w14:paraId="6E6DF612" w14:textId="56288A1F" w:rsidR="001A6467" w:rsidRPr="00A81777" w:rsidRDefault="00686A94" w:rsidP="002019B8">
      <w:pPr>
        <w:tabs>
          <w:tab w:val="left" w:pos="2249"/>
        </w:tabs>
        <w:rPr>
          <w:b/>
          <w:color w:val="7030A0"/>
          <w:sz w:val="24"/>
          <w:szCs w:val="24"/>
          <w:u w:val="single"/>
        </w:rPr>
      </w:pPr>
      <w:r w:rsidRPr="00350829">
        <w:rPr>
          <w:b/>
          <w:bCs/>
          <w:noProof/>
          <w:color w:val="7030A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4C922" wp14:editId="03F505A8">
                <wp:simplePos x="0" y="0"/>
                <wp:positionH relativeFrom="column">
                  <wp:posOffset>5467350</wp:posOffset>
                </wp:positionH>
                <wp:positionV relativeFrom="paragraph">
                  <wp:posOffset>-506095</wp:posOffset>
                </wp:positionV>
                <wp:extent cx="685800" cy="714375"/>
                <wp:effectExtent l="0" t="0" r="95250" b="123825"/>
                <wp:wrapNone/>
                <wp:docPr id="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85800" cy="7143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82C9" id="Letter" o:spid="_x0000_s1026" style="position:absolute;margin-left:430.5pt;margin-top:-39.85pt;width:54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342900,0;685800,0;685800,357188;685800,714375;342900,714375;0,714375;0,357188" o:connectangles="0,0,0,0,0,0,0,0" textboxrect="5304,9216,17504,18377"/>
                <o:lock v:ext="edit" verticies="t"/>
              </v:shape>
            </w:pict>
          </mc:Fallback>
        </mc:AlternateContent>
      </w:r>
      <w:r w:rsidR="00A3585E" w:rsidRPr="00350829">
        <w:rPr>
          <w:b/>
          <w:bCs/>
          <w:color w:val="7030A0"/>
          <w:sz w:val="24"/>
          <w:szCs w:val="24"/>
          <w:u w:val="single"/>
        </w:rPr>
        <w:t>Coinneamhan</w:t>
      </w:r>
    </w:p>
    <w:p w14:paraId="0B85F8B1" w14:textId="4676E9E9" w:rsidR="00825FF4" w:rsidRDefault="00264F28" w:rsidP="001E14AF">
      <w:pPr>
        <w:rPr>
          <w:sz w:val="24"/>
          <w:szCs w:val="24"/>
        </w:rPr>
      </w:pPr>
      <w:r>
        <w:rPr>
          <w:sz w:val="24"/>
          <w:szCs w:val="24"/>
        </w:rPr>
        <w:t xml:space="preserve">Ma tha aig do phàiste </w:t>
      </w:r>
      <w:r w:rsidR="00FD4C21">
        <w:rPr>
          <w:sz w:val="24"/>
          <w:szCs w:val="24"/>
        </w:rPr>
        <w:t>ri frithealadh coinneamh aig àm na sgoile</w:t>
      </w:r>
      <w:r w:rsidR="008E0FF4">
        <w:rPr>
          <w:sz w:val="24"/>
          <w:szCs w:val="24"/>
        </w:rPr>
        <w:t>, feuch gun toir thu</w:t>
      </w:r>
      <w:r w:rsidR="0015799B">
        <w:rPr>
          <w:sz w:val="24"/>
          <w:szCs w:val="24"/>
        </w:rPr>
        <w:t xml:space="preserve"> dearbhadh den choinneamh</w:t>
      </w:r>
      <w:r w:rsidR="002770A7">
        <w:rPr>
          <w:sz w:val="24"/>
          <w:szCs w:val="24"/>
        </w:rPr>
        <w:t xml:space="preserve"> mar litir, cairt coinneimh no litir bhon ospadail, gu oifis na sgoile. </w:t>
      </w:r>
    </w:p>
    <w:p w14:paraId="5AF8642A" w14:textId="77777777" w:rsidR="002770A7" w:rsidRDefault="002770A7" w:rsidP="001E14AF">
      <w:pPr>
        <w:rPr>
          <w:sz w:val="24"/>
          <w:szCs w:val="24"/>
        </w:rPr>
      </w:pPr>
    </w:p>
    <w:p w14:paraId="2DA2645C" w14:textId="77777777" w:rsidR="004F4439" w:rsidRPr="00D651FB" w:rsidRDefault="004F4439" w:rsidP="001E14AF">
      <w:pPr>
        <w:rPr>
          <w:sz w:val="24"/>
          <w:szCs w:val="24"/>
        </w:rPr>
      </w:pPr>
    </w:p>
    <w:p w14:paraId="732DB68E" w14:textId="77777777" w:rsidR="0050131E" w:rsidRPr="008B55A2" w:rsidRDefault="0050131E" w:rsidP="0050131E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8B55A2">
        <w:rPr>
          <w:rFonts w:cstheme="minorHAnsi"/>
          <w:b/>
          <w:color w:val="7030A0"/>
          <w:sz w:val="24"/>
          <w:szCs w:val="24"/>
          <w:u w:val="single"/>
        </w:rPr>
        <w:lastRenderedPageBreak/>
        <w:t>Conaltradh Sgoile</w:t>
      </w:r>
    </w:p>
    <w:p w14:paraId="3BC15AD9" w14:textId="77777777" w:rsidR="0050131E" w:rsidRPr="001950D8" w:rsidRDefault="0050131E" w:rsidP="0050131E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Ma dh’fheumas tu fios a chuir chun sgoil tha na dòighean a leanas rim faighinn:</w:t>
      </w:r>
    </w:p>
    <w:p w14:paraId="03C71B04" w14:textId="77777777" w:rsidR="0050131E" w:rsidRPr="001950D8" w:rsidRDefault="0050131E" w:rsidP="0050131E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Loidhne fòn na sgoile (seirbheis freagairt airson neo-làthaireachd agus teachdaireachdan rim faighinn) - 01563 558505</w:t>
      </w:r>
    </w:p>
    <w:p w14:paraId="08641650" w14:textId="4F162795" w:rsidR="0050131E" w:rsidRPr="002019B8" w:rsidRDefault="002019B8" w:rsidP="0050131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A’ Bh-uas. Dougan (Ceannard</w:t>
      </w:r>
      <w:r w:rsidR="0050131E" w:rsidRPr="00E36933">
        <w:rPr>
          <w:rFonts w:cstheme="minorHAnsi"/>
          <w:sz w:val="24"/>
          <w:szCs w:val="24"/>
          <w:lang w:val="fr-FR"/>
        </w:rPr>
        <w:t xml:space="preserve">) – </w:t>
      </w:r>
      <w:r w:rsidR="0050131E" w:rsidRPr="00E36933">
        <w:rPr>
          <w:rFonts w:cstheme="minorHAnsi"/>
          <w:i/>
          <w:color w:val="0070C0"/>
          <w:sz w:val="24"/>
          <w:szCs w:val="24"/>
          <w:u w:val="single"/>
          <w:lang w:val="fr-FR"/>
        </w:rPr>
        <w:t>lorraine.dougan@eastayrshire.org.uk</w:t>
      </w:r>
    </w:p>
    <w:p w14:paraId="02B8B4D6" w14:textId="77777777" w:rsidR="0050131E" w:rsidRPr="00E36933" w:rsidRDefault="0050131E" w:rsidP="0050131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E36933">
        <w:rPr>
          <w:rFonts w:cstheme="minorHAnsi"/>
          <w:sz w:val="24"/>
          <w:szCs w:val="24"/>
          <w:lang w:val="fr-FR"/>
        </w:rPr>
        <w:t>A’ Bh-ph Abercrombie (Iar-Cheannard) -</w:t>
      </w:r>
      <w:r w:rsidRPr="00E36933">
        <w:rPr>
          <w:rFonts w:cstheme="minorHAnsi"/>
          <w:i/>
          <w:color w:val="0070C0"/>
          <w:sz w:val="24"/>
          <w:szCs w:val="24"/>
          <w:u w:val="single"/>
          <w:lang w:val="fr-FR"/>
        </w:rPr>
        <w:t>lynsey.abercrombie@eastayrshire.org.uk</w:t>
      </w:r>
    </w:p>
    <w:p w14:paraId="02FE2AF2" w14:textId="77777777" w:rsidR="0050131E" w:rsidRPr="001950D8" w:rsidRDefault="0050131E" w:rsidP="0050131E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A’ Bh-ph Stiùbhart (Iar-Cheannard) -</w:t>
      </w:r>
      <w:r w:rsidRPr="001950D8">
        <w:rPr>
          <w:rFonts w:cstheme="minorHAnsi"/>
          <w:i/>
          <w:color w:val="0070C0"/>
          <w:sz w:val="24"/>
          <w:szCs w:val="24"/>
          <w:u w:val="single"/>
        </w:rPr>
        <w:t>lesley.stewart@eastayrshire.org.uk</w:t>
      </w:r>
    </w:p>
    <w:p w14:paraId="17733A8E" w14:textId="51E32721" w:rsidR="00052025" w:rsidRDefault="0050131E" w:rsidP="00D651F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Tha </w:t>
      </w:r>
      <w:r w:rsidR="001C4572">
        <w:rPr>
          <w:sz w:val="24"/>
          <w:szCs w:val="24"/>
        </w:rPr>
        <w:t>sinn a’ cleachdadh an ‘school app’ mar am prìomh dhòigh</w:t>
      </w:r>
      <w:r w:rsidR="005F530F">
        <w:rPr>
          <w:sz w:val="24"/>
          <w:szCs w:val="24"/>
        </w:rPr>
        <w:t xml:space="preserve"> connaltradh.  Bheir sùil air a seo gu</w:t>
      </w:r>
      <w:r w:rsidR="00250FA2">
        <w:rPr>
          <w:sz w:val="24"/>
          <w:szCs w:val="24"/>
        </w:rPr>
        <w:t xml:space="preserve"> cunbhalach.</w:t>
      </w:r>
      <w:r w:rsidR="001C4572">
        <w:rPr>
          <w:sz w:val="24"/>
          <w:szCs w:val="24"/>
        </w:rPr>
        <w:t xml:space="preserve"> </w:t>
      </w:r>
    </w:p>
    <w:p w14:paraId="3A9A08A4" w14:textId="77777777" w:rsidR="004F4439" w:rsidRPr="002A5EEF" w:rsidRDefault="004F4439" w:rsidP="00D651FB">
      <w:pPr>
        <w:widowControl w:val="0"/>
        <w:rPr>
          <w:sz w:val="2"/>
          <w:szCs w:val="24"/>
        </w:rPr>
      </w:pPr>
    </w:p>
    <w:p w14:paraId="6FFB954D" w14:textId="1F982788" w:rsidR="006954BE" w:rsidRDefault="006954BE" w:rsidP="006954BE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Gheibh sibh tòrr fiosrachaidh mu na tha a’ tachairt ann am beatha na sgoile againn air blog GLOW Bun-sgoil Sheumais Hamilton &amp; Sgoil na Coille Nuaidh, is e an seòladh-lìn:</w:t>
      </w:r>
    </w:p>
    <w:p w14:paraId="219BB092" w14:textId="77777777" w:rsidR="006954BE" w:rsidRPr="008B55A2" w:rsidRDefault="002D311A" w:rsidP="006954BE">
      <w:pPr>
        <w:spacing w:line="360" w:lineRule="auto"/>
        <w:rPr>
          <w:rFonts w:cstheme="minorHAnsi"/>
          <w:i/>
          <w:sz w:val="24"/>
          <w:szCs w:val="24"/>
        </w:rPr>
      </w:pPr>
      <w:hyperlink r:id="rId13" w:history="1">
        <w:r w:rsidR="006954BE" w:rsidRPr="001950D8">
          <w:rPr>
            <w:rStyle w:val="Hyperlink"/>
            <w:rFonts w:cstheme="minorHAnsi"/>
            <w:i/>
            <w:sz w:val="24"/>
            <w:szCs w:val="24"/>
          </w:rPr>
          <w:t>https://blogs.glowscotland.org.uk/ea/jameshamiltonprimaryschool/</w:t>
        </w:r>
      </w:hyperlink>
    </w:p>
    <w:p w14:paraId="00E06157" w14:textId="5DA0341A" w:rsidR="00825FF4" w:rsidRPr="002A5EEF" w:rsidRDefault="00825FF4" w:rsidP="00825FF4">
      <w:pPr>
        <w:widowControl w:val="0"/>
        <w:spacing w:after="0"/>
        <w:rPr>
          <w:i/>
          <w:iCs/>
          <w:sz w:val="4"/>
          <w:szCs w:val="24"/>
        </w:rPr>
      </w:pPr>
      <w:r w:rsidRPr="00D651FB">
        <w:rPr>
          <w:i/>
          <w:iCs/>
          <w:sz w:val="24"/>
          <w:szCs w:val="24"/>
        </w:rPr>
        <w:t> </w:t>
      </w:r>
    </w:p>
    <w:p w14:paraId="321435A6" w14:textId="65FBAA53" w:rsidR="006D6C94" w:rsidRDefault="006D6C94" w:rsidP="006D6C94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9E6AB83" wp14:editId="5726C766">
            <wp:simplePos x="0" y="0"/>
            <wp:positionH relativeFrom="column">
              <wp:posOffset>3690257</wp:posOffset>
            </wp:positionH>
            <wp:positionV relativeFrom="paragraph">
              <wp:posOffset>381363</wp:posOffset>
            </wp:positionV>
            <wp:extent cx="2528570" cy="1285875"/>
            <wp:effectExtent l="0" t="0" r="5080" b="9525"/>
            <wp:wrapThrough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1" r="21228" b="18456"/>
                    <a:stretch/>
                  </pic:blipFill>
                  <pic:spPr bwMode="auto">
                    <a:xfrm>
                      <a:off x="0" y="0"/>
                      <a:ext cx="252857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0D8">
        <w:rPr>
          <w:rFonts w:cstheme="minorHAnsi"/>
          <w:sz w:val="24"/>
          <w:szCs w:val="24"/>
        </w:rPr>
        <w:t>Tha an earrann fhèin aig gach clas air a’ bhlog fon chlàr ‘Duilleagan Clas’. Airson gach clas, gheibh thu duilleag ‘Naidheachdan is</w:t>
      </w:r>
      <w:r>
        <w:rPr>
          <w:rFonts w:cstheme="minorHAnsi"/>
          <w:sz w:val="24"/>
          <w:szCs w:val="24"/>
        </w:rPr>
        <w:t xml:space="preserve"> Fiosrachadh Ùr’</w:t>
      </w:r>
      <w:r w:rsidRPr="001950D8">
        <w:rPr>
          <w:rFonts w:cstheme="minorHAnsi"/>
          <w:sz w:val="24"/>
          <w:szCs w:val="24"/>
        </w:rPr>
        <w:t xml:space="preserve">, duilleag ‘A’ Comharrachadh Soirbheachas’ le fiosrachadh mu Sgoilear na Seachdain, Geàrr-chunntas </w:t>
      </w:r>
      <w:r>
        <w:rPr>
          <w:rFonts w:cstheme="minorHAnsi"/>
          <w:sz w:val="24"/>
          <w:szCs w:val="24"/>
        </w:rPr>
        <w:t>den Teirm</w:t>
      </w:r>
      <w:r w:rsidRPr="001950D8">
        <w:rPr>
          <w:rFonts w:cstheme="minorHAnsi"/>
          <w:sz w:val="24"/>
          <w:szCs w:val="24"/>
        </w:rPr>
        <w:t xml:space="preserve"> gus sealladh farsaing a thoirt seachad air na bhios an clas ag ionnsachadh agus Dealbhan a’ sealltainn cuid de an ionnsachadh a tha a’ gabhail àite sa chlas.</w:t>
      </w:r>
    </w:p>
    <w:p w14:paraId="7DFE5541" w14:textId="77777777" w:rsidR="00825FF4" w:rsidRPr="002A5EEF" w:rsidRDefault="00825FF4" w:rsidP="00825FF4">
      <w:pPr>
        <w:widowControl w:val="0"/>
        <w:spacing w:after="0"/>
        <w:rPr>
          <w:sz w:val="14"/>
          <w:szCs w:val="24"/>
        </w:rPr>
      </w:pPr>
      <w:r w:rsidRPr="00D651FB">
        <w:rPr>
          <w:sz w:val="24"/>
          <w:szCs w:val="24"/>
        </w:rPr>
        <w:t> </w:t>
      </w:r>
    </w:p>
    <w:p w14:paraId="14676286" w14:textId="77777777" w:rsidR="007F06A8" w:rsidRPr="007F06A8" w:rsidRDefault="007F06A8" w:rsidP="007F06A8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 xml:space="preserve">Tha </w:t>
      </w:r>
      <w:r>
        <w:rPr>
          <w:rFonts w:cstheme="minorHAnsi"/>
          <w:sz w:val="24"/>
          <w:szCs w:val="24"/>
        </w:rPr>
        <w:t>àite ‘</w:t>
      </w:r>
      <w:r w:rsidRPr="001950D8">
        <w:rPr>
          <w:rFonts w:cstheme="minorHAnsi"/>
          <w:sz w:val="24"/>
          <w:szCs w:val="24"/>
        </w:rPr>
        <w:t xml:space="preserve">Pàrant is Luchd-cùraim’ aig a’ bhlog againn cuideachd. </w:t>
      </w:r>
      <w:r w:rsidRPr="007F06A8">
        <w:rPr>
          <w:rFonts w:cstheme="minorHAnsi"/>
          <w:sz w:val="24"/>
          <w:szCs w:val="24"/>
        </w:rPr>
        <w:t>Bhon chlàr seo, faodaidh tu:</w:t>
      </w:r>
    </w:p>
    <w:p w14:paraId="5D3B6DEB" w14:textId="77777777" w:rsidR="007F06A8" w:rsidRPr="001950D8" w:rsidRDefault="007F06A8" w:rsidP="007F06A8">
      <w:pPr>
        <w:spacing w:after="0" w:line="24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· tadhail air earrann Comhairle nam Pàrant</w:t>
      </w:r>
    </w:p>
    <w:p w14:paraId="4BF4B5E6" w14:textId="77777777" w:rsidR="007F06A8" w:rsidRPr="007F06A8" w:rsidRDefault="007F06A8" w:rsidP="007F06A8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7F06A8">
        <w:rPr>
          <w:rFonts w:cstheme="minorHAnsi"/>
          <w:sz w:val="24"/>
          <w:szCs w:val="24"/>
          <w:lang w:val="fr-FR"/>
        </w:rPr>
        <w:t>· leugh Plana Leasachaidh na Sgoile</w:t>
      </w:r>
    </w:p>
    <w:p w14:paraId="05F3171E" w14:textId="77777777" w:rsidR="007F06A8" w:rsidRPr="007F06A8" w:rsidRDefault="007F06A8" w:rsidP="007F06A8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7F06A8">
        <w:rPr>
          <w:rFonts w:cstheme="minorHAnsi"/>
          <w:sz w:val="24"/>
          <w:szCs w:val="24"/>
          <w:lang w:val="fr-FR"/>
        </w:rPr>
        <w:t>· leugh cuairt-litrichean na sgoile</w:t>
      </w:r>
    </w:p>
    <w:p w14:paraId="59CA9637" w14:textId="77777777" w:rsidR="007F06A8" w:rsidRPr="006106FB" w:rsidRDefault="007F06A8" w:rsidP="007F06A8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6106FB">
        <w:rPr>
          <w:rFonts w:cstheme="minorHAnsi"/>
          <w:sz w:val="24"/>
          <w:szCs w:val="24"/>
          <w:lang w:val="fr-FR"/>
        </w:rPr>
        <w:t>· thoir sùil air cinn-latha saor-làithean na sgoile</w:t>
      </w:r>
    </w:p>
    <w:p w14:paraId="4BF19E49" w14:textId="77777777" w:rsidR="007F06A8" w:rsidRPr="006106FB" w:rsidRDefault="007F06A8" w:rsidP="007F06A8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6106FB">
        <w:rPr>
          <w:rFonts w:cstheme="minorHAnsi"/>
          <w:sz w:val="24"/>
          <w:szCs w:val="24"/>
          <w:lang w:val="fr-FR"/>
        </w:rPr>
        <w:t>· tadhail air an roinn ‘Obair-dachaigh’</w:t>
      </w:r>
    </w:p>
    <w:p w14:paraId="224500D6" w14:textId="77777777" w:rsidR="00825FF4" w:rsidRPr="006106FB" w:rsidRDefault="00825FF4" w:rsidP="00825FF4">
      <w:pPr>
        <w:widowControl w:val="0"/>
        <w:spacing w:after="0"/>
        <w:rPr>
          <w:sz w:val="24"/>
          <w:szCs w:val="24"/>
          <w:lang w:val="fr-FR"/>
        </w:rPr>
      </w:pPr>
      <w:r w:rsidRPr="006106FB">
        <w:rPr>
          <w:sz w:val="24"/>
          <w:szCs w:val="24"/>
          <w:lang w:val="fr-FR"/>
        </w:rPr>
        <w:t> </w:t>
      </w:r>
    </w:p>
    <w:p w14:paraId="50431ED7" w14:textId="6F67B7CF" w:rsidR="00D77744" w:rsidRPr="001950D8" w:rsidRDefault="00D77744" w:rsidP="00D77744">
      <w:pPr>
        <w:spacing w:line="360" w:lineRule="auto"/>
        <w:rPr>
          <w:rFonts w:cstheme="minorHAnsi"/>
          <w:sz w:val="24"/>
          <w:szCs w:val="24"/>
        </w:rPr>
      </w:pPr>
      <w:r w:rsidRPr="006106FB">
        <w:rPr>
          <w:rFonts w:cstheme="minorHAnsi"/>
          <w:sz w:val="24"/>
          <w:szCs w:val="24"/>
          <w:lang w:val="fr-FR"/>
        </w:rPr>
        <w:lastRenderedPageBreak/>
        <w:t xml:space="preserve">Gheibh thu cuideachd fiosrachadh conaltraidh na sgoile air a’ bhlog </w:t>
      </w:r>
      <w:r w:rsidR="006106FB">
        <w:rPr>
          <w:rFonts w:cstheme="minorHAnsi"/>
          <w:sz w:val="24"/>
          <w:szCs w:val="24"/>
          <w:lang w:val="fr-FR"/>
        </w:rPr>
        <w:t>agus</w:t>
      </w:r>
      <w:r w:rsidRPr="006106FB">
        <w:rPr>
          <w:rFonts w:cstheme="minorHAnsi"/>
          <w:sz w:val="24"/>
          <w:szCs w:val="24"/>
          <w:lang w:val="fr-FR"/>
        </w:rPr>
        <w:t xml:space="preserve"> liosta luchd-obrach agus beagan fiosracha</w:t>
      </w:r>
      <w:r w:rsidR="006106FB">
        <w:rPr>
          <w:rFonts w:cstheme="minorHAnsi"/>
          <w:sz w:val="24"/>
          <w:szCs w:val="24"/>
          <w:lang w:val="fr-FR"/>
        </w:rPr>
        <w:t>dh</w:t>
      </w:r>
      <w:r w:rsidRPr="006106FB">
        <w:rPr>
          <w:rFonts w:cstheme="minorHAnsi"/>
          <w:sz w:val="24"/>
          <w:szCs w:val="24"/>
          <w:lang w:val="fr-FR"/>
        </w:rPr>
        <w:t xml:space="preserve"> mu na comataidhean a th’ againn taobh a-staigh na sgoile a’ toirt a-steach </w:t>
      </w:r>
      <w:r w:rsidR="006106FB">
        <w:rPr>
          <w:rFonts w:cstheme="minorHAnsi"/>
          <w:sz w:val="24"/>
          <w:szCs w:val="24"/>
          <w:lang w:val="fr-FR"/>
        </w:rPr>
        <w:t>‘</w:t>
      </w:r>
      <w:r w:rsidRPr="006106FB">
        <w:rPr>
          <w:rFonts w:cstheme="minorHAnsi"/>
          <w:sz w:val="24"/>
          <w:szCs w:val="24"/>
          <w:lang w:val="fr-FR"/>
        </w:rPr>
        <w:t>Sgoiltean a tha càirdeil do D</w:t>
      </w:r>
      <w:r w:rsidR="00713D69">
        <w:rPr>
          <w:rFonts w:cstheme="minorHAnsi"/>
          <w:sz w:val="24"/>
          <w:szCs w:val="24"/>
          <w:lang w:val="fr-FR"/>
        </w:rPr>
        <w:t>iosleacsia</w:t>
      </w:r>
      <w:r w:rsidR="006106FB">
        <w:rPr>
          <w:rFonts w:cstheme="minorHAnsi"/>
          <w:sz w:val="24"/>
          <w:szCs w:val="24"/>
          <w:lang w:val="fr-FR"/>
        </w:rPr>
        <w:t>’</w:t>
      </w:r>
      <w:r w:rsidRPr="006106FB">
        <w:rPr>
          <w:rFonts w:cstheme="minorHAnsi"/>
          <w:sz w:val="24"/>
          <w:szCs w:val="24"/>
          <w:lang w:val="fr-FR"/>
        </w:rPr>
        <w:t xml:space="preserve"> agus </w:t>
      </w:r>
      <w:r w:rsidR="004124ED">
        <w:rPr>
          <w:rFonts w:cstheme="minorHAnsi"/>
          <w:sz w:val="24"/>
          <w:szCs w:val="24"/>
          <w:lang w:val="fr-FR"/>
        </w:rPr>
        <w:t>‘</w:t>
      </w:r>
      <w:r w:rsidRPr="006106FB">
        <w:rPr>
          <w:rFonts w:cstheme="minorHAnsi"/>
          <w:sz w:val="24"/>
          <w:szCs w:val="24"/>
          <w:lang w:val="fr-FR"/>
        </w:rPr>
        <w:t>Sgoiltean le spèis do chòraichean</w:t>
      </w:r>
      <w:r w:rsidR="004124ED">
        <w:rPr>
          <w:rFonts w:cstheme="minorHAnsi"/>
          <w:sz w:val="24"/>
          <w:szCs w:val="24"/>
          <w:lang w:val="fr-FR"/>
        </w:rPr>
        <w:t>’</w:t>
      </w:r>
      <w:r w:rsidRPr="006106FB">
        <w:rPr>
          <w:rFonts w:cstheme="minorHAnsi"/>
          <w:sz w:val="24"/>
          <w:szCs w:val="24"/>
          <w:lang w:val="fr-FR"/>
        </w:rPr>
        <w:t xml:space="preserve">. </w:t>
      </w:r>
      <w:r w:rsidRPr="001950D8">
        <w:rPr>
          <w:rFonts w:cstheme="minorHAnsi"/>
          <w:sz w:val="24"/>
          <w:szCs w:val="24"/>
        </w:rPr>
        <w:t>Tha sinn an dòchas gum bi am blog fiosrachail agus feumail dhuibh.</w:t>
      </w:r>
    </w:p>
    <w:p w14:paraId="70E0A061" w14:textId="77777777" w:rsidR="002A5EEF" w:rsidRDefault="002A5EEF" w:rsidP="00686A94">
      <w:pPr>
        <w:rPr>
          <w:b/>
          <w:color w:val="7030A0"/>
          <w:sz w:val="24"/>
          <w:szCs w:val="24"/>
          <w:u w:val="single"/>
        </w:rPr>
      </w:pPr>
    </w:p>
    <w:p w14:paraId="4FC34A88" w14:textId="1997D55A" w:rsidR="00686A94" w:rsidRPr="00A81777" w:rsidRDefault="00350829" w:rsidP="00686A94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Naidheachdan a thaobh riaghailtean Covid</w:t>
      </w:r>
    </w:p>
    <w:p w14:paraId="120F2125" w14:textId="6EE4A18E" w:rsidR="00686A94" w:rsidRPr="00686A94" w:rsidRDefault="00BB5C88" w:rsidP="00686A94">
      <w:pPr>
        <w:rPr>
          <w:sz w:val="24"/>
          <w:szCs w:val="24"/>
        </w:rPr>
      </w:pPr>
      <w:r>
        <w:rPr>
          <w:sz w:val="24"/>
          <w:szCs w:val="24"/>
        </w:rPr>
        <w:t xml:space="preserve">Tha sinn a’ leantainn an stiùireadh as ùire bho shlàinte a’ phobaill. </w:t>
      </w:r>
    </w:p>
    <w:p w14:paraId="2007CF7C" w14:textId="77777777" w:rsidR="00D14AC6" w:rsidRPr="001950D8" w:rsidRDefault="00D14AC6" w:rsidP="00D14AC6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1950D8">
        <w:rPr>
          <w:rFonts w:cstheme="minorHAnsi"/>
          <w:b/>
          <w:i/>
          <w:sz w:val="24"/>
          <w:szCs w:val="24"/>
        </w:rPr>
        <w:t>Tha NHS Siorrachd Àir agus Slàinte Poblach Arainn a’ comhairleachadh:</w:t>
      </w:r>
    </w:p>
    <w:p w14:paraId="436BE377" w14:textId="715125BB" w:rsidR="00300EA4" w:rsidRDefault="00E17B47" w:rsidP="00826119">
      <w:pPr>
        <w:widowControl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Ma tha </w:t>
      </w:r>
      <w:r w:rsidR="008819A1">
        <w:rPr>
          <w:rFonts w:cstheme="minorHAnsi"/>
          <w:color w:val="000000"/>
          <w:sz w:val="24"/>
          <w:szCs w:val="24"/>
          <w:shd w:val="clear" w:color="auto" w:fill="FFFFFF"/>
        </w:rPr>
        <w:t>bhioras-chorona aig do phàiste</w:t>
      </w:r>
      <w:r w:rsidR="007C22C8">
        <w:rPr>
          <w:rFonts w:cstheme="minorHAnsi"/>
          <w:color w:val="000000"/>
          <w:sz w:val="24"/>
          <w:szCs w:val="24"/>
          <w:shd w:val="clear" w:color="auto" w:fill="FFFFFF"/>
        </w:rPr>
        <w:t>, bu choir dhaibh fuireadh san taigh</w:t>
      </w:r>
      <w:r w:rsidR="0034438A">
        <w:rPr>
          <w:rFonts w:cstheme="minorHAnsi"/>
          <w:color w:val="000000"/>
          <w:sz w:val="24"/>
          <w:szCs w:val="24"/>
          <w:shd w:val="clear" w:color="auto" w:fill="FFFFFF"/>
        </w:rPr>
        <w:t xml:space="preserve"> gun a bhith dol faisg air daoine eile airson 3 làithean as-deidh an deucha</w:t>
      </w:r>
      <w:r w:rsidR="00FC7299">
        <w:rPr>
          <w:rFonts w:cstheme="minorHAnsi"/>
          <w:color w:val="000000"/>
          <w:sz w:val="24"/>
          <w:szCs w:val="24"/>
          <w:shd w:val="clear" w:color="auto" w:fill="FFFFFF"/>
        </w:rPr>
        <w:t>inn</w:t>
      </w:r>
      <w:r w:rsidR="00210074">
        <w:rPr>
          <w:rFonts w:cstheme="minorHAnsi"/>
          <w:color w:val="000000"/>
          <w:sz w:val="24"/>
          <w:szCs w:val="24"/>
          <w:shd w:val="clear" w:color="auto" w:fill="FFFFFF"/>
        </w:rPr>
        <w:t xml:space="preserve"> posataibh, no an latha</w:t>
      </w:r>
      <w:r w:rsidR="002853A2">
        <w:rPr>
          <w:rFonts w:cstheme="minorHAnsi"/>
          <w:color w:val="000000"/>
          <w:sz w:val="24"/>
          <w:szCs w:val="24"/>
          <w:shd w:val="clear" w:color="auto" w:fill="FFFFFF"/>
        </w:rPr>
        <w:t xml:space="preserve"> a thòisich </w:t>
      </w:r>
      <w:r w:rsidR="00B75CE0">
        <w:rPr>
          <w:rFonts w:cstheme="minorHAnsi"/>
          <w:color w:val="000000"/>
          <w:sz w:val="24"/>
          <w:szCs w:val="24"/>
          <w:shd w:val="clear" w:color="auto" w:fill="FFFFFF"/>
        </w:rPr>
        <w:t>siomptaman</w:t>
      </w:r>
      <w:r w:rsidR="00350829">
        <w:rPr>
          <w:rFonts w:cstheme="minorHAnsi"/>
          <w:color w:val="000000"/>
          <w:sz w:val="24"/>
          <w:szCs w:val="24"/>
          <w:shd w:val="clear" w:color="auto" w:fill="FFFFFF"/>
        </w:rPr>
        <w:t xml:space="preserve"> (gu bi dè bha na bu</w:t>
      </w:r>
      <w:r w:rsidR="002C32F5">
        <w:rPr>
          <w:rFonts w:cstheme="minorHAnsi"/>
          <w:color w:val="000000"/>
          <w:sz w:val="24"/>
          <w:szCs w:val="24"/>
          <w:shd w:val="clear" w:color="auto" w:fill="FFFFFF"/>
        </w:rPr>
        <w:t xml:space="preserve"> t</w:t>
      </w:r>
      <w:r w:rsidR="00350829"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="002C32F5">
        <w:rPr>
          <w:rFonts w:cstheme="minorHAnsi"/>
          <w:color w:val="000000"/>
          <w:sz w:val="24"/>
          <w:szCs w:val="24"/>
          <w:shd w:val="clear" w:color="auto" w:fill="FFFFFF"/>
        </w:rPr>
        <w:t>raithe)</w:t>
      </w:r>
      <w:r w:rsidR="007E2B0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77C1A">
        <w:rPr>
          <w:rFonts w:cstheme="minorHAnsi"/>
          <w:color w:val="000000"/>
          <w:sz w:val="24"/>
          <w:szCs w:val="24"/>
          <w:shd w:val="clear" w:color="auto" w:fill="FFFFFF"/>
        </w:rPr>
        <w:t xml:space="preserve"> Mar as trice tha clann is daoine òge</w:t>
      </w:r>
      <w:r w:rsidR="00EB209F">
        <w:rPr>
          <w:rFonts w:cstheme="minorHAnsi"/>
          <w:color w:val="000000"/>
          <w:sz w:val="24"/>
          <w:szCs w:val="24"/>
          <w:shd w:val="clear" w:color="auto" w:fill="FFFFFF"/>
        </w:rPr>
        <w:t xml:space="preserve"> gabhaltach airson ùine nas lugha </w:t>
      </w:r>
      <w:r w:rsidR="00FE0602">
        <w:rPr>
          <w:rFonts w:cstheme="minorHAnsi"/>
          <w:color w:val="000000"/>
          <w:sz w:val="24"/>
          <w:szCs w:val="24"/>
          <w:shd w:val="clear" w:color="auto" w:fill="FFFFFF"/>
        </w:rPr>
        <w:t>na tha inbhich.</w:t>
      </w:r>
    </w:p>
    <w:p w14:paraId="5EFDFC4C" w14:textId="77777777" w:rsidR="002A5EEF" w:rsidRDefault="002A5EEF" w:rsidP="00C70165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7E3A97FB" w14:textId="74759C66" w:rsidR="00C70165" w:rsidRPr="008B55A2" w:rsidRDefault="00C70165" w:rsidP="00C70165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8B55A2">
        <w:rPr>
          <w:rFonts w:cstheme="minorHAnsi"/>
          <w:b/>
          <w:color w:val="7030A0"/>
          <w:sz w:val="24"/>
          <w:szCs w:val="24"/>
          <w:u w:val="single"/>
        </w:rPr>
        <w:t>Biadh-bìdh fallain agus lòn</w:t>
      </w:r>
    </w:p>
    <w:p w14:paraId="28E56701" w14:textId="77777777" w:rsidR="00C70165" w:rsidRPr="001950D8" w:rsidRDefault="00C70165" w:rsidP="00C70165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 xml:space="preserve">Dèan cinnteach gum faigh do phàiste greim-bìdh fallain agus lòn. Brosnaich do phàiste gu roghainnean fallain a dhèanamh airson greimean-bìdh. Cuimhnich </w:t>
      </w:r>
      <w:r w:rsidRPr="001950D8">
        <w:rPr>
          <w:rFonts w:cstheme="minorHAnsi"/>
          <w:b/>
          <w:sz w:val="24"/>
          <w:szCs w:val="24"/>
          <w:u w:val="single"/>
        </w:rPr>
        <w:t>gun</w:t>
      </w:r>
      <w:r w:rsidRPr="001950D8">
        <w:rPr>
          <w:rFonts w:cstheme="minorHAnsi"/>
          <w:sz w:val="24"/>
          <w:szCs w:val="24"/>
        </w:rPr>
        <w:t xml:space="preserve"> </w:t>
      </w:r>
      <w:r w:rsidRPr="001950D8">
        <w:rPr>
          <w:rFonts w:cstheme="minorHAnsi"/>
          <w:b/>
          <w:sz w:val="24"/>
          <w:szCs w:val="24"/>
          <w:u w:val="single"/>
        </w:rPr>
        <w:t>deochan fizzy</w:t>
      </w:r>
      <w:r w:rsidRPr="001950D8">
        <w:rPr>
          <w:rFonts w:cstheme="minorHAnsi"/>
          <w:sz w:val="24"/>
          <w:szCs w:val="24"/>
        </w:rPr>
        <w:t xml:space="preserve"> mas e do thoil e!</w:t>
      </w:r>
    </w:p>
    <w:p w14:paraId="03AD5DB8" w14:textId="77777777" w:rsidR="00C70165" w:rsidRPr="001950D8" w:rsidRDefault="00C70165" w:rsidP="00C70165">
      <w:pPr>
        <w:spacing w:line="360" w:lineRule="auto"/>
        <w:rPr>
          <w:rFonts w:cstheme="minorHAnsi"/>
          <w:sz w:val="24"/>
          <w:szCs w:val="24"/>
        </w:rPr>
      </w:pPr>
      <w:r w:rsidRPr="00D651FB">
        <w:rPr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 wp14:anchorId="376CA862" wp14:editId="5E848F1E">
            <wp:simplePos x="0" y="0"/>
            <wp:positionH relativeFrom="margin">
              <wp:posOffset>4962525</wp:posOffset>
            </wp:positionH>
            <wp:positionV relativeFrom="paragraph">
              <wp:posOffset>482600</wp:posOffset>
            </wp:positionV>
            <wp:extent cx="895350" cy="945515"/>
            <wp:effectExtent l="0" t="0" r="0" b="6985"/>
            <wp:wrapThrough wrapText="bothSides">
              <wp:wrapPolygon edited="0">
                <wp:start x="9191" y="0"/>
                <wp:lineTo x="5974" y="870"/>
                <wp:lineTo x="0" y="5222"/>
                <wp:lineTo x="0" y="16102"/>
                <wp:lineTo x="6894" y="20889"/>
                <wp:lineTo x="9651" y="21324"/>
                <wp:lineTo x="11489" y="21324"/>
                <wp:lineTo x="14247" y="20889"/>
                <wp:lineTo x="21140" y="16102"/>
                <wp:lineTo x="21140" y="5222"/>
                <wp:lineTo x="15626" y="870"/>
                <wp:lineTo x="12409" y="0"/>
                <wp:lineTo x="9191" y="0"/>
              </wp:wrapPolygon>
            </wp:wrapThrough>
            <wp:docPr id="6" name="Picture 6" descr="C:\Users\LDES80068\AppData\Local\Microsoft\Windows\Temporary Internet Files\Content.IE5\KNY9VTT8\no_peanu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S80068\AppData\Local\Microsoft\Windows\Temporary Internet Files\Content.IE5\KNY9VTT8\no_peanuts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0D8">
        <w:rPr>
          <w:rFonts w:cstheme="minorHAnsi"/>
          <w:sz w:val="24"/>
          <w:szCs w:val="24"/>
        </w:rPr>
        <w:t>Tha clann cuideachd air am brosnachadh gu bhith ag òl uisge (</w:t>
      </w:r>
      <w:r>
        <w:rPr>
          <w:rFonts w:cstheme="minorHAnsi"/>
          <w:sz w:val="24"/>
          <w:szCs w:val="24"/>
        </w:rPr>
        <w:t>tur</w:t>
      </w:r>
      <w:r w:rsidRPr="001950D8">
        <w:rPr>
          <w:rFonts w:cstheme="minorHAnsi"/>
          <w:sz w:val="24"/>
          <w:szCs w:val="24"/>
        </w:rPr>
        <w:t>) anns an t-seòmar-sgoile gus a bhith air an uisgeachadh agus air an ùrachadh. Chan eil sùgh ceadaichte anns an t-seòmar-sgoile.</w:t>
      </w:r>
    </w:p>
    <w:p w14:paraId="07B3B99C" w14:textId="7F7FA46C" w:rsidR="000F1C38" w:rsidRPr="005723D3" w:rsidRDefault="00C70165" w:rsidP="005723D3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Chan eil cnothan ceadaichte san sgoil oir tha cuid de chloinn againn aig a bheil fìor aileardsaidhean do chnothan. Thathas gu mòr a’ cur luach air do thaic agus do thuigse anns a’ chùis seo.</w:t>
      </w:r>
    </w:p>
    <w:p w14:paraId="7254C80A" w14:textId="77777777" w:rsidR="00714128" w:rsidRPr="00714128" w:rsidRDefault="00714128" w:rsidP="005723D3">
      <w:pPr>
        <w:spacing w:line="360" w:lineRule="auto"/>
        <w:rPr>
          <w:rFonts w:cstheme="minorHAnsi"/>
          <w:b/>
          <w:color w:val="7030A0"/>
          <w:sz w:val="2"/>
          <w:szCs w:val="24"/>
          <w:u w:val="single"/>
        </w:rPr>
      </w:pPr>
    </w:p>
    <w:p w14:paraId="531A8177" w14:textId="77777777" w:rsidR="002A5EEF" w:rsidRDefault="002A5EEF" w:rsidP="005723D3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162C7E55" w14:textId="77777777" w:rsidR="002A5EEF" w:rsidRDefault="002A5EEF" w:rsidP="005723D3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7D071D13" w14:textId="77777777" w:rsidR="002A5EEF" w:rsidRDefault="002A5EEF" w:rsidP="005723D3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627B201F" w14:textId="43F7305C" w:rsidR="005723D3" w:rsidRPr="008B55A2" w:rsidRDefault="005723D3" w:rsidP="005723D3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76133A4F" wp14:editId="166EA773">
            <wp:simplePos x="0" y="0"/>
            <wp:positionH relativeFrom="column">
              <wp:posOffset>5117374</wp:posOffset>
            </wp:positionH>
            <wp:positionV relativeFrom="paragraph">
              <wp:posOffset>-275681</wp:posOffset>
            </wp:positionV>
            <wp:extent cx="769309" cy="444432"/>
            <wp:effectExtent l="0" t="0" r="0" b="0"/>
            <wp:wrapNone/>
            <wp:docPr id="12" name="Picture 12" descr="Park Cartoon png download - 512*512 - Free Transparent Car Park png 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Cartoon png download - 512*512 - Free Transparent Car Park png 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9" cy="4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5A2">
        <w:rPr>
          <w:rFonts w:cstheme="minorHAnsi"/>
          <w:b/>
          <w:color w:val="7030A0"/>
          <w:sz w:val="24"/>
          <w:szCs w:val="24"/>
          <w:u w:val="single"/>
        </w:rPr>
        <w:t>Pàirceadh chàraichean</w:t>
      </w:r>
    </w:p>
    <w:p w14:paraId="1604DD65" w14:textId="77777777" w:rsidR="00714128" w:rsidRDefault="005723D3" w:rsidP="0023027C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 xml:space="preserve">Aig amannan togail is leigeil dheth dèan cinnteach gu pàirc thu gu sàbhailte ann an àite pàircidh ainmichte a tha thu airidh air a chleachdadh. Faodaidh na h-amannan seo a bhith gu math trang timcheall an </w:t>
      </w:r>
      <w:r>
        <w:rPr>
          <w:rFonts w:cstheme="minorHAnsi"/>
          <w:sz w:val="24"/>
          <w:szCs w:val="24"/>
        </w:rPr>
        <w:t>campas</w:t>
      </w:r>
      <w:r w:rsidRPr="001950D8">
        <w:rPr>
          <w:rFonts w:cstheme="minorHAnsi"/>
          <w:sz w:val="24"/>
          <w:szCs w:val="24"/>
        </w:rPr>
        <w:t xml:space="preserve"> agus mar sin bidh sinn ag iarraidh do cho-obrachadh gus a h-uile duine a chumail sàbhailte. Bidh seo air a sgrùdadh uaireannan le Oifigear Poileis an </w:t>
      </w:r>
      <w:r>
        <w:rPr>
          <w:rFonts w:cstheme="minorHAnsi"/>
          <w:sz w:val="24"/>
          <w:szCs w:val="24"/>
        </w:rPr>
        <w:t>Campas</w:t>
      </w:r>
      <w:r w:rsidRPr="001950D8">
        <w:rPr>
          <w:rFonts w:cstheme="minorHAnsi"/>
          <w:sz w:val="24"/>
          <w:szCs w:val="24"/>
        </w:rPr>
        <w:t xml:space="preserve"> againn.</w:t>
      </w:r>
      <w:r w:rsidRPr="008B55A2">
        <w:rPr>
          <w:noProof/>
          <w:lang w:eastAsia="en-GB"/>
        </w:rPr>
        <w:t xml:space="preserve"> </w:t>
      </w:r>
    </w:p>
    <w:p w14:paraId="55A0533B" w14:textId="77777777" w:rsidR="002A5EEF" w:rsidRDefault="002A5EEF" w:rsidP="0023027C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475715DC" w14:textId="14F35213" w:rsidR="0023027C" w:rsidRPr="00714128" w:rsidRDefault="0023027C" w:rsidP="0023027C">
      <w:pPr>
        <w:spacing w:line="360" w:lineRule="auto"/>
        <w:rPr>
          <w:rFonts w:cstheme="minorHAnsi"/>
          <w:sz w:val="24"/>
          <w:szCs w:val="24"/>
        </w:rPr>
      </w:pPr>
      <w:r w:rsidRPr="008B55A2">
        <w:rPr>
          <w:rFonts w:cstheme="minorHAnsi"/>
          <w:b/>
          <w:color w:val="7030A0"/>
          <w:sz w:val="24"/>
          <w:szCs w:val="24"/>
          <w:u w:val="single"/>
        </w:rPr>
        <w:t>Èideadh Sgoile</w:t>
      </w:r>
    </w:p>
    <w:p w14:paraId="72EE7B73" w14:textId="77777777" w:rsidR="0023027C" w:rsidRPr="001950D8" w:rsidRDefault="0023027C" w:rsidP="0023027C">
      <w:pPr>
        <w:spacing w:line="360" w:lineRule="auto"/>
        <w:rPr>
          <w:rFonts w:cstheme="minorHAnsi"/>
          <w:sz w:val="24"/>
          <w:szCs w:val="24"/>
        </w:rPr>
      </w:pPr>
      <w:r w:rsidRPr="00D651F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4202E583" wp14:editId="042B9A73">
            <wp:simplePos x="0" y="0"/>
            <wp:positionH relativeFrom="column">
              <wp:posOffset>4219575</wp:posOffset>
            </wp:positionH>
            <wp:positionV relativeFrom="paragraph">
              <wp:posOffset>8890</wp:posOffset>
            </wp:positionV>
            <wp:extent cx="150495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327" y="21447"/>
                <wp:lineTo x="21327" y="0"/>
                <wp:lineTo x="0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4" t="65590" r="21560" b="10774"/>
                    <a:stretch/>
                  </pic:blipFill>
                  <pic:spPr bwMode="auto">
                    <a:xfrm>
                      <a:off x="0" y="0"/>
                      <a:ext cx="150495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t>Chì</w:t>
      </w:r>
      <w:r w:rsidRPr="001950D8">
        <w:rPr>
          <w:rFonts w:cstheme="minorHAnsi"/>
          <w:sz w:val="24"/>
          <w:szCs w:val="24"/>
        </w:rPr>
        <w:t xml:space="preserve"> dealbh den èideadh-sgoile againn an </w:t>
      </w:r>
      <w:r>
        <w:rPr>
          <w:rFonts w:cstheme="minorHAnsi"/>
          <w:sz w:val="24"/>
          <w:szCs w:val="24"/>
        </w:rPr>
        <w:t>seo</w:t>
      </w:r>
      <w:r w:rsidRPr="001950D8">
        <w:rPr>
          <w:rFonts w:cstheme="minorHAnsi"/>
          <w:sz w:val="24"/>
          <w:szCs w:val="24"/>
        </w:rPr>
        <w:t>. Tha sùileachadh àrd againn bhon chloinn agus na daoine òga air fad agus tha sinn a’ tuigsinn cho cudromach sa dh’</w:t>
      </w:r>
      <w:r>
        <w:rPr>
          <w:rFonts w:cstheme="minorHAnsi"/>
          <w:sz w:val="24"/>
          <w:szCs w:val="24"/>
        </w:rPr>
        <w:t xml:space="preserve"> </w:t>
      </w:r>
      <w:r w:rsidRPr="001950D8">
        <w:rPr>
          <w:rFonts w:cstheme="minorHAnsi"/>
          <w:sz w:val="24"/>
          <w:szCs w:val="24"/>
        </w:rPr>
        <w:t xml:space="preserve">fhaodas èideadh sgoile a bhith air deagh ghiùlan. Bithear an dùil gun cuir a h-uile sgoilear orra èideadh-sgoile gach latha. Air làithean spòrs bu chòir do sgoilearan lèine-t na sgoile agus lèine polo le leggings/joggers a chur orra. Air làithean </w:t>
      </w:r>
      <w:r>
        <w:rPr>
          <w:rFonts w:cstheme="minorHAnsi"/>
          <w:sz w:val="24"/>
          <w:szCs w:val="24"/>
        </w:rPr>
        <w:t xml:space="preserve">eile </w:t>
      </w:r>
      <w:r w:rsidRPr="001950D8">
        <w:rPr>
          <w:rFonts w:cstheme="minorHAnsi"/>
          <w:sz w:val="24"/>
          <w:szCs w:val="24"/>
        </w:rPr>
        <w:t xml:space="preserve">feumaidh sgoilearan </w:t>
      </w:r>
      <w:r>
        <w:rPr>
          <w:rFonts w:cstheme="minorHAnsi"/>
          <w:sz w:val="24"/>
          <w:szCs w:val="24"/>
        </w:rPr>
        <w:t>èideadh-sgoile a’ cosg</w:t>
      </w:r>
      <w:r w:rsidRPr="001950D8">
        <w:rPr>
          <w:rFonts w:cstheme="minorHAnsi"/>
          <w:sz w:val="24"/>
          <w:szCs w:val="24"/>
        </w:rPr>
        <w:t xml:space="preserve">. Tapadh leibh ro làimh airson ur taic </w:t>
      </w:r>
      <w:r>
        <w:rPr>
          <w:rFonts w:cstheme="minorHAnsi"/>
          <w:sz w:val="24"/>
          <w:szCs w:val="24"/>
        </w:rPr>
        <w:t>le seo.</w:t>
      </w:r>
    </w:p>
    <w:p w14:paraId="304F9CA1" w14:textId="77777777" w:rsidR="002A5EEF" w:rsidRDefault="002A5EEF" w:rsidP="002778D7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0985E69F" w14:textId="02A5DE59" w:rsidR="002778D7" w:rsidRPr="008B55A2" w:rsidRDefault="002778D7" w:rsidP="002778D7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8B55A2">
        <w:rPr>
          <w:rFonts w:cstheme="minorHAnsi"/>
          <w:b/>
          <w:color w:val="7030A0"/>
          <w:sz w:val="24"/>
          <w:szCs w:val="24"/>
          <w:u w:val="single"/>
        </w:rPr>
        <w:t>Aodach Spòrs agus Seudan</w:t>
      </w:r>
    </w:p>
    <w:p w14:paraId="70ED05F3" w14:textId="2B3FE7C1" w:rsidR="002778D7" w:rsidRDefault="002778D7" w:rsidP="002778D7">
      <w:pPr>
        <w:spacing w:line="360" w:lineRule="auto"/>
        <w:rPr>
          <w:rFonts w:cstheme="minorHAnsi"/>
          <w:sz w:val="24"/>
          <w:szCs w:val="24"/>
        </w:rPr>
      </w:pPr>
      <w:r w:rsidRPr="00D651FB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500A3137" wp14:editId="320EE139">
            <wp:simplePos x="0" y="0"/>
            <wp:positionH relativeFrom="column">
              <wp:posOffset>4695825</wp:posOffset>
            </wp:positionH>
            <wp:positionV relativeFrom="paragraph">
              <wp:posOffset>730885</wp:posOffset>
            </wp:positionV>
            <wp:extent cx="1176020" cy="831054"/>
            <wp:effectExtent l="0" t="0" r="5080" b="0"/>
            <wp:wrapThrough wrapText="bothSides">
              <wp:wrapPolygon edited="0">
                <wp:start x="6998" y="3468"/>
                <wp:lineTo x="2449" y="4459"/>
                <wp:lineTo x="350" y="6936"/>
                <wp:lineTo x="350" y="15358"/>
                <wp:lineTo x="4898" y="17339"/>
                <wp:lineTo x="17145" y="17339"/>
                <wp:lineTo x="19244" y="16349"/>
                <wp:lineTo x="21343" y="14367"/>
                <wp:lineTo x="21343" y="10899"/>
                <wp:lineTo x="9447" y="3468"/>
                <wp:lineTo x="6998" y="3468"/>
              </wp:wrapPolygon>
            </wp:wrapThrough>
            <wp:docPr id="289" name="Picture 289" descr="C:\Users\LDES80068\AppData\Local\Microsoft\Windows\Temporary Internet Files\Content.IE5\KNY9VTT8\adidas_stencil_by_must_destroy_monsta-d38md0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ES80068\AppData\Local\Microsoft\Windows\Temporary Internet Files\Content.IE5\KNY9VTT8\adidas_stencil_by_must_destroy_monsta-d38md0v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0D8">
        <w:rPr>
          <w:rFonts w:cstheme="minorHAnsi"/>
          <w:sz w:val="24"/>
          <w:szCs w:val="24"/>
        </w:rPr>
        <w:t>Bu chòir do phàiste a thighinn don sgoil le eideadh airson Spòrs air làithean Spòrs. Chan fhaodar seudaireachd a ch</w:t>
      </w:r>
      <w:r>
        <w:rPr>
          <w:rFonts w:cstheme="minorHAnsi"/>
          <w:sz w:val="24"/>
          <w:szCs w:val="24"/>
        </w:rPr>
        <w:t xml:space="preserve">osg </w:t>
      </w:r>
      <w:r w:rsidRPr="001950D8">
        <w:rPr>
          <w:rFonts w:cstheme="minorHAnsi"/>
          <w:sz w:val="24"/>
          <w:szCs w:val="24"/>
        </w:rPr>
        <w:t>ann a</w:t>
      </w:r>
      <w:r>
        <w:rPr>
          <w:rFonts w:cstheme="minorHAnsi"/>
          <w:sz w:val="24"/>
          <w:szCs w:val="24"/>
        </w:rPr>
        <w:t xml:space="preserve">n </w:t>
      </w:r>
      <w:r w:rsidRPr="001950D8">
        <w:rPr>
          <w:rFonts w:cstheme="minorHAnsi"/>
          <w:sz w:val="24"/>
          <w:szCs w:val="24"/>
        </w:rPr>
        <w:t xml:space="preserve">Spòrs airson slàinte is sàbhailteachd chloinne air fad. Dèan cinnteach gun tèid a thoirt </w:t>
      </w:r>
      <w:r>
        <w:rPr>
          <w:rFonts w:cstheme="minorHAnsi"/>
          <w:sz w:val="24"/>
          <w:szCs w:val="24"/>
        </w:rPr>
        <w:t>dheth air</w:t>
      </w:r>
      <w:r w:rsidRPr="001950D8">
        <w:rPr>
          <w:rFonts w:cstheme="minorHAnsi"/>
          <w:sz w:val="24"/>
          <w:szCs w:val="24"/>
        </w:rPr>
        <w:t xml:space="preserve"> làithean Spòrs.</w:t>
      </w:r>
      <w:r>
        <w:rPr>
          <w:rFonts w:cstheme="minorHAnsi"/>
          <w:sz w:val="24"/>
          <w:szCs w:val="24"/>
        </w:rPr>
        <w:t xml:space="preserve"> Chan eil cead fàinneachan-chluaise a’ chosg anns an tala-spòrs agus bu choir gum bi pàrant/neach-curaim gan toirt a-mach ro latha sgoile no bu chòir do sgoilearan gan toirt a-mach anns an sgoil.</w:t>
      </w:r>
      <w:r w:rsidRPr="001950D8">
        <w:rPr>
          <w:rFonts w:cstheme="minorHAnsi"/>
          <w:sz w:val="24"/>
          <w:szCs w:val="24"/>
        </w:rPr>
        <w:t xml:space="preserve"> Chan urrainn dha clann pàirt a ghabhail ann an Spòrs ma tha seudaireachd orra.</w:t>
      </w:r>
    </w:p>
    <w:p w14:paraId="3D91368B" w14:textId="05E30648" w:rsidR="00005655" w:rsidRPr="008B55A2" w:rsidRDefault="002561DD" w:rsidP="002778D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 eil leudachadh-</w:t>
      </w:r>
      <w:r w:rsidR="00473D34">
        <w:rPr>
          <w:rFonts w:cstheme="minorHAnsi"/>
          <w:sz w:val="24"/>
          <w:szCs w:val="24"/>
        </w:rPr>
        <w:t>ìnean freagarrach airson pàirt a ghabhail ann an spòrs</w:t>
      </w:r>
      <w:r w:rsidR="00425851">
        <w:rPr>
          <w:rFonts w:cstheme="minorHAnsi"/>
          <w:sz w:val="24"/>
          <w:szCs w:val="24"/>
        </w:rPr>
        <w:t xml:space="preserve">, no an sgoil san </w:t>
      </w:r>
      <w:r w:rsidR="00E6100B">
        <w:rPr>
          <w:rFonts w:cstheme="minorHAnsi"/>
          <w:sz w:val="24"/>
          <w:szCs w:val="24"/>
        </w:rPr>
        <w:t>fharsaingeachd</w:t>
      </w:r>
      <w:r w:rsidR="0035769C">
        <w:rPr>
          <w:rFonts w:cstheme="minorHAnsi"/>
          <w:sz w:val="24"/>
          <w:szCs w:val="24"/>
        </w:rPr>
        <w:t>.  Cha bu choir iad a bhith an cosg</w:t>
      </w:r>
      <w:r w:rsidR="00353789">
        <w:rPr>
          <w:rFonts w:cstheme="minorHAnsi"/>
          <w:sz w:val="24"/>
          <w:szCs w:val="24"/>
        </w:rPr>
        <w:t xml:space="preserve"> air eagal gum bidh iad a’ goirteachadh an neach a tha gan cosg no daoine eile. </w:t>
      </w:r>
    </w:p>
    <w:p w14:paraId="7793621B" w14:textId="5771F5DA" w:rsidR="003B7441" w:rsidRPr="001950D8" w:rsidRDefault="003B7441" w:rsidP="003B7441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lastRenderedPageBreak/>
        <w:t xml:space="preserve">Far a bheil pàiste air an t-aodach aca a dhìochuimhneachadh gheibh iad briogais ghoirid sgoile. Thèid innse do phàrantan/luchd-cùraim le teacsa gu bheil am pàiste air dìochuimhneachadh </w:t>
      </w:r>
      <w:r>
        <w:rPr>
          <w:rFonts w:cstheme="minorHAnsi"/>
          <w:sz w:val="24"/>
          <w:szCs w:val="24"/>
        </w:rPr>
        <w:t>an aodach aca.</w:t>
      </w:r>
    </w:p>
    <w:p w14:paraId="09389C66" w14:textId="77777777" w:rsidR="002A5EEF" w:rsidRDefault="002A5EEF" w:rsidP="00F16C7A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4556E886" w14:textId="79388AFA" w:rsidR="00F16C7A" w:rsidRPr="008B55A2" w:rsidRDefault="00761DB9" w:rsidP="00F16C7A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>
        <w:rPr>
          <w:rFonts w:cstheme="minorHAnsi"/>
          <w:b/>
          <w:color w:val="7030A0"/>
          <w:sz w:val="24"/>
          <w:szCs w:val="24"/>
          <w:u w:val="single"/>
        </w:rPr>
        <w:t>Stuthan Caillte</w:t>
      </w:r>
    </w:p>
    <w:p w14:paraId="32234881" w14:textId="0243F21B" w:rsidR="00F16C7A" w:rsidRPr="001950D8" w:rsidRDefault="00F16C7A" w:rsidP="00F16C7A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Bidh clann againn gu cunbhalach a’ call tòrr rudan den aodach aca. Dèan cinnteach gu bheil ainm do phàiste air a chomharrachadh gu soilleir air gach pìos aodach. Faodaidh tu fios a chuir chun oifis ma tha feum agad air rud caillte a lorg.</w:t>
      </w:r>
    </w:p>
    <w:p w14:paraId="248190AC" w14:textId="77777777" w:rsidR="002A5EEF" w:rsidRDefault="002A5EEF" w:rsidP="00190DDD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0818BDAB" w14:textId="77777777" w:rsidR="002A5EEF" w:rsidRDefault="002A5EEF" w:rsidP="00190DDD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5A7AA6E6" w14:textId="5BD4A708" w:rsidR="00190DDD" w:rsidRPr="008B55A2" w:rsidRDefault="00714128" w:rsidP="00190DDD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A81777">
        <w:rPr>
          <w:i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71284815" wp14:editId="7C9FCA86">
            <wp:simplePos x="0" y="0"/>
            <wp:positionH relativeFrom="column">
              <wp:posOffset>5067935</wp:posOffset>
            </wp:positionH>
            <wp:positionV relativeFrom="paragraph">
              <wp:posOffset>-475615</wp:posOffset>
            </wp:positionV>
            <wp:extent cx="819150" cy="819150"/>
            <wp:effectExtent l="0" t="0" r="0" b="0"/>
            <wp:wrapNone/>
            <wp:docPr id="11" name="Picture 11" descr="C:\Users\LDES80068\AppData\Local\Microsoft\Windows\Temporary Internet Files\Content.IE5\STZI8T92\Icon-war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DES80068\AppData\Local\Microsoft\Windows\Temporary Internet Files\Content.IE5\STZI8T92\Icon-warning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DD" w:rsidRPr="008B55A2">
        <w:rPr>
          <w:rFonts w:cstheme="minorHAnsi"/>
          <w:b/>
          <w:color w:val="7030A0"/>
          <w:sz w:val="24"/>
          <w:szCs w:val="24"/>
          <w:u w:val="single"/>
        </w:rPr>
        <w:t>Nithean Pearsanta/Daor</w:t>
      </w:r>
    </w:p>
    <w:p w14:paraId="2E61A0BE" w14:textId="77777777" w:rsidR="00190DDD" w:rsidRPr="001950D8" w:rsidRDefault="00190DDD" w:rsidP="00190DDD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Cha bu chòir rudan agus dèideagan luachmhor a thoirt don sgoil. Bu chòir do chlann a bheir baidhsagal/scutair dhan sgoil, a thoirt glas-baidhsagal leotha. Chan eil nithean pearsanta air an còmhdach leis an àrachas againn agus chan eil uallach oirnn ma thachras dad dhaibh.</w:t>
      </w:r>
    </w:p>
    <w:p w14:paraId="387AE786" w14:textId="392FCA5A" w:rsidR="00F7744F" w:rsidRPr="008B55A2" w:rsidRDefault="00F7744F" w:rsidP="00F7744F">
      <w:pPr>
        <w:spacing w:line="36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8B55A2">
        <w:rPr>
          <w:rFonts w:cstheme="minorHAnsi"/>
          <w:b/>
          <w:color w:val="7030A0"/>
          <w:sz w:val="24"/>
          <w:szCs w:val="24"/>
          <w:u w:val="single"/>
        </w:rPr>
        <w:t>Comhairle mu Mhalaibh Cinn</w:t>
      </w:r>
    </w:p>
    <w:p w14:paraId="5E10C13E" w14:textId="77777777" w:rsidR="00F7744F" w:rsidRPr="001950D8" w:rsidRDefault="00F7744F" w:rsidP="00F7744F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>San àm a dh’ fhalbh b’ àbhaist do sgoiltean a bhith a’ cur a-mach comhairle agus fiosrachadh gu pàrantan mu lorg agus làimhseachadh mhialan cinn. Chan eil litrichean rabhaidh gan cur a-mach tuilleadh.</w:t>
      </w:r>
    </w:p>
    <w:p w14:paraId="43D23EE4" w14:textId="77777777" w:rsidR="00F7744F" w:rsidRPr="001950D8" w:rsidRDefault="00F7744F" w:rsidP="00F7744F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 xml:space="preserve">Tha bileag air leth feumail ri fhaighinn air-loidhne aig: </w:t>
      </w:r>
      <w:r w:rsidRPr="001950D8">
        <w:rPr>
          <w:rFonts w:cstheme="minorHAnsi"/>
          <w:color w:val="0070C0"/>
          <w:sz w:val="24"/>
          <w:szCs w:val="24"/>
          <w:u w:val="single"/>
        </w:rPr>
        <w:t>http://www.healthscotland.com/documents/25.aspx</w:t>
      </w:r>
    </w:p>
    <w:p w14:paraId="73C382B9" w14:textId="77777777" w:rsidR="00F7744F" w:rsidRPr="001950D8" w:rsidRDefault="00F7744F" w:rsidP="00F7744F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 xml:space="preserve">Faodaidh luchd-obrach sa </w:t>
      </w:r>
      <w:r>
        <w:rPr>
          <w:rFonts w:cstheme="minorHAnsi"/>
          <w:sz w:val="24"/>
          <w:szCs w:val="24"/>
        </w:rPr>
        <w:t xml:space="preserve">bùth </w:t>
      </w:r>
      <w:r w:rsidRPr="001950D8">
        <w:rPr>
          <w:rFonts w:cstheme="minorHAnsi"/>
          <w:sz w:val="24"/>
          <w:szCs w:val="24"/>
        </w:rPr>
        <w:t>cheimigear ionadail agad tuilleadh comhairle a thoirt seachad.</w:t>
      </w:r>
    </w:p>
    <w:p w14:paraId="2E7AE181" w14:textId="3E2B9617" w:rsidR="00F7744F" w:rsidRDefault="00F7744F" w:rsidP="00F7744F">
      <w:pPr>
        <w:spacing w:line="360" w:lineRule="auto"/>
        <w:rPr>
          <w:rFonts w:cstheme="minorHAnsi"/>
          <w:sz w:val="24"/>
          <w:szCs w:val="24"/>
        </w:rPr>
      </w:pPr>
      <w:r w:rsidRPr="001950D8">
        <w:rPr>
          <w:rFonts w:cstheme="minorHAnsi"/>
          <w:sz w:val="24"/>
          <w:szCs w:val="24"/>
        </w:rPr>
        <w:t xml:space="preserve">Bu mhath leinn cur an cuimhne a h-uile pàrant is neach-cùraim nach gabh casg a chuir air mialan cinn ach gu bheil sgrùdadh cunbhalach a’ dèanamh cinnteach gum faighear lorg agus làimhseachadh tràth. Ma tha tuilleadh taic no comhairle a dhìth oirbh cuir fios chun na sgoile a dh'fhaodas do chur gu </w:t>
      </w:r>
      <w:r>
        <w:rPr>
          <w:rFonts w:cstheme="minorHAnsi"/>
          <w:sz w:val="24"/>
          <w:szCs w:val="24"/>
        </w:rPr>
        <w:t>nurs</w:t>
      </w:r>
      <w:r w:rsidRPr="001950D8">
        <w:rPr>
          <w:rFonts w:cstheme="minorHAnsi"/>
          <w:sz w:val="24"/>
          <w:szCs w:val="24"/>
        </w:rPr>
        <w:t xml:space="preserve"> na sgoile airson comhairle a bharrachd.</w:t>
      </w:r>
    </w:p>
    <w:p w14:paraId="45275BDA" w14:textId="77777777" w:rsidR="00714128" w:rsidRPr="00714128" w:rsidRDefault="00714128" w:rsidP="00714128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b/>
          <w:bCs/>
          <w:color w:val="7030A0"/>
          <w:sz w:val="24"/>
          <w:szCs w:val="24"/>
          <w:u w:val="single"/>
          <w:bdr w:val="none" w:sz="0" w:space="0" w:color="auto" w:frame="1"/>
          <w:lang w:eastAsia="en-GB"/>
        </w:rPr>
      </w:pPr>
      <w:r w:rsidRPr="00714128">
        <w:rPr>
          <w:rFonts w:eastAsia="Times New Roman" w:cstheme="minorHAnsi"/>
          <w:b/>
          <w:bCs/>
          <w:color w:val="7030A0"/>
          <w:sz w:val="24"/>
          <w:szCs w:val="24"/>
          <w:u w:val="single"/>
          <w:bdr w:val="none" w:sz="0" w:space="0" w:color="auto" w:frame="1"/>
          <w:lang w:eastAsia="en-GB"/>
        </w:rPr>
        <w:lastRenderedPageBreak/>
        <w:t>Comhairle nam Pàrant</w:t>
      </w:r>
    </w:p>
    <w:p w14:paraId="11FB898C" w14:textId="77777777" w:rsidR="00714128" w:rsidRPr="003D5888" w:rsidRDefault="00714128" w:rsidP="00714128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9D8810B" w14:textId="7972A0C7" w:rsidR="00714128" w:rsidRDefault="00714128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12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Tha gach pàrant / neach-curaim le pàiste aig Bun-Sgoil Seumas Hamilton agus an Sgoil-Àraich agus/no Sgoil na Coille Nuaidh mar ballrachd de foram nam pàrantan. Tha Comhairle nam Pàrant ùr, buidheann a bhios a riochdachadh pàrantan/neach-curaim bho foram nam pàrantan, Ceannard na sgoile agus na tidsearan.</w:t>
      </w:r>
    </w:p>
    <w:p w14:paraId="3D8EFA70" w14:textId="77777777" w:rsidR="002A5EEF" w:rsidRPr="00714128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01DB8440" w14:textId="77777777" w:rsidR="00714128" w:rsidRPr="002A5EEF" w:rsidRDefault="00714128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4"/>
          <w:szCs w:val="24"/>
          <w:bdr w:val="none" w:sz="0" w:space="0" w:color="auto" w:frame="1"/>
          <w:lang w:eastAsia="en-GB"/>
        </w:rPr>
      </w:pPr>
    </w:p>
    <w:p w14:paraId="5D6D4B76" w14:textId="312A762D" w:rsidR="00714128" w:rsidRDefault="00714128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128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’S urrainn do phàrant sam bi a’ tighinn air Comhairle nam Pàrant agus tha fàilte chridheil air pàrant/neach-curaim sam bi a tha ag iarraidh tighinn ann. </w:t>
      </w:r>
    </w:p>
    <w:p w14:paraId="45046DDF" w14:textId="77777777" w:rsidR="002A5EEF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3763140D" w14:textId="6F0519C6" w:rsidR="002A5EEF" w:rsidRPr="002A5EEF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6"/>
          <w:szCs w:val="24"/>
          <w:bdr w:val="none" w:sz="0" w:space="0" w:color="auto" w:frame="1"/>
          <w:lang w:eastAsia="en-GB"/>
        </w:rPr>
      </w:pPr>
    </w:p>
    <w:p w14:paraId="31BAC614" w14:textId="52BA5439" w:rsidR="002A5EEF" w:rsidRPr="002A5EEF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A5EE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Tha na prìomh amasan aig Comhairle nam Pàrant airson:</w:t>
      </w:r>
    </w:p>
    <w:p w14:paraId="513DF908" w14:textId="11DD925C" w:rsidR="002A5EEF" w:rsidRPr="002A5EEF" w:rsidRDefault="002A5EEF" w:rsidP="002A5EE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A5EE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a’ riochdachadh na beachdan farsaing den foram de phàrantan don sgoil</w:t>
      </w:r>
    </w:p>
    <w:p w14:paraId="7C4489BE" w14:textId="6D917858" w:rsidR="002A5EEF" w:rsidRPr="002A5EEF" w:rsidRDefault="002A5EEF" w:rsidP="002A5EE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A5EE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a’ leasachadh cothroman do phàrantan a bhith an sàs ann am foghlam do phàiste agus am beatha aig an sgoil.</w:t>
      </w:r>
    </w:p>
    <w:p w14:paraId="00C2AA34" w14:textId="08766307" w:rsidR="002A5EEF" w:rsidRPr="002A5EEF" w:rsidRDefault="002A5EEF" w:rsidP="002A5EE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A5EE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a’ togail airgid airson buannachd do sgoilearan.</w:t>
      </w:r>
    </w:p>
    <w:p w14:paraId="59990B43" w14:textId="55F7CF77" w:rsidR="002A5EEF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EDEDEB3" w14:textId="2FA9434B" w:rsidR="002A5EEF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Cuir fios do Chomhairle nam Pàrant aig am post-d gu h-ìosal ma tha thu a’ sireadh barrachd fiosrachadh mu dheidhinn a bhith air a chomhairle. </w:t>
      </w:r>
    </w:p>
    <w:p w14:paraId="0B874EC5" w14:textId="77777777" w:rsidR="00584AFE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3D807497" w14:textId="76E44EA0" w:rsidR="002A5EEF" w:rsidRDefault="002D311A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hyperlink r:id="rId20" w:history="1">
        <w:r w:rsidR="00584AFE" w:rsidRPr="00DF11C4">
          <w:rPr>
            <w:rStyle w:val="Hyperlink"/>
            <w:rFonts w:eastAsia="Times New Roman" w:cstheme="minorHAnsi"/>
            <w:b/>
            <w:sz w:val="24"/>
            <w:szCs w:val="24"/>
            <w:bdr w:val="none" w:sz="0" w:space="0" w:color="auto" w:frame="1"/>
            <w:lang w:eastAsia="en-GB"/>
          </w:rPr>
          <w:t>Wmcilvanneyparentcouncil@gmail.com</w:t>
        </w:r>
      </w:hyperlink>
      <w:r w:rsidR="00584AFE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4F12FD4C" w14:textId="77777777" w:rsidR="002A5EEF" w:rsidRDefault="002A5EEF" w:rsidP="002A5EEF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5EC51B4" w14:textId="60E589B8" w:rsidR="002A5EEF" w:rsidRDefault="002A5EEF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60E153D9" w14:textId="3F5A9D46" w:rsidR="00584AFE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250606C" w14:textId="308FC87B" w:rsidR="00584AFE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70AE7D5" w14:textId="186CA55B" w:rsidR="00584AFE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B1058C5" w14:textId="5D2A46B2" w:rsidR="00584AFE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39E6FF4B" w14:textId="6DDCB7E9" w:rsidR="00584AFE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788536A" w14:textId="77777777" w:rsidR="00584AFE" w:rsidRPr="00714128" w:rsidRDefault="00584AFE" w:rsidP="0071412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4F4E142" w14:textId="77777777" w:rsidR="00714128" w:rsidRPr="003D5888" w:rsidRDefault="00714128" w:rsidP="00714128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inherit" w:eastAsia="Times New Roman" w:hAnsi="inherit" w:cs="Calibri"/>
          <w:color w:val="000066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2929D6EF" w14:textId="77777777" w:rsidR="00714128" w:rsidRPr="008B55A2" w:rsidRDefault="00714128" w:rsidP="00F7744F">
      <w:pPr>
        <w:spacing w:line="360" w:lineRule="auto"/>
        <w:rPr>
          <w:rFonts w:cstheme="minorHAnsi"/>
          <w:sz w:val="24"/>
          <w:szCs w:val="24"/>
        </w:rPr>
      </w:pPr>
    </w:p>
    <w:p w14:paraId="0DE8F97D" w14:textId="77777777" w:rsidR="00283D8A" w:rsidRDefault="00283D8A" w:rsidP="00283D8A">
      <w:pPr>
        <w:rPr>
          <w:rFonts w:cstheme="minorHAnsi"/>
          <w:b/>
          <w:sz w:val="24"/>
          <w:szCs w:val="24"/>
        </w:rPr>
      </w:pPr>
    </w:p>
    <w:p w14:paraId="3F049E35" w14:textId="1E35B838" w:rsidR="00283D8A" w:rsidRDefault="00283D8A" w:rsidP="00283D8A">
      <w:pPr>
        <w:rPr>
          <w:rFonts w:cstheme="minorHAnsi"/>
          <w:b/>
          <w:i/>
          <w:sz w:val="24"/>
          <w:szCs w:val="24"/>
        </w:rPr>
      </w:pPr>
      <w:r w:rsidRPr="001950D8">
        <w:rPr>
          <w:rFonts w:cstheme="minorHAnsi"/>
          <w:b/>
          <w:sz w:val="24"/>
          <w:szCs w:val="24"/>
        </w:rPr>
        <w:lastRenderedPageBreak/>
        <w:t>CUIR MI ÀITE ‘</w:t>
      </w:r>
      <w:r>
        <w:rPr>
          <w:rFonts w:cstheme="minorHAnsi"/>
          <w:b/>
          <w:sz w:val="24"/>
          <w:szCs w:val="24"/>
        </w:rPr>
        <w:t>Faisg air làimh’</w:t>
      </w:r>
      <w:r w:rsidRPr="001950D8">
        <w:rPr>
          <w:rFonts w:cstheme="minorHAnsi"/>
          <w:b/>
          <w:sz w:val="24"/>
          <w:szCs w:val="24"/>
        </w:rPr>
        <w:t xml:space="preserve"> airson sùil a chumail air tachartasan a tha ri thighinn. </w:t>
      </w:r>
      <w:r w:rsidRPr="001950D8">
        <w:rPr>
          <w:rFonts w:cstheme="minorHAnsi"/>
          <w:b/>
          <w:i/>
          <w:sz w:val="24"/>
          <w:szCs w:val="24"/>
        </w:rPr>
        <w:t xml:space="preserve">Thoir an aire gum bi cinn-latha agus gnìomhan a bharrachd air an cur ris tron ​​teirm airson clasaichean fa-leth. Gheibh thu </w:t>
      </w:r>
      <w:r>
        <w:rPr>
          <w:rFonts w:cstheme="minorHAnsi"/>
          <w:b/>
          <w:i/>
          <w:sz w:val="24"/>
          <w:szCs w:val="24"/>
        </w:rPr>
        <w:t>naidheachdan is fiosrachadh gu cunbhalach</w:t>
      </w:r>
      <w:r w:rsidRPr="001950D8">
        <w:rPr>
          <w:rFonts w:cstheme="minorHAnsi"/>
          <w:b/>
          <w:i/>
          <w:sz w:val="24"/>
          <w:szCs w:val="24"/>
        </w:rPr>
        <w:t xml:space="preserve"> tro app na sgoile agus blog na sgoile.</w:t>
      </w:r>
    </w:p>
    <w:p w14:paraId="0E823579" w14:textId="186622E7" w:rsidR="00EC2818" w:rsidRPr="008B55A2" w:rsidRDefault="00EC2818" w:rsidP="00EC2818">
      <w:pPr>
        <w:jc w:val="center"/>
        <w:rPr>
          <w:rFonts w:cstheme="minorHAnsi"/>
          <w:b/>
          <w:sz w:val="28"/>
          <w:szCs w:val="28"/>
          <w:u w:val="single"/>
        </w:rPr>
      </w:pPr>
      <w:r w:rsidRPr="008B55A2">
        <w:rPr>
          <w:rFonts w:cstheme="minorHAnsi"/>
          <w:b/>
          <w:sz w:val="28"/>
          <w:szCs w:val="28"/>
          <w:u w:val="single"/>
        </w:rPr>
        <w:t xml:space="preserve">Feuch an toir thu sùil air app na sgoile agus am blog </w:t>
      </w:r>
      <w:r>
        <w:rPr>
          <w:rFonts w:cstheme="minorHAnsi"/>
          <w:b/>
          <w:sz w:val="28"/>
          <w:szCs w:val="28"/>
          <w:u w:val="single"/>
        </w:rPr>
        <w:t>gu tric</w:t>
      </w:r>
    </w:p>
    <w:p w14:paraId="596D4876" w14:textId="77777777" w:rsidR="00D651FB" w:rsidRPr="00052CCB" w:rsidRDefault="00052CCB" w:rsidP="002E6637">
      <w:pPr>
        <w:spacing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2022</w:t>
      </w:r>
      <w:r w:rsidR="00AC3338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6FFF6398" wp14:editId="339CBE7F">
            <wp:simplePos x="0" y="0"/>
            <wp:positionH relativeFrom="column">
              <wp:posOffset>5217795</wp:posOffset>
            </wp:positionH>
            <wp:positionV relativeFrom="paragraph">
              <wp:posOffset>10124</wp:posOffset>
            </wp:positionV>
            <wp:extent cx="1068925" cy="905773"/>
            <wp:effectExtent l="0" t="0" r="0" b="8890"/>
            <wp:wrapNone/>
            <wp:docPr id="16" name="Picture 16" descr="C:\Users\LDES80068\AppData\Local\Microsoft\Windows\Temporary Internet Files\Content.IE5\KNY9VTT8\calendar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ES80068\AppData\Local\Microsoft\Windows\Temporary Internet Files\Content.IE5\KNY9VTT8\calendar%20clip%20art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25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1B859" w14:textId="7DCEAAD5" w:rsidR="002E6637" w:rsidRDefault="007A1E5A" w:rsidP="002E6637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Lùnastal</w:t>
      </w:r>
    </w:p>
    <w:p w14:paraId="1B8A143D" w14:textId="43B79843" w:rsidR="00AC3338" w:rsidRDefault="00723694" w:rsidP="00AC333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 22mh</w:t>
      </w:r>
    </w:p>
    <w:p w14:paraId="1B371CD6" w14:textId="598E3CA3" w:rsidR="00AC3338" w:rsidRPr="00AC3338" w:rsidRDefault="4235CE62" w:rsidP="6C24236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6C24236F">
        <w:rPr>
          <w:sz w:val="24"/>
          <w:szCs w:val="24"/>
        </w:rPr>
        <w:t>Dihaoine</w:t>
      </w:r>
      <w:r w:rsidR="00AC3338" w:rsidRPr="6C24236F">
        <w:rPr>
          <w:sz w:val="24"/>
          <w:szCs w:val="24"/>
        </w:rPr>
        <w:t xml:space="preserve"> 26</w:t>
      </w:r>
      <w:r w:rsidR="469929FC" w:rsidRPr="6C24236F">
        <w:rPr>
          <w:sz w:val="24"/>
          <w:szCs w:val="24"/>
        </w:rPr>
        <w:t>mh</w:t>
      </w:r>
      <w:r w:rsidR="00AC3338" w:rsidRPr="6C24236F">
        <w:rPr>
          <w:sz w:val="24"/>
          <w:szCs w:val="24"/>
        </w:rPr>
        <w:t xml:space="preserve"> </w:t>
      </w:r>
      <w:r w:rsidR="00AA5F3C">
        <w:rPr>
          <w:sz w:val="24"/>
          <w:szCs w:val="24"/>
        </w:rPr>
        <w:t xml:space="preserve">Là nan aodaich àbhaisteach </w:t>
      </w:r>
      <w:r w:rsidR="00AC3338" w:rsidRPr="6C24236F">
        <w:rPr>
          <w:sz w:val="24"/>
          <w:szCs w:val="24"/>
        </w:rPr>
        <w:t xml:space="preserve">-£1 </w:t>
      </w:r>
      <w:r w:rsidR="2EF71165" w:rsidRPr="6C24236F">
        <w:rPr>
          <w:sz w:val="24"/>
          <w:szCs w:val="24"/>
        </w:rPr>
        <w:t>airson maoineachadh na sgoile airs</w:t>
      </w:r>
      <w:r w:rsidR="00C97D41">
        <w:rPr>
          <w:sz w:val="24"/>
          <w:szCs w:val="24"/>
        </w:rPr>
        <w:t>on a’ ceannach ‘high stepper’ rò</w:t>
      </w:r>
      <w:r w:rsidR="2EF71165" w:rsidRPr="6C24236F">
        <w:rPr>
          <w:sz w:val="24"/>
          <w:szCs w:val="24"/>
        </w:rPr>
        <w:t xml:space="preserve">p </w:t>
      </w:r>
      <w:r w:rsidR="00C97D41">
        <w:rPr>
          <w:sz w:val="24"/>
          <w:szCs w:val="24"/>
        </w:rPr>
        <w:t>tug-</w:t>
      </w:r>
      <w:r w:rsidR="00350829">
        <w:rPr>
          <w:sz w:val="24"/>
          <w:szCs w:val="24"/>
        </w:rPr>
        <w:t>o-war agus tunai</w:t>
      </w:r>
      <w:r w:rsidR="00C97D41">
        <w:rPr>
          <w:sz w:val="24"/>
          <w:szCs w:val="24"/>
        </w:rPr>
        <w:t>l airson Spò</w:t>
      </w:r>
      <w:r w:rsidR="2EF71165" w:rsidRPr="6C24236F">
        <w:rPr>
          <w:sz w:val="24"/>
          <w:szCs w:val="24"/>
        </w:rPr>
        <w:t>rs.</w:t>
      </w:r>
      <w:r w:rsidR="00AC3338" w:rsidRPr="6C24236F">
        <w:rPr>
          <w:sz w:val="24"/>
          <w:szCs w:val="24"/>
        </w:rPr>
        <w:t xml:space="preserve"> </w:t>
      </w:r>
    </w:p>
    <w:p w14:paraId="2C5A0BD2" w14:textId="5538B9B0" w:rsidR="00FD7494" w:rsidRPr="007910C6" w:rsidRDefault="006050B4" w:rsidP="00DC715C">
      <w:pPr>
        <w:spacing w:line="240" w:lineRule="auto"/>
        <w:rPr>
          <w:b/>
          <w:bCs/>
          <w:sz w:val="32"/>
          <w:szCs w:val="32"/>
          <w:u w:val="single"/>
          <w:lang w:val="fr-FR"/>
        </w:rPr>
      </w:pPr>
      <w:r w:rsidRPr="007910C6">
        <w:rPr>
          <w:b/>
          <w:bCs/>
          <w:sz w:val="32"/>
          <w:szCs w:val="32"/>
          <w:u w:val="single"/>
          <w:lang w:val="fr-FR"/>
        </w:rPr>
        <w:t>An t-Sultain</w:t>
      </w:r>
    </w:p>
    <w:p w14:paraId="1584351C" w14:textId="336493F6" w:rsidR="00AC3338" w:rsidRPr="007910C6" w:rsidRDefault="007910C6" w:rsidP="00AC3338">
      <w:pPr>
        <w:spacing w:line="24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</w:rPr>
        <w:t>Seachdain toiseachadh</w:t>
      </w:r>
      <w:r w:rsidR="00AC3338">
        <w:rPr>
          <w:bCs/>
          <w:sz w:val="24"/>
          <w:szCs w:val="24"/>
        </w:rPr>
        <w:t xml:space="preserve"> 12</w:t>
      </w:r>
      <w:r>
        <w:rPr>
          <w:bCs/>
          <w:sz w:val="24"/>
          <w:szCs w:val="24"/>
          <w:vertAlign w:val="superscript"/>
        </w:rPr>
        <w:t>mh</w:t>
      </w:r>
      <w:r w:rsidR="00AC3338">
        <w:rPr>
          <w:bCs/>
          <w:sz w:val="24"/>
          <w:szCs w:val="24"/>
        </w:rPr>
        <w:t xml:space="preserve"> </w:t>
      </w:r>
    </w:p>
    <w:p w14:paraId="0BF62108" w14:textId="2E4A0D82" w:rsidR="00AC3338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Diulain</w:t>
      </w:r>
      <w:r w:rsidR="00AC3338" w:rsidRPr="005D6A2D">
        <w:rPr>
          <w:bCs/>
          <w:sz w:val="24"/>
          <w:szCs w:val="24"/>
        </w:rPr>
        <w:t xml:space="preserve"> 12</w:t>
      </w:r>
      <w:r>
        <w:rPr>
          <w:bCs/>
          <w:sz w:val="24"/>
          <w:szCs w:val="24"/>
          <w:vertAlign w:val="superscript"/>
        </w:rPr>
        <w:t>mh</w:t>
      </w:r>
      <w:r w:rsidR="00AC3338" w:rsidRPr="005D6A2D">
        <w:rPr>
          <w:bCs/>
          <w:sz w:val="24"/>
          <w:szCs w:val="24"/>
          <w:vertAlign w:val="superscript"/>
        </w:rPr>
        <w:t xml:space="preserve"> </w:t>
      </w:r>
      <w:r w:rsidR="00353842">
        <w:rPr>
          <w:bCs/>
          <w:sz w:val="24"/>
          <w:szCs w:val="24"/>
          <w:vertAlign w:val="superscript"/>
        </w:rPr>
        <w:tab/>
      </w:r>
      <w:r w:rsidR="00353842">
        <w:rPr>
          <w:bCs/>
          <w:sz w:val="24"/>
          <w:szCs w:val="24"/>
          <w:vertAlign w:val="superscript"/>
        </w:rPr>
        <w:tab/>
      </w:r>
      <w:r w:rsidR="000E5B91">
        <w:rPr>
          <w:bCs/>
          <w:sz w:val="24"/>
          <w:szCs w:val="24"/>
        </w:rPr>
        <w:t>P</w:t>
      </w:r>
      <w:r w:rsidR="00AC3338" w:rsidRPr="005D6A2D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Coinneachadh an tidsear</w:t>
      </w:r>
      <w:r w:rsidR="00AC3338"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353842">
        <w:rPr>
          <w:bCs/>
          <w:sz w:val="24"/>
          <w:szCs w:val="24"/>
        </w:rPr>
        <w:tab/>
      </w:r>
      <w:r w:rsidR="00AC3338" w:rsidRPr="005D6A2D">
        <w:rPr>
          <w:bCs/>
          <w:sz w:val="24"/>
          <w:szCs w:val="24"/>
        </w:rPr>
        <w:t>@ 1.20-</w:t>
      </w:r>
      <w:r w:rsidR="0029017B">
        <w:rPr>
          <w:bCs/>
          <w:sz w:val="24"/>
          <w:szCs w:val="24"/>
        </w:rPr>
        <w:t>1</w:t>
      </w:r>
      <w:r w:rsidR="00AC3338" w:rsidRPr="005D6A2D">
        <w:rPr>
          <w:bCs/>
          <w:sz w:val="24"/>
          <w:szCs w:val="24"/>
        </w:rPr>
        <w:t>.5</w:t>
      </w:r>
      <w:r>
        <w:rPr>
          <w:bCs/>
          <w:sz w:val="24"/>
          <w:szCs w:val="24"/>
        </w:rPr>
        <w:t>0f</w:t>
      </w:r>
    </w:p>
    <w:p w14:paraId="7C5DE9AC" w14:textId="44556F89" w:rsidR="00AC3338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Diluain</w:t>
      </w:r>
      <w:r w:rsidR="00AC3338" w:rsidRPr="005D6A2D">
        <w:rPr>
          <w:bCs/>
          <w:sz w:val="24"/>
          <w:szCs w:val="24"/>
        </w:rPr>
        <w:t xml:space="preserve"> 12</w:t>
      </w:r>
      <w:r>
        <w:rPr>
          <w:bCs/>
          <w:sz w:val="24"/>
          <w:szCs w:val="24"/>
          <w:vertAlign w:val="superscript"/>
        </w:rPr>
        <w:t>mh</w:t>
      </w:r>
      <w:r w:rsidR="00AC3338" w:rsidRPr="005D6A2D">
        <w:rPr>
          <w:bCs/>
          <w:sz w:val="24"/>
          <w:szCs w:val="24"/>
          <w:vertAlign w:val="superscript"/>
        </w:rPr>
        <w:t xml:space="preserve"> </w:t>
      </w:r>
      <w:r w:rsidR="00353842">
        <w:rPr>
          <w:bCs/>
          <w:sz w:val="24"/>
          <w:szCs w:val="24"/>
          <w:vertAlign w:val="superscript"/>
        </w:rPr>
        <w:tab/>
      </w:r>
      <w:r w:rsidR="00353842">
        <w:rPr>
          <w:bCs/>
          <w:sz w:val="24"/>
          <w:szCs w:val="24"/>
          <w:vertAlign w:val="superscript"/>
        </w:rPr>
        <w:tab/>
      </w:r>
      <w:r w:rsidR="000E5B91">
        <w:rPr>
          <w:bCs/>
          <w:sz w:val="24"/>
          <w:szCs w:val="24"/>
        </w:rPr>
        <w:t>P</w:t>
      </w:r>
      <w:r w:rsidR="005D6A2D" w:rsidRPr="005D6A2D">
        <w:rPr>
          <w:bCs/>
          <w:sz w:val="24"/>
          <w:szCs w:val="24"/>
        </w:rPr>
        <w:t>4</w:t>
      </w:r>
      <w:r w:rsidR="00AC3338" w:rsidRPr="005D6A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Coinneachadh an tidsear</w:t>
      </w:r>
      <w:r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353842">
        <w:rPr>
          <w:bCs/>
          <w:sz w:val="24"/>
          <w:szCs w:val="24"/>
        </w:rPr>
        <w:tab/>
      </w:r>
      <w:r w:rsidR="00AC3338" w:rsidRPr="005D6A2D">
        <w:rPr>
          <w:bCs/>
          <w:sz w:val="24"/>
          <w:szCs w:val="24"/>
        </w:rPr>
        <w:t xml:space="preserve">@ </w:t>
      </w:r>
      <w:r>
        <w:rPr>
          <w:bCs/>
          <w:sz w:val="24"/>
          <w:szCs w:val="24"/>
        </w:rPr>
        <w:t>2.00-2.30f</w:t>
      </w:r>
    </w:p>
    <w:p w14:paraId="39DA6D69" w14:textId="77468992" w:rsidR="00AC3338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Dimàirt</w:t>
      </w:r>
      <w:r w:rsidR="005D6A2D" w:rsidRPr="005D6A2D">
        <w:rPr>
          <w:bCs/>
          <w:sz w:val="24"/>
          <w:szCs w:val="24"/>
        </w:rPr>
        <w:t xml:space="preserve"> 13</w:t>
      </w:r>
      <w:r>
        <w:rPr>
          <w:bCs/>
          <w:sz w:val="24"/>
          <w:szCs w:val="24"/>
          <w:vertAlign w:val="superscript"/>
        </w:rPr>
        <w:t>mh</w:t>
      </w:r>
      <w:r w:rsidR="00353842">
        <w:rPr>
          <w:bCs/>
          <w:sz w:val="24"/>
          <w:szCs w:val="24"/>
          <w:vertAlign w:val="superscript"/>
        </w:rPr>
        <w:tab/>
      </w:r>
      <w:r w:rsidR="00353842">
        <w:rPr>
          <w:bCs/>
          <w:sz w:val="24"/>
          <w:szCs w:val="24"/>
          <w:vertAlign w:val="superscript"/>
        </w:rPr>
        <w:tab/>
      </w:r>
      <w:r w:rsidR="000E5B9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2 Coinneachadh an tidsear</w:t>
      </w:r>
      <w:r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3538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@ 1.20-</w:t>
      </w:r>
      <w:r w:rsidR="0029017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.50f</w:t>
      </w:r>
    </w:p>
    <w:p w14:paraId="0BA42DCA" w14:textId="476E22AD" w:rsidR="005D6A2D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Dimàirt</w:t>
      </w:r>
      <w:r w:rsidR="005D6A2D" w:rsidRPr="005D6A2D">
        <w:rPr>
          <w:bCs/>
          <w:sz w:val="24"/>
          <w:szCs w:val="24"/>
        </w:rPr>
        <w:t xml:space="preserve"> 13</w:t>
      </w:r>
      <w:r>
        <w:rPr>
          <w:bCs/>
          <w:sz w:val="24"/>
          <w:szCs w:val="24"/>
          <w:vertAlign w:val="superscript"/>
        </w:rPr>
        <w:t>mh</w:t>
      </w:r>
      <w:r w:rsidR="005D6A2D" w:rsidRPr="005D6A2D">
        <w:rPr>
          <w:bCs/>
          <w:sz w:val="24"/>
          <w:szCs w:val="24"/>
          <w:vertAlign w:val="superscript"/>
        </w:rPr>
        <w:t xml:space="preserve"> </w:t>
      </w:r>
      <w:r w:rsidR="00353842">
        <w:rPr>
          <w:bCs/>
          <w:sz w:val="24"/>
          <w:szCs w:val="24"/>
          <w:vertAlign w:val="superscript"/>
        </w:rPr>
        <w:tab/>
      </w:r>
      <w:r w:rsidR="00353842">
        <w:rPr>
          <w:bCs/>
          <w:sz w:val="24"/>
          <w:szCs w:val="24"/>
          <w:vertAlign w:val="superscript"/>
        </w:rPr>
        <w:tab/>
      </w:r>
      <w:r w:rsidR="000E5B91">
        <w:rPr>
          <w:bCs/>
          <w:sz w:val="24"/>
          <w:szCs w:val="24"/>
        </w:rPr>
        <w:t>P</w:t>
      </w:r>
      <w:r w:rsidR="005D6A2D" w:rsidRPr="005D6A2D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Coinneachadh an tidsear</w:t>
      </w:r>
      <w:r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3538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@ 2.00-2.30f</w:t>
      </w:r>
    </w:p>
    <w:p w14:paraId="347D4D4A" w14:textId="14E227F2" w:rsidR="005D6A2D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Diciadain</w:t>
      </w:r>
      <w:r w:rsidR="005D6A2D" w:rsidRPr="005D6A2D">
        <w:rPr>
          <w:bCs/>
          <w:sz w:val="24"/>
          <w:szCs w:val="24"/>
        </w:rPr>
        <w:t xml:space="preserve"> 14</w:t>
      </w:r>
      <w:r>
        <w:rPr>
          <w:bCs/>
          <w:sz w:val="24"/>
          <w:szCs w:val="24"/>
          <w:vertAlign w:val="superscript"/>
        </w:rPr>
        <w:t>mh</w:t>
      </w:r>
      <w:r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0E5B9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3 Coinneachadh an tidsear</w:t>
      </w:r>
      <w:r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3538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@ 1.20-</w:t>
      </w:r>
      <w:r w:rsidR="0029017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.50f</w:t>
      </w:r>
    </w:p>
    <w:p w14:paraId="460ADE7C" w14:textId="129890B6" w:rsidR="005D6A2D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Diciadain</w:t>
      </w:r>
      <w:r w:rsidR="005D6A2D" w:rsidRPr="005D6A2D">
        <w:rPr>
          <w:bCs/>
          <w:sz w:val="24"/>
          <w:szCs w:val="24"/>
        </w:rPr>
        <w:t xml:space="preserve"> 14</w:t>
      </w:r>
      <w:r>
        <w:rPr>
          <w:bCs/>
          <w:sz w:val="24"/>
          <w:szCs w:val="24"/>
          <w:vertAlign w:val="superscript"/>
        </w:rPr>
        <w:t>mh</w:t>
      </w:r>
      <w:r w:rsidR="00353842">
        <w:rPr>
          <w:bCs/>
          <w:sz w:val="24"/>
          <w:szCs w:val="24"/>
          <w:vertAlign w:val="superscript"/>
        </w:rPr>
        <w:tab/>
      </w:r>
      <w:r w:rsidR="00353842">
        <w:rPr>
          <w:bCs/>
          <w:sz w:val="24"/>
          <w:szCs w:val="24"/>
          <w:vertAlign w:val="superscript"/>
        </w:rPr>
        <w:tab/>
      </w:r>
      <w:r w:rsidR="000E5B9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6 Coinneachadh an tidsear</w:t>
      </w:r>
      <w:r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 w:rsidR="003538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@ 2.00-2.30f</w:t>
      </w:r>
    </w:p>
    <w:p w14:paraId="2A060348" w14:textId="3746F85A" w:rsidR="005D6A2D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5D6A2D" w:rsidRPr="005D6A2D">
        <w:rPr>
          <w:bCs/>
          <w:sz w:val="24"/>
          <w:szCs w:val="24"/>
        </w:rPr>
        <w:t xml:space="preserve"> 15</w:t>
      </w:r>
      <w:r>
        <w:rPr>
          <w:bCs/>
          <w:sz w:val="24"/>
          <w:szCs w:val="24"/>
          <w:vertAlign w:val="superscript"/>
        </w:rPr>
        <w:t>mh</w:t>
      </w:r>
      <w:r w:rsidR="005D6A2D"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</w:t>
      </w:r>
      <w:r w:rsidR="005D6A2D" w:rsidRPr="005D6A2D">
        <w:rPr>
          <w:bCs/>
          <w:sz w:val="24"/>
          <w:szCs w:val="24"/>
        </w:rPr>
        <w:t>1-</w:t>
      </w:r>
      <w:r>
        <w:rPr>
          <w:bCs/>
          <w:sz w:val="24"/>
          <w:szCs w:val="24"/>
        </w:rPr>
        <w:t>3 Coinneachadh an tidsear</w:t>
      </w:r>
      <w:r w:rsidRPr="005D6A2D">
        <w:rPr>
          <w:bCs/>
          <w:sz w:val="24"/>
          <w:szCs w:val="24"/>
        </w:rPr>
        <w:t xml:space="preserve"> </w:t>
      </w:r>
      <w:r w:rsidR="003538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@ 1.20-</w:t>
      </w:r>
      <w:r w:rsidR="0029017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.50f</w:t>
      </w:r>
    </w:p>
    <w:p w14:paraId="43B89887" w14:textId="5868B3D1" w:rsidR="005D6A2D" w:rsidRPr="005D6A2D" w:rsidRDefault="00C97D41" w:rsidP="00AC3338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5D6A2D" w:rsidRPr="005D6A2D">
        <w:rPr>
          <w:bCs/>
          <w:sz w:val="24"/>
          <w:szCs w:val="24"/>
        </w:rPr>
        <w:t xml:space="preserve"> 15</w:t>
      </w:r>
      <w:r>
        <w:rPr>
          <w:bCs/>
          <w:sz w:val="24"/>
          <w:szCs w:val="24"/>
          <w:vertAlign w:val="superscript"/>
        </w:rPr>
        <w:t>mh</w:t>
      </w:r>
      <w:r w:rsidR="005D6A2D" w:rsidRPr="005D6A2D">
        <w:rPr>
          <w:bCs/>
          <w:sz w:val="24"/>
          <w:szCs w:val="24"/>
          <w:vertAlign w:val="superscript"/>
        </w:rPr>
        <w:t xml:space="preserve"> </w:t>
      </w:r>
      <w:r w:rsidR="00353842">
        <w:rPr>
          <w:bCs/>
          <w:sz w:val="24"/>
          <w:szCs w:val="24"/>
          <w:vertAlign w:val="superscript"/>
        </w:rPr>
        <w:tab/>
      </w:r>
      <w:r w:rsidR="000E5B9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7 agus C</w:t>
      </w:r>
      <w:r w:rsidR="005D6A2D" w:rsidRPr="005D6A2D">
        <w:rPr>
          <w:bCs/>
          <w:sz w:val="24"/>
          <w:szCs w:val="24"/>
        </w:rPr>
        <w:t>4-</w:t>
      </w:r>
      <w:r>
        <w:rPr>
          <w:bCs/>
          <w:sz w:val="24"/>
          <w:szCs w:val="24"/>
        </w:rPr>
        <w:t>7 Coinneachadh an tidsear</w:t>
      </w:r>
      <w:r w:rsidRPr="005D6A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@ 2.00-2.30f</w:t>
      </w:r>
    </w:p>
    <w:p w14:paraId="1BC055CD" w14:textId="0F768952" w:rsidR="00AC3338" w:rsidRDefault="0065661E" w:rsidP="005D6A2D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Dihaoine</w:t>
      </w:r>
      <w:r w:rsidR="005D6A2D" w:rsidRPr="005D6A2D">
        <w:rPr>
          <w:b/>
          <w:bCs/>
          <w:sz w:val="32"/>
          <w:szCs w:val="32"/>
        </w:rPr>
        <w:t xml:space="preserve"> 16</w:t>
      </w:r>
      <w:r>
        <w:rPr>
          <w:b/>
          <w:bCs/>
          <w:sz w:val="32"/>
          <w:szCs w:val="32"/>
          <w:vertAlign w:val="superscript"/>
        </w:rPr>
        <w:t>mh</w:t>
      </w:r>
      <w:r>
        <w:rPr>
          <w:b/>
          <w:bCs/>
          <w:sz w:val="32"/>
          <w:szCs w:val="32"/>
        </w:rPr>
        <w:t xml:space="preserve"> agus</w:t>
      </w:r>
      <w:r w:rsidR="005D6A2D" w:rsidRPr="005D6A2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Diluain</w:t>
      </w:r>
      <w:r w:rsidR="005D6A2D" w:rsidRPr="005D6A2D">
        <w:rPr>
          <w:b/>
          <w:bCs/>
          <w:sz w:val="32"/>
          <w:szCs w:val="32"/>
        </w:rPr>
        <w:t xml:space="preserve"> 19</w:t>
      </w:r>
      <w:r>
        <w:rPr>
          <w:b/>
          <w:bCs/>
          <w:sz w:val="32"/>
          <w:szCs w:val="32"/>
          <w:vertAlign w:val="superscript"/>
        </w:rPr>
        <w:t xml:space="preserve">mh </w:t>
      </w:r>
      <w:r>
        <w:rPr>
          <w:b/>
          <w:bCs/>
          <w:sz w:val="32"/>
          <w:szCs w:val="32"/>
        </w:rPr>
        <w:t>– SAOR-LAITHEAN</w:t>
      </w:r>
    </w:p>
    <w:p w14:paraId="3CA85C62" w14:textId="3A99FE02" w:rsidR="00250BB8" w:rsidRDefault="007910C6" w:rsidP="00250BB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250BB8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  <w:vertAlign w:val="superscript"/>
        </w:rPr>
        <w:t>mh</w:t>
      </w:r>
    </w:p>
    <w:p w14:paraId="21ECFD4F" w14:textId="5AEDE4B2" w:rsidR="00250BB8" w:rsidRPr="005D6A2D" w:rsidRDefault="0065661E" w:rsidP="00250BB8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250BB8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  <w:vertAlign w:val="superscript"/>
        </w:rPr>
        <w:t>mh</w:t>
      </w:r>
      <w:r w:rsidR="00250BB8">
        <w:rPr>
          <w:bCs/>
          <w:sz w:val="24"/>
          <w:szCs w:val="24"/>
        </w:rPr>
        <w:t xml:space="preserve"> </w:t>
      </w:r>
      <w:r w:rsidR="00AA5F3C">
        <w:rPr>
          <w:sz w:val="24"/>
          <w:szCs w:val="24"/>
        </w:rPr>
        <w:t xml:space="preserve">Là nan aodaich àbhaisteach </w:t>
      </w:r>
      <w:r w:rsidRPr="6C24236F">
        <w:rPr>
          <w:sz w:val="24"/>
          <w:szCs w:val="24"/>
        </w:rPr>
        <w:t>-</w:t>
      </w:r>
      <w:r w:rsidR="00AA5F3C">
        <w:rPr>
          <w:sz w:val="24"/>
          <w:szCs w:val="24"/>
        </w:rPr>
        <w:t xml:space="preserve"> </w:t>
      </w:r>
      <w:r w:rsidRPr="6C24236F">
        <w:rPr>
          <w:sz w:val="24"/>
          <w:szCs w:val="24"/>
        </w:rPr>
        <w:t>£1 airson maoineachadh na sgoile airs</w:t>
      </w:r>
      <w:r>
        <w:rPr>
          <w:sz w:val="24"/>
          <w:szCs w:val="24"/>
        </w:rPr>
        <w:t>on a’ ceannach ‘high stepper’ rò</w:t>
      </w:r>
      <w:r w:rsidRPr="6C24236F">
        <w:rPr>
          <w:sz w:val="24"/>
          <w:szCs w:val="24"/>
        </w:rPr>
        <w:t xml:space="preserve">p </w:t>
      </w:r>
      <w:r w:rsidR="00350829">
        <w:rPr>
          <w:sz w:val="24"/>
          <w:szCs w:val="24"/>
        </w:rPr>
        <w:t>tug-o-war agus tunail</w:t>
      </w:r>
      <w:r>
        <w:rPr>
          <w:sz w:val="24"/>
          <w:szCs w:val="24"/>
        </w:rPr>
        <w:t xml:space="preserve"> airson Spò</w:t>
      </w:r>
      <w:r w:rsidRPr="6C24236F">
        <w:rPr>
          <w:sz w:val="24"/>
          <w:szCs w:val="24"/>
        </w:rPr>
        <w:t>rs.</w:t>
      </w:r>
    </w:p>
    <w:p w14:paraId="1BBE9425" w14:textId="77777777" w:rsidR="00250BB8" w:rsidRPr="005D6A2D" w:rsidRDefault="00250BB8" w:rsidP="005D6A2D">
      <w:pPr>
        <w:spacing w:line="240" w:lineRule="auto"/>
        <w:jc w:val="center"/>
        <w:rPr>
          <w:b/>
          <w:bCs/>
          <w:sz w:val="32"/>
          <w:szCs w:val="32"/>
        </w:rPr>
      </w:pPr>
    </w:p>
    <w:p w14:paraId="79461E1D" w14:textId="40ACD876" w:rsidR="00AC3338" w:rsidRDefault="006050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Damhair</w:t>
      </w:r>
      <w:r w:rsidR="00AC3338">
        <w:rPr>
          <w:b/>
          <w:bCs/>
          <w:sz w:val="32"/>
          <w:szCs w:val="32"/>
          <w:u w:val="single"/>
        </w:rPr>
        <w:t xml:space="preserve"> </w:t>
      </w:r>
    </w:p>
    <w:p w14:paraId="11FE341A" w14:textId="2B8411E0" w:rsidR="005D6A2D" w:rsidRDefault="007910C6" w:rsidP="005D6A2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5D6A2D">
        <w:rPr>
          <w:bCs/>
          <w:sz w:val="24"/>
          <w:szCs w:val="24"/>
        </w:rPr>
        <w:t xml:space="preserve"> 3</w:t>
      </w:r>
      <w:r>
        <w:rPr>
          <w:bCs/>
          <w:sz w:val="24"/>
          <w:szCs w:val="24"/>
          <w:vertAlign w:val="superscript"/>
        </w:rPr>
        <w:t>mh</w:t>
      </w:r>
      <w:r w:rsidR="005D6A2D">
        <w:rPr>
          <w:bCs/>
          <w:sz w:val="24"/>
          <w:szCs w:val="24"/>
        </w:rPr>
        <w:t xml:space="preserve"> </w:t>
      </w:r>
    </w:p>
    <w:p w14:paraId="60217CC5" w14:textId="557692D8" w:rsidR="005D6A2D" w:rsidRDefault="0065661E" w:rsidP="005D6A2D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Diciadain</w:t>
      </w:r>
      <w:r w:rsidR="005D6A2D" w:rsidRPr="005D6A2D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  <w:vertAlign w:val="superscript"/>
        </w:rPr>
        <w:t>mh</w:t>
      </w:r>
      <w:r w:rsidR="005D6A2D" w:rsidRPr="005D6A2D">
        <w:rPr>
          <w:bCs/>
          <w:sz w:val="24"/>
          <w:szCs w:val="24"/>
        </w:rPr>
        <w:t xml:space="preserve"> </w:t>
      </w:r>
      <w:r w:rsidR="00920E03">
        <w:rPr>
          <w:bCs/>
          <w:sz w:val="24"/>
          <w:szCs w:val="24"/>
        </w:rPr>
        <w:t xml:space="preserve">Aithriseadh do Phàrantan </w:t>
      </w:r>
      <w:r w:rsidR="005D6A2D" w:rsidRPr="005D6A2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Oidhche nam Pàrant</w:t>
      </w:r>
    </w:p>
    <w:p w14:paraId="7FBC7BA9" w14:textId="3C9AC10A" w:rsidR="005D6A2D" w:rsidRDefault="0065661E" w:rsidP="005D6A2D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5D6A2D" w:rsidRPr="005D6A2D"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  <w:vertAlign w:val="superscript"/>
        </w:rPr>
        <w:t>mh</w:t>
      </w:r>
      <w:r w:rsidR="005D6A2D" w:rsidRPr="005D6A2D">
        <w:rPr>
          <w:bCs/>
          <w:sz w:val="24"/>
          <w:szCs w:val="24"/>
        </w:rPr>
        <w:t xml:space="preserve"> </w:t>
      </w:r>
      <w:r w:rsidR="00920E03">
        <w:rPr>
          <w:bCs/>
          <w:sz w:val="24"/>
          <w:szCs w:val="24"/>
        </w:rPr>
        <w:t xml:space="preserve">Aithriseadh do Phàrantan </w:t>
      </w:r>
      <w:r w:rsidR="005D6A2D" w:rsidRPr="005D6A2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Oidhche nam Pàrant</w:t>
      </w:r>
    </w:p>
    <w:p w14:paraId="7CE10A63" w14:textId="77777777" w:rsidR="00250BB8" w:rsidRDefault="00250BB8" w:rsidP="00250BB8">
      <w:pPr>
        <w:pStyle w:val="ListParagraph"/>
        <w:spacing w:line="240" w:lineRule="auto"/>
        <w:rPr>
          <w:bCs/>
          <w:sz w:val="24"/>
          <w:szCs w:val="24"/>
        </w:rPr>
      </w:pPr>
    </w:p>
    <w:p w14:paraId="60586BE1" w14:textId="3A94DCA6" w:rsidR="00250BB8" w:rsidRPr="00250BB8" w:rsidRDefault="0065661E" w:rsidP="00250BB8">
      <w:pPr>
        <w:spacing w:line="24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Diluain</w:t>
      </w:r>
      <w:r w:rsidR="00250BB8">
        <w:rPr>
          <w:b/>
          <w:bCs/>
          <w:sz w:val="32"/>
          <w:szCs w:val="32"/>
        </w:rPr>
        <w:t xml:space="preserve"> 15</w:t>
      </w:r>
      <w:r>
        <w:rPr>
          <w:b/>
          <w:bCs/>
          <w:sz w:val="32"/>
          <w:szCs w:val="32"/>
          <w:vertAlign w:val="superscript"/>
        </w:rPr>
        <w:t xml:space="preserve">mh </w:t>
      </w:r>
      <w:r w:rsidR="00250BB8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Dihaoine</w:t>
      </w:r>
      <w:r w:rsidR="00250BB8">
        <w:rPr>
          <w:b/>
          <w:bCs/>
          <w:sz w:val="32"/>
          <w:szCs w:val="32"/>
        </w:rPr>
        <w:t xml:space="preserve"> 23</w:t>
      </w:r>
      <w:r>
        <w:rPr>
          <w:b/>
          <w:bCs/>
          <w:sz w:val="32"/>
          <w:szCs w:val="32"/>
          <w:vertAlign w:val="superscript"/>
        </w:rPr>
        <w:t>mh</w:t>
      </w:r>
      <w:r w:rsidR="00250B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 LAITHEAN-SAORA</w:t>
      </w:r>
    </w:p>
    <w:p w14:paraId="3B2F7094" w14:textId="0D198D82" w:rsidR="00250BB8" w:rsidRPr="00250BB8" w:rsidRDefault="0065661E" w:rsidP="00250BB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Diluain</w:t>
      </w:r>
      <w:r w:rsidR="00250BB8" w:rsidRPr="00250BB8">
        <w:rPr>
          <w:b/>
          <w:bCs/>
          <w:sz w:val="24"/>
          <w:szCs w:val="24"/>
        </w:rPr>
        <w:t xml:space="preserve"> 24</w:t>
      </w:r>
      <w:r>
        <w:rPr>
          <w:b/>
          <w:bCs/>
          <w:sz w:val="24"/>
          <w:szCs w:val="24"/>
          <w:vertAlign w:val="superscript"/>
        </w:rPr>
        <w:t>mh</w:t>
      </w:r>
      <w:r w:rsidR="00250BB8" w:rsidRPr="00250BB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Latha In-Sheirbeis – sgoil dùinte gu sgoilearan</w:t>
      </w:r>
    </w:p>
    <w:p w14:paraId="25FEAF70" w14:textId="77777777" w:rsidR="00250BB8" w:rsidRPr="00250BB8" w:rsidRDefault="00250BB8" w:rsidP="00250BB8">
      <w:pPr>
        <w:spacing w:line="240" w:lineRule="auto"/>
        <w:rPr>
          <w:bCs/>
          <w:sz w:val="24"/>
          <w:szCs w:val="24"/>
        </w:rPr>
      </w:pPr>
    </w:p>
    <w:p w14:paraId="369D3514" w14:textId="69D405FB" w:rsidR="005D6A2D" w:rsidRDefault="0092452F" w:rsidP="005D6A2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5D6A2D">
        <w:rPr>
          <w:bCs/>
          <w:sz w:val="24"/>
          <w:szCs w:val="24"/>
        </w:rPr>
        <w:t xml:space="preserve"> 2</w:t>
      </w:r>
      <w:r w:rsidR="00250BB8">
        <w:rPr>
          <w:bCs/>
          <w:sz w:val="24"/>
          <w:szCs w:val="24"/>
        </w:rPr>
        <w:t>4</w:t>
      </w:r>
      <w:r>
        <w:rPr>
          <w:bCs/>
          <w:sz w:val="24"/>
          <w:szCs w:val="24"/>
          <w:vertAlign w:val="superscript"/>
        </w:rPr>
        <w:t>mh</w:t>
      </w:r>
      <w:r w:rsidR="005D6A2D">
        <w:rPr>
          <w:bCs/>
          <w:sz w:val="24"/>
          <w:szCs w:val="24"/>
        </w:rPr>
        <w:t xml:space="preserve"> </w:t>
      </w:r>
    </w:p>
    <w:p w14:paraId="480A0E7E" w14:textId="2DD32203" w:rsidR="005D6A2D" w:rsidRPr="005D6A2D" w:rsidRDefault="0065661E" w:rsidP="005D6A2D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250BB8">
        <w:rPr>
          <w:bCs/>
          <w:sz w:val="24"/>
          <w:szCs w:val="24"/>
        </w:rPr>
        <w:t xml:space="preserve"> 28</w:t>
      </w:r>
      <w:r>
        <w:rPr>
          <w:bCs/>
          <w:sz w:val="24"/>
          <w:szCs w:val="24"/>
          <w:vertAlign w:val="superscript"/>
        </w:rPr>
        <w:t>mh</w:t>
      </w:r>
      <w:r w:rsidR="00250BB8">
        <w:rPr>
          <w:bCs/>
          <w:sz w:val="24"/>
          <w:szCs w:val="24"/>
        </w:rPr>
        <w:t xml:space="preserve"> </w:t>
      </w:r>
      <w:r w:rsidR="00AA5F3C">
        <w:rPr>
          <w:sz w:val="24"/>
          <w:szCs w:val="24"/>
        </w:rPr>
        <w:t xml:space="preserve">Là nan aodaich àbhaisteach </w:t>
      </w:r>
      <w:r w:rsidR="00250BB8">
        <w:rPr>
          <w:bCs/>
          <w:sz w:val="24"/>
          <w:szCs w:val="24"/>
        </w:rPr>
        <w:t>-</w:t>
      </w:r>
      <w:r w:rsidR="00AA5F3C">
        <w:rPr>
          <w:bCs/>
          <w:sz w:val="24"/>
          <w:szCs w:val="24"/>
        </w:rPr>
        <w:t xml:space="preserve"> </w:t>
      </w:r>
      <w:r w:rsidR="00250BB8">
        <w:rPr>
          <w:bCs/>
          <w:sz w:val="24"/>
          <w:szCs w:val="24"/>
        </w:rPr>
        <w:t xml:space="preserve">£1 </w:t>
      </w:r>
      <w:r>
        <w:rPr>
          <w:bCs/>
          <w:sz w:val="24"/>
          <w:szCs w:val="24"/>
        </w:rPr>
        <w:t>airson maoineachadh na sgoile airson a’ ceannach stuthan na Nollaige</w:t>
      </w:r>
    </w:p>
    <w:p w14:paraId="44DAC387" w14:textId="77777777" w:rsidR="005D6A2D" w:rsidRPr="005D6A2D" w:rsidRDefault="005D6A2D" w:rsidP="005D6A2D">
      <w:pPr>
        <w:spacing w:line="240" w:lineRule="auto"/>
        <w:rPr>
          <w:bCs/>
          <w:sz w:val="24"/>
          <w:szCs w:val="24"/>
        </w:rPr>
      </w:pPr>
    </w:p>
    <w:p w14:paraId="178BDE06" w14:textId="151B94CA" w:rsidR="00AC3338" w:rsidRDefault="006050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t-Samhain</w:t>
      </w:r>
    </w:p>
    <w:p w14:paraId="6BD146B2" w14:textId="55FEEB4A" w:rsidR="004F4439" w:rsidRDefault="0092452F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7</w:t>
      </w:r>
      <w:r>
        <w:rPr>
          <w:bCs/>
          <w:sz w:val="24"/>
          <w:szCs w:val="24"/>
          <w:vertAlign w:val="superscript"/>
        </w:rPr>
        <w:t>mh</w:t>
      </w:r>
      <w:r w:rsidR="004F4439">
        <w:rPr>
          <w:bCs/>
          <w:sz w:val="24"/>
          <w:szCs w:val="24"/>
        </w:rPr>
        <w:t xml:space="preserve">  </w:t>
      </w:r>
    </w:p>
    <w:p w14:paraId="5692158C" w14:textId="22258103" w:rsidR="004F4439" w:rsidRDefault="0065661E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airson comharrachadh Foghlam tro Mheadhan na Gàidhlig</w:t>
      </w:r>
    </w:p>
    <w:p w14:paraId="3D517181" w14:textId="0D9923F6" w:rsidR="004F4439" w:rsidRDefault="0092452F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19</w:t>
      </w:r>
      <w:r>
        <w:rPr>
          <w:bCs/>
          <w:sz w:val="24"/>
          <w:szCs w:val="24"/>
          <w:vertAlign w:val="superscript"/>
        </w:rPr>
        <w:t>mh</w:t>
      </w:r>
    </w:p>
    <w:p w14:paraId="787C2CF0" w14:textId="13ABD530" w:rsidR="004F4439" w:rsidRDefault="0065661E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4F4439">
        <w:rPr>
          <w:bCs/>
          <w:sz w:val="24"/>
          <w:szCs w:val="24"/>
        </w:rPr>
        <w:t xml:space="preserve"> 23</w:t>
      </w:r>
      <w:r>
        <w:rPr>
          <w:bCs/>
          <w:sz w:val="24"/>
          <w:szCs w:val="24"/>
          <w:vertAlign w:val="superscript"/>
        </w:rPr>
        <w:t>mh</w:t>
      </w:r>
      <w:r w:rsidR="004F4439">
        <w:rPr>
          <w:bCs/>
          <w:sz w:val="24"/>
          <w:szCs w:val="24"/>
        </w:rPr>
        <w:t xml:space="preserve"> </w:t>
      </w:r>
      <w:r w:rsidR="0054367A">
        <w:rPr>
          <w:sz w:val="24"/>
          <w:szCs w:val="24"/>
        </w:rPr>
        <w:t xml:space="preserve">Là nan aodaich àbhaisteach  airson </w:t>
      </w:r>
      <w:r>
        <w:rPr>
          <w:bCs/>
          <w:sz w:val="24"/>
          <w:szCs w:val="24"/>
        </w:rPr>
        <w:t>SPÒRS! – Panto anns an sgoil</w:t>
      </w:r>
    </w:p>
    <w:p w14:paraId="4ED4F38A" w14:textId="30D898AF" w:rsidR="005D6A2D" w:rsidRDefault="0092452F" w:rsidP="005D6A2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5D6A2D">
        <w:rPr>
          <w:bCs/>
          <w:sz w:val="24"/>
          <w:szCs w:val="24"/>
        </w:rPr>
        <w:t xml:space="preserve"> 2</w:t>
      </w:r>
      <w:r w:rsidR="00250BB8">
        <w:rPr>
          <w:bCs/>
          <w:sz w:val="24"/>
          <w:szCs w:val="24"/>
        </w:rPr>
        <w:t>1</w:t>
      </w:r>
      <w:r>
        <w:rPr>
          <w:bCs/>
          <w:sz w:val="24"/>
          <w:szCs w:val="24"/>
          <w:vertAlign w:val="superscript"/>
        </w:rPr>
        <w:t>mh</w:t>
      </w:r>
    </w:p>
    <w:p w14:paraId="5A8FD4D1" w14:textId="32AFFF7B" w:rsidR="005D6A2D" w:rsidRDefault="0065661E" w:rsidP="005D6A2D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5D6A2D">
        <w:rPr>
          <w:bCs/>
          <w:sz w:val="24"/>
          <w:szCs w:val="24"/>
        </w:rPr>
        <w:t xml:space="preserve"> 2</w:t>
      </w:r>
      <w:r w:rsidR="00250BB8">
        <w:rPr>
          <w:bCs/>
          <w:sz w:val="24"/>
          <w:szCs w:val="24"/>
        </w:rPr>
        <w:t>5</w:t>
      </w:r>
      <w:r>
        <w:rPr>
          <w:bCs/>
          <w:sz w:val="24"/>
          <w:szCs w:val="24"/>
          <w:vertAlign w:val="superscript"/>
        </w:rPr>
        <w:t>mh</w:t>
      </w:r>
      <w:r w:rsidR="005D6A2D">
        <w:rPr>
          <w:bCs/>
          <w:sz w:val="24"/>
          <w:szCs w:val="24"/>
        </w:rPr>
        <w:t xml:space="preserve"> </w:t>
      </w:r>
      <w:r w:rsidR="00434786">
        <w:rPr>
          <w:sz w:val="24"/>
          <w:szCs w:val="24"/>
        </w:rPr>
        <w:t xml:space="preserve">Là nan aodaich àbhaisteach </w:t>
      </w:r>
      <w:r>
        <w:rPr>
          <w:bCs/>
          <w:sz w:val="24"/>
          <w:szCs w:val="24"/>
        </w:rPr>
        <w:t>-</w:t>
      </w:r>
      <w:r w:rsidR="004347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£1 airson maoineachadh na sgoile airson a’ ceannach stuthan na Nollaige</w:t>
      </w:r>
    </w:p>
    <w:p w14:paraId="5AE42E0A" w14:textId="72079D55" w:rsidR="005D6A2D" w:rsidRDefault="0092452F" w:rsidP="005D6A2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5D6A2D">
        <w:rPr>
          <w:bCs/>
          <w:sz w:val="24"/>
          <w:szCs w:val="24"/>
        </w:rPr>
        <w:t xml:space="preserve"> 28</w:t>
      </w:r>
      <w:r>
        <w:rPr>
          <w:bCs/>
          <w:sz w:val="24"/>
          <w:szCs w:val="24"/>
          <w:vertAlign w:val="superscript"/>
        </w:rPr>
        <w:t>mh</w:t>
      </w:r>
    </w:p>
    <w:p w14:paraId="7EC726D9" w14:textId="027A1A5A" w:rsidR="005D6A2D" w:rsidRDefault="0065661E" w:rsidP="005D6A2D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Diciadain</w:t>
      </w:r>
      <w:r w:rsidR="005D6A2D" w:rsidRPr="005D6A2D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  <w:vertAlign w:val="superscript"/>
        </w:rPr>
        <w:t>mh</w:t>
      </w:r>
      <w:r>
        <w:rPr>
          <w:bCs/>
          <w:sz w:val="24"/>
          <w:szCs w:val="24"/>
        </w:rPr>
        <w:t xml:space="preserve"> </w:t>
      </w:r>
      <w:r w:rsidR="005D6A2D" w:rsidRPr="005D6A2D">
        <w:rPr>
          <w:bCs/>
          <w:sz w:val="24"/>
          <w:szCs w:val="24"/>
        </w:rPr>
        <w:t xml:space="preserve"> </w:t>
      </w:r>
      <w:r w:rsidR="000E5B9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4 Taisbeanadh Albannach</w:t>
      </w:r>
      <w:r w:rsidR="005D6A2D" w:rsidRPr="005D6A2D">
        <w:rPr>
          <w:bCs/>
          <w:sz w:val="24"/>
          <w:szCs w:val="24"/>
        </w:rPr>
        <w:t xml:space="preserve"> </w:t>
      </w:r>
    </w:p>
    <w:p w14:paraId="24A415EB" w14:textId="435E386F" w:rsidR="005D6A2D" w:rsidRPr="0065661E" w:rsidRDefault="0065661E" w:rsidP="0065661E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Dihaoine </w:t>
      </w:r>
      <w:r w:rsidR="00250BB8">
        <w:rPr>
          <w:bCs/>
          <w:sz w:val="24"/>
          <w:szCs w:val="24"/>
        </w:rPr>
        <w:t>2</w:t>
      </w:r>
      <w:r>
        <w:rPr>
          <w:bCs/>
          <w:sz w:val="24"/>
          <w:szCs w:val="24"/>
          <w:vertAlign w:val="superscript"/>
        </w:rPr>
        <w:t>na</w:t>
      </w:r>
      <w:r w:rsidR="00250BB8">
        <w:rPr>
          <w:bCs/>
          <w:sz w:val="24"/>
          <w:szCs w:val="24"/>
        </w:rPr>
        <w:t xml:space="preserve"> D</w:t>
      </w:r>
      <w:r>
        <w:rPr>
          <w:bCs/>
          <w:sz w:val="24"/>
          <w:szCs w:val="24"/>
        </w:rPr>
        <w:t>ùbhlachd – Fèill na Nollaig (TBC)</w:t>
      </w:r>
    </w:p>
    <w:p w14:paraId="45E98FF8" w14:textId="7CC4AE68" w:rsidR="00AC3338" w:rsidRDefault="006050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Dùbhlachd</w:t>
      </w:r>
    </w:p>
    <w:p w14:paraId="2C44EE64" w14:textId="78B1B9EF" w:rsidR="00250BB8" w:rsidRDefault="0092452F" w:rsidP="00250BB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250BB8">
        <w:rPr>
          <w:bCs/>
          <w:sz w:val="24"/>
          <w:szCs w:val="24"/>
        </w:rPr>
        <w:t xml:space="preserve"> </w:t>
      </w:r>
      <w:r w:rsidR="004F4439">
        <w:rPr>
          <w:bCs/>
          <w:sz w:val="24"/>
          <w:szCs w:val="24"/>
        </w:rPr>
        <w:t>12</w:t>
      </w:r>
      <w:r>
        <w:rPr>
          <w:bCs/>
          <w:sz w:val="24"/>
          <w:szCs w:val="24"/>
          <w:vertAlign w:val="superscript"/>
        </w:rPr>
        <w:t>mh</w:t>
      </w:r>
    </w:p>
    <w:p w14:paraId="6B7A4F3D" w14:textId="394D5293" w:rsidR="00250BB8" w:rsidRDefault="0065661E" w:rsidP="00250BB8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Dimàirt</w:t>
      </w:r>
      <w:r w:rsidR="004F4439">
        <w:rPr>
          <w:bCs/>
          <w:sz w:val="24"/>
          <w:szCs w:val="24"/>
        </w:rPr>
        <w:t xml:space="preserve"> 13</w:t>
      </w:r>
      <w:r>
        <w:rPr>
          <w:bCs/>
          <w:sz w:val="24"/>
          <w:szCs w:val="24"/>
          <w:vertAlign w:val="superscript"/>
        </w:rPr>
        <w:t>mh</w:t>
      </w:r>
      <w:r w:rsidR="000E5B91">
        <w:rPr>
          <w:bCs/>
          <w:sz w:val="24"/>
          <w:szCs w:val="24"/>
        </w:rPr>
        <w:t xml:space="preserve"> P1 agus C1 </w:t>
      </w:r>
      <w:r>
        <w:rPr>
          <w:bCs/>
          <w:sz w:val="24"/>
          <w:szCs w:val="24"/>
        </w:rPr>
        <w:t>Taisbeanadh na Nollaig</w:t>
      </w:r>
    </w:p>
    <w:p w14:paraId="4E3EB9FD" w14:textId="1B53E4F5" w:rsidR="004F4439" w:rsidRDefault="0065661E" w:rsidP="00250BB8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4F4439">
        <w:rPr>
          <w:bCs/>
          <w:sz w:val="24"/>
          <w:szCs w:val="24"/>
        </w:rPr>
        <w:t xml:space="preserve"> 15</w:t>
      </w:r>
      <w:r>
        <w:rPr>
          <w:bCs/>
          <w:sz w:val="24"/>
          <w:szCs w:val="24"/>
          <w:vertAlign w:val="superscript"/>
        </w:rPr>
        <w:t>mh</w:t>
      </w:r>
      <w:r w:rsidR="000E5B91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7</w:t>
      </w:r>
      <w:r w:rsidR="004F44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Taisbeanadh na Nollaig</w:t>
      </w:r>
    </w:p>
    <w:p w14:paraId="57720F3A" w14:textId="68E30606" w:rsidR="00250BB8" w:rsidRDefault="0092452F" w:rsidP="00250BB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250BB8">
        <w:rPr>
          <w:bCs/>
          <w:sz w:val="24"/>
          <w:szCs w:val="24"/>
        </w:rPr>
        <w:t xml:space="preserve"> 19</w:t>
      </w:r>
      <w:r>
        <w:rPr>
          <w:bCs/>
          <w:sz w:val="24"/>
          <w:szCs w:val="24"/>
          <w:vertAlign w:val="superscript"/>
        </w:rPr>
        <w:t>mh</w:t>
      </w:r>
    </w:p>
    <w:p w14:paraId="4DBF08A0" w14:textId="4C3DE37B" w:rsidR="00250BB8" w:rsidRPr="00061CF2" w:rsidRDefault="0065661E" w:rsidP="00061CF2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250BB8">
        <w:rPr>
          <w:bCs/>
          <w:sz w:val="24"/>
          <w:szCs w:val="24"/>
        </w:rPr>
        <w:t xml:space="preserve"> 23</w:t>
      </w:r>
      <w:r>
        <w:rPr>
          <w:bCs/>
          <w:sz w:val="24"/>
          <w:szCs w:val="24"/>
          <w:vertAlign w:val="superscript"/>
        </w:rPr>
        <w:t>mh</w:t>
      </w:r>
      <w:r w:rsidR="00250BB8">
        <w:rPr>
          <w:bCs/>
          <w:sz w:val="24"/>
          <w:szCs w:val="24"/>
        </w:rPr>
        <w:t xml:space="preserve"> </w:t>
      </w:r>
      <w:r w:rsidR="00F47207">
        <w:rPr>
          <w:sz w:val="24"/>
          <w:szCs w:val="24"/>
        </w:rPr>
        <w:t xml:space="preserve">Là nan aodaich àbhaisteach </w:t>
      </w:r>
      <w:r w:rsidR="00061CF2">
        <w:rPr>
          <w:bCs/>
          <w:sz w:val="24"/>
          <w:szCs w:val="24"/>
        </w:rPr>
        <w:t>airson SPÒRS! – Panto anns an sgoil</w:t>
      </w:r>
    </w:p>
    <w:p w14:paraId="34BAB2D3" w14:textId="77777777" w:rsidR="004F4439" w:rsidRDefault="004F4439" w:rsidP="004F4439">
      <w:pPr>
        <w:pStyle w:val="ListParagraph"/>
        <w:spacing w:line="240" w:lineRule="auto"/>
        <w:rPr>
          <w:bCs/>
          <w:sz w:val="24"/>
          <w:szCs w:val="24"/>
        </w:rPr>
      </w:pPr>
    </w:p>
    <w:p w14:paraId="796B142D" w14:textId="77777777" w:rsidR="00052CCB" w:rsidRDefault="00052CCB" w:rsidP="004F4439">
      <w:pPr>
        <w:pStyle w:val="ListParagraph"/>
        <w:spacing w:line="240" w:lineRule="auto"/>
        <w:rPr>
          <w:bCs/>
          <w:sz w:val="24"/>
          <w:szCs w:val="24"/>
        </w:rPr>
      </w:pPr>
    </w:p>
    <w:p w14:paraId="4C24FDBE" w14:textId="77777777" w:rsidR="002037FF" w:rsidRDefault="002037FF" w:rsidP="00061CF2">
      <w:pPr>
        <w:spacing w:line="240" w:lineRule="auto"/>
        <w:jc w:val="center"/>
        <w:rPr>
          <w:b/>
          <w:bCs/>
          <w:sz w:val="32"/>
          <w:szCs w:val="32"/>
        </w:rPr>
      </w:pPr>
    </w:p>
    <w:p w14:paraId="27C90204" w14:textId="77777777" w:rsidR="002037FF" w:rsidRDefault="002037FF" w:rsidP="00061CF2">
      <w:pPr>
        <w:spacing w:line="240" w:lineRule="auto"/>
        <w:jc w:val="center"/>
        <w:rPr>
          <w:b/>
          <w:bCs/>
          <w:sz w:val="32"/>
          <w:szCs w:val="32"/>
        </w:rPr>
      </w:pPr>
    </w:p>
    <w:p w14:paraId="78D6E5D2" w14:textId="77777777" w:rsidR="002037FF" w:rsidRDefault="002037FF" w:rsidP="00061CF2">
      <w:pPr>
        <w:spacing w:line="240" w:lineRule="auto"/>
        <w:jc w:val="center"/>
        <w:rPr>
          <w:b/>
          <w:bCs/>
          <w:sz w:val="32"/>
          <w:szCs w:val="32"/>
        </w:rPr>
      </w:pPr>
    </w:p>
    <w:p w14:paraId="050F5CE2" w14:textId="77777777" w:rsidR="002037FF" w:rsidRDefault="002037FF" w:rsidP="00061CF2">
      <w:pPr>
        <w:spacing w:line="240" w:lineRule="auto"/>
        <w:jc w:val="center"/>
        <w:rPr>
          <w:b/>
          <w:bCs/>
          <w:sz w:val="32"/>
          <w:szCs w:val="32"/>
        </w:rPr>
      </w:pPr>
    </w:p>
    <w:p w14:paraId="412F8824" w14:textId="2F4855C6" w:rsidR="004F4439" w:rsidRPr="004F4439" w:rsidRDefault="00061CF2" w:rsidP="00061CF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Diluain</w:t>
      </w:r>
      <w:r w:rsidR="004F4439" w:rsidRPr="004F4439">
        <w:rPr>
          <w:b/>
          <w:bCs/>
          <w:sz w:val="32"/>
          <w:szCs w:val="32"/>
        </w:rPr>
        <w:t xml:space="preserve"> </w:t>
      </w:r>
      <w:r w:rsidR="004F4439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  <w:vertAlign w:val="superscript"/>
        </w:rPr>
        <w:t xml:space="preserve">mh </w:t>
      </w:r>
      <w:r>
        <w:rPr>
          <w:b/>
          <w:bCs/>
          <w:sz w:val="32"/>
          <w:szCs w:val="32"/>
        </w:rPr>
        <w:t xml:space="preserve"> den Dubhlachd</w:t>
      </w:r>
      <w:r w:rsidR="004F44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Dihaoine</w:t>
      </w:r>
      <w:r w:rsidR="004F4439" w:rsidRPr="004F4439">
        <w:rPr>
          <w:b/>
          <w:bCs/>
          <w:sz w:val="32"/>
          <w:szCs w:val="32"/>
        </w:rPr>
        <w:t xml:space="preserve"> </w:t>
      </w:r>
      <w:r w:rsidR="004F443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  <w:vertAlign w:val="superscript"/>
        </w:rPr>
        <w:t>mh</w:t>
      </w:r>
      <w:r>
        <w:rPr>
          <w:b/>
          <w:bCs/>
          <w:sz w:val="32"/>
          <w:szCs w:val="32"/>
        </w:rPr>
        <w:t xml:space="preserve"> den Fhaoilleach – LAITHEAN-SAORA</w:t>
      </w:r>
    </w:p>
    <w:p w14:paraId="5786AA70" w14:textId="77777777" w:rsidR="004F4439" w:rsidRPr="00052CCB" w:rsidRDefault="00052CCB" w:rsidP="004F4439">
      <w:pPr>
        <w:spacing w:line="240" w:lineRule="auto"/>
        <w:rPr>
          <w:b/>
          <w:bCs/>
          <w:sz w:val="36"/>
          <w:szCs w:val="36"/>
          <w:u w:val="single"/>
        </w:rPr>
      </w:pPr>
      <w:r w:rsidRPr="00052CCB">
        <w:rPr>
          <w:b/>
          <w:bCs/>
          <w:sz w:val="36"/>
          <w:szCs w:val="36"/>
          <w:u w:val="single"/>
        </w:rPr>
        <w:t>2023</w:t>
      </w:r>
    </w:p>
    <w:p w14:paraId="644570F6" w14:textId="6431D8A9" w:rsidR="00AC3338" w:rsidRDefault="006050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Am Faoileach</w:t>
      </w:r>
    </w:p>
    <w:p w14:paraId="570B8B3F" w14:textId="13F0099D" w:rsidR="004F4439" w:rsidRDefault="0092452F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9</w:t>
      </w:r>
      <w:r>
        <w:rPr>
          <w:bCs/>
          <w:sz w:val="24"/>
          <w:szCs w:val="24"/>
          <w:vertAlign w:val="superscript"/>
        </w:rPr>
        <w:t>mh</w:t>
      </w:r>
    </w:p>
    <w:p w14:paraId="70E9CFB8" w14:textId="3CF54516" w:rsidR="004F4439" w:rsidRDefault="00061CF2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Diluain</w:t>
      </w:r>
      <w:r w:rsidR="004F4439" w:rsidRPr="004F4439">
        <w:rPr>
          <w:bCs/>
          <w:sz w:val="24"/>
          <w:szCs w:val="24"/>
        </w:rPr>
        <w:t xml:space="preserve"> 9</w:t>
      </w:r>
      <w:r>
        <w:rPr>
          <w:bCs/>
          <w:sz w:val="24"/>
          <w:szCs w:val="24"/>
          <w:vertAlign w:val="superscript"/>
        </w:rPr>
        <w:t>mh</w:t>
      </w:r>
      <w:r w:rsidR="004F4439" w:rsidRPr="004F44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Sgoilearan air ais don sgoil</w:t>
      </w:r>
    </w:p>
    <w:p w14:paraId="54D2ABE5" w14:textId="64CBE119" w:rsidR="004F4439" w:rsidRDefault="0092452F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23</w:t>
      </w:r>
      <w:r>
        <w:rPr>
          <w:bCs/>
          <w:sz w:val="24"/>
          <w:szCs w:val="24"/>
          <w:vertAlign w:val="superscript"/>
        </w:rPr>
        <w:t>mh</w:t>
      </w:r>
    </w:p>
    <w:p w14:paraId="34844C32" w14:textId="4B3244CB" w:rsidR="004F4439" w:rsidRPr="002037FF" w:rsidRDefault="007B2FD0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4F4439">
        <w:rPr>
          <w:bCs/>
          <w:sz w:val="24"/>
          <w:szCs w:val="24"/>
        </w:rPr>
        <w:t xml:space="preserve"> 27</w:t>
      </w:r>
      <w:r>
        <w:rPr>
          <w:bCs/>
          <w:sz w:val="24"/>
          <w:szCs w:val="24"/>
          <w:vertAlign w:val="superscript"/>
        </w:rPr>
        <w:t>mh</w:t>
      </w:r>
      <w:r w:rsidR="004F4439">
        <w:rPr>
          <w:bCs/>
          <w:sz w:val="24"/>
          <w:szCs w:val="24"/>
        </w:rPr>
        <w:t xml:space="preserve"> </w:t>
      </w:r>
      <w:r w:rsidR="00F47207">
        <w:rPr>
          <w:sz w:val="24"/>
          <w:szCs w:val="24"/>
        </w:rPr>
        <w:t xml:space="preserve">Là nan aodaich àbhaisteach </w:t>
      </w:r>
      <w:r>
        <w:rPr>
          <w:bCs/>
          <w:sz w:val="24"/>
          <w:szCs w:val="24"/>
        </w:rPr>
        <w:t>airson £1</w:t>
      </w:r>
    </w:p>
    <w:p w14:paraId="526BF6D9" w14:textId="1C2A28D0" w:rsidR="00AC3338" w:rsidRDefault="006050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Gearran</w:t>
      </w:r>
    </w:p>
    <w:p w14:paraId="12E9D720" w14:textId="14DB6FA6" w:rsidR="00300EA4" w:rsidRDefault="0092452F" w:rsidP="00300EA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300EA4"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  <w:vertAlign w:val="superscript"/>
        </w:rPr>
        <w:t>mh</w:t>
      </w:r>
      <w:r w:rsidR="00300EA4">
        <w:rPr>
          <w:bCs/>
          <w:sz w:val="24"/>
          <w:szCs w:val="24"/>
        </w:rPr>
        <w:t xml:space="preserve"> </w:t>
      </w:r>
    </w:p>
    <w:p w14:paraId="2FEE9681" w14:textId="1B9F43BE" w:rsidR="00300EA4" w:rsidRDefault="007B2FD0" w:rsidP="00300EA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Diardaoin</w:t>
      </w:r>
      <w:r w:rsidR="00300EA4">
        <w:rPr>
          <w:b/>
          <w:bCs/>
          <w:sz w:val="32"/>
          <w:szCs w:val="32"/>
        </w:rPr>
        <w:t xml:space="preserve"> 9</w:t>
      </w:r>
      <w:r>
        <w:rPr>
          <w:b/>
          <w:bCs/>
          <w:sz w:val="32"/>
          <w:szCs w:val="32"/>
          <w:vertAlign w:val="superscript"/>
        </w:rPr>
        <w:t>mh</w:t>
      </w:r>
      <w:r>
        <w:rPr>
          <w:b/>
          <w:bCs/>
          <w:sz w:val="32"/>
          <w:szCs w:val="32"/>
        </w:rPr>
        <w:t xml:space="preserve"> agus Dihaoine </w:t>
      </w:r>
      <w:r w:rsidR="00300EA4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  <w:vertAlign w:val="superscript"/>
        </w:rPr>
        <w:t>mh</w:t>
      </w:r>
      <w:r w:rsidR="00300EA4">
        <w:rPr>
          <w:b/>
          <w:bCs/>
          <w:sz w:val="32"/>
          <w:szCs w:val="32"/>
        </w:rPr>
        <w:t xml:space="preserve"> </w:t>
      </w:r>
      <w:r w:rsidR="00300EA4" w:rsidRPr="004F4439">
        <w:rPr>
          <w:b/>
          <w:bCs/>
          <w:sz w:val="32"/>
          <w:szCs w:val="32"/>
        </w:rPr>
        <w:t xml:space="preserve"> -</w:t>
      </w:r>
      <w:r w:rsidR="000E5B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SAOR-LAITHEAN</w:t>
      </w:r>
    </w:p>
    <w:p w14:paraId="6F10AF52" w14:textId="1EA12FC9" w:rsidR="00300EA4" w:rsidRDefault="0092452F" w:rsidP="00300EA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300EA4">
        <w:rPr>
          <w:bCs/>
          <w:sz w:val="24"/>
          <w:szCs w:val="24"/>
        </w:rPr>
        <w:t xml:space="preserve"> 13</w:t>
      </w:r>
      <w:r>
        <w:rPr>
          <w:bCs/>
          <w:sz w:val="24"/>
          <w:szCs w:val="24"/>
          <w:vertAlign w:val="superscript"/>
        </w:rPr>
        <w:t>mh</w:t>
      </w:r>
      <w:r w:rsidR="00300EA4">
        <w:rPr>
          <w:bCs/>
          <w:sz w:val="24"/>
          <w:szCs w:val="24"/>
        </w:rPr>
        <w:t xml:space="preserve">  </w:t>
      </w:r>
    </w:p>
    <w:p w14:paraId="6E22E289" w14:textId="158995B4" w:rsidR="00300EA4" w:rsidRDefault="007B2FD0" w:rsidP="00300EA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Diluain</w:t>
      </w:r>
      <w:r w:rsidR="00300EA4">
        <w:rPr>
          <w:b/>
          <w:bCs/>
          <w:sz w:val="32"/>
          <w:szCs w:val="32"/>
        </w:rPr>
        <w:t xml:space="preserve"> 13</w:t>
      </w:r>
      <w:r>
        <w:rPr>
          <w:b/>
          <w:bCs/>
          <w:sz w:val="32"/>
          <w:szCs w:val="32"/>
          <w:vertAlign w:val="superscript"/>
        </w:rPr>
        <w:t>mh</w:t>
      </w:r>
      <w:r w:rsidR="00300EA4">
        <w:rPr>
          <w:b/>
          <w:bCs/>
          <w:sz w:val="32"/>
          <w:szCs w:val="32"/>
        </w:rPr>
        <w:t xml:space="preserve">  </w:t>
      </w:r>
      <w:r w:rsidR="00300EA4" w:rsidRPr="004F4439">
        <w:rPr>
          <w:b/>
          <w:bCs/>
          <w:sz w:val="32"/>
          <w:szCs w:val="32"/>
        </w:rPr>
        <w:t xml:space="preserve"> -</w:t>
      </w:r>
      <w:r>
        <w:rPr>
          <w:b/>
          <w:bCs/>
          <w:sz w:val="32"/>
          <w:szCs w:val="32"/>
        </w:rPr>
        <w:t xml:space="preserve"> </w:t>
      </w:r>
      <w:r w:rsidR="000E5B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SAOR-LAITHEAN</w:t>
      </w:r>
    </w:p>
    <w:p w14:paraId="4B598473" w14:textId="22773C5A" w:rsidR="00300EA4" w:rsidRDefault="007B2FD0" w:rsidP="00300EA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Dimàirt</w:t>
      </w:r>
      <w:r w:rsidR="00300EA4">
        <w:rPr>
          <w:b/>
          <w:bCs/>
          <w:sz w:val="32"/>
          <w:szCs w:val="32"/>
        </w:rPr>
        <w:t xml:space="preserve"> 14</w:t>
      </w:r>
      <w:r>
        <w:rPr>
          <w:b/>
          <w:bCs/>
          <w:sz w:val="32"/>
          <w:szCs w:val="32"/>
          <w:vertAlign w:val="superscript"/>
        </w:rPr>
        <w:t>mh</w:t>
      </w:r>
      <w:r w:rsidR="000E5B91">
        <w:rPr>
          <w:b/>
          <w:bCs/>
          <w:sz w:val="32"/>
          <w:szCs w:val="32"/>
          <w:vertAlign w:val="superscript"/>
        </w:rPr>
        <w:t xml:space="preserve">  </w:t>
      </w:r>
      <w:r w:rsidR="00300EA4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SAOR-LAITHEAN</w:t>
      </w:r>
      <w:r w:rsidR="00300EA4">
        <w:rPr>
          <w:b/>
          <w:bCs/>
          <w:sz w:val="32"/>
          <w:szCs w:val="32"/>
        </w:rPr>
        <w:t xml:space="preserve"> (</w:t>
      </w:r>
      <w:r w:rsidR="000E5B91">
        <w:rPr>
          <w:b/>
          <w:bCs/>
          <w:sz w:val="32"/>
          <w:szCs w:val="32"/>
        </w:rPr>
        <w:t>In-s</w:t>
      </w:r>
      <w:r>
        <w:rPr>
          <w:b/>
          <w:bCs/>
          <w:sz w:val="32"/>
          <w:szCs w:val="32"/>
        </w:rPr>
        <w:t>heirbheis airson luchd-obrach</w:t>
      </w:r>
      <w:r w:rsidR="00300EA4">
        <w:rPr>
          <w:b/>
          <w:bCs/>
          <w:sz w:val="32"/>
          <w:szCs w:val="32"/>
        </w:rPr>
        <w:t>)</w:t>
      </w:r>
    </w:p>
    <w:p w14:paraId="443B1229" w14:textId="2C47D6EF" w:rsidR="00300EA4" w:rsidRPr="004F4439" w:rsidRDefault="007B2FD0" w:rsidP="00300EA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Diciadain</w:t>
      </w:r>
      <w:r w:rsidR="00300EA4">
        <w:rPr>
          <w:b/>
          <w:bCs/>
          <w:sz w:val="32"/>
          <w:szCs w:val="32"/>
        </w:rPr>
        <w:t xml:space="preserve"> 15</w:t>
      </w:r>
      <w:r>
        <w:rPr>
          <w:b/>
          <w:bCs/>
          <w:sz w:val="32"/>
          <w:szCs w:val="32"/>
          <w:vertAlign w:val="superscript"/>
        </w:rPr>
        <w:t>mh</w:t>
      </w:r>
      <w:r w:rsidR="00300EA4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SAOR-LAITHEAN (</w:t>
      </w:r>
      <w:r w:rsidR="000E5B91">
        <w:rPr>
          <w:b/>
          <w:bCs/>
          <w:sz w:val="32"/>
          <w:szCs w:val="32"/>
        </w:rPr>
        <w:t>In-s</w:t>
      </w:r>
      <w:r>
        <w:rPr>
          <w:b/>
          <w:bCs/>
          <w:sz w:val="32"/>
          <w:szCs w:val="32"/>
        </w:rPr>
        <w:t>heirbheis airson luchd-obrach)</w:t>
      </w:r>
    </w:p>
    <w:p w14:paraId="29347554" w14:textId="0C4F69CC" w:rsidR="00300EA4" w:rsidRDefault="0092452F" w:rsidP="00300EA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300EA4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  <w:vertAlign w:val="superscript"/>
        </w:rPr>
        <w:t>mh</w:t>
      </w:r>
    </w:p>
    <w:p w14:paraId="5C85E776" w14:textId="1FD6E81A" w:rsidR="00300EA4" w:rsidRDefault="00300EA4" w:rsidP="00300EA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Friday 24</w:t>
      </w:r>
      <w:r w:rsidRPr="00300EA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-</w:t>
      </w:r>
      <w:r w:rsidR="00E32227">
        <w:rPr>
          <w:bCs/>
          <w:sz w:val="24"/>
          <w:szCs w:val="24"/>
        </w:rPr>
        <w:t xml:space="preserve"> </w:t>
      </w:r>
      <w:r w:rsidR="00E32227">
        <w:rPr>
          <w:sz w:val="24"/>
          <w:szCs w:val="24"/>
        </w:rPr>
        <w:t>Là nan aodaich àbhaisteach</w:t>
      </w:r>
      <w:r w:rsidR="007B2FD0">
        <w:rPr>
          <w:bCs/>
          <w:sz w:val="24"/>
          <w:szCs w:val="24"/>
        </w:rPr>
        <w:t xml:space="preserve"> airson </w:t>
      </w:r>
      <w:r>
        <w:rPr>
          <w:bCs/>
          <w:sz w:val="24"/>
          <w:szCs w:val="24"/>
        </w:rPr>
        <w:t>£1</w:t>
      </w:r>
    </w:p>
    <w:p w14:paraId="180D92CE" w14:textId="77777777" w:rsidR="00300EA4" w:rsidRPr="00300EA4" w:rsidRDefault="00300EA4" w:rsidP="00300EA4">
      <w:pPr>
        <w:pStyle w:val="ListParagraph"/>
        <w:spacing w:line="240" w:lineRule="auto"/>
        <w:rPr>
          <w:bCs/>
          <w:sz w:val="24"/>
          <w:szCs w:val="24"/>
        </w:rPr>
      </w:pPr>
    </w:p>
    <w:p w14:paraId="5BC5A2C1" w14:textId="0F541890" w:rsidR="00AC3338" w:rsidRDefault="006050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Am Màrt</w:t>
      </w:r>
      <w:r w:rsidR="00AC3338">
        <w:rPr>
          <w:b/>
          <w:bCs/>
          <w:sz w:val="32"/>
          <w:szCs w:val="32"/>
          <w:u w:val="single"/>
        </w:rPr>
        <w:t xml:space="preserve"> </w:t>
      </w:r>
    </w:p>
    <w:p w14:paraId="4801AF9D" w14:textId="5C14E4D2" w:rsidR="004F4439" w:rsidRDefault="0092452F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  <w:vertAlign w:val="superscript"/>
        </w:rPr>
        <w:t>mh</w:t>
      </w:r>
    </w:p>
    <w:p w14:paraId="03BAEA4A" w14:textId="5EC8A84E" w:rsidR="004F4439" w:rsidRDefault="007B2FD0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4F4439">
        <w:rPr>
          <w:bCs/>
          <w:sz w:val="24"/>
          <w:szCs w:val="24"/>
        </w:rPr>
        <w:t xml:space="preserve"> 9</w:t>
      </w:r>
      <w:r>
        <w:rPr>
          <w:bCs/>
          <w:sz w:val="24"/>
          <w:szCs w:val="24"/>
          <w:vertAlign w:val="superscript"/>
        </w:rPr>
        <w:t>mh</w:t>
      </w:r>
      <w:r w:rsidR="000E5B91">
        <w:rPr>
          <w:bCs/>
          <w:sz w:val="24"/>
          <w:szCs w:val="24"/>
        </w:rPr>
        <w:t xml:space="preserve"> P5 agus P</w:t>
      </w:r>
      <w:r w:rsidR="004F4439">
        <w:rPr>
          <w:bCs/>
          <w:sz w:val="24"/>
          <w:szCs w:val="24"/>
        </w:rPr>
        <w:t xml:space="preserve">6 </w:t>
      </w:r>
      <w:r>
        <w:rPr>
          <w:bCs/>
          <w:sz w:val="24"/>
          <w:szCs w:val="24"/>
        </w:rPr>
        <w:t>Taisbeanadh Ceòl</w:t>
      </w:r>
    </w:p>
    <w:p w14:paraId="34BABA9A" w14:textId="028213BE" w:rsidR="004F4439" w:rsidRDefault="0092452F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  <w:vertAlign w:val="superscript"/>
        </w:rPr>
        <w:t>mh</w:t>
      </w:r>
      <w:r w:rsidR="004F4439">
        <w:rPr>
          <w:bCs/>
          <w:sz w:val="24"/>
          <w:szCs w:val="24"/>
        </w:rPr>
        <w:t xml:space="preserve"> </w:t>
      </w:r>
    </w:p>
    <w:p w14:paraId="7A9575BE" w14:textId="163F59E5" w:rsidR="004F4439" w:rsidRDefault="007B2FD0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4F4439">
        <w:rPr>
          <w:bCs/>
          <w:sz w:val="24"/>
          <w:szCs w:val="24"/>
        </w:rPr>
        <w:t xml:space="preserve"> 23</w:t>
      </w:r>
      <w:r>
        <w:rPr>
          <w:bCs/>
          <w:sz w:val="24"/>
          <w:szCs w:val="24"/>
          <w:vertAlign w:val="superscript"/>
        </w:rPr>
        <w:t>mh</w:t>
      </w:r>
      <w:r w:rsidR="000E5B91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 xml:space="preserve">2 agus </w:t>
      </w:r>
      <w:r w:rsidR="000E5B9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3 Taisbeanadh an t-Earrach</w:t>
      </w:r>
    </w:p>
    <w:p w14:paraId="52D2E505" w14:textId="4B15AEEB" w:rsidR="000E68FF" w:rsidRPr="000E68FF" w:rsidRDefault="0092452F" w:rsidP="000E68F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0E68FF" w:rsidRPr="000E68FF">
        <w:rPr>
          <w:bCs/>
          <w:sz w:val="24"/>
          <w:szCs w:val="24"/>
        </w:rPr>
        <w:t xml:space="preserve"> </w:t>
      </w:r>
      <w:r w:rsidR="000E68FF">
        <w:rPr>
          <w:bCs/>
          <w:sz w:val="24"/>
          <w:szCs w:val="24"/>
        </w:rPr>
        <w:t>27</w:t>
      </w:r>
      <w:r>
        <w:rPr>
          <w:bCs/>
          <w:sz w:val="24"/>
          <w:szCs w:val="24"/>
          <w:vertAlign w:val="superscript"/>
        </w:rPr>
        <w:t>mh</w:t>
      </w:r>
    </w:p>
    <w:p w14:paraId="7FA8D956" w14:textId="2C381C74" w:rsidR="000E68FF" w:rsidRPr="000E68FF" w:rsidRDefault="007B2FD0" w:rsidP="000E68FF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0E68FF">
        <w:rPr>
          <w:bCs/>
          <w:sz w:val="24"/>
          <w:szCs w:val="24"/>
        </w:rPr>
        <w:t xml:space="preserve"> 31</w:t>
      </w:r>
      <w:r>
        <w:rPr>
          <w:bCs/>
          <w:sz w:val="24"/>
          <w:szCs w:val="24"/>
          <w:vertAlign w:val="superscript"/>
        </w:rPr>
        <w:t xml:space="preserve">mh </w:t>
      </w:r>
      <w:r w:rsidR="000E68FF">
        <w:rPr>
          <w:bCs/>
          <w:sz w:val="24"/>
          <w:szCs w:val="24"/>
        </w:rPr>
        <w:t xml:space="preserve">- </w:t>
      </w:r>
      <w:r w:rsidR="00E32227">
        <w:rPr>
          <w:sz w:val="24"/>
          <w:szCs w:val="24"/>
        </w:rPr>
        <w:t xml:space="preserve">Là nan aodaich àbhaisteach </w:t>
      </w:r>
      <w:r>
        <w:rPr>
          <w:bCs/>
          <w:sz w:val="24"/>
          <w:szCs w:val="24"/>
        </w:rPr>
        <w:t xml:space="preserve">saor an asgaidh! </w:t>
      </w:r>
    </w:p>
    <w:p w14:paraId="3C716BD3" w14:textId="77777777" w:rsidR="002037FF" w:rsidRDefault="002037FF" w:rsidP="00DC715C">
      <w:pPr>
        <w:spacing w:line="240" w:lineRule="auto"/>
        <w:rPr>
          <w:b/>
          <w:bCs/>
          <w:sz w:val="32"/>
          <w:szCs w:val="32"/>
          <w:u w:val="single"/>
        </w:rPr>
      </w:pPr>
    </w:p>
    <w:p w14:paraId="183AC581" w14:textId="34C9CAAF" w:rsidR="00AC3338" w:rsidRDefault="006C03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An Giblean</w:t>
      </w:r>
      <w:r w:rsidR="00AC3338">
        <w:rPr>
          <w:b/>
          <w:bCs/>
          <w:sz w:val="32"/>
          <w:szCs w:val="32"/>
          <w:u w:val="single"/>
        </w:rPr>
        <w:t xml:space="preserve"> </w:t>
      </w:r>
    </w:p>
    <w:p w14:paraId="21B7985E" w14:textId="2FF3A412" w:rsidR="000E68FF" w:rsidRDefault="007E7904" w:rsidP="000E68F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Diluain</w:t>
      </w:r>
      <w:r w:rsidR="000E68FF">
        <w:rPr>
          <w:b/>
          <w:bCs/>
          <w:sz w:val="32"/>
          <w:szCs w:val="32"/>
        </w:rPr>
        <w:t xml:space="preserve"> 3</w:t>
      </w:r>
      <w:r>
        <w:rPr>
          <w:b/>
          <w:bCs/>
          <w:sz w:val="32"/>
          <w:szCs w:val="32"/>
          <w:vertAlign w:val="superscript"/>
        </w:rPr>
        <w:t>mh</w:t>
      </w:r>
      <w:r w:rsidR="000E68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den Ghiblean – Dihaoine </w:t>
      </w:r>
      <w:r w:rsidR="000E68FF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  <w:vertAlign w:val="superscript"/>
        </w:rPr>
        <w:t xml:space="preserve">mh </w:t>
      </w:r>
      <w:r>
        <w:rPr>
          <w:b/>
          <w:bCs/>
          <w:sz w:val="32"/>
          <w:szCs w:val="32"/>
        </w:rPr>
        <w:t>den Ghiblean</w:t>
      </w:r>
      <w:r w:rsidR="000E68FF">
        <w:rPr>
          <w:b/>
          <w:bCs/>
          <w:sz w:val="32"/>
          <w:szCs w:val="32"/>
        </w:rPr>
        <w:t xml:space="preserve">  </w:t>
      </w:r>
      <w:r w:rsidR="000E68FF" w:rsidRPr="004F443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SAOR-LAITHEAN</w:t>
      </w:r>
    </w:p>
    <w:p w14:paraId="1B5D11F6" w14:textId="40553CB7" w:rsidR="000E68FF" w:rsidRDefault="007E7904" w:rsidP="000E68F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Sgoil a’ fosgladh air Diluain </w:t>
      </w:r>
      <w:r w:rsidR="000E68FF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  <w:vertAlign w:val="superscript"/>
        </w:rPr>
        <w:t>mh</w:t>
      </w:r>
      <w:r w:rsidR="000E68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den Ghiblean</w:t>
      </w:r>
    </w:p>
    <w:p w14:paraId="21072102" w14:textId="77777777" w:rsidR="002037FF" w:rsidRDefault="002037FF" w:rsidP="000E68FF">
      <w:pPr>
        <w:spacing w:line="240" w:lineRule="auto"/>
        <w:jc w:val="center"/>
        <w:rPr>
          <w:b/>
          <w:bCs/>
          <w:sz w:val="32"/>
          <w:szCs w:val="32"/>
        </w:rPr>
      </w:pPr>
    </w:p>
    <w:p w14:paraId="5C86CC9A" w14:textId="2C9EC804" w:rsidR="000E68FF" w:rsidRDefault="0045405A" w:rsidP="000E68F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0E68FF">
        <w:rPr>
          <w:bCs/>
          <w:sz w:val="24"/>
          <w:szCs w:val="24"/>
        </w:rPr>
        <w:t xml:space="preserve"> 24</w:t>
      </w:r>
      <w:r>
        <w:rPr>
          <w:bCs/>
          <w:sz w:val="24"/>
          <w:szCs w:val="24"/>
          <w:vertAlign w:val="superscript"/>
        </w:rPr>
        <w:t>mh</w:t>
      </w:r>
    </w:p>
    <w:p w14:paraId="3A641FAA" w14:textId="2C1F8B66" w:rsidR="000E68FF" w:rsidRDefault="008A1434" w:rsidP="000E68FF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Diciadain</w:t>
      </w:r>
      <w:r w:rsidR="000E68FF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  <w:vertAlign w:val="superscript"/>
        </w:rPr>
        <w:t>mh</w:t>
      </w:r>
      <w:r w:rsidR="000E68FF">
        <w:rPr>
          <w:bCs/>
          <w:sz w:val="24"/>
          <w:szCs w:val="24"/>
          <w:vertAlign w:val="superscript"/>
        </w:rPr>
        <w:t xml:space="preserve"> </w:t>
      </w:r>
      <w:r w:rsidR="00920E03">
        <w:rPr>
          <w:bCs/>
          <w:sz w:val="24"/>
          <w:szCs w:val="24"/>
        </w:rPr>
        <w:t>Aithriseadh do Phàrantan</w:t>
      </w:r>
      <w:r>
        <w:rPr>
          <w:bCs/>
          <w:sz w:val="24"/>
          <w:szCs w:val="24"/>
        </w:rPr>
        <w:t xml:space="preserve"> – Oidhche nam Pàrant </w:t>
      </w:r>
    </w:p>
    <w:p w14:paraId="2E1F8FEE" w14:textId="4633BED1" w:rsidR="000E68FF" w:rsidRDefault="006A729B" w:rsidP="000E68FF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Diardaoin</w:t>
      </w:r>
      <w:r w:rsidR="000E68FF">
        <w:rPr>
          <w:bCs/>
          <w:sz w:val="24"/>
          <w:szCs w:val="24"/>
        </w:rPr>
        <w:t xml:space="preserve"> 27</w:t>
      </w:r>
      <w:r>
        <w:rPr>
          <w:bCs/>
          <w:sz w:val="24"/>
          <w:szCs w:val="24"/>
          <w:vertAlign w:val="superscript"/>
        </w:rPr>
        <w:t>mh</w:t>
      </w:r>
      <w:r w:rsidR="000E68FF">
        <w:rPr>
          <w:bCs/>
          <w:sz w:val="24"/>
          <w:szCs w:val="24"/>
        </w:rPr>
        <w:t xml:space="preserve"> </w:t>
      </w:r>
      <w:r w:rsidR="00E32227">
        <w:rPr>
          <w:bCs/>
          <w:sz w:val="24"/>
          <w:szCs w:val="24"/>
        </w:rPr>
        <w:t>Aithriseadh do Phàrantan</w:t>
      </w:r>
      <w:r>
        <w:rPr>
          <w:bCs/>
          <w:sz w:val="24"/>
          <w:szCs w:val="24"/>
        </w:rPr>
        <w:t xml:space="preserve"> – Oidhche nam Pàrant </w:t>
      </w:r>
    </w:p>
    <w:p w14:paraId="0BE168C4" w14:textId="26543872" w:rsidR="000E68FF" w:rsidRDefault="006A729B" w:rsidP="000E68FF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0E68FF">
        <w:rPr>
          <w:bCs/>
          <w:sz w:val="24"/>
          <w:szCs w:val="24"/>
        </w:rPr>
        <w:t xml:space="preserve"> 28</w:t>
      </w:r>
      <w:r>
        <w:rPr>
          <w:bCs/>
          <w:sz w:val="24"/>
          <w:szCs w:val="24"/>
          <w:vertAlign w:val="superscript"/>
        </w:rPr>
        <w:t>mh</w:t>
      </w:r>
      <w:r w:rsidR="000E68FF">
        <w:rPr>
          <w:bCs/>
          <w:sz w:val="24"/>
          <w:szCs w:val="24"/>
        </w:rPr>
        <w:t xml:space="preserve"> </w:t>
      </w:r>
      <w:r w:rsidR="00E32227">
        <w:rPr>
          <w:sz w:val="24"/>
          <w:szCs w:val="24"/>
        </w:rPr>
        <w:t xml:space="preserve">Là nan aodaich àbhaisteach </w:t>
      </w:r>
      <w:r>
        <w:rPr>
          <w:bCs/>
          <w:sz w:val="24"/>
          <w:szCs w:val="24"/>
        </w:rPr>
        <w:t>airson £1</w:t>
      </w:r>
    </w:p>
    <w:p w14:paraId="617CEFBB" w14:textId="77777777" w:rsidR="000E68FF" w:rsidRDefault="000E68FF" w:rsidP="000E68FF">
      <w:pPr>
        <w:spacing w:line="240" w:lineRule="auto"/>
        <w:rPr>
          <w:b/>
          <w:bCs/>
          <w:sz w:val="32"/>
          <w:szCs w:val="32"/>
        </w:rPr>
      </w:pPr>
    </w:p>
    <w:p w14:paraId="1105D28C" w14:textId="2672D31D" w:rsidR="00AC3338" w:rsidRDefault="006C03B4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An </w:t>
      </w:r>
      <w:r w:rsidR="00E304BC">
        <w:rPr>
          <w:b/>
          <w:bCs/>
          <w:sz w:val="32"/>
          <w:szCs w:val="32"/>
          <w:u w:val="single"/>
        </w:rPr>
        <w:t>Cèit</w:t>
      </w:r>
      <w:r w:rsidR="009C48C5">
        <w:rPr>
          <w:b/>
          <w:bCs/>
          <w:sz w:val="32"/>
          <w:szCs w:val="32"/>
          <w:u w:val="single"/>
        </w:rPr>
        <w:t>ean</w:t>
      </w:r>
      <w:r>
        <w:rPr>
          <w:b/>
          <w:bCs/>
          <w:sz w:val="32"/>
          <w:szCs w:val="32"/>
          <w:u w:val="single"/>
        </w:rPr>
        <w:t xml:space="preserve"> </w:t>
      </w:r>
      <w:r w:rsidR="00AC3338">
        <w:rPr>
          <w:b/>
          <w:bCs/>
          <w:sz w:val="32"/>
          <w:szCs w:val="32"/>
          <w:u w:val="single"/>
        </w:rPr>
        <w:t xml:space="preserve"> </w:t>
      </w:r>
    </w:p>
    <w:p w14:paraId="276AF0C5" w14:textId="4A88E3CD" w:rsidR="000E68FF" w:rsidRDefault="006A729B" w:rsidP="00DC71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SGOIL DÙINTE</w:t>
      </w:r>
      <w:r w:rsidR="000E68FF" w:rsidRPr="00D651FB">
        <w:rPr>
          <w:b/>
          <w:sz w:val="32"/>
          <w:szCs w:val="32"/>
        </w:rPr>
        <w:t xml:space="preserve"> Monday </w:t>
      </w:r>
      <w:r w:rsidR="000E68FF">
        <w:rPr>
          <w:b/>
          <w:sz w:val="32"/>
          <w:szCs w:val="32"/>
        </w:rPr>
        <w:t>1</w:t>
      </w:r>
      <w:r>
        <w:rPr>
          <w:b/>
          <w:sz w:val="32"/>
          <w:szCs w:val="32"/>
          <w:vertAlign w:val="superscript"/>
        </w:rPr>
        <w:t>d</w:t>
      </w:r>
      <w:r w:rsidR="000E68FF">
        <w:rPr>
          <w:b/>
          <w:sz w:val="32"/>
          <w:szCs w:val="32"/>
        </w:rPr>
        <w:t xml:space="preserve"> </w:t>
      </w:r>
      <w:r w:rsidR="005B2A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den Chèitean </w:t>
      </w:r>
      <w:r w:rsidR="005B2AD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– </w:t>
      </w:r>
      <w:r w:rsidR="005B2AD1">
        <w:rPr>
          <w:b/>
          <w:sz w:val="32"/>
          <w:szCs w:val="32"/>
        </w:rPr>
        <w:tab/>
      </w:r>
      <w:r>
        <w:rPr>
          <w:b/>
          <w:sz w:val="32"/>
          <w:szCs w:val="32"/>
        </w:rPr>
        <w:t>SAOR-LAITHEAN</w:t>
      </w:r>
    </w:p>
    <w:p w14:paraId="4CA379FA" w14:textId="44285360" w:rsidR="000E68FF" w:rsidRDefault="006A729B" w:rsidP="000E68F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SGOIL DÙINTE</w:t>
      </w:r>
      <w:r w:rsidRPr="00D651FB">
        <w:rPr>
          <w:b/>
          <w:sz w:val="32"/>
          <w:szCs w:val="32"/>
        </w:rPr>
        <w:t xml:space="preserve"> </w:t>
      </w:r>
      <w:r w:rsidR="000E68FF">
        <w:rPr>
          <w:b/>
          <w:sz w:val="32"/>
          <w:szCs w:val="32"/>
        </w:rPr>
        <w:t>Friday 26</w:t>
      </w:r>
      <w:r>
        <w:rPr>
          <w:b/>
          <w:sz w:val="32"/>
          <w:szCs w:val="32"/>
          <w:vertAlign w:val="superscript"/>
        </w:rPr>
        <w:t>mh</w:t>
      </w:r>
      <w:r w:rsidR="005B2AD1">
        <w:rPr>
          <w:b/>
          <w:sz w:val="32"/>
          <w:szCs w:val="32"/>
          <w:vertAlign w:val="superscript"/>
        </w:rPr>
        <w:t xml:space="preserve">  </w:t>
      </w:r>
      <w:r w:rsidR="005B2AD1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n Chèitean </w:t>
      </w:r>
      <w:r w:rsidR="005B2AD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– </w:t>
      </w:r>
      <w:r w:rsidR="005B2AD1">
        <w:rPr>
          <w:b/>
          <w:sz w:val="32"/>
          <w:szCs w:val="32"/>
        </w:rPr>
        <w:tab/>
      </w:r>
      <w:r>
        <w:rPr>
          <w:b/>
          <w:sz w:val="32"/>
          <w:szCs w:val="32"/>
        </w:rPr>
        <w:t>SAOR-LAITHEAN</w:t>
      </w:r>
    </w:p>
    <w:p w14:paraId="368B3F71" w14:textId="5A1362E3" w:rsidR="000E68FF" w:rsidRDefault="006A729B" w:rsidP="000E68F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SGOIL DÙINTE</w:t>
      </w:r>
      <w:r w:rsidRPr="00D651FB">
        <w:rPr>
          <w:b/>
          <w:sz w:val="32"/>
          <w:szCs w:val="32"/>
        </w:rPr>
        <w:t xml:space="preserve"> </w:t>
      </w:r>
      <w:r w:rsidR="000E68FF" w:rsidRPr="00D651FB">
        <w:rPr>
          <w:b/>
          <w:sz w:val="32"/>
          <w:szCs w:val="32"/>
        </w:rPr>
        <w:t xml:space="preserve">Monday </w:t>
      </w:r>
      <w:r w:rsidR="000E68FF">
        <w:rPr>
          <w:b/>
          <w:sz w:val="32"/>
          <w:szCs w:val="32"/>
        </w:rPr>
        <w:t>29</w:t>
      </w:r>
      <w:r>
        <w:rPr>
          <w:b/>
          <w:sz w:val="32"/>
          <w:szCs w:val="32"/>
          <w:vertAlign w:val="superscript"/>
        </w:rPr>
        <w:t>mh</w:t>
      </w:r>
      <w:r w:rsidR="000E68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den Chèitean </w:t>
      </w:r>
      <w:r w:rsidR="005B2AD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– </w:t>
      </w:r>
      <w:r w:rsidR="005B2AD1">
        <w:rPr>
          <w:b/>
          <w:sz w:val="32"/>
          <w:szCs w:val="32"/>
        </w:rPr>
        <w:tab/>
      </w:r>
      <w:r>
        <w:rPr>
          <w:b/>
          <w:sz w:val="32"/>
          <w:szCs w:val="32"/>
        </w:rPr>
        <w:t>SAOR-LAITHEAN</w:t>
      </w:r>
    </w:p>
    <w:p w14:paraId="170DA0CE" w14:textId="77777777" w:rsidR="000E68FF" w:rsidRDefault="000E68FF" w:rsidP="00DC715C">
      <w:pPr>
        <w:spacing w:line="240" w:lineRule="auto"/>
        <w:rPr>
          <w:b/>
          <w:bCs/>
          <w:sz w:val="32"/>
          <w:szCs w:val="32"/>
          <w:u w:val="single"/>
        </w:rPr>
      </w:pPr>
    </w:p>
    <w:p w14:paraId="00DEAEA5" w14:textId="32BB7BD1" w:rsidR="00AC3338" w:rsidRDefault="009C48C5" w:rsidP="00DC715C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t-Ògmhìos</w:t>
      </w:r>
    </w:p>
    <w:p w14:paraId="79DE9F11" w14:textId="447EBA7C" w:rsidR="004F4439" w:rsidRDefault="005C4402" w:rsidP="004F443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Seachdain toiseachadh</w:t>
      </w:r>
      <w:r w:rsidR="004F4439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  <w:vertAlign w:val="superscript"/>
        </w:rPr>
        <w:t>mh</w:t>
      </w:r>
    </w:p>
    <w:p w14:paraId="6C89590B" w14:textId="446454CD" w:rsidR="004F4439" w:rsidRDefault="00DE53E3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Dimàirt</w:t>
      </w:r>
      <w:r w:rsidR="004F4439">
        <w:rPr>
          <w:bCs/>
          <w:sz w:val="24"/>
          <w:szCs w:val="24"/>
        </w:rPr>
        <w:t xml:space="preserve"> 27</w:t>
      </w:r>
      <w:r>
        <w:rPr>
          <w:bCs/>
          <w:sz w:val="24"/>
          <w:szCs w:val="24"/>
          <w:vertAlign w:val="superscript"/>
        </w:rPr>
        <w:t>mh</w:t>
      </w:r>
      <w:r w:rsidR="004F44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den t-Ògmhìos</w:t>
      </w:r>
      <w:r w:rsidR="004F4439">
        <w:rPr>
          <w:bCs/>
          <w:sz w:val="24"/>
          <w:szCs w:val="24"/>
        </w:rPr>
        <w:t xml:space="preserve"> </w:t>
      </w:r>
      <w:r w:rsidR="000E5B91">
        <w:rPr>
          <w:bCs/>
          <w:sz w:val="24"/>
          <w:szCs w:val="24"/>
        </w:rPr>
        <w:t>Cruinneachadh son P</w:t>
      </w:r>
      <w:r>
        <w:rPr>
          <w:bCs/>
          <w:sz w:val="24"/>
          <w:szCs w:val="24"/>
        </w:rPr>
        <w:t>7</w:t>
      </w:r>
      <w:r w:rsidR="000E5B91">
        <w:rPr>
          <w:bCs/>
          <w:sz w:val="24"/>
          <w:szCs w:val="24"/>
        </w:rPr>
        <w:t>/C7</w:t>
      </w:r>
      <w:r>
        <w:rPr>
          <w:bCs/>
          <w:sz w:val="24"/>
          <w:szCs w:val="24"/>
        </w:rPr>
        <w:t xml:space="preserve"> A’</w:t>
      </w:r>
      <w:r w:rsidR="000E5B91">
        <w:rPr>
          <w:bCs/>
          <w:sz w:val="24"/>
          <w:szCs w:val="24"/>
        </w:rPr>
        <w:t xml:space="preserve"> Fàga</w:t>
      </w:r>
      <w:r>
        <w:rPr>
          <w:bCs/>
          <w:sz w:val="24"/>
          <w:szCs w:val="24"/>
        </w:rPr>
        <w:t>il / Cuirm nan Duaisean</w:t>
      </w:r>
    </w:p>
    <w:p w14:paraId="6C29E8C4" w14:textId="2DC73C9C" w:rsidR="00071E7D" w:rsidRDefault="00DE53E3" w:rsidP="004F4439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Dihaoine</w:t>
      </w:r>
      <w:r w:rsidR="00071E7D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  <w:vertAlign w:val="superscript"/>
        </w:rPr>
        <w:t>mh</w:t>
      </w:r>
      <w:r w:rsidR="00071E7D">
        <w:rPr>
          <w:bCs/>
          <w:sz w:val="24"/>
          <w:szCs w:val="24"/>
        </w:rPr>
        <w:t xml:space="preserve"> </w:t>
      </w:r>
      <w:r w:rsidR="00E32227">
        <w:rPr>
          <w:sz w:val="24"/>
          <w:szCs w:val="24"/>
        </w:rPr>
        <w:t xml:space="preserve">Là nan aodaich àbhaisteach saor </w:t>
      </w:r>
      <w:r>
        <w:rPr>
          <w:bCs/>
          <w:sz w:val="24"/>
          <w:szCs w:val="24"/>
        </w:rPr>
        <w:t>an asgaidh!</w:t>
      </w:r>
    </w:p>
    <w:p w14:paraId="1ED38517" w14:textId="77777777" w:rsidR="004F4439" w:rsidRPr="00D651FB" w:rsidRDefault="004F4439" w:rsidP="00DC715C">
      <w:pPr>
        <w:spacing w:line="240" w:lineRule="auto"/>
        <w:rPr>
          <w:b/>
          <w:bCs/>
          <w:sz w:val="32"/>
          <w:szCs w:val="32"/>
          <w:u w:val="single"/>
        </w:rPr>
      </w:pPr>
    </w:p>
    <w:p w14:paraId="33A58DC3" w14:textId="5EA3CDEB" w:rsidR="000F1454" w:rsidRDefault="00DE53E3" w:rsidP="00D651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SGOIL A’ DÙNADH</w:t>
      </w:r>
      <w:r w:rsidR="000E68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Tràth air </w:t>
      </w:r>
      <w:r w:rsidR="0026308E">
        <w:rPr>
          <w:b/>
          <w:sz w:val="32"/>
          <w:szCs w:val="32"/>
        </w:rPr>
        <w:t>Dihaoine</w:t>
      </w:r>
      <w:r w:rsidR="000E68FF">
        <w:rPr>
          <w:b/>
          <w:sz w:val="32"/>
          <w:szCs w:val="32"/>
        </w:rPr>
        <w:t xml:space="preserve"> 30</w:t>
      </w:r>
      <w:r w:rsidR="0026308E">
        <w:rPr>
          <w:b/>
          <w:sz w:val="32"/>
          <w:szCs w:val="32"/>
          <w:vertAlign w:val="superscript"/>
        </w:rPr>
        <w:t>mh</w:t>
      </w:r>
      <w:r w:rsidR="00C64D10">
        <w:rPr>
          <w:b/>
          <w:sz w:val="32"/>
          <w:szCs w:val="32"/>
          <w:vertAlign w:val="superscript"/>
        </w:rPr>
        <w:t xml:space="preserve"> </w:t>
      </w:r>
      <w:r w:rsidR="00C64D10">
        <w:rPr>
          <w:b/>
          <w:sz w:val="32"/>
          <w:szCs w:val="32"/>
        </w:rPr>
        <w:t>den t-Ògmhìos</w:t>
      </w:r>
    </w:p>
    <w:p w14:paraId="50E8CA0D" w14:textId="77777777" w:rsidR="00DE53E3" w:rsidRDefault="00DE53E3" w:rsidP="00D651FB">
      <w:pPr>
        <w:spacing w:line="240" w:lineRule="auto"/>
        <w:jc w:val="center"/>
        <w:rPr>
          <w:b/>
          <w:sz w:val="32"/>
          <w:szCs w:val="32"/>
        </w:rPr>
      </w:pPr>
    </w:p>
    <w:p w14:paraId="713C3379" w14:textId="4BC27C72" w:rsidR="00052CCB" w:rsidRPr="00D651FB" w:rsidRDefault="00DE53E3" w:rsidP="00D651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0E5B91">
        <w:rPr>
          <w:b/>
          <w:sz w:val="32"/>
          <w:szCs w:val="32"/>
        </w:rPr>
        <w:t>n-s</w:t>
      </w:r>
      <w:r>
        <w:rPr>
          <w:b/>
          <w:sz w:val="32"/>
          <w:szCs w:val="32"/>
        </w:rPr>
        <w:t xml:space="preserve">heirbheis luchd-obrach -  Diardaoin </w:t>
      </w:r>
      <w:r w:rsidR="00052CCB">
        <w:rPr>
          <w:b/>
          <w:sz w:val="32"/>
          <w:szCs w:val="32"/>
        </w:rPr>
        <w:t>17</w:t>
      </w:r>
      <w:r>
        <w:rPr>
          <w:b/>
          <w:sz w:val="32"/>
          <w:szCs w:val="32"/>
          <w:vertAlign w:val="superscript"/>
        </w:rPr>
        <w:t>mh</w:t>
      </w:r>
      <w:r w:rsidR="00052CCB">
        <w:rPr>
          <w:b/>
          <w:sz w:val="32"/>
          <w:szCs w:val="32"/>
        </w:rPr>
        <w:t xml:space="preserve"> &amp;</w:t>
      </w:r>
      <w:r>
        <w:rPr>
          <w:b/>
          <w:sz w:val="32"/>
          <w:szCs w:val="32"/>
        </w:rPr>
        <w:t xml:space="preserve"> Dihaoine</w:t>
      </w:r>
      <w:r w:rsidR="00052CCB">
        <w:rPr>
          <w:b/>
          <w:sz w:val="32"/>
          <w:szCs w:val="32"/>
        </w:rPr>
        <w:t xml:space="preserve"> 18</w:t>
      </w:r>
      <w:r>
        <w:rPr>
          <w:b/>
          <w:sz w:val="32"/>
          <w:szCs w:val="32"/>
          <w:vertAlign w:val="superscript"/>
        </w:rPr>
        <w:t>mh</w:t>
      </w:r>
      <w:r w:rsidR="00052C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den Lùnastal</w:t>
      </w:r>
    </w:p>
    <w:p w14:paraId="2D8FADA8" w14:textId="7F1768CE" w:rsidR="00D651FB" w:rsidRPr="00D651FB" w:rsidRDefault="00DE53E3" w:rsidP="00D651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Sgoil a’ fosgladh air</w:t>
      </w:r>
      <w:r w:rsidR="00D651FB" w:rsidRPr="00D651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Diluain </w:t>
      </w:r>
      <w:r w:rsidR="00052CCB">
        <w:rPr>
          <w:b/>
          <w:sz w:val="32"/>
          <w:szCs w:val="32"/>
        </w:rPr>
        <w:t>21</w:t>
      </w:r>
      <w:r>
        <w:rPr>
          <w:b/>
          <w:sz w:val="32"/>
          <w:szCs w:val="32"/>
          <w:vertAlign w:val="superscript"/>
        </w:rPr>
        <w:t>mh</w:t>
      </w:r>
      <w:r w:rsidR="00052C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den Lùnastal 2023</w:t>
      </w:r>
    </w:p>
    <w:p w14:paraId="0317C79D" w14:textId="58160800" w:rsidR="008740F3" w:rsidRPr="003A66E8" w:rsidRDefault="008740F3" w:rsidP="00131C8F">
      <w:pPr>
        <w:spacing w:line="240" w:lineRule="auto"/>
        <w:rPr>
          <w:b/>
          <w:bCs/>
          <w:sz w:val="24"/>
          <w:szCs w:val="24"/>
        </w:rPr>
      </w:pPr>
    </w:p>
    <w:sectPr w:rsidR="008740F3" w:rsidRPr="003A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7898" w14:textId="77777777" w:rsidR="004A415D" w:rsidRDefault="004A415D" w:rsidP="002D51BC">
      <w:pPr>
        <w:spacing w:after="0" w:line="240" w:lineRule="auto"/>
      </w:pPr>
      <w:r>
        <w:separator/>
      </w:r>
    </w:p>
  </w:endnote>
  <w:endnote w:type="continuationSeparator" w:id="0">
    <w:p w14:paraId="49072DE2" w14:textId="77777777" w:rsidR="004A415D" w:rsidRDefault="004A415D" w:rsidP="002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647B" w14:textId="77777777" w:rsidR="004A415D" w:rsidRDefault="004A415D" w:rsidP="002D51BC">
      <w:pPr>
        <w:spacing w:after="0" w:line="240" w:lineRule="auto"/>
      </w:pPr>
      <w:r>
        <w:separator/>
      </w:r>
    </w:p>
  </w:footnote>
  <w:footnote w:type="continuationSeparator" w:id="0">
    <w:p w14:paraId="17D09364" w14:textId="77777777" w:rsidR="004A415D" w:rsidRDefault="004A415D" w:rsidP="002D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D7B"/>
    <w:multiLevelType w:val="hybridMultilevel"/>
    <w:tmpl w:val="94087DDA"/>
    <w:lvl w:ilvl="0" w:tplc="FD60FEA4">
      <w:start w:val="15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AB0"/>
    <w:multiLevelType w:val="hybridMultilevel"/>
    <w:tmpl w:val="5CA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0DB"/>
    <w:multiLevelType w:val="hybridMultilevel"/>
    <w:tmpl w:val="0354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C1F"/>
    <w:multiLevelType w:val="hybridMultilevel"/>
    <w:tmpl w:val="0660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2ACB"/>
    <w:multiLevelType w:val="hybridMultilevel"/>
    <w:tmpl w:val="D5EE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662"/>
    <w:multiLevelType w:val="hybridMultilevel"/>
    <w:tmpl w:val="37EE1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095"/>
    <w:multiLevelType w:val="hybridMultilevel"/>
    <w:tmpl w:val="904A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6414"/>
    <w:multiLevelType w:val="hybridMultilevel"/>
    <w:tmpl w:val="142A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61909"/>
    <w:multiLevelType w:val="hybridMultilevel"/>
    <w:tmpl w:val="E328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220F"/>
    <w:multiLevelType w:val="hybridMultilevel"/>
    <w:tmpl w:val="C33C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31D9"/>
    <w:multiLevelType w:val="hybridMultilevel"/>
    <w:tmpl w:val="2F9A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0688"/>
    <w:multiLevelType w:val="hybridMultilevel"/>
    <w:tmpl w:val="92E6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0BD0"/>
    <w:multiLevelType w:val="hybridMultilevel"/>
    <w:tmpl w:val="93E6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57E"/>
    <w:multiLevelType w:val="hybridMultilevel"/>
    <w:tmpl w:val="D550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A19F7"/>
    <w:multiLevelType w:val="hybridMultilevel"/>
    <w:tmpl w:val="792A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A5FC8"/>
    <w:multiLevelType w:val="hybridMultilevel"/>
    <w:tmpl w:val="8128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C3FB4"/>
    <w:multiLevelType w:val="hybridMultilevel"/>
    <w:tmpl w:val="BD5C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14B2"/>
    <w:multiLevelType w:val="hybridMultilevel"/>
    <w:tmpl w:val="C4E4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53E25"/>
    <w:multiLevelType w:val="hybridMultilevel"/>
    <w:tmpl w:val="BE6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BC"/>
    <w:rsid w:val="00005655"/>
    <w:rsid w:val="00016541"/>
    <w:rsid w:val="00043092"/>
    <w:rsid w:val="000445EF"/>
    <w:rsid w:val="00052025"/>
    <w:rsid w:val="00052CCB"/>
    <w:rsid w:val="00061CF2"/>
    <w:rsid w:val="000713B8"/>
    <w:rsid w:val="00071561"/>
    <w:rsid w:val="00071E7D"/>
    <w:rsid w:val="000A3D07"/>
    <w:rsid w:val="000A50A9"/>
    <w:rsid w:val="000B4353"/>
    <w:rsid w:val="000B462D"/>
    <w:rsid w:val="000D252D"/>
    <w:rsid w:val="000E5B91"/>
    <w:rsid w:val="000E68FF"/>
    <w:rsid w:val="000F1454"/>
    <w:rsid w:val="000F1C38"/>
    <w:rsid w:val="000F7C01"/>
    <w:rsid w:val="0010177D"/>
    <w:rsid w:val="00101CC1"/>
    <w:rsid w:val="00130C76"/>
    <w:rsid w:val="00131C8F"/>
    <w:rsid w:val="0015799B"/>
    <w:rsid w:val="00176284"/>
    <w:rsid w:val="00190DDD"/>
    <w:rsid w:val="001A6467"/>
    <w:rsid w:val="001B0459"/>
    <w:rsid w:val="001B60D1"/>
    <w:rsid w:val="001C4572"/>
    <w:rsid w:val="001D575D"/>
    <w:rsid w:val="001E14AF"/>
    <w:rsid w:val="001E769C"/>
    <w:rsid w:val="002019B8"/>
    <w:rsid w:val="002034CB"/>
    <w:rsid w:val="002037FF"/>
    <w:rsid w:val="00210074"/>
    <w:rsid w:val="00212773"/>
    <w:rsid w:val="00220230"/>
    <w:rsid w:val="0023027C"/>
    <w:rsid w:val="0023127C"/>
    <w:rsid w:val="00250BB8"/>
    <w:rsid w:val="00250FA2"/>
    <w:rsid w:val="00252A63"/>
    <w:rsid w:val="002561DD"/>
    <w:rsid w:val="0026308E"/>
    <w:rsid w:val="00264F28"/>
    <w:rsid w:val="002770A7"/>
    <w:rsid w:val="002778D7"/>
    <w:rsid w:val="00283D8A"/>
    <w:rsid w:val="002853A2"/>
    <w:rsid w:val="00285F74"/>
    <w:rsid w:val="0029017B"/>
    <w:rsid w:val="002A5EEF"/>
    <w:rsid w:val="002B7BF9"/>
    <w:rsid w:val="002C32F5"/>
    <w:rsid w:val="002D311A"/>
    <w:rsid w:val="002D51BC"/>
    <w:rsid w:val="002E6637"/>
    <w:rsid w:val="00300EA4"/>
    <w:rsid w:val="00325CFB"/>
    <w:rsid w:val="003434DD"/>
    <w:rsid w:val="0034438A"/>
    <w:rsid w:val="00350829"/>
    <w:rsid w:val="00353789"/>
    <w:rsid w:val="00353842"/>
    <w:rsid w:val="0035769C"/>
    <w:rsid w:val="00372F69"/>
    <w:rsid w:val="003833C4"/>
    <w:rsid w:val="003A66E8"/>
    <w:rsid w:val="003B7441"/>
    <w:rsid w:val="003D5E05"/>
    <w:rsid w:val="003E5BA6"/>
    <w:rsid w:val="00400916"/>
    <w:rsid w:val="004124ED"/>
    <w:rsid w:val="004211AF"/>
    <w:rsid w:val="00425851"/>
    <w:rsid w:val="00434786"/>
    <w:rsid w:val="00444BE1"/>
    <w:rsid w:val="00447F0B"/>
    <w:rsid w:val="0045405A"/>
    <w:rsid w:val="004557E5"/>
    <w:rsid w:val="0046296A"/>
    <w:rsid w:val="00473D34"/>
    <w:rsid w:val="0049389E"/>
    <w:rsid w:val="004A415D"/>
    <w:rsid w:val="004C6DD1"/>
    <w:rsid w:val="004D5D34"/>
    <w:rsid w:val="004E65B2"/>
    <w:rsid w:val="004F4439"/>
    <w:rsid w:val="0050131E"/>
    <w:rsid w:val="00505302"/>
    <w:rsid w:val="0053457C"/>
    <w:rsid w:val="0054367A"/>
    <w:rsid w:val="00556ECC"/>
    <w:rsid w:val="005723D3"/>
    <w:rsid w:val="00572AAB"/>
    <w:rsid w:val="0058428C"/>
    <w:rsid w:val="00584AFE"/>
    <w:rsid w:val="005B2AD1"/>
    <w:rsid w:val="005C4402"/>
    <w:rsid w:val="005D6A2D"/>
    <w:rsid w:val="005F530F"/>
    <w:rsid w:val="005F7EC2"/>
    <w:rsid w:val="006050B4"/>
    <w:rsid w:val="006106FB"/>
    <w:rsid w:val="006111A0"/>
    <w:rsid w:val="00632DC5"/>
    <w:rsid w:val="00636C4A"/>
    <w:rsid w:val="0065661E"/>
    <w:rsid w:val="00684A0E"/>
    <w:rsid w:val="00686A94"/>
    <w:rsid w:val="006954BE"/>
    <w:rsid w:val="006A729B"/>
    <w:rsid w:val="006C03B4"/>
    <w:rsid w:val="006D18A5"/>
    <w:rsid w:val="006D3FB3"/>
    <w:rsid w:val="006D6C94"/>
    <w:rsid w:val="006E2817"/>
    <w:rsid w:val="006F4CAF"/>
    <w:rsid w:val="00713D69"/>
    <w:rsid w:val="00714128"/>
    <w:rsid w:val="00715D57"/>
    <w:rsid w:val="00723694"/>
    <w:rsid w:val="00732659"/>
    <w:rsid w:val="00740ACB"/>
    <w:rsid w:val="00744FBF"/>
    <w:rsid w:val="00761DB9"/>
    <w:rsid w:val="00790078"/>
    <w:rsid w:val="007910C6"/>
    <w:rsid w:val="007A1E5A"/>
    <w:rsid w:val="007B2FD0"/>
    <w:rsid w:val="007B4D11"/>
    <w:rsid w:val="007C22C8"/>
    <w:rsid w:val="007E246F"/>
    <w:rsid w:val="007E2B09"/>
    <w:rsid w:val="007E7904"/>
    <w:rsid w:val="007F06A8"/>
    <w:rsid w:val="00804CE4"/>
    <w:rsid w:val="00825FF4"/>
    <w:rsid w:val="00826119"/>
    <w:rsid w:val="00843236"/>
    <w:rsid w:val="00870F67"/>
    <w:rsid w:val="008740F3"/>
    <w:rsid w:val="008819A1"/>
    <w:rsid w:val="00882ED5"/>
    <w:rsid w:val="00895B87"/>
    <w:rsid w:val="008A1434"/>
    <w:rsid w:val="008B4DCE"/>
    <w:rsid w:val="008E0E49"/>
    <w:rsid w:val="008E0FF4"/>
    <w:rsid w:val="009202DB"/>
    <w:rsid w:val="00920E03"/>
    <w:rsid w:val="0092452F"/>
    <w:rsid w:val="009352B3"/>
    <w:rsid w:val="009375EF"/>
    <w:rsid w:val="0097474C"/>
    <w:rsid w:val="00985DD1"/>
    <w:rsid w:val="009C48C5"/>
    <w:rsid w:val="00A15D85"/>
    <w:rsid w:val="00A2471C"/>
    <w:rsid w:val="00A3585E"/>
    <w:rsid w:val="00A55FE9"/>
    <w:rsid w:val="00A660DB"/>
    <w:rsid w:val="00A72DE6"/>
    <w:rsid w:val="00A77C1A"/>
    <w:rsid w:val="00A81777"/>
    <w:rsid w:val="00AA5F3C"/>
    <w:rsid w:val="00AC3338"/>
    <w:rsid w:val="00AC5C14"/>
    <w:rsid w:val="00AF113D"/>
    <w:rsid w:val="00AF3FDC"/>
    <w:rsid w:val="00B333D2"/>
    <w:rsid w:val="00B364B9"/>
    <w:rsid w:val="00B57E97"/>
    <w:rsid w:val="00B64859"/>
    <w:rsid w:val="00B723A7"/>
    <w:rsid w:val="00B75CE0"/>
    <w:rsid w:val="00B771A3"/>
    <w:rsid w:val="00BB5C88"/>
    <w:rsid w:val="00BC1413"/>
    <w:rsid w:val="00BF74E1"/>
    <w:rsid w:val="00C225A0"/>
    <w:rsid w:val="00C5797A"/>
    <w:rsid w:val="00C64D10"/>
    <w:rsid w:val="00C6656B"/>
    <w:rsid w:val="00C70165"/>
    <w:rsid w:val="00C7595F"/>
    <w:rsid w:val="00C97D41"/>
    <w:rsid w:val="00CA46A1"/>
    <w:rsid w:val="00CA5CC8"/>
    <w:rsid w:val="00CA73D1"/>
    <w:rsid w:val="00CB2668"/>
    <w:rsid w:val="00CC3A5F"/>
    <w:rsid w:val="00CD3149"/>
    <w:rsid w:val="00CD4168"/>
    <w:rsid w:val="00D14AC6"/>
    <w:rsid w:val="00D651FB"/>
    <w:rsid w:val="00D716DF"/>
    <w:rsid w:val="00D77744"/>
    <w:rsid w:val="00D846A3"/>
    <w:rsid w:val="00D97072"/>
    <w:rsid w:val="00DA08D4"/>
    <w:rsid w:val="00DC533D"/>
    <w:rsid w:val="00DC715C"/>
    <w:rsid w:val="00DE381D"/>
    <w:rsid w:val="00DE53E3"/>
    <w:rsid w:val="00DF136C"/>
    <w:rsid w:val="00E03611"/>
    <w:rsid w:val="00E17B47"/>
    <w:rsid w:val="00E304BC"/>
    <w:rsid w:val="00E32227"/>
    <w:rsid w:val="00E362C3"/>
    <w:rsid w:val="00E377B8"/>
    <w:rsid w:val="00E5618C"/>
    <w:rsid w:val="00E6100B"/>
    <w:rsid w:val="00E801D1"/>
    <w:rsid w:val="00E83C30"/>
    <w:rsid w:val="00E9309A"/>
    <w:rsid w:val="00EB209F"/>
    <w:rsid w:val="00EB6048"/>
    <w:rsid w:val="00EC2818"/>
    <w:rsid w:val="00EF3FE1"/>
    <w:rsid w:val="00F11AF2"/>
    <w:rsid w:val="00F16C7A"/>
    <w:rsid w:val="00F435DD"/>
    <w:rsid w:val="00F47207"/>
    <w:rsid w:val="00F7744F"/>
    <w:rsid w:val="00F96573"/>
    <w:rsid w:val="00FC7299"/>
    <w:rsid w:val="00FC7392"/>
    <w:rsid w:val="00FD4C21"/>
    <w:rsid w:val="00FD63D9"/>
    <w:rsid w:val="00FD7494"/>
    <w:rsid w:val="00FE0602"/>
    <w:rsid w:val="00FE5F07"/>
    <w:rsid w:val="00FF7DB5"/>
    <w:rsid w:val="2EF71165"/>
    <w:rsid w:val="4235CE62"/>
    <w:rsid w:val="469929FC"/>
    <w:rsid w:val="5B960840"/>
    <w:rsid w:val="6C2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A17C9"/>
  <w15:docId w15:val="{9311A39D-8741-44B5-958D-D0F7E4E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BC"/>
  </w:style>
  <w:style w:type="paragraph" w:styleId="Footer">
    <w:name w:val="footer"/>
    <w:basedOn w:val="Normal"/>
    <w:link w:val="FooterChar"/>
    <w:uiPriority w:val="99"/>
    <w:unhideWhenUsed/>
    <w:rsid w:val="002D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BC"/>
  </w:style>
  <w:style w:type="paragraph" w:styleId="BalloonText">
    <w:name w:val="Balloon Text"/>
    <w:basedOn w:val="Normal"/>
    <w:link w:val="BalloonTextChar"/>
    <w:uiPriority w:val="99"/>
    <w:semiHidden/>
    <w:unhideWhenUsed/>
    <w:rsid w:val="002D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4D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430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54B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D575D"/>
    <w:rPr>
      <w:i/>
      <w:iCs/>
    </w:rPr>
  </w:style>
  <w:style w:type="paragraph" w:customStyle="1" w:styleId="xmsonormal">
    <w:name w:val="x_msonormal"/>
    <w:basedOn w:val="Normal"/>
    <w:rsid w:val="002A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822">
                  <w:marLeft w:val="2985"/>
                  <w:marRight w:val="29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870">
                  <w:marLeft w:val="2985"/>
                  <w:marRight w:val="29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99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3460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4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ogs.glowscotland.org.uk/ea/jameshamiltonprimaryschool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Wmcilvanneyparentcouncil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ea/jameshamiltonprimaryschool/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48AF06F7484B8547005ADAFFDA73" ma:contentTypeVersion="16" ma:contentTypeDescription="Create a new document." ma:contentTypeScope="" ma:versionID="6aa6f6d8c0eded8406f46328fc01f817">
  <xsd:schema xmlns:xsd="http://www.w3.org/2001/XMLSchema" xmlns:xs="http://www.w3.org/2001/XMLSchema" xmlns:p="http://schemas.microsoft.com/office/2006/metadata/properties" xmlns:ns2="6b4b5e76-caa3-4aab-bffc-a6ae1cc126eb" xmlns:ns3="d91fe4c0-8266-484b-8992-55b08ed10646" targetNamespace="http://schemas.microsoft.com/office/2006/metadata/properties" ma:root="true" ma:fieldsID="72696c77cce6982750cc7b5e5acb09dc" ns2:_="" ns3:_="">
    <xsd:import namespace="6b4b5e76-caa3-4aab-bffc-a6ae1cc126eb"/>
    <xsd:import namespace="d91fe4c0-8266-484b-8992-55b08ed10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5e76-caa3-4aab-bffc-a6ae1cc12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e4c0-8266-484b-8992-55b08ed10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c5323-47a1-4bf3-a624-5a26a9319b8f}" ma:internalName="TaxCatchAll" ma:showField="CatchAllData" ma:web="d91fe4c0-8266-484b-8992-55b08ed10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E551F-86F7-49A4-B333-90A28D553882}"/>
</file>

<file path=customXml/itemProps2.xml><?xml version="1.0" encoding="utf-8"?>
<ds:datastoreItem xmlns:ds="http://schemas.openxmlformats.org/officeDocument/2006/customXml" ds:itemID="{877B6828-E7FB-444C-8F9D-6E211ADF7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Dougan, L  ( Golfhill Primary )</dc:creator>
  <cp:lastModifiedBy>L Dougan</cp:lastModifiedBy>
  <cp:revision>2</cp:revision>
  <cp:lastPrinted>2022-08-19T10:05:00Z</cp:lastPrinted>
  <dcterms:created xsi:type="dcterms:W3CDTF">2022-08-25T09:49:00Z</dcterms:created>
  <dcterms:modified xsi:type="dcterms:W3CDTF">2022-08-25T09:49:00Z</dcterms:modified>
</cp:coreProperties>
</file>