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51" w:rsidRDefault="00525D98" w:rsidP="00961B7F">
      <w:pPr>
        <w:jc w:val="center"/>
        <w:rPr>
          <w:b/>
          <w:sz w:val="32"/>
          <w:szCs w:val="32"/>
        </w:rPr>
      </w:pPr>
      <w:r w:rsidRPr="00961B7F">
        <w:rPr>
          <w:rFonts w:ascii="Droid Sans" w:hAnsi="Droid Sans" w:cs="Helvetica"/>
          <w:b/>
          <w:noProof/>
          <w:color w:val="7D7D7D"/>
          <w:sz w:val="32"/>
          <w:szCs w:val="32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7FB5B922" wp14:editId="798C49F4">
            <wp:simplePos x="0" y="0"/>
            <wp:positionH relativeFrom="margin">
              <wp:posOffset>-247650</wp:posOffset>
            </wp:positionH>
            <wp:positionV relativeFrom="paragraph">
              <wp:posOffset>-276225</wp:posOffset>
            </wp:positionV>
            <wp:extent cx="904875" cy="971949"/>
            <wp:effectExtent l="0" t="0" r="0" b="0"/>
            <wp:wrapNone/>
            <wp:docPr id="4" name="Picture 4" descr="Drongan Primary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ngan Primary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B7F" w:rsidRPr="00961B7F">
        <w:rPr>
          <w:rFonts w:ascii="Droid Sans" w:hAnsi="Droid Sans" w:cs="Helvetica"/>
          <w:b/>
          <w:noProof/>
          <w:color w:val="7D7D7D"/>
          <w:sz w:val="32"/>
          <w:szCs w:val="32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55B4E60E" wp14:editId="17EA9921">
            <wp:simplePos x="0" y="0"/>
            <wp:positionH relativeFrom="margin">
              <wp:posOffset>9144000</wp:posOffset>
            </wp:positionH>
            <wp:positionV relativeFrom="paragraph">
              <wp:posOffset>-314325</wp:posOffset>
            </wp:positionV>
            <wp:extent cx="904875" cy="971949"/>
            <wp:effectExtent l="0" t="0" r="0" b="0"/>
            <wp:wrapNone/>
            <wp:docPr id="1" name="Picture 1" descr="Drongan Primary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ngan Primary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B7F" w:rsidRPr="00961B7F">
        <w:rPr>
          <w:b/>
          <w:sz w:val="32"/>
          <w:szCs w:val="32"/>
        </w:rPr>
        <w:t xml:space="preserve">Drongan Primary School </w:t>
      </w:r>
    </w:p>
    <w:p w:rsidR="007E0D3F" w:rsidRDefault="00F06C86" w:rsidP="007E0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Outdoor Learning Committee</w:t>
      </w:r>
    </w:p>
    <w:p w:rsidR="00961B7F" w:rsidRDefault="00641F82" w:rsidP="00F06C86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Action </w:t>
      </w:r>
      <w:bookmarkStart w:id="0" w:name="_GoBack"/>
      <w:bookmarkEnd w:id="0"/>
      <w:r w:rsidR="00F06C86">
        <w:rPr>
          <w:b/>
          <w:sz w:val="32"/>
          <w:szCs w:val="32"/>
        </w:rPr>
        <w:t>Plan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087"/>
        <w:gridCol w:w="2410"/>
        <w:gridCol w:w="2210"/>
      </w:tblGrid>
      <w:tr w:rsidR="00961B7F" w:rsidTr="007E0D3F">
        <w:tc>
          <w:tcPr>
            <w:tcW w:w="3681" w:type="dxa"/>
          </w:tcPr>
          <w:p w:rsidR="00961B7F" w:rsidRPr="007E0D3F" w:rsidRDefault="00525D98" w:rsidP="00961B7F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Aim</w:t>
            </w:r>
            <w:r w:rsidR="00961B7F" w:rsidRPr="007E0D3F">
              <w:rPr>
                <w:rFonts w:cstheme="minorHAnsi"/>
                <w:sz w:val="28"/>
                <w:szCs w:val="24"/>
              </w:rPr>
              <w:t xml:space="preserve"> / Desired</w:t>
            </w:r>
            <w:r>
              <w:rPr>
                <w:rFonts w:cstheme="minorHAnsi"/>
                <w:sz w:val="28"/>
                <w:szCs w:val="24"/>
              </w:rPr>
              <w:t xml:space="preserve"> Outcome</w:t>
            </w:r>
          </w:p>
        </w:tc>
        <w:tc>
          <w:tcPr>
            <w:tcW w:w="7087" w:type="dxa"/>
          </w:tcPr>
          <w:p w:rsidR="00961B7F" w:rsidRPr="007E0D3F" w:rsidRDefault="00961B7F" w:rsidP="00525D98">
            <w:pPr>
              <w:rPr>
                <w:rFonts w:cstheme="minorHAnsi"/>
                <w:sz w:val="28"/>
                <w:szCs w:val="24"/>
              </w:rPr>
            </w:pPr>
            <w:r w:rsidRPr="007E0D3F">
              <w:rPr>
                <w:rFonts w:cstheme="minorHAnsi"/>
                <w:sz w:val="28"/>
                <w:szCs w:val="24"/>
              </w:rPr>
              <w:t xml:space="preserve">What actions are required to </w:t>
            </w:r>
            <w:r w:rsidR="00525D98">
              <w:rPr>
                <w:rFonts w:cstheme="minorHAnsi"/>
                <w:sz w:val="28"/>
                <w:szCs w:val="24"/>
              </w:rPr>
              <w:t>achieve</w:t>
            </w:r>
            <w:r w:rsidRPr="007E0D3F">
              <w:rPr>
                <w:rFonts w:cstheme="minorHAnsi"/>
                <w:sz w:val="28"/>
                <w:szCs w:val="24"/>
              </w:rPr>
              <w:t xml:space="preserve"> the </w:t>
            </w:r>
            <w:r w:rsidR="00525D98">
              <w:rPr>
                <w:rFonts w:cstheme="minorHAnsi"/>
                <w:sz w:val="28"/>
                <w:szCs w:val="24"/>
              </w:rPr>
              <w:t xml:space="preserve">aim / </w:t>
            </w:r>
            <w:r w:rsidRPr="007E0D3F">
              <w:rPr>
                <w:rFonts w:cstheme="minorHAnsi"/>
                <w:sz w:val="28"/>
                <w:szCs w:val="24"/>
              </w:rPr>
              <w:t xml:space="preserve">desired outcome? </w:t>
            </w:r>
          </w:p>
        </w:tc>
        <w:tc>
          <w:tcPr>
            <w:tcW w:w="2410" w:type="dxa"/>
          </w:tcPr>
          <w:p w:rsidR="00961B7F" w:rsidRPr="007E0D3F" w:rsidRDefault="00961B7F" w:rsidP="00961B7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7E0D3F">
              <w:rPr>
                <w:rFonts w:cstheme="minorHAnsi"/>
                <w:sz w:val="28"/>
                <w:szCs w:val="24"/>
              </w:rPr>
              <w:t>Who is responsible for each action?</w:t>
            </w:r>
          </w:p>
        </w:tc>
        <w:tc>
          <w:tcPr>
            <w:tcW w:w="2210" w:type="dxa"/>
          </w:tcPr>
          <w:p w:rsidR="00961B7F" w:rsidRPr="007E0D3F" w:rsidRDefault="00961B7F" w:rsidP="00961B7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7E0D3F">
              <w:rPr>
                <w:rFonts w:cstheme="minorHAnsi"/>
                <w:sz w:val="28"/>
                <w:szCs w:val="24"/>
              </w:rPr>
              <w:t xml:space="preserve">When do we want each action to be achieved? </w:t>
            </w:r>
          </w:p>
        </w:tc>
      </w:tr>
      <w:tr w:rsidR="007E0D3F" w:rsidTr="0034300F">
        <w:trPr>
          <w:trHeight w:val="1474"/>
        </w:trPr>
        <w:tc>
          <w:tcPr>
            <w:tcW w:w="3681" w:type="dxa"/>
          </w:tcPr>
          <w:p w:rsidR="007E0D3F" w:rsidRDefault="00F06C86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Fix and update bug hotel.</w:t>
            </w:r>
          </w:p>
          <w:p w:rsidR="00F06C86" w:rsidRPr="007E0D3F" w:rsidRDefault="00F06C86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Put up bird houses.</w:t>
            </w:r>
          </w:p>
        </w:tc>
        <w:tc>
          <w:tcPr>
            <w:tcW w:w="7087" w:type="dxa"/>
          </w:tcPr>
          <w:p w:rsidR="00F06C86" w:rsidRPr="00F06C86" w:rsidRDefault="00F06C86" w:rsidP="00F06C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Investigate the bug hotel to check what needs fixed or updated. </w:t>
            </w:r>
            <w:r w:rsidRPr="00F06C86">
              <w:rPr>
                <w:rFonts w:cstheme="minorHAnsi"/>
                <w:sz w:val="24"/>
                <w:szCs w:val="24"/>
              </w:rPr>
              <w:t>Create a list of materials needed and work with janitor to fix/update.</w:t>
            </w:r>
          </w:p>
          <w:p w:rsidR="00F06C86" w:rsidRPr="00F06C86" w:rsidRDefault="00F06C86" w:rsidP="00F06C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Investigate and mark places within the school grounds for bird houses. Put up bird houses.</w:t>
            </w:r>
          </w:p>
        </w:tc>
        <w:tc>
          <w:tcPr>
            <w:tcW w:w="2410" w:type="dxa"/>
          </w:tcPr>
          <w:p w:rsidR="007E0D3F" w:rsidRDefault="00F06C86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OLC P4-7 bug hotel</w:t>
            </w:r>
          </w:p>
          <w:p w:rsidR="00F06C86" w:rsidRDefault="00F06C86" w:rsidP="00961B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06C86" w:rsidRDefault="00F06C86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OLC </w:t>
            </w:r>
          </w:p>
          <w:p w:rsidR="00F06C86" w:rsidRPr="007E0D3F" w:rsidRDefault="00F06C86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 Kelly (janitor)</w:t>
            </w:r>
          </w:p>
        </w:tc>
        <w:tc>
          <w:tcPr>
            <w:tcW w:w="2210" w:type="dxa"/>
          </w:tcPr>
          <w:p w:rsidR="007E0D3F" w:rsidRPr="007E0D3F" w:rsidRDefault="00F06C86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‘22</w:t>
            </w:r>
          </w:p>
        </w:tc>
      </w:tr>
      <w:tr w:rsidR="007E0D3F" w:rsidTr="0034300F">
        <w:trPr>
          <w:trHeight w:val="1474"/>
        </w:trPr>
        <w:tc>
          <w:tcPr>
            <w:tcW w:w="3681" w:type="dxa"/>
          </w:tcPr>
          <w:p w:rsidR="007E0D3F" w:rsidRDefault="00F06C86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Whole school greenery</w:t>
            </w:r>
          </w:p>
          <w:p w:rsidR="00F06C86" w:rsidRPr="007E0D3F" w:rsidRDefault="00F06C86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(split into year groups)</w:t>
            </w:r>
          </w:p>
        </w:tc>
        <w:tc>
          <w:tcPr>
            <w:tcW w:w="7087" w:type="dxa"/>
          </w:tcPr>
          <w:p w:rsidR="007E0D3F" w:rsidRDefault="00F06C86" w:rsidP="00F06C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Find a place in the upper playground </w:t>
            </w:r>
            <w:r w:rsidR="007133D8">
              <w:rPr>
                <w:rFonts w:cstheme="minorHAnsi"/>
                <w:sz w:val="24"/>
                <w:szCs w:val="24"/>
              </w:rPr>
              <w:t xml:space="preserve">that is suitable for planting and big enough for 7 pallets. Section/mark off the area. </w:t>
            </w:r>
          </w:p>
          <w:p w:rsidR="007133D8" w:rsidRDefault="007133D8" w:rsidP="00F06C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Order/source 7 pallets and place into the area and label for P1-7. Set up with mesh and soil. </w:t>
            </w:r>
          </w:p>
          <w:p w:rsidR="007133D8" w:rsidRDefault="007133D8" w:rsidP="00F06C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Labels to be done as design competition. </w:t>
            </w:r>
          </w:p>
          <w:p w:rsidR="007133D8" w:rsidRDefault="007133D8" w:rsidP="00F06C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Each class to have responsibility of planning, planting and maintaining their area. </w:t>
            </w:r>
          </w:p>
          <w:p w:rsidR="007133D8" w:rsidRPr="00F06C86" w:rsidRDefault="007133D8" w:rsidP="00F06C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with SLT about gating off area.</w:t>
            </w:r>
          </w:p>
        </w:tc>
        <w:tc>
          <w:tcPr>
            <w:tcW w:w="2410" w:type="dxa"/>
          </w:tcPr>
          <w:p w:rsidR="007133D8" w:rsidRDefault="007133D8" w:rsidP="007133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OLC</w:t>
            </w:r>
          </w:p>
          <w:p w:rsidR="007133D8" w:rsidRDefault="007133D8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cstheme="minorHAnsi"/>
                <w:sz w:val="24"/>
                <w:szCs w:val="24"/>
              </w:rPr>
              <w:t>McFadzean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(SLT)</w:t>
            </w:r>
          </w:p>
          <w:p w:rsidR="007133D8" w:rsidRDefault="007133D8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 Kelly (janitor)</w:t>
            </w:r>
          </w:p>
          <w:p w:rsidR="007133D8" w:rsidRPr="007E0D3F" w:rsidRDefault="007133D8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Whole school</w:t>
            </w:r>
          </w:p>
        </w:tc>
        <w:tc>
          <w:tcPr>
            <w:tcW w:w="2210" w:type="dxa"/>
          </w:tcPr>
          <w:p w:rsidR="007E0D3F" w:rsidRPr="007E0D3F" w:rsidRDefault="007133D8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‘22</w:t>
            </w:r>
          </w:p>
        </w:tc>
      </w:tr>
      <w:tr w:rsidR="007E0D3F" w:rsidTr="0034300F">
        <w:trPr>
          <w:trHeight w:val="1474"/>
        </w:trPr>
        <w:tc>
          <w:tcPr>
            <w:tcW w:w="3681" w:type="dxa"/>
          </w:tcPr>
          <w:p w:rsidR="007E0D3F" w:rsidRPr="007E0D3F" w:rsidRDefault="007133D8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our school grounds look better and more appealing</w:t>
            </w:r>
          </w:p>
        </w:tc>
        <w:tc>
          <w:tcPr>
            <w:tcW w:w="7087" w:type="dxa"/>
          </w:tcPr>
          <w:p w:rsidR="007E0D3F" w:rsidRDefault="00CC768E" w:rsidP="00CC768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Bradley to email to find out about progress with outdoor markings</w:t>
            </w:r>
          </w:p>
          <w:p w:rsidR="00CC768E" w:rsidRDefault="00CC768E" w:rsidP="00CC768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Brainstorm ideas and materials to help improve our outdoor area.</w:t>
            </w:r>
          </w:p>
          <w:p w:rsidR="00CC768E" w:rsidRPr="00CC768E" w:rsidRDefault="00CC768E" w:rsidP="00CC768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Tidy up the front entrance of the school. Each class will have an afternoon to participate.</w:t>
            </w:r>
          </w:p>
        </w:tc>
        <w:tc>
          <w:tcPr>
            <w:tcW w:w="2410" w:type="dxa"/>
          </w:tcPr>
          <w:p w:rsidR="007133D8" w:rsidRDefault="007133D8" w:rsidP="007133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OLC</w:t>
            </w:r>
          </w:p>
          <w:p w:rsidR="007133D8" w:rsidRDefault="007133D8" w:rsidP="007133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Bradley (SLT)</w:t>
            </w:r>
          </w:p>
          <w:p w:rsidR="007133D8" w:rsidRDefault="007133D8" w:rsidP="007133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cstheme="minorHAnsi"/>
                <w:sz w:val="24"/>
                <w:szCs w:val="24"/>
              </w:rPr>
              <w:t>McFadzean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(SLT)</w:t>
            </w:r>
          </w:p>
          <w:p w:rsidR="007133D8" w:rsidRPr="007E0D3F" w:rsidRDefault="00CC768E" w:rsidP="007133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Whole school</w:t>
            </w:r>
          </w:p>
        </w:tc>
        <w:tc>
          <w:tcPr>
            <w:tcW w:w="2210" w:type="dxa"/>
          </w:tcPr>
          <w:p w:rsidR="007E0D3F" w:rsidRPr="007E0D3F" w:rsidRDefault="00CC768E" w:rsidP="00961B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‘22</w:t>
            </w:r>
          </w:p>
        </w:tc>
      </w:tr>
    </w:tbl>
    <w:p w:rsidR="00961B7F" w:rsidRPr="00961B7F" w:rsidRDefault="00961B7F" w:rsidP="00961B7F">
      <w:pPr>
        <w:jc w:val="center"/>
        <w:rPr>
          <w:b/>
          <w:color w:val="FF0000"/>
          <w:sz w:val="32"/>
          <w:szCs w:val="32"/>
        </w:rPr>
      </w:pPr>
    </w:p>
    <w:sectPr w:rsidR="00961B7F" w:rsidRPr="00961B7F" w:rsidSect="00961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C77"/>
    <w:multiLevelType w:val="hybridMultilevel"/>
    <w:tmpl w:val="734C9CA4"/>
    <w:lvl w:ilvl="0" w:tplc="AE629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7F"/>
    <w:rsid w:val="00284C92"/>
    <w:rsid w:val="0034300F"/>
    <w:rsid w:val="00525D98"/>
    <w:rsid w:val="00641F82"/>
    <w:rsid w:val="006F04E7"/>
    <w:rsid w:val="007133D8"/>
    <w:rsid w:val="007E0D3F"/>
    <w:rsid w:val="00961B7F"/>
    <w:rsid w:val="00CC768E"/>
    <w:rsid w:val="00F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trendsonline.com/uniform/DronganPrimarySchoolKA67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Maddocks, Sean</dc:creator>
  <cp:keywords/>
  <dc:description/>
  <cp:lastModifiedBy>DronPrDyceL</cp:lastModifiedBy>
  <cp:revision>5</cp:revision>
  <dcterms:created xsi:type="dcterms:W3CDTF">2021-11-22T09:53:00Z</dcterms:created>
  <dcterms:modified xsi:type="dcterms:W3CDTF">2021-11-27T20:31:00Z</dcterms:modified>
</cp:coreProperties>
</file>