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087" w:rsidRPr="001E746B" w:rsidRDefault="001E746B" w:rsidP="001E746B">
      <w:pPr>
        <w:jc w:val="center"/>
        <w:rPr>
          <w:sz w:val="36"/>
          <w:szCs w:val="36"/>
        </w:rPr>
      </w:pPr>
      <w:r w:rsidRPr="001E746B">
        <w:rPr>
          <w:sz w:val="36"/>
          <w:szCs w:val="36"/>
        </w:rPr>
        <w:t xml:space="preserve">Its Friday let’s have a relaxing day before the weekend with </w:t>
      </w:r>
      <w:r w:rsidR="0006501C" w:rsidRPr="001E746B">
        <w:rPr>
          <w:sz w:val="36"/>
          <w:szCs w:val="36"/>
        </w:rPr>
        <w:t>Bubble Breathing and Yoga.</w:t>
      </w:r>
    </w:p>
    <w:p w:rsidR="00F35F34" w:rsidRDefault="00F35F34"/>
    <w:p w:rsidR="006811EA" w:rsidRDefault="00F35F34" w:rsidP="00F35F34">
      <w:pPr>
        <w:jc w:val="center"/>
      </w:pPr>
      <w:r w:rsidRPr="00F35F34">
        <w:rPr>
          <w:noProof/>
          <w:lang w:eastAsia="en-GB"/>
        </w:rPr>
        <w:drawing>
          <wp:inline distT="0" distB="0" distL="0" distR="0">
            <wp:extent cx="2336800" cy="1962150"/>
            <wp:effectExtent l="0" t="0" r="6350" b="0"/>
            <wp:docPr id="2" name="Picture 2" descr="Image result for bubble breathing for kid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ubble breathing for kid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01C" w:rsidRDefault="0006501C" w:rsidP="006811EA"/>
    <w:p w:rsidR="006811EA" w:rsidRDefault="006811EA" w:rsidP="001E746B">
      <w:pPr>
        <w:jc w:val="center"/>
      </w:pPr>
      <w:r>
        <w:t>Have fun – bubble breathing</w:t>
      </w:r>
    </w:p>
    <w:p w:rsidR="006811EA" w:rsidRDefault="006811EA" w:rsidP="006811EA">
      <w:r>
        <w:t>Blowing bubbles is great fun, and it has an added benefit too – the deep breathing required to blow bubbles can help you to relax and feel calm. Follow our recipe for homemade bubbles and learn the calming bubble breathing technique.</w:t>
      </w:r>
    </w:p>
    <w:p w:rsidR="006811EA" w:rsidRDefault="006811EA" w:rsidP="006811EA">
      <w:r w:rsidRPr="006811EA">
        <w:t>‘Bubble breathing’ can even be done without the bubbles, any time you want to feel calm. Simply take a deep breath in through your nose, then breathe out slowly through your mouth with your lips small, as if you were going to blow a bubble. This kind of breathing leaves more room for fresh inhaled air. You can even imagine any worries you might have floating away like bubbles.</w:t>
      </w:r>
    </w:p>
    <w:p w:rsidR="006811EA" w:rsidRDefault="006811EA" w:rsidP="001E746B">
      <w:pPr>
        <w:jc w:val="center"/>
      </w:pPr>
      <w:r>
        <w:t>What you will need.</w:t>
      </w:r>
    </w:p>
    <w:p w:rsidR="006811EA" w:rsidRDefault="006811EA" w:rsidP="001E746B">
      <w:pPr>
        <w:jc w:val="center"/>
      </w:pPr>
      <w:r>
        <w:t>A bowl</w:t>
      </w:r>
    </w:p>
    <w:p w:rsidR="006811EA" w:rsidRDefault="006811EA" w:rsidP="001E746B">
      <w:pPr>
        <w:jc w:val="center"/>
      </w:pPr>
      <w:r>
        <w:t>A whisk or spoon</w:t>
      </w:r>
    </w:p>
    <w:p w:rsidR="006811EA" w:rsidRDefault="006811EA" w:rsidP="001E746B">
      <w:pPr>
        <w:jc w:val="center"/>
      </w:pPr>
      <w:r>
        <w:t>A cup</w:t>
      </w:r>
    </w:p>
    <w:p w:rsidR="006811EA" w:rsidRDefault="006811EA" w:rsidP="001E746B">
      <w:pPr>
        <w:jc w:val="center"/>
      </w:pPr>
      <w:r>
        <w:t>4 cups warm water</w:t>
      </w:r>
    </w:p>
    <w:p w:rsidR="006811EA" w:rsidRDefault="006811EA" w:rsidP="001E746B">
      <w:pPr>
        <w:jc w:val="center"/>
      </w:pPr>
      <w:r>
        <w:t>1/2 cup washing up liquid</w:t>
      </w:r>
    </w:p>
    <w:p w:rsidR="006811EA" w:rsidRPr="006811EA" w:rsidRDefault="006811EA" w:rsidP="001E746B">
      <w:pPr>
        <w:jc w:val="center"/>
      </w:pPr>
      <w:r w:rsidRPr="006811EA">
        <w:t>Instructions</w:t>
      </w:r>
    </w:p>
    <w:p w:rsidR="006811EA" w:rsidRPr="006811EA" w:rsidRDefault="006811EA" w:rsidP="001E746B">
      <w:pPr>
        <w:jc w:val="center"/>
      </w:pPr>
      <w:r w:rsidRPr="006811EA">
        <w:t>1.</w:t>
      </w:r>
      <w:r>
        <w:t xml:space="preserve"> Pour water into bowl</w:t>
      </w:r>
    </w:p>
    <w:p w:rsidR="006811EA" w:rsidRPr="006811EA" w:rsidRDefault="006811EA" w:rsidP="001E746B">
      <w:pPr>
        <w:jc w:val="center"/>
      </w:pPr>
      <w:r w:rsidRPr="006811EA">
        <w:t>2.</w:t>
      </w:r>
      <w:r>
        <w:t xml:space="preserve"> </w:t>
      </w:r>
      <w:r w:rsidRPr="006811EA">
        <w:t>Add the washing up liquid and stir to combine.</w:t>
      </w:r>
    </w:p>
    <w:p w:rsidR="006811EA" w:rsidRPr="006811EA" w:rsidRDefault="006811EA" w:rsidP="001E746B">
      <w:pPr>
        <w:jc w:val="center"/>
      </w:pPr>
      <w:r>
        <w:t>3</w:t>
      </w:r>
      <w:r w:rsidRPr="006811EA">
        <w:t>.</w:t>
      </w:r>
      <w:r>
        <w:t xml:space="preserve"> </w:t>
      </w:r>
      <w:r w:rsidRPr="006811EA">
        <w:t>Find some things to blow your bubbles with – you might have an old bubble wand, but if not, try some objects you might have around the house. We used a hairband and a biscuit cutter! Our best bubbles came from a pipe cleaner which we twisted into a homemade bubble wand.</w:t>
      </w:r>
    </w:p>
    <w:p w:rsidR="007D25BA" w:rsidRPr="001E746B" w:rsidRDefault="006811EA" w:rsidP="001E746B">
      <w:pPr>
        <w:jc w:val="center"/>
      </w:pPr>
      <w:r>
        <w:t>4</w:t>
      </w:r>
      <w:r w:rsidRPr="006811EA">
        <w:t>.</w:t>
      </w:r>
      <w:r>
        <w:t xml:space="preserve"> </w:t>
      </w:r>
      <w:r w:rsidRPr="006811EA">
        <w:t>Now it’s time to blow some bubbles!</w:t>
      </w:r>
    </w:p>
    <w:p w:rsidR="007D25BA" w:rsidRPr="007D25BA" w:rsidRDefault="007D25BA" w:rsidP="007D25BA">
      <w:pPr>
        <w:jc w:val="center"/>
        <w:rPr>
          <w:sz w:val="36"/>
          <w:szCs w:val="36"/>
        </w:rPr>
      </w:pPr>
      <w:r w:rsidRPr="007D25BA">
        <w:rPr>
          <w:sz w:val="36"/>
          <w:szCs w:val="36"/>
        </w:rPr>
        <w:lastRenderedPageBreak/>
        <w:t>Let’s have a relaxing Friday with some Yoga</w:t>
      </w:r>
      <w:r>
        <w:rPr>
          <w:sz w:val="36"/>
          <w:szCs w:val="36"/>
        </w:rPr>
        <w:t>.</w:t>
      </w:r>
    </w:p>
    <w:p w:rsidR="007D25BA" w:rsidRPr="006811EA" w:rsidRDefault="007D25BA" w:rsidP="006811EA">
      <w:r w:rsidRPr="007D25BA">
        <w:rPr>
          <w:noProof/>
          <w:lang w:eastAsia="en-GB"/>
        </w:rPr>
        <w:drawing>
          <wp:inline distT="0" distB="0" distL="0" distR="0">
            <wp:extent cx="5731510" cy="7416574"/>
            <wp:effectExtent l="0" t="0" r="2540" b="0"/>
            <wp:docPr id="1" name="Picture 1" descr="best yoga poses for kid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t yoga poses for kid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1EA" w:rsidRDefault="007D25BA" w:rsidP="00F35F34">
      <w:pPr>
        <w:jc w:val="center"/>
      </w:pPr>
      <w:r>
        <w:t>How</w:t>
      </w:r>
      <w:r w:rsidR="007F68E4">
        <w:t xml:space="preserve"> many of these</w:t>
      </w:r>
      <w:bookmarkStart w:id="0" w:name="_GoBack"/>
      <w:bookmarkEnd w:id="0"/>
      <w:r>
        <w:t xml:space="preserve"> </w:t>
      </w:r>
      <w:r w:rsidR="00F35F34">
        <w:t>can you do?  T</w:t>
      </w:r>
      <w:r w:rsidR="0006501C">
        <w:t>ry timing how long you can hold each pose.</w:t>
      </w:r>
    </w:p>
    <w:p w:rsidR="00F35F34" w:rsidRDefault="00F35F34" w:rsidP="00F35F34">
      <w:pPr>
        <w:jc w:val="center"/>
      </w:pPr>
      <w:r>
        <w:t>Please send us some pictures of your poses.</w:t>
      </w:r>
    </w:p>
    <w:p w:rsidR="00F35F34" w:rsidRDefault="00F35F34" w:rsidP="00F35F34">
      <w:pPr>
        <w:jc w:val="center"/>
      </w:pPr>
      <w:r>
        <w:t xml:space="preserve">Here is a link you a cosmic Yoga you can take part with </w:t>
      </w:r>
      <w:r w:rsidR="00895B1D">
        <w:t xml:space="preserve">about washing your hands and germs </w:t>
      </w:r>
      <w:hyperlink r:id="rId8" w:history="1">
        <w:r w:rsidR="00895B1D" w:rsidRPr="00014F7B">
          <w:rPr>
            <w:rStyle w:val="Hyperlink"/>
          </w:rPr>
          <w:t>https://www.youtube.com/watch?v=5rymXdOwW68</w:t>
        </w:r>
      </w:hyperlink>
      <w:r w:rsidR="00895B1D">
        <w:t xml:space="preserve"> </w:t>
      </w:r>
    </w:p>
    <w:sectPr w:rsidR="00F35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EA"/>
    <w:rsid w:val="0006501C"/>
    <w:rsid w:val="001E746B"/>
    <w:rsid w:val="006811EA"/>
    <w:rsid w:val="007D25BA"/>
    <w:rsid w:val="007F68E4"/>
    <w:rsid w:val="00895B1D"/>
    <w:rsid w:val="00C50087"/>
    <w:rsid w:val="00F3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BD177"/>
  <w15:chartTrackingRefBased/>
  <w15:docId w15:val="{78158317-6A11-49E2-861C-451990B8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B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794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77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0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16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967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90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004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4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63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717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4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98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7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1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607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02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210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89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94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447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35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420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1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5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901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69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rymXdOwW6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eatwolf.com/blog/wp-content/uploads/2020/03/yoga-poses-kids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co.uk/url?sa=i&amp;url=https%3A%2F%2Fcopingskillsforkids.com%2Fdeep-breathing-exercises-for-kids&amp;psig=AOvVaw07SUUh_t0KZrEKTamPtzDn&amp;ust=1612520802452000&amp;source=images&amp;cd=vfe&amp;ved=0CAIQjRxqFwoTCKDEnZ-C0O4CFQAAAAAdAAAAABA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Focas, Ashleigh</dc:creator>
  <cp:keywords/>
  <dc:description/>
  <cp:lastModifiedBy>Johnston, Gillian</cp:lastModifiedBy>
  <cp:revision>2</cp:revision>
  <dcterms:created xsi:type="dcterms:W3CDTF">2021-02-04T15:58:00Z</dcterms:created>
  <dcterms:modified xsi:type="dcterms:W3CDTF">2021-02-04T15:58:00Z</dcterms:modified>
</cp:coreProperties>
</file>