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3F2704">
      <w:pPr>
        <w:rPr>
          <w:b/>
          <w:u w:val="single"/>
        </w:rPr>
      </w:pPr>
      <w:r>
        <w:rPr>
          <w:b/>
          <w:u w:val="single"/>
        </w:rPr>
        <w:t>Primary 5</w:t>
      </w:r>
      <w:r w:rsidR="00337121" w:rsidRPr="00A91226">
        <w:rPr>
          <w:b/>
          <w:u w:val="single"/>
        </w:rPr>
        <w:t xml:space="preserve"> Maths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598"/>
      </w:tblGrid>
      <w:tr w:rsidR="00337121" w:rsidTr="00BC679A">
        <w:tc>
          <w:tcPr>
            <w:tcW w:w="2235" w:type="dxa"/>
            <w:shd w:val="clear" w:color="auto" w:fill="FFC000"/>
          </w:tcPr>
          <w:p w:rsidR="00337121" w:rsidRDefault="00337121">
            <w:r>
              <w:t xml:space="preserve">Term 1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09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598" w:type="dxa"/>
            <w:shd w:val="clear" w:color="auto" w:fill="FFC000"/>
          </w:tcPr>
          <w:p w:rsidR="00337121" w:rsidRDefault="00337121">
            <w:r>
              <w:t>SAL</w:t>
            </w:r>
            <w:r w:rsidR="00335C20">
              <w:t xml:space="preserve">s and </w:t>
            </w:r>
            <w:r w:rsidR="00335C20" w:rsidRPr="00335C20">
              <w:rPr>
                <w:i/>
              </w:rPr>
              <w:t>learner statements</w:t>
            </w:r>
            <w:r w:rsidR="00BC679A">
              <w:rPr>
                <w:i/>
              </w:rPr>
              <w:t xml:space="preserve"> and </w:t>
            </w:r>
            <w:r w:rsidR="00BC679A" w:rsidRPr="00BC679A">
              <w:rPr>
                <w:i/>
                <w:color w:val="FF0000"/>
              </w:rPr>
              <w:t>possible lines of enquiry</w:t>
            </w:r>
          </w:p>
        </w:tc>
      </w:tr>
      <w:tr w:rsidR="00337121" w:rsidTr="00BC679A">
        <w:tc>
          <w:tcPr>
            <w:tcW w:w="2235" w:type="dxa"/>
            <w:shd w:val="clear" w:color="auto" w:fill="auto"/>
          </w:tcPr>
          <w:p w:rsidR="00337121" w:rsidRDefault="003F2704">
            <w:r>
              <w:t>MNU 2-02a</w:t>
            </w:r>
          </w:p>
        </w:tc>
        <w:tc>
          <w:tcPr>
            <w:tcW w:w="2409" w:type="dxa"/>
            <w:shd w:val="clear" w:color="auto" w:fill="auto"/>
          </w:tcPr>
          <w:p w:rsidR="003F2704" w:rsidRPr="00337121" w:rsidRDefault="003F2704" w:rsidP="003F2704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12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</w:p>
          <w:p w:rsidR="00337121" w:rsidRDefault="00337121"/>
        </w:tc>
        <w:tc>
          <w:tcPr>
            <w:tcW w:w="4598" w:type="dxa"/>
            <w:shd w:val="clear" w:color="auto" w:fill="auto"/>
          </w:tcPr>
          <w:p w:rsidR="003F2704" w:rsidRPr="00335C20" w:rsidRDefault="003F2704" w:rsidP="003F2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Using knowledge and understanding of the number system, patterns and relationships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1"/>
            </w:tblGrid>
            <w:tr w:rsidR="003F2704" w:rsidRPr="00335C20" w:rsidTr="00AD724F">
              <w:trPr>
                <w:trHeight w:val="247"/>
              </w:trPr>
              <w:tc>
                <w:tcPr>
                  <w:tcW w:w="0" w:type="auto"/>
                </w:tcPr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Zero as a place holder in decimal fractions </w:t>
                  </w:r>
                </w:p>
              </w:tc>
            </w:tr>
          </w:tbl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F2704" w:rsidRPr="00335C20" w:rsidTr="00AD724F">
              <w:trPr>
                <w:trHeight w:val="363"/>
              </w:trPr>
              <w:tc>
                <w:tcPr>
                  <w:tcW w:w="0" w:type="auto"/>
                </w:tcPr>
                <w:p w:rsidR="003F2704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Relationship between fractional numbers, decimal fractions and percentages </w:t>
                  </w:r>
                </w:p>
                <w:p w:rsidR="00BC679A" w:rsidRDefault="00BC679A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explain the relationship between columns as “moving to the left ten times bigger, moving to the right ten times smaller.”</w:t>
                  </w: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explain that the decimal point is the separator between the whole numbers and the decimal fractions.</w:t>
                  </w: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match equivalent decimal and vulgar fractions (to 1 decimal place.)</w:t>
                  </w: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use the terms tenths correctly when </w:t>
                  </w: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reading</w:t>
                  </w:r>
                  <w:proofErr w:type="gramEnd"/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decimal fractions.</w:t>
                  </w: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read numbers which have been written in digits. (to 1 decimal places)</w:t>
                  </w: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record a number which I have heard read to me. (to 1 decimal places)</w:t>
                  </w:r>
                </w:p>
                <w:p w:rsidR="00BC679A" w:rsidRPr="00BC679A" w:rsidRDefault="00BC679A" w:rsidP="00BC6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read, write, order &amp; say numbers over 10,000.</w:t>
                  </w:r>
                </w:p>
                <w:p w:rsidR="00BC679A" w:rsidRPr="00BC679A" w:rsidRDefault="00BC679A" w:rsidP="00BC67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BC679A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BC679A" w:rsidRPr="00335C20" w:rsidRDefault="00BC679A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F2704" w:rsidRDefault="003F2704" w:rsidP="003F27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F2704" w:rsidRPr="00335C20" w:rsidTr="00AD724F">
              <w:trPr>
                <w:trHeight w:val="707"/>
              </w:trPr>
              <w:tc>
                <w:tcPr>
                  <w:tcW w:w="0" w:type="auto"/>
                </w:tcPr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Complex number sequences Impact of mathematics in our global environment</w:t>
                  </w:r>
                  <w:r w:rsidRPr="00335C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7121" w:rsidRDefault="00337121"/>
        </w:tc>
      </w:tr>
      <w:tr w:rsidR="00337121" w:rsidTr="00BC679A">
        <w:tc>
          <w:tcPr>
            <w:tcW w:w="2235" w:type="dxa"/>
          </w:tcPr>
          <w:p w:rsidR="00337121" w:rsidRDefault="003F2704">
            <w:r>
              <w:t>MNU 2-03a</w:t>
            </w:r>
          </w:p>
        </w:tc>
        <w:tc>
          <w:tcPr>
            <w:tcW w:w="2409" w:type="dxa"/>
          </w:tcPr>
          <w:p w:rsidR="003F2704" w:rsidRPr="00337121" w:rsidRDefault="003F2704" w:rsidP="003F2704">
            <w:pPr>
              <w:rPr>
                <w:rFonts w:ascii="Arial" w:eastAsia="Times New Roman" w:hAnsi="Arial" w:cs="Arial"/>
                <w:i/>
                <w:color w:val="5185D4"/>
                <w:sz w:val="18"/>
                <w:szCs w:val="18"/>
                <w:lang w:eastAsia="en-GB"/>
              </w:rPr>
            </w:pPr>
            <w:r w:rsidRPr="0033712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337121" w:rsidRDefault="00337121" w:rsidP="005C4250"/>
        </w:tc>
        <w:tc>
          <w:tcPr>
            <w:tcW w:w="4598" w:type="dxa"/>
          </w:tcPr>
          <w:p w:rsidR="003F2704" w:rsidRDefault="003F2704" w:rsidP="003F27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F2704" w:rsidRDefault="003F2704" w:rsidP="003F270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F2704" w:rsidRPr="00335C20" w:rsidTr="00AD724F">
              <w:trPr>
                <w:trHeight w:val="247"/>
              </w:trPr>
              <w:tc>
                <w:tcPr>
                  <w:tcW w:w="0" w:type="auto"/>
                </w:tcPr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Choose the appropriate level of accuracy in a given context </w:t>
                  </w:r>
                </w:p>
              </w:tc>
            </w:tr>
          </w:tbl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3F2704" w:rsidRPr="00335C20" w:rsidTr="00AD724F">
              <w:trPr>
                <w:trHeight w:val="132"/>
              </w:trPr>
              <w:tc>
                <w:tcPr>
                  <w:tcW w:w="0" w:type="auto"/>
                </w:tcPr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Negative numbers </w:t>
                  </w:r>
                </w:p>
              </w:tc>
            </w:tr>
          </w:tbl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F2704" w:rsidRPr="00335C20" w:rsidTr="00AD724F">
              <w:trPr>
                <w:trHeight w:val="707"/>
              </w:trPr>
              <w:tc>
                <w:tcPr>
                  <w:tcW w:w="0" w:type="auto"/>
                </w:tcPr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  <w:p w:rsidR="003F2704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Complex number sequences Impact of mathematics in our global environment </w:t>
                  </w:r>
                </w:p>
                <w:p w:rsidR="00BC679A" w:rsidRPr="00335C20" w:rsidRDefault="00BC679A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am able to discuss a problem in small groups to identify the information being sought.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read the problem and begin to identify key words to identify what is being sought.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choose from a given range of numeracy processes to solve a practical problem.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talk with my peers about the problem and share </w:t>
            </w: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thoughts and outcomes. 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my knowledge of number bonds to add within 1000 (502+498).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add mentally within 100 with bridging.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the terms “sum </w:t>
            </w:r>
            <w:proofErr w:type="gramStart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of "</w:t>
            </w:r>
            <w:proofErr w:type="gramEnd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“total of” “altogether”.</w:t>
            </w:r>
          </w:p>
          <w:p w:rsid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the vertical written method of addition in up to 4 layers.</w:t>
            </w:r>
          </w:p>
          <w:p w:rsid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have strategies to subtract any 2 digit 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number</w:t>
            </w:r>
            <w:proofErr w:type="gramEnd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from 3 digits (multiples of 100).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explain decomposition.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the written method to subtract.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recognise  use the language of 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subtraction</w:t>
            </w:r>
            <w:proofErr w:type="gramEnd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spellStart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difference between, minus, less than. 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subtract </w:t>
            </w:r>
            <w:proofErr w:type="gramStart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mentally  within</w:t>
            </w:r>
            <w:proofErr w:type="gramEnd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100 using all denominations.</w:t>
            </w:r>
          </w:p>
          <w:p w:rsid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</w:t>
            </w:r>
            <w:proofErr w:type="gramStart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tables</w:t>
            </w:r>
            <w:proofErr w:type="gramEnd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facts to divide by a single digit using remainders if necessary.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the vocabulary associated with division e.g. sharing, divide group etc.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the relationship between multiplication and division in my work.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divide numbers up to 4 digits and state the remainder if necessary.</w:t>
            </w:r>
          </w:p>
          <w:p w:rsid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a written method for division.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BC679A" w:rsidRDefault="00BC679A" w:rsidP="00BC679A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</w:t>
            </w:r>
            <w:proofErr w:type="gramStart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understand  how</w:t>
            </w:r>
            <w:proofErr w:type="gramEnd"/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to carry figures in my written method.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chant and recall all facts from tables up to 10.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answer multiplication sums using my table facts.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the written method to times (up to) a 4 digit number by a single digit number to 9.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multiply by ten and a 100 mentally and record my answer using appropriate place value.</w:t>
            </w: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BC679A" w:rsidRPr="00BC679A" w:rsidRDefault="00BC679A" w:rsidP="00BC679A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BC679A" w:rsidRPr="00BC679A" w:rsidRDefault="00BC679A" w:rsidP="00BC67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C679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 </w:t>
            </w:r>
          </w:p>
          <w:p w:rsidR="003F2704" w:rsidRDefault="003F2704" w:rsidP="003F2704">
            <w:pPr>
              <w:pStyle w:val="Default"/>
            </w:pPr>
          </w:p>
          <w:p w:rsidR="003F2704" w:rsidRDefault="003F2704" w:rsidP="003F27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BC679A">
        <w:tc>
          <w:tcPr>
            <w:tcW w:w="2235" w:type="dxa"/>
            <w:shd w:val="clear" w:color="auto" w:fill="00B0F0"/>
          </w:tcPr>
          <w:p w:rsidR="00337121" w:rsidRDefault="00337121">
            <w:r>
              <w:lastRenderedPageBreak/>
              <w:t xml:space="preserve">Term 2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09" w:type="dxa"/>
            <w:shd w:val="clear" w:color="auto" w:fill="00B0F0"/>
          </w:tcPr>
          <w:p w:rsidR="00337121" w:rsidRDefault="00337121">
            <w:r>
              <w:t xml:space="preserve">Detail </w:t>
            </w:r>
          </w:p>
        </w:tc>
        <w:tc>
          <w:tcPr>
            <w:tcW w:w="4598" w:type="dxa"/>
            <w:shd w:val="clear" w:color="auto" w:fill="00B0F0"/>
          </w:tcPr>
          <w:p w:rsidR="00337121" w:rsidRDefault="00337121">
            <w:r>
              <w:t>SAL</w:t>
            </w:r>
          </w:p>
        </w:tc>
      </w:tr>
      <w:tr w:rsidR="00337121" w:rsidTr="00BC679A">
        <w:tc>
          <w:tcPr>
            <w:tcW w:w="2235" w:type="dxa"/>
          </w:tcPr>
          <w:p w:rsidR="00337121" w:rsidRDefault="003F2704">
            <w:r>
              <w:t>MTH 2-05a</w:t>
            </w:r>
          </w:p>
        </w:tc>
        <w:tc>
          <w:tcPr>
            <w:tcW w:w="2409" w:type="dxa"/>
          </w:tcPr>
          <w:p w:rsidR="003F2704" w:rsidRPr="00A91226" w:rsidRDefault="003F2704" w:rsidP="003F27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the patterns and relationships in multiplication and division, I can investigate and identify the multiples and factors of numbers.</w:t>
            </w:r>
          </w:p>
          <w:p w:rsidR="00337121" w:rsidRDefault="00337121"/>
        </w:tc>
        <w:tc>
          <w:tcPr>
            <w:tcW w:w="4598" w:type="dxa"/>
          </w:tcPr>
          <w:p w:rsidR="003F2704" w:rsidRDefault="003F2704" w:rsidP="003F27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3"/>
            </w:tblGrid>
            <w:tr w:rsidR="003F2704" w:rsidRPr="00335C20" w:rsidTr="00AD724F">
              <w:trPr>
                <w:trHeight w:val="247"/>
              </w:trPr>
              <w:tc>
                <w:tcPr>
                  <w:tcW w:w="0" w:type="auto"/>
                </w:tcPr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</w:tc>
            </w:tr>
            <w:tr w:rsidR="00BC679A" w:rsidRPr="00335C20" w:rsidTr="00AD724F">
              <w:trPr>
                <w:trHeight w:val="247"/>
              </w:trPr>
              <w:tc>
                <w:tcPr>
                  <w:tcW w:w="0" w:type="auto"/>
                </w:tcPr>
                <w:p w:rsidR="00BC679A" w:rsidRPr="00335C20" w:rsidRDefault="00BC679A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recognise the patterns from </w:t>
            </w:r>
          </w:p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multiplication</w:t>
            </w:r>
            <w:proofErr w:type="gramEnd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division tables </w:t>
            </w:r>
            <w:proofErr w:type="spellStart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The link between the 3 and 9 times tables.</w:t>
            </w:r>
          </w:p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identify known number relationships </w:t>
            </w:r>
          </w:p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spellStart"/>
            <w:proofErr w:type="gramStart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proofErr w:type="gramEnd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 ‘testing’ a number for divisibility by</w:t>
            </w:r>
          </w:p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2, 5, 9, 10 and 100. </w:t>
            </w:r>
          </w:p>
          <w:p w:rsidR="00A04583" w:rsidRPr="00A04583" w:rsidRDefault="00A04583" w:rsidP="00A04583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A04583" w:rsidRPr="00A04583" w:rsidRDefault="00A04583" w:rsidP="00A04583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and apply my knowledge of </w:t>
            </w:r>
          </w:p>
          <w:p w:rsidR="00A04583" w:rsidRPr="00A04583" w:rsidRDefault="00A04583" w:rsidP="00A04583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number properties to solve a range of</w:t>
            </w:r>
          </w:p>
          <w:p w:rsidR="00A04583" w:rsidRPr="00A04583" w:rsidRDefault="00A04583" w:rsidP="00A04583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problems</w:t>
            </w:r>
            <w:proofErr w:type="gramEnd"/>
            <w:r w:rsidRPr="00A0458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puzzles.</w:t>
            </w:r>
          </w:p>
          <w:p w:rsidR="00A04583" w:rsidRPr="00A04583" w:rsidRDefault="00A04583" w:rsidP="00A0458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0458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 </w:t>
            </w:r>
          </w:p>
          <w:p w:rsidR="00337121" w:rsidRDefault="00337121" w:rsidP="00335C20">
            <w:pPr>
              <w:pStyle w:val="Default"/>
            </w:pPr>
          </w:p>
        </w:tc>
      </w:tr>
      <w:tr w:rsidR="00337121" w:rsidTr="00BC679A">
        <w:tc>
          <w:tcPr>
            <w:tcW w:w="2235" w:type="dxa"/>
          </w:tcPr>
          <w:p w:rsidR="00337121" w:rsidRDefault="003F2704">
            <w:r>
              <w:lastRenderedPageBreak/>
              <w:t>MTH 2-15a</w:t>
            </w:r>
          </w:p>
        </w:tc>
        <w:tc>
          <w:tcPr>
            <w:tcW w:w="2409" w:type="dxa"/>
          </w:tcPr>
          <w:p w:rsidR="003F2704" w:rsidRPr="00A91226" w:rsidRDefault="003F2704" w:rsidP="003F27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apply my knowledge of number facts to solve problems where an unknown value is represented by a symbol or letter.    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2-15a</w:t>
            </w:r>
          </w:p>
          <w:p w:rsidR="00337121" w:rsidRDefault="00337121"/>
        </w:tc>
        <w:tc>
          <w:tcPr>
            <w:tcW w:w="4598" w:type="dxa"/>
          </w:tcPr>
          <w:p w:rsidR="003F2704" w:rsidRDefault="003F2704" w:rsidP="003F27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F2704" w:rsidRPr="00335C20" w:rsidTr="00AD724F">
              <w:trPr>
                <w:trHeight w:val="247"/>
              </w:trPr>
              <w:tc>
                <w:tcPr>
                  <w:tcW w:w="0" w:type="auto"/>
                </w:tcPr>
                <w:p w:rsidR="003F2704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Choose the appropriate level of accuracy in a given context</w:t>
                  </w:r>
                </w:p>
                <w:p w:rsidR="003F2704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find the  missing numbers in simple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statements e.g. 4 + o = 8 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create such simple statements of my 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own</w:t>
                  </w:r>
                  <w:proofErr w:type="gramEnd"/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for others to solve.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compare both sides of an equation and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</w:t>
                  </w:r>
                  <w:proofErr w:type="gramStart"/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check</w:t>
                  </w:r>
                  <w:proofErr w:type="gramEnd"/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that they are equal. 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  <w:t>I can show understanding that letters can be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  <w:t xml:space="preserve"> </w:t>
                  </w:r>
                  <w:proofErr w:type="gramStart"/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  <w:t>used</w:t>
                  </w:r>
                  <w:proofErr w:type="gramEnd"/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  <w:t xml:space="preserve"> to represent unknown numbers. </w:t>
                  </w:r>
                </w:p>
                <w:p w:rsidR="004432B3" w:rsidRPr="004432B3" w:rsidRDefault="004432B3" w:rsidP="004432B3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val="en-US" w:eastAsia="en-GB"/>
                      <w14:cntxtAlts/>
                    </w:rPr>
                    <w:t> </w:t>
                  </w:r>
                </w:p>
                <w:p w:rsidR="004432B3" w:rsidRPr="004432B3" w:rsidRDefault="004432B3" w:rsidP="004432B3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I can work out how many of a letter there are</w:t>
                  </w:r>
                </w:p>
                <w:p w:rsidR="004432B3" w:rsidRPr="004432B3" w:rsidRDefault="004432B3" w:rsidP="004432B3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and can write it using the appropriate form </w:t>
                  </w:r>
                </w:p>
                <w:p w:rsidR="004432B3" w:rsidRPr="004432B3" w:rsidRDefault="004432B3" w:rsidP="004432B3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(e.g. t + t + t = 3t)</w:t>
                  </w:r>
                </w:p>
                <w:p w:rsidR="00A04583" w:rsidRPr="00335C20" w:rsidRDefault="004432B3" w:rsidP="004432B3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4432B3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</w:tc>
            </w:tr>
          </w:tbl>
          <w:p w:rsidR="00337121" w:rsidRDefault="003F2704" w:rsidP="003F2704">
            <w:r>
              <w:rPr>
                <w:b/>
                <w:bCs/>
              </w:rPr>
              <w:t>Applying numeracy and mathematical skills</w:t>
            </w:r>
          </w:p>
        </w:tc>
      </w:tr>
      <w:tr w:rsidR="00337121" w:rsidTr="00BC679A">
        <w:tc>
          <w:tcPr>
            <w:tcW w:w="2235" w:type="dxa"/>
          </w:tcPr>
          <w:p w:rsidR="00337121" w:rsidRDefault="003F2704" w:rsidP="00FD2763">
            <w:r>
              <w:t>MTH 2-03b, 03c</w:t>
            </w:r>
          </w:p>
        </w:tc>
        <w:tc>
          <w:tcPr>
            <w:tcW w:w="2409" w:type="dxa"/>
          </w:tcPr>
          <w:p w:rsidR="003F2704" w:rsidRPr="00A91226" w:rsidRDefault="003F2704" w:rsidP="003F27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have explored the contexts in which problems involving decimal fractions occur and can solve related problems using a variety of methods</w:t>
            </w: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2-03b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F2704" w:rsidRPr="00A91226" w:rsidRDefault="003F2704" w:rsidP="003F27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the need for rules for the order of operations in number calculations, I can apply them correctly when solving simple problems.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2-03c</w:t>
            </w:r>
          </w:p>
          <w:p w:rsidR="00337121" w:rsidRPr="00516C80" w:rsidRDefault="00337121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3F2704" w:rsidRDefault="003F2704" w:rsidP="003F27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0"/>
            </w:tblGrid>
            <w:tr w:rsidR="003F2704" w:rsidRPr="00335C20" w:rsidTr="00AD724F">
              <w:trPr>
                <w:trHeight w:val="132"/>
              </w:trPr>
              <w:tc>
                <w:tcPr>
                  <w:tcW w:w="0" w:type="auto"/>
                </w:tcPr>
                <w:p w:rsidR="003F2704" w:rsidRPr="00335C20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</w:tc>
            </w:tr>
          </w:tbl>
          <w:p w:rsidR="003F2704" w:rsidRDefault="003F2704" w:rsidP="003F2704">
            <w:pPr>
              <w:pStyle w:val="Default"/>
              <w:rPr>
                <w:sz w:val="22"/>
                <w:szCs w:val="22"/>
              </w:rPr>
            </w:pPr>
          </w:p>
          <w:p w:rsidR="004432B3" w:rsidRPr="004432B3" w:rsidRDefault="004432B3" w:rsidP="004432B3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decimal fractions in a variety of </w:t>
            </w:r>
          </w:p>
          <w:p w:rsidR="004432B3" w:rsidRPr="004432B3" w:rsidRDefault="004432B3" w:rsidP="004432B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everyday</w:t>
            </w:r>
            <w:proofErr w:type="gramEnd"/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situations </w:t>
            </w:r>
            <w:proofErr w:type="spellStart"/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Money, measure </w:t>
            </w:r>
          </w:p>
          <w:p w:rsidR="003F2704" w:rsidRPr="004432B3" w:rsidRDefault="003F2704" w:rsidP="003F2704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4432B3" w:rsidRPr="004432B3" w:rsidRDefault="004432B3" w:rsidP="004432B3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investigate how the order of operations can change the answer in a calculation</w:t>
            </w:r>
          </w:p>
          <w:p w:rsidR="004432B3" w:rsidRPr="004432B3" w:rsidRDefault="004432B3" w:rsidP="004432B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4432B3" w:rsidRPr="004432B3" w:rsidRDefault="004432B3" w:rsidP="004432B3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The number and number process skills</w:t>
            </w:r>
          </w:p>
          <w:p w:rsidR="004432B3" w:rsidRPr="004432B3" w:rsidRDefault="004432B3" w:rsidP="004432B3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4432B3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contained within 2-01a, 2-03a and b should be applied to problem solving in a variety of contexts within number, money and measure</w:t>
            </w:r>
            <w:r w:rsidRPr="004432B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4432B3" w:rsidRDefault="004432B3" w:rsidP="003F2704">
            <w:pPr>
              <w:pStyle w:val="Default"/>
            </w:pPr>
          </w:p>
          <w:p w:rsidR="003F2704" w:rsidRDefault="003F2704" w:rsidP="003F27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BC679A">
        <w:tc>
          <w:tcPr>
            <w:tcW w:w="2235" w:type="dxa"/>
          </w:tcPr>
          <w:p w:rsidR="00337121" w:rsidRDefault="003F2704">
            <w:r>
              <w:t>MTH 2-07a, 7b, 7c</w:t>
            </w:r>
          </w:p>
        </w:tc>
        <w:tc>
          <w:tcPr>
            <w:tcW w:w="2409" w:type="dxa"/>
          </w:tcPr>
          <w:p w:rsidR="003F2704" w:rsidRPr="00A91226" w:rsidRDefault="003F2704" w:rsidP="003F2704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2-07a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3F2704" w:rsidRPr="00A91226" w:rsidRDefault="003F2704" w:rsidP="003F2704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can show the equivalent forms of simple fractions, decimal fractions and </w:t>
            </w: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lastRenderedPageBreak/>
              <w:t>percentages and can choose my preferred form when solving a problem, explaining my choice of method.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2-07b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3F2704" w:rsidRPr="00A91226" w:rsidRDefault="003F2704" w:rsidP="003F27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investigated how a set of equivalent fractions can be created, understanding the meaning of simplest form, and can apply my knowledge to compare and order the most commonly used fractions.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2-07c</w:t>
            </w:r>
          </w:p>
          <w:p w:rsidR="00337121" w:rsidRDefault="00337121"/>
        </w:tc>
        <w:tc>
          <w:tcPr>
            <w:tcW w:w="4598" w:type="dxa"/>
          </w:tcPr>
          <w:p w:rsidR="003F2704" w:rsidRDefault="003F2704" w:rsidP="003F27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Using knowledge and understanding of the number system, patterns and relationships </w:t>
            </w:r>
          </w:p>
          <w:p w:rsidR="003F2704" w:rsidRPr="00335C20" w:rsidRDefault="003F2704" w:rsidP="003F27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F2704" w:rsidRPr="00335C20" w:rsidTr="00AD724F">
              <w:trPr>
                <w:trHeight w:val="363"/>
              </w:trPr>
              <w:tc>
                <w:tcPr>
                  <w:tcW w:w="0" w:type="auto"/>
                </w:tcPr>
                <w:p w:rsidR="003F2704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Relationship between fractional numbers, decimal fractions and percentages </w:t>
                  </w:r>
                </w:p>
                <w:p w:rsidR="000164E1" w:rsidRDefault="000164E1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0164E1" w:rsidRPr="000164E1" w:rsidRDefault="000164E1" w:rsidP="000164E1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recognise shapes/ numbers divided into:</w:t>
                  </w:r>
                </w:p>
                <w:p w:rsidR="000164E1" w:rsidRPr="000164E1" w:rsidRDefault="000164E1" w:rsidP="000164E1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simple</w:t>
                  </w:r>
                  <w:proofErr w:type="gramEnd"/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fractions – thirds, fifths etc.</w:t>
                  </w:r>
                </w:p>
                <w:p w:rsidR="000164E1" w:rsidRPr="000164E1" w:rsidRDefault="000164E1" w:rsidP="000164E1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more</w:t>
                  </w:r>
                  <w:proofErr w:type="gramEnd"/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complex fractions – three eighths, etc.</w:t>
                  </w:r>
                </w:p>
                <w:p w:rsidR="000164E1" w:rsidRPr="000164E1" w:rsidRDefault="000164E1" w:rsidP="000164E1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0164E1" w:rsidRPr="000164E1" w:rsidRDefault="000164E1" w:rsidP="000164E1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find simple fractions of quantities </w:t>
                  </w:r>
                </w:p>
                <w:p w:rsidR="000164E1" w:rsidRPr="000164E1" w:rsidRDefault="000164E1" w:rsidP="000164E1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involving 2 digits, </w:t>
                  </w:r>
                  <w:proofErr w:type="spellStart"/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eg</w:t>
                  </w:r>
                  <w:proofErr w:type="spellEnd"/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½ of 12 1/3 of 12</w:t>
                  </w:r>
                </w:p>
                <w:p w:rsidR="000164E1" w:rsidRPr="000164E1" w:rsidRDefault="000164E1" w:rsidP="000164E1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164E1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1/5 of 20 </w:t>
                  </w:r>
                  <w:r w:rsidRPr="000164E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(</w:t>
                  </w:r>
                </w:p>
                <w:p w:rsidR="000164E1" w:rsidRPr="000164E1" w:rsidRDefault="000164E1" w:rsidP="000164E1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164E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only for tables to be covered in 2-03a)</w:t>
                  </w:r>
                </w:p>
                <w:p w:rsidR="000164E1" w:rsidRPr="000164E1" w:rsidRDefault="000164E1" w:rsidP="000164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164E1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lastRenderedPageBreak/>
                    <w:t> </w:t>
                  </w:r>
                </w:p>
                <w:p w:rsidR="000164E1" w:rsidRPr="00335C20" w:rsidRDefault="000164E1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F2704" w:rsidRDefault="003F2704" w:rsidP="003F2704">
            <w:pPr>
              <w:pStyle w:val="Default"/>
            </w:pPr>
          </w:p>
          <w:p w:rsidR="003F2704" w:rsidRDefault="003F2704" w:rsidP="003F27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BC679A">
        <w:tc>
          <w:tcPr>
            <w:tcW w:w="2235" w:type="dxa"/>
          </w:tcPr>
          <w:p w:rsidR="00337121" w:rsidRDefault="003F2704" w:rsidP="00A91226">
            <w:r>
              <w:lastRenderedPageBreak/>
              <w:t>MTH 2-16a. 16c</w:t>
            </w:r>
          </w:p>
        </w:tc>
        <w:tc>
          <w:tcPr>
            <w:tcW w:w="2409" w:type="dxa"/>
          </w:tcPr>
          <w:p w:rsidR="003F2704" w:rsidRPr="00A91226" w:rsidRDefault="003F2704" w:rsidP="003F27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2-16a</w:t>
            </w:r>
          </w:p>
          <w:p w:rsidR="003F2704" w:rsidRPr="00A91226" w:rsidRDefault="003F2704" w:rsidP="003F270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draw 2D shapes and make representations of 3D objects using an appropriate range of methods and efficient use of resources. </w:t>
            </w:r>
          </w:p>
          <w:p w:rsidR="003F2704" w:rsidRPr="00A91226" w:rsidRDefault="003F2704" w:rsidP="003F2704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2-16c</w:t>
            </w:r>
          </w:p>
          <w:p w:rsidR="00516C80" w:rsidRDefault="00516C80" w:rsidP="00516C80">
            <w:pPr>
              <w:jc w:val="right"/>
            </w:pPr>
          </w:p>
          <w:p w:rsidR="00337121" w:rsidRPr="00516C80" w:rsidRDefault="00337121" w:rsidP="00516C80">
            <w:pPr>
              <w:jc w:val="center"/>
            </w:pPr>
          </w:p>
        </w:tc>
        <w:tc>
          <w:tcPr>
            <w:tcW w:w="4598" w:type="dxa"/>
          </w:tcPr>
          <w:p w:rsidR="00C532A7" w:rsidRDefault="00C532A7" w:rsidP="00C532A7">
            <w:pPr>
              <w:pStyle w:val="Default"/>
            </w:pPr>
          </w:p>
          <w:p w:rsidR="003F2704" w:rsidRDefault="003F2704" w:rsidP="003F27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F2704" w:rsidRPr="00AE459E" w:rsidTr="00AD724F">
              <w:trPr>
                <w:trHeight w:val="361"/>
              </w:trPr>
              <w:tc>
                <w:tcPr>
                  <w:tcW w:w="0" w:type="auto"/>
                </w:tcPr>
                <w:p w:rsidR="003F2704" w:rsidRPr="00AE459E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</w:tc>
            </w:tr>
          </w:tbl>
          <w:p w:rsidR="000164E1" w:rsidRPr="000164E1" w:rsidRDefault="000164E1" w:rsidP="000164E1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discuss 2D shapes with reference to:</w:t>
            </w:r>
          </w:p>
          <w:p w:rsidR="000164E1" w:rsidRPr="000164E1" w:rsidRDefault="000164E1" w:rsidP="000164E1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Sides</w:t>
            </w:r>
          </w:p>
          <w:p w:rsidR="000164E1" w:rsidRPr="000164E1" w:rsidRDefault="000164E1" w:rsidP="000164E1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Diagonals</w:t>
            </w:r>
          </w:p>
          <w:p w:rsidR="000164E1" w:rsidRPr="000164E1" w:rsidRDefault="000164E1" w:rsidP="000164E1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Angles</w:t>
            </w:r>
          </w:p>
          <w:p w:rsidR="000164E1" w:rsidRPr="000164E1" w:rsidRDefault="000164E1" w:rsidP="000164E1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Corners</w:t>
            </w:r>
          </w:p>
          <w:p w:rsidR="000164E1" w:rsidRPr="000164E1" w:rsidRDefault="000164E1" w:rsidP="000164E1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164E1" w:rsidRPr="000164E1" w:rsidRDefault="000164E1" w:rsidP="000164E1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discuss 3D objects with reference to:</w:t>
            </w:r>
          </w:p>
          <w:p w:rsidR="000164E1" w:rsidRPr="000164E1" w:rsidRDefault="000164E1" w:rsidP="000164E1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Faces</w:t>
            </w:r>
          </w:p>
          <w:p w:rsidR="000164E1" w:rsidRPr="000164E1" w:rsidRDefault="000164E1" w:rsidP="000164E1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Edges</w:t>
            </w:r>
          </w:p>
          <w:p w:rsidR="000164E1" w:rsidRPr="000164E1" w:rsidRDefault="000164E1" w:rsidP="000164E1">
            <w:pPr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Vertices</w:t>
            </w:r>
          </w:p>
          <w:p w:rsidR="000164E1" w:rsidRPr="000164E1" w:rsidRDefault="000164E1" w:rsidP="000164E1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I can draw squares, rectangles, triangles etc.</w:t>
            </w:r>
          </w:p>
          <w:p w:rsidR="000164E1" w:rsidRPr="000164E1" w:rsidRDefault="000164E1" w:rsidP="000164E1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164E1" w:rsidRPr="000164E1" w:rsidRDefault="000164E1" w:rsidP="000164E1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draw circles usin</w:t>
            </w: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g a variety of methods (drawing </w:t>
            </w:r>
            <w:r w:rsidRPr="000164E1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around)</w:t>
            </w:r>
          </w:p>
          <w:p w:rsidR="000164E1" w:rsidRPr="000164E1" w:rsidRDefault="000164E1" w:rsidP="000164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164E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164E1" w:rsidRPr="000164E1" w:rsidRDefault="000164E1" w:rsidP="000164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337121" w:rsidRDefault="00337121"/>
        </w:tc>
      </w:tr>
      <w:tr w:rsidR="00337121" w:rsidTr="00BC679A">
        <w:tc>
          <w:tcPr>
            <w:tcW w:w="2235" w:type="dxa"/>
          </w:tcPr>
          <w:p w:rsidR="00337121" w:rsidRDefault="003F2704">
            <w:r>
              <w:t>MTH 2-19a</w:t>
            </w:r>
          </w:p>
        </w:tc>
        <w:tc>
          <w:tcPr>
            <w:tcW w:w="2409" w:type="dxa"/>
          </w:tcPr>
          <w:p w:rsidR="00337121" w:rsidRDefault="003F2704">
            <w:r w:rsidRPr="002D0B52">
              <w:rPr>
                <w:rFonts w:ascii="Arial" w:hAnsi="Arial" w:cs="Arial"/>
                <w:color w:val="000000"/>
                <w:sz w:val="20"/>
                <w:szCs w:val="20"/>
              </w:rPr>
              <w:t xml:space="preserve">I can illustrate the lines of symmetry for a range of 2D shapes and apply my understanding to create and complete symmetrical pictures and patterns. </w:t>
            </w:r>
            <w:r w:rsidRPr="002D0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MTH 2-19a</w:t>
            </w:r>
          </w:p>
        </w:tc>
        <w:tc>
          <w:tcPr>
            <w:tcW w:w="4598" w:type="dxa"/>
          </w:tcPr>
          <w:p w:rsidR="003F2704" w:rsidRPr="002D0B52" w:rsidRDefault="003F2704" w:rsidP="003F2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D0B52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6"/>
            </w:tblGrid>
            <w:tr w:rsidR="003F2704" w:rsidRPr="002D0B52" w:rsidTr="00AD724F">
              <w:trPr>
                <w:trHeight w:val="247"/>
              </w:trPr>
              <w:tc>
                <w:tcPr>
                  <w:tcW w:w="0" w:type="auto"/>
                </w:tcPr>
                <w:p w:rsidR="003F2704" w:rsidRPr="002D0B52" w:rsidRDefault="003F2704" w:rsidP="00AD7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2D0B5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Symmetry in a range of 2D shapes </w:t>
                  </w:r>
                </w:p>
              </w:tc>
            </w:tr>
          </w:tbl>
          <w:p w:rsidR="0062742B" w:rsidRPr="0062742B" w:rsidRDefault="0062742B" w:rsidP="0062742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lines of symmetry in a range</w:t>
            </w:r>
          </w:p>
          <w:p w:rsidR="0062742B" w:rsidRPr="0062742B" w:rsidRDefault="0062742B" w:rsidP="0062742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of 2D shapes by folding</w:t>
            </w:r>
          </w:p>
          <w:p w:rsidR="0062742B" w:rsidRPr="0062742B" w:rsidRDefault="0062742B" w:rsidP="0062742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2742B" w:rsidRPr="0062742B" w:rsidRDefault="0062742B" w:rsidP="0062742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find lines of symmetry of irregular </w:t>
            </w:r>
          </w:p>
          <w:p w:rsidR="0062742B" w:rsidRPr="0062742B" w:rsidRDefault="0062742B" w:rsidP="0062742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shapes drawn on squared grids</w:t>
            </w:r>
          </w:p>
          <w:p w:rsidR="0062742B" w:rsidRPr="0062742B" w:rsidRDefault="0062742B" w:rsidP="0062742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2742B" w:rsidRPr="0062742B" w:rsidRDefault="0062742B" w:rsidP="0062742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2742B" w:rsidRPr="0062742B" w:rsidRDefault="0062742B" w:rsidP="0062742B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look for symmetry in nature.</w:t>
            </w:r>
          </w:p>
          <w:p w:rsidR="0062742B" w:rsidRPr="0062742B" w:rsidRDefault="0062742B" w:rsidP="006274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AE459E" w:rsidRDefault="00AE459E" w:rsidP="00AE459E">
            <w:pPr>
              <w:pStyle w:val="Default"/>
            </w:pPr>
          </w:p>
        </w:tc>
      </w:tr>
      <w:tr w:rsidR="00337121" w:rsidTr="00BC679A">
        <w:tc>
          <w:tcPr>
            <w:tcW w:w="2235" w:type="dxa"/>
          </w:tcPr>
          <w:p w:rsidR="00337121" w:rsidRDefault="00337121"/>
        </w:tc>
        <w:tc>
          <w:tcPr>
            <w:tcW w:w="2409" w:type="dxa"/>
          </w:tcPr>
          <w:p w:rsidR="00337121" w:rsidRDefault="00337121" w:rsidP="00A91226"/>
        </w:tc>
        <w:tc>
          <w:tcPr>
            <w:tcW w:w="4598" w:type="dxa"/>
          </w:tcPr>
          <w:p w:rsidR="00337121" w:rsidRDefault="00337121"/>
        </w:tc>
      </w:tr>
      <w:tr w:rsidR="00337121" w:rsidTr="00BC679A">
        <w:tc>
          <w:tcPr>
            <w:tcW w:w="2235" w:type="dxa"/>
            <w:shd w:val="clear" w:color="auto" w:fill="92D050"/>
          </w:tcPr>
          <w:p w:rsidR="00337121" w:rsidRDefault="00C532A7">
            <w:r>
              <w:t xml:space="preserve">Term 3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09" w:type="dxa"/>
            <w:shd w:val="clear" w:color="auto" w:fill="92D050"/>
          </w:tcPr>
          <w:p w:rsidR="00337121" w:rsidRDefault="00337121"/>
        </w:tc>
        <w:tc>
          <w:tcPr>
            <w:tcW w:w="4598" w:type="dxa"/>
            <w:shd w:val="clear" w:color="auto" w:fill="92D050"/>
          </w:tcPr>
          <w:p w:rsidR="00337121" w:rsidRDefault="00337121"/>
        </w:tc>
      </w:tr>
      <w:tr w:rsidR="00337121" w:rsidTr="00BC679A">
        <w:tc>
          <w:tcPr>
            <w:tcW w:w="2235" w:type="dxa"/>
          </w:tcPr>
          <w:p w:rsidR="00337121" w:rsidRDefault="00C532A7">
            <w:r>
              <w:t>MTH 2-17a, 17b</w:t>
            </w:r>
          </w:p>
        </w:tc>
        <w:tc>
          <w:tcPr>
            <w:tcW w:w="2409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have investigated angles in the </w:t>
            </w: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environment, and can</w:t>
            </w:r>
          </w:p>
          <w:p w:rsidR="005165EF" w:rsidRPr="005165EF" w:rsidRDefault="005165EF" w:rsidP="005165EF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</w:t>
            </w:r>
            <w:proofErr w:type="gramEnd"/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describe and classify angles using appropriate mathematical vocabulary.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2-17a</w:t>
            </w:r>
          </w:p>
          <w:p w:rsidR="005165EF" w:rsidRPr="005165EF" w:rsidRDefault="005165EF" w:rsidP="005165EF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165EF" w:rsidRPr="005165EF" w:rsidRDefault="005165EF" w:rsidP="005165EF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accurately measure and draw angles using appropriate equipment, applying my skills to problems in context.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2-17b</w:t>
            </w:r>
          </w:p>
          <w:p w:rsidR="00337121" w:rsidRDefault="00337121"/>
        </w:tc>
        <w:tc>
          <w:tcPr>
            <w:tcW w:w="4598" w:type="dxa"/>
          </w:tcPr>
          <w:p w:rsidR="00D30EE4" w:rsidRDefault="00D30EE4" w:rsidP="00D30E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Using knowledge and understanding of measurement and its application </w:t>
            </w: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Calculate measurements 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that a right angle is 90 degrees.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that two right angles make a straight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angle</w:t>
            </w:r>
            <w:proofErr w:type="gramEnd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that a straight angle is 180 degrees.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recognise when an angle is clearly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bigger</w:t>
            </w:r>
            <w:proofErr w:type="gramEnd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or smaller </w:t>
            </w:r>
            <w:proofErr w:type="spellStart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that</w:t>
            </w:r>
            <w:proofErr w:type="spellEnd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90 degrees.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regularly estimate angles using the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“Bananas” game (teachers tools on comp).</w:t>
            </w:r>
          </w:p>
          <w:p w:rsidR="00D3674C" w:rsidRPr="0062742B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62742B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estimate simple angles in my immediate </w:t>
            </w:r>
          </w:p>
          <w:p w:rsidR="00D3674C" w:rsidRPr="0062742B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environment</w:t>
            </w:r>
            <w:proofErr w:type="gramEnd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D3674C" w:rsidRPr="0062742B" w:rsidRDefault="00D3674C" w:rsidP="00D3674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62742B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recognise right angles using a </w:t>
            </w:r>
          </w:p>
          <w:p w:rsidR="00D3674C" w:rsidRPr="0062742B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quartered</w:t>
            </w:r>
            <w:proofErr w:type="gramEnd"/>
            <w:r w:rsidRPr="0062742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circle as a measuring tool.</w:t>
            </w:r>
          </w:p>
          <w:p w:rsidR="00337121" w:rsidRDefault="00337121"/>
        </w:tc>
      </w:tr>
      <w:tr w:rsidR="00C532A7" w:rsidTr="00BC679A">
        <w:tc>
          <w:tcPr>
            <w:tcW w:w="2235" w:type="dxa"/>
          </w:tcPr>
          <w:p w:rsidR="00C532A7" w:rsidRDefault="005165EF">
            <w:r>
              <w:lastRenderedPageBreak/>
              <w:t>MTH 2-12a</w:t>
            </w:r>
          </w:p>
        </w:tc>
        <w:tc>
          <w:tcPr>
            <w:tcW w:w="2409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worked with others to explore, and present our findings on, how mathematics impacts on the world and the important part it has played in advances and inventions.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2-12a</w:t>
            </w:r>
          </w:p>
          <w:p w:rsidR="00C532A7" w:rsidRDefault="00C532A7"/>
        </w:tc>
        <w:tc>
          <w:tcPr>
            <w:tcW w:w="4598" w:type="dxa"/>
          </w:tcPr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name various ways that mathematics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has impacted on the world and discuss these</w:t>
            </w:r>
          </w:p>
          <w:p w:rsidR="00D3674C" w:rsidRPr="00D3674C" w:rsidRDefault="00D3674C" w:rsidP="00D3674C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that maths is incorporated in some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everyday objects e.g. computer, games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console</w:t>
            </w:r>
          </w:p>
          <w:p w:rsidR="00D3674C" w:rsidRPr="00D3674C" w:rsidRDefault="00D3674C" w:rsidP="00D367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/>
        </w:tc>
      </w:tr>
      <w:tr w:rsidR="00C532A7" w:rsidTr="00BC679A">
        <w:tc>
          <w:tcPr>
            <w:tcW w:w="2235" w:type="dxa"/>
          </w:tcPr>
          <w:p w:rsidR="00C532A7" w:rsidRDefault="005165EF">
            <w:r>
              <w:t>MNU 2-01a</w:t>
            </w:r>
          </w:p>
        </w:tc>
        <w:tc>
          <w:tcPr>
            <w:tcW w:w="2409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my knowledge of rounding to routinely estimate the answer to a problem then, after calculating, decide if my answer is reasonable, sharing my solution with others.</w:t>
            </w:r>
          </w:p>
          <w:p w:rsidR="005165EF" w:rsidRPr="005165EF" w:rsidRDefault="005165EF" w:rsidP="005165EF">
            <w:pPr>
              <w:tabs>
                <w:tab w:val="left" w:pos="176"/>
              </w:tabs>
              <w:ind w:left="176" w:hanging="104"/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2-01a</w:t>
            </w:r>
          </w:p>
          <w:p w:rsidR="00C532A7" w:rsidRDefault="00C532A7"/>
        </w:tc>
        <w:tc>
          <w:tcPr>
            <w:tcW w:w="4598" w:type="dxa"/>
          </w:tcPr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solve problems where a specific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answer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is NOT required. 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apply what I know about rounding numbers to solve problems where an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estimated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answer is required.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explain to others why my answer is reasonable.</w:t>
            </w:r>
          </w:p>
          <w:p w:rsidR="00D3674C" w:rsidRPr="00D3674C" w:rsidRDefault="00D3674C" w:rsidP="00D367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C532A7" w:rsidRDefault="00C532A7"/>
        </w:tc>
      </w:tr>
      <w:tr w:rsidR="00C532A7" w:rsidTr="00BC679A">
        <w:tc>
          <w:tcPr>
            <w:tcW w:w="2235" w:type="dxa"/>
          </w:tcPr>
          <w:p w:rsidR="00C532A7" w:rsidRDefault="005165EF">
            <w:r>
              <w:t>MNU 2-11a, 11b, 11c</w:t>
            </w:r>
          </w:p>
        </w:tc>
        <w:tc>
          <w:tcPr>
            <w:tcW w:w="2409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my knowledge of the sizes of familiar objects or places to assist me when making an estimate of measure.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2-11a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165EF" w:rsidRPr="005165EF" w:rsidRDefault="005165EF" w:rsidP="005165E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the common units of measure, convert between related units of the metric system and carry out calculations when solving problems.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2-11b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can explain how </w:t>
            </w: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lastRenderedPageBreak/>
              <w:t>different methods can be used to find the perimeter and area of a simple 2D shape or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volume of a simple 3D object.</w:t>
            </w:r>
          </w:p>
          <w:p w:rsidR="00C532A7" w:rsidRDefault="005165EF" w:rsidP="005165EF"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2-11c</w:t>
            </w:r>
          </w:p>
        </w:tc>
        <w:tc>
          <w:tcPr>
            <w:tcW w:w="4598" w:type="dxa"/>
          </w:tcPr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measurement and its application </w:t>
            </w: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Convert standard units </w:t>
            </w:r>
          </w:p>
          <w:p w:rsid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Area, perimeter, volume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estimate the length, width or height of an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object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using cm.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estimate distances in km and check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using appropriate methods e.g. web based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applications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estimate the weight of an object to a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kilogram, half kilogram, quarter kilogram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the estimate the capacity of a variety of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containers using, litres, half litres, quarter 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litres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estimate the area of a regular shape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using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cm².</w:t>
            </w:r>
          </w:p>
          <w:p w:rsidR="00D3674C" w:rsidRPr="00D3674C" w:rsidRDefault="00D3674C" w:rsidP="00D3674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D3674C" w:rsidRDefault="00D3674C" w:rsidP="00D3674C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measure accurately the length, width or</w:t>
            </w:r>
          </w:p>
          <w:p w:rsidR="00D3674C" w:rsidRPr="00D3674C" w:rsidRDefault="00D3674C" w:rsidP="00D3674C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height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of an object using cm.</w:t>
            </w:r>
          </w:p>
          <w:p w:rsidR="00D3674C" w:rsidRPr="00D3674C" w:rsidRDefault="00D3674C" w:rsidP="00D3674C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convert m to cm; cm to m </w:t>
            </w:r>
          </w:p>
          <w:p w:rsidR="00D3674C" w:rsidRPr="00D3674C" w:rsidRDefault="00D3674C" w:rsidP="00D3674C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measure accurately using kilograms, half</w:t>
            </w:r>
          </w:p>
          <w:p w:rsidR="00D3674C" w:rsidRPr="00D3674C" w:rsidRDefault="00D3674C" w:rsidP="00D3674C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kilograms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, quarter kilograms. </w:t>
            </w:r>
          </w:p>
          <w:p w:rsidR="00D3674C" w:rsidRPr="00D3674C" w:rsidRDefault="00D3674C" w:rsidP="00D3674C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measure accurately using litres,</w:t>
            </w:r>
          </w:p>
          <w:p w:rsidR="00D3674C" w:rsidRPr="00D3674C" w:rsidRDefault="00D3674C" w:rsidP="00D3674C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half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litres, quarter litres. </w:t>
            </w:r>
          </w:p>
          <w:p w:rsidR="00D3674C" w:rsidRPr="00D3674C" w:rsidRDefault="00D3674C" w:rsidP="00D3674C">
            <w:pPr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do calculations using addition, </w:t>
            </w:r>
          </w:p>
          <w:p w:rsidR="00D3674C" w:rsidRPr="00D3674C" w:rsidRDefault="00D3674C" w:rsidP="00D3674C">
            <w:pPr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subtraction, multiplication and division</w:t>
            </w:r>
          </w:p>
          <w:p w:rsidR="00D3674C" w:rsidRPr="00D3674C" w:rsidRDefault="00D3674C" w:rsidP="00D3674C">
            <w:pPr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involving units of length, including km, </w:t>
            </w:r>
          </w:p>
          <w:p w:rsidR="00D3674C" w:rsidRPr="00D3674C" w:rsidRDefault="00D3674C" w:rsidP="00D3674C">
            <w:pPr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weight and capacity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I can measure accurately the perimeter of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regular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shapes using cm.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calculate accurately the perimeter, of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regular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shapes using cm.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measure accurately the perimeter of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irregular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shapes using cm.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calculate accurately the perimeter of</w:t>
            </w:r>
          </w:p>
          <w:p w:rsidR="00D3674C" w:rsidRPr="00D3674C" w:rsidRDefault="00D3674C" w:rsidP="00D3674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irregular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shapes using cm.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measure the area of regular shapes, </w:t>
            </w:r>
          </w:p>
          <w:p w:rsidR="00D3674C" w:rsidRPr="00D3674C" w:rsidRDefault="00D3674C" w:rsidP="00D3674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using</w:t>
            </w:r>
            <w:proofErr w:type="gramEnd"/>
            <w:r w:rsidRPr="00D3674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cm² paper, measuring in cm² and ½cm².</w:t>
            </w:r>
          </w:p>
          <w:p w:rsidR="00D3674C" w:rsidRPr="00D3674C" w:rsidRDefault="00D3674C" w:rsidP="00D367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3674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674C" w:rsidRPr="00D3674C" w:rsidRDefault="00D3674C" w:rsidP="00D367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C532A7" w:rsidRDefault="00C532A7"/>
        </w:tc>
      </w:tr>
      <w:tr w:rsidR="00C532A7" w:rsidTr="00BC679A">
        <w:tc>
          <w:tcPr>
            <w:tcW w:w="2235" w:type="dxa"/>
            <w:shd w:val="clear" w:color="auto" w:fill="FF0000"/>
          </w:tcPr>
          <w:p w:rsidR="00C532A7" w:rsidRDefault="005165EF">
            <w:r>
              <w:lastRenderedPageBreak/>
              <w:t xml:space="preserve">Term 4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09" w:type="dxa"/>
            <w:shd w:val="clear" w:color="auto" w:fill="FF0000"/>
          </w:tcPr>
          <w:p w:rsidR="00C532A7" w:rsidRDefault="00C532A7"/>
        </w:tc>
        <w:tc>
          <w:tcPr>
            <w:tcW w:w="4598" w:type="dxa"/>
            <w:shd w:val="clear" w:color="auto" w:fill="FF0000"/>
          </w:tcPr>
          <w:p w:rsidR="00C532A7" w:rsidRDefault="00C532A7"/>
        </w:tc>
      </w:tr>
      <w:tr w:rsidR="00C532A7" w:rsidTr="00BC679A">
        <w:tc>
          <w:tcPr>
            <w:tcW w:w="2235" w:type="dxa"/>
          </w:tcPr>
          <w:p w:rsidR="00C532A7" w:rsidRDefault="00C532A7"/>
        </w:tc>
        <w:tc>
          <w:tcPr>
            <w:tcW w:w="2409" w:type="dxa"/>
          </w:tcPr>
          <w:p w:rsidR="00C532A7" w:rsidRDefault="00C532A7" w:rsidP="005165EF"/>
        </w:tc>
        <w:tc>
          <w:tcPr>
            <w:tcW w:w="4598" w:type="dxa"/>
          </w:tcPr>
          <w:p w:rsidR="00C532A7" w:rsidRDefault="00C532A7"/>
        </w:tc>
      </w:tr>
      <w:tr w:rsidR="005165EF" w:rsidTr="00BC679A">
        <w:tc>
          <w:tcPr>
            <w:tcW w:w="2235" w:type="dxa"/>
          </w:tcPr>
          <w:p w:rsidR="005165EF" w:rsidRDefault="005165EF">
            <w:r>
              <w:t>MTH 2-16b</w:t>
            </w:r>
          </w:p>
        </w:tc>
        <w:tc>
          <w:tcPr>
            <w:tcW w:w="2409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Through practical activities, I can show my understanding of the relationship between 3D objects and their nets.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2-16b</w:t>
            </w:r>
          </w:p>
          <w:p w:rsidR="005165EF" w:rsidRDefault="005165EF"/>
        </w:tc>
        <w:tc>
          <w:tcPr>
            <w:tcW w:w="4598" w:type="dxa"/>
          </w:tcPr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p w:rsidR="00AE459E" w:rsidRDefault="00AE459E" w:rsidP="00D30EE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AE459E" w:rsidRPr="00AE459E">
              <w:trPr>
                <w:trHeight w:val="361"/>
              </w:trPr>
              <w:tc>
                <w:tcPr>
                  <w:tcW w:w="0" w:type="auto"/>
                </w:tcPr>
                <w:p w:rsidR="00AE459E" w:rsidRDefault="00AE459E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  <w:p w:rsidR="00D3674C" w:rsidRDefault="00D3674C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use appropriate terms to describe the 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relationship between 3D objects and their 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nets such as sides, corners (2D) vertices, 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edges</w:t>
                  </w:r>
                  <w:proofErr w:type="gramEnd"/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and faces (3D).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make solid 3D models using nets of: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ind w:left="1176" w:hanging="816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Cubes</w:t>
                  </w:r>
                </w:p>
                <w:p w:rsidR="00D3674C" w:rsidRPr="00D3674C" w:rsidRDefault="00D3674C" w:rsidP="00D3674C">
                  <w:pPr>
                    <w:spacing w:after="0" w:line="240" w:lineRule="auto"/>
                    <w:ind w:left="1176" w:hanging="816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Cuboids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D3674C" w:rsidRPr="00AE459E" w:rsidRDefault="00D3674C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65EF" w:rsidRDefault="005165EF"/>
        </w:tc>
      </w:tr>
      <w:tr w:rsidR="005165EF" w:rsidTr="00BC679A">
        <w:tc>
          <w:tcPr>
            <w:tcW w:w="2235" w:type="dxa"/>
          </w:tcPr>
          <w:p w:rsidR="005165EF" w:rsidRDefault="0039152A">
            <w:r>
              <w:t>MTH 2-18a</w:t>
            </w:r>
          </w:p>
        </w:tc>
        <w:tc>
          <w:tcPr>
            <w:tcW w:w="2409" w:type="dxa"/>
          </w:tcPr>
          <w:p w:rsidR="0039152A" w:rsidRPr="0039152A" w:rsidRDefault="0039152A" w:rsidP="0039152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9152A">
              <w:rPr>
                <w:rFonts w:ascii="Arial" w:hAnsi="Arial" w:cs="Arial"/>
                <w:sz w:val="20"/>
                <w:szCs w:val="20"/>
              </w:rPr>
              <w:t xml:space="preserve">I can use my knowledge of the coordinate system to plot and describe the location of a point on a grid. </w:t>
            </w:r>
            <w:r w:rsidRPr="0039152A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2-18a </w:t>
            </w:r>
          </w:p>
          <w:p w:rsidR="005165EF" w:rsidRDefault="005165EF" w:rsidP="005165EF"/>
        </w:tc>
        <w:tc>
          <w:tcPr>
            <w:tcW w:w="4598" w:type="dxa"/>
          </w:tcPr>
          <w:p w:rsidR="0039152A" w:rsidRPr="0039152A" w:rsidRDefault="0039152A" w:rsidP="003915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152A" w:rsidRPr="0039152A" w:rsidRDefault="0039152A" w:rsidP="003915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152A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2"/>
            </w:tblGrid>
            <w:tr w:rsidR="0039152A" w:rsidRPr="0039152A">
              <w:trPr>
                <w:trHeight w:val="247"/>
              </w:trPr>
              <w:tc>
                <w:tcPr>
                  <w:tcW w:w="0" w:type="auto"/>
                </w:tcPr>
                <w:p w:rsidR="0039152A" w:rsidRPr="0039152A" w:rsidRDefault="0039152A" w:rsidP="003915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5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Bearings </w:t>
                  </w:r>
                </w:p>
                <w:p w:rsidR="00D3674C" w:rsidRDefault="0039152A" w:rsidP="003915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5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Coordinates</w:t>
                  </w:r>
                </w:p>
                <w:p w:rsidR="00D3674C" w:rsidRPr="00D3674C" w:rsidRDefault="0039152A" w:rsidP="00CE38F5">
                  <w:pPr>
                    <w:widowControl w:val="0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3915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3674C" w:rsidRPr="00CE38F5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use a coordinate system to locate a</w:t>
                  </w:r>
                  <w:r w:rsidR="00CE38F5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point on a </w:t>
                  </w:r>
                  <w:r w:rsidR="00D3674C"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grid</w:t>
                  </w:r>
                  <w:r w:rsidR="00CE38F5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</w:t>
                  </w:r>
                  <w:r w:rsidR="00D3674C"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e.g. (2,3) </w:t>
                  </w:r>
                </w:p>
                <w:p w:rsidR="00D3674C" w:rsidRPr="00D3674C" w:rsidRDefault="00D3674C" w:rsidP="00CE38F5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I can use a coordinate system to plot a point on a grid</w:t>
                  </w:r>
                </w:p>
                <w:p w:rsidR="00D3674C" w:rsidRPr="00D3674C" w:rsidRDefault="00D3674C" w:rsidP="00D3674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D3674C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39152A" w:rsidRPr="0039152A" w:rsidRDefault="0039152A" w:rsidP="003915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65EF" w:rsidRDefault="005165EF"/>
        </w:tc>
      </w:tr>
      <w:tr w:rsidR="005165EF" w:rsidTr="00BC679A">
        <w:tc>
          <w:tcPr>
            <w:tcW w:w="2235" w:type="dxa"/>
            <w:shd w:val="clear" w:color="auto" w:fill="FFFF00"/>
          </w:tcPr>
          <w:p w:rsidR="005165EF" w:rsidRDefault="0039152A">
            <w:r>
              <w:t>Throughout Year</w:t>
            </w:r>
          </w:p>
        </w:tc>
        <w:tc>
          <w:tcPr>
            <w:tcW w:w="2409" w:type="dxa"/>
            <w:shd w:val="clear" w:color="auto" w:fill="FFFF00"/>
          </w:tcPr>
          <w:p w:rsidR="005165EF" w:rsidRDefault="005165EF"/>
        </w:tc>
        <w:tc>
          <w:tcPr>
            <w:tcW w:w="4598" w:type="dxa"/>
            <w:shd w:val="clear" w:color="auto" w:fill="FFFF00"/>
          </w:tcPr>
          <w:p w:rsidR="005165EF" w:rsidRDefault="005165EF"/>
        </w:tc>
      </w:tr>
      <w:tr w:rsidR="005165EF" w:rsidTr="00BC679A">
        <w:tc>
          <w:tcPr>
            <w:tcW w:w="2235" w:type="dxa"/>
          </w:tcPr>
          <w:p w:rsidR="005165EF" w:rsidRDefault="0039152A">
            <w:r>
              <w:lastRenderedPageBreak/>
              <w:t>MTH 2-18a</w:t>
            </w:r>
          </w:p>
        </w:tc>
        <w:tc>
          <w:tcPr>
            <w:tcW w:w="2409" w:type="dxa"/>
          </w:tcPr>
          <w:p w:rsidR="005165EF" w:rsidRDefault="005165EF"/>
        </w:tc>
        <w:tc>
          <w:tcPr>
            <w:tcW w:w="4598" w:type="dxa"/>
          </w:tcPr>
          <w:p w:rsidR="005165EF" w:rsidRDefault="00CE38F5">
            <w:r w:rsidRPr="00CE38F5">
              <w:rPr>
                <w:color w:val="FF0000"/>
              </w:rPr>
              <w:t>As above</w:t>
            </w:r>
          </w:p>
        </w:tc>
      </w:tr>
      <w:tr w:rsidR="0039152A" w:rsidTr="00BC679A">
        <w:tc>
          <w:tcPr>
            <w:tcW w:w="2235" w:type="dxa"/>
          </w:tcPr>
          <w:p w:rsidR="0039152A" w:rsidRPr="0039152A" w:rsidRDefault="0039152A">
            <w:pPr>
              <w:rPr>
                <w:rFonts w:ascii="Arial" w:hAnsi="Arial" w:cs="Arial"/>
              </w:rPr>
            </w:pPr>
            <w:r w:rsidRPr="0039152A">
              <w:rPr>
                <w:rFonts w:ascii="Arial" w:hAnsi="Arial" w:cs="Arial"/>
              </w:rPr>
              <w:t>MTH 2-17c</w:t>
            </w:r>
          </w:p>
        </w:tc>
        <w:tc>
          <w:tcPr>
            <w:tcW w:w="2409" w:type="dxa"/>
          </w:tcPr>
          <w:p w:rsidR="0039152A" w:rsidRPr="0039152A" w:rsidRDefault="0039152A" w:rsidP="0039152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9152A">
              <w:rPr>
                <w:rFonts w:ascii="Arial" w:hAnsi="Arial" w:cs="Arial"/>
                <w:sz w:val="20"/>
                <w:szCs w:val="20"/>
              </w:rPr>
              <w:t xml:space="preserve">Through practical activities which include the use of technology, I have developed my understanding of the link between compass points and angles and can describe, follow and record directions, routes and journeys using appropriate vocabulary. </w:t>
            </w:r>
            <w:r w:rsidRPr="0039152A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2-17c </w:t>
            </w:r>
          </w:p>
          <w:p w:rsidR="0039152A" w:rsidRPr="0039152A" w:rsidRDefault="0039152A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CE38F5" w:rsidRPr="00CE38F5" w:rsidRDefault="00CE38F5" w:rsidP="00CE38F5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CE38F5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give directions for a route or journey</w:t>
            </w:r>
          </w:p>
          <w:p w:rsidR="00CE38F5" w:rsidRPr="00CE38F5" w:rsidRDefault="00CE38F5" w:rsidP="00CE38F5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CE38F5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orally, using programmable toys and on paper</w:t>
            </w:r>
          </w:p>
          <w:p w:rsidR="00CE38F5" w:rsidRPr="00CE38F5" w:rsidRDefault="00CE38F5" w:rsidP="00CE38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38F5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9152A" w:rsidRDefault="0039152A">
            <w:bookmarkStart w:id="0" w:name="_GoBack"/>
            <w:bookmarkEnd w:id="0"/>
          </w:p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164E1"/>
    <w:rsid w:val="002D0B52"/>
    <w:rsid w:val="00335C20"/>
    <w:rsid w:val="00337121"/>
    <w:rsid w:val="0039152A"/>
    <w:rsid w:val="003F2704"/>
    <w:rsid w:val="004432B3"/>
    <w:rsid w:val="005165EF"/>
    <w:rsid w:val="00516C80"/>
    <w:rsid w:val="005C4250"/>
    <w:rsid w:val="0062742B"/>
    <w:rsid w:val="00991EE2"/>
    <w:rsid w:val="00A04583"/>
    <w:rsid w:val="00A91226"/>
    <w:rsid w:val="00AE459E"/>
    <w:rsid w:val="00BC679A"/>
    <w:rsid w:val="00C532A7"/>
    <w:rsid w:val="00CB65B7"/>
    <w:rsid w:val="00CC02E6"/>
    <w:rsid w:val="00CE38F5"/>
    <w:rsid w:val="00D30EE4"/>
    <w:rsid w:val="00D3674C"/>
    <w:rsid w:val="00F31341"/>
    <w:rsid w:val="00F52FB0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5</cp:revision>
  <cp:lastPrinted>2015-11-24T16:51:00Z</cp:lastPrinted>
  <dcterms:created xsi:type="dcterms:W3CDTF">2016-02-29T09:50:00Z</dcterms:created>
  <dcterms:modified xsi:type="dcterms:W3CDTF">2016-02-29T09:59:00Z</dcterms:modified>
</cp:coreProperties>
</file>