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B947" w14:textId="105D6C42" w:rsidR="00272E17" w:rsidRDefault="002258FE">
      <w:r>
        <w:rPr>
          <w:noProof/>
        </w:rPr>
        <w:drawing>
          <wp:anchor distT="0" distB="0" distL="114300" distR="114300" simplePos="0" relativeHeight="251658240" behindDoc="1" locked="0" layoutInCell="1" allowOverlap="1" wp14:anchorId="61015939" wp14:editId="21514892">
            <wp:simplePos x="0" y="0"/>
            <wp:positionH relativeFrom="column">
              <wp:posOffset>-733425</wp:posOffset>
            </wp:positionH>
            <wp:positionV relativeFrom="paragraph">
              <wp:posOffset>-704850</wp:posOffset>
            </wp:positionV>
            <wp:extent cx="7239000" cy="9189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995" cy="92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E"/>
    <w:rsid w:val="002258FE"/>
    <w:rsid w:val="002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1A95"/>
  <w15:chartTrackingRefBased/>
  <w15:docId w15:val="{AB0838E4-447E-4B77-8654-7D0CADA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2020-06-05T09:28:00Z</dcterms:created>
  <dcterms:modified xsi:type="dcterms:W3CDTF">2020-06-05T09:29:00Z</dcterms:modified>
</cp:coreProperties>
</file>