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74" w:rsidRPr="006F1B74" w:rsidRDefault="00EF10B0" w:rsidP="006F1B74">
      <w:pPr>
        <w:rPr>
          <w:rFonts w:ascii="Comic Sans MS" w:hAnsi="Comic Sans MS"/>
          <w:b/>
          <w:sz w:val="32"/>
          <w:szCs w:val="32"/>
          <w:u w:val="single"/>
        </w:rPr>
      </w:pPr>
      <w:r w:rsidRPr="006F1B74">
        <w:rPr>
          <w:rFonts w:ascii="Comic Sans MS" w:hAnsi="Comic Sans MS"/>
          <w:b/>
          <w:noProof/>
          <w:sz w:val="32"/>
          <w:szCs w:val="32"/>
          <w:u w:val="single"/>
        </w:rPr>
        <mc:AlternateContent>
          <mc:Choice Requires="wps">
            <w:drawing>
              <wp:anchor distT="45720" distB="45720" distL="114300" distR="114300" simplePos="0" relativeHeight="251655168" behindDoc="0" locked="0" layoutInCell="1" allowOverlap="1">
                <wp:simplePos x="0" y="0"/>
                <wp:positionH relativeFrom="column">
                  <wp:posOffset>7271385</wp:posOffset>
                </wp:positionH>
                <wp:positionV relativeFrom="paragraph">
                  <wp:posOffset>-60536</wp:posOffset>
                </wp:positionV>
                <wp:extent cx="3035300" cy="830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830580"/>
                        </a:xfrm>
                        <a:prstGeom prst="round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6F1B74" w:rsidRPr="00EF10B0" w:rsidRDefault="006F1B74" w:rsidP="006F1B74">
                            <w:pPr>
                              <w:jc w:val="center"/>
                              <w:rPr>
                                <w:rFonts w:asciiTheme="minorHAnsi" w:hAnsiTheme="minorHAnsi" w:cstheme="minorHAnsi"/>
                                <w:color w:val="002060"/>
                                <w:sz w:val="28"/>
                                <w:szCs w:val="32"/>
                              </w:rPr>
                            </w:pPr>
                            <w:bookmarkStart w:id="0" w:name="_Hlk509920842"/>
                            <w:bookmarkEnd w:id="0"/>
                            <w:r w:rsidRPr="00EF10B0">
                              <w:rPr>
                                <w:rFonts w:asciiTheme="minorHAnsi" w:hAnsiTheme="minorHAnsi" w:cstheme="minorHAnsi"/>
                                <w:color w:val="002060"/>
                                <w:sz w:val="28"/>
                                <w:szCs w:val="32"/>
                              </w:rPr>
                              <w:t>House System</w:t>
                            </w:r>
                          </w:p>
                          <w:p w:rsidR="006F1B74" w:rsidRPr="00041E63" w:rsidRDefault="006F1B74" w:rsidP="006F1B74">
                            <w:pPr>
                              <w:jc w:val="center"/>
                              <w:rPr>
                                <w:rFonts w:asciiTheme="majorHAnsi" w:hAnsiTheme="majorHAnsi" w:cstheme="majorHAnsi"/>
                                <w:color w:val="000000" w:themeColor="text1"/>
                                <w:sz w:val="22"/>
                              </w:rPr>
                            </w:pPr>
                            <w:r w:rsidRPr="00041E63">
                              <w:rPr>
                                <w:rFonts w:asciiTheme="majorHAnsi" w:hAnsiTheme="majorHAnsi" w:cstheme="majorHAnsi"/>
                                <w:color w:val="000000" w:themeColor="text1"/>
                                <w:sz w:val="22"/>
                              </w:rPr>
                              <w:t>At Redwell all children part of a house group.  Our houses are:</w:t>
                            </w:r>
                          </w:p>
                          <w:p w:rsidR="006F1B74" w:rsidRDefault="006F1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margin-left:572.55pt;margin-top:-4.75pt;width:239pt;height:65.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" filled="f" stroked="f" strokeweight="1pt">
                <v:stroke joinstyle="miter"/>
                <v:textbox>
                  <w:txbxContent>
                    <w:p w:rsidR="006F1B74" w:rsidRPr="00EF10B0" w:rsidRDefault="006F1B74" w:rsidP="006F1B74">
                      <w:pPr>
                        <w:jc w:val="center"/>
                        <w:rPr>
                          <w:rFonts w:asciiTheme="minorHAnsi" w:hAnsiTheme="minorHAnsi" w:cstheme="minorHAnsi"/>
                          <w:color w:val="002060"/>
                          <w:sz w:val="28"/>
                          <w:szCs w:val="32"/>
                        </w:rPr>
                      </w:pPr>
                      <w:bookmarkStart w:id="1" w:name="_Hlk509920842"/>
                      <w:bookmarkEnd w:id="1"/>
                      <w:r w:rsidRPr="00EF10B0">
                        <w:rPr>
                          <w:rFonts w:asciiTheme="minorHAnsi" w:hAnsiTheme="minorHAnsi" w:cstheme="minorHAnsi"/>
                          <w:color w:val="002060"/>
                          <w:sz w:val="28"/>
                          <w:szCs w:val="32"/>
                        </w:rPr>
                        <w:t>House System</w:t>
                      </w:r>
                    </w:p>
                    <w:p w:rsidR="006F1B74" w:rsidRPr="00041E63" w:rsidRDefault="006F1B74" w:rsidP="006F1B74">
                      <w:pPr>
                        <w:jc w:val="center"/>
                        <w:rPr>
                          <w:rFonts w:asciiTheme="majorHAnsi" w:hAnsiTheme="majorHAnsi" w:cstheme="majorHAnsi"/>
                          <w:color w:val="000000" w:themeColor="text1"/>
                          <w:sz w:val="22"/>
                        </w:rPr>
                      </w:pPr>
                      <w:r w:rsidRPr="00041E63">
                        <w:rPr>
                          <w:rFonts w:asciiTheme="majorHAnsi" w:hAnsiTheme="majorHAnsi" w:cstheme="majorHAnsi"/>
                          <w:color w:val="000000" w:themeColor="text1"/>
                          <w:sz w:val="22"/>
                        </w:rPr>
                        <w:t>At Redwell all children part of a house group.  Our houses are:</w:t>
                      </w:r>
                    </w:p>
                    <w:p w:rsidR="006F1B74" w:rsidRDefault="006F1B74"/>
                  </w:txbxContent>
                </v:textbox>
              </v:roundrect>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3646593</wp:posOffset>
                </wp:positionH>
                <wp:positionV relativeFrom="page">
                  <wp:posOffset>101599</wp:posOffset>
                </wp:positionV>
                <wp:extent cx="3025140" cy="146473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64733"/>
                        </a:xfrm>
                        <a:prstGeom prst="roundRect">
                          <a:avLst/>
                        </a:prstGeom>
                        <a:noFill/>
                        <a:ln>
                          <a:noFill/>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37728A" w:rsidRPr="00BA2EDE" w:rsidRDefault="004C668B" w:rsidP="0037728A">
                            <w:pPr>
                              <w:jc w:val="center"/>
                              <w:rPr>
                                <w:rFonts w:asciiTheme="minorHAnsi" w:hAnsiTheme="minorHAnsi" w:cstheme="minorHAnsi"/>
                                <w:color w:val="002060"/>
                                <w:sz w:val="28"/>
                              </w:rPr>
                            </w:pPr>
                            <w:r w:rsidRPr="00BA2EDE">
                              <w:rPr>
                                <w:rFonts w:asciiTheme="minorHAnsi" w:hAnsiTheme="minorHAnsi" w:cstheme="minorHAnsi"/>
                                <w:color w:val="002060"/>
                                <w:sz w:val="28"/>
                              </w:rPr>
                              <w:t>Rights Respecting Schools Charter</w:t>
                            </w:r>
                          </w:p>
                          <w:p w:rsidR="00EF10B0" w:rsidRPr="00EF10B0" w:rsidRDefault="00EF10B0" w:rsidP="0037728A">
                            <w:pPr>
                              <w:jc w:val="center"/>
                              <w:rPr>
                                <w:rFonts w:asciiTheme="minorHAnsi" w:hAnsiTheme="minorHAnsi" w:cstheme="minorHAnsi"/>
                                <w:color w:val="002060"/>
                                <w:sz w:val="28"/>
                              </w:rPr>
                            </w:pPr>
                          </w:p>
                          <w:p w:rsidR="004C668B" w:rsidRPr="0037728A" w:rsidRDefault="004C668B" w:rsidP="004C668B">
                            <w:pPr>
                              <w:jc w:val="center"/>
                              <w:rPr>
                                <w:rFonts w:asciiTheme="majorHAnsi" w:hAnsiTheme="majorHAnsi" w:cstheme="majorHAnsi"/>
                                <w:color w:val="000000" w:themeColor="text1"/>
                                <w:sz w:val="24"/>
                              </w:rPr>
                            </w:pPr>
                            <w:r w:rsidRPr="0037728A">
                              <w:rPr>
                                <w:rFonts w:asciiTheme="majorHAnsi" w:hAnsiTheme="majorHAnsi" w:cstheme="majorHAnsi"/>
                                <w:color w:val="000000" w:themeColor="text1"/>
                                <w:sz w:val="24"/>
                              </w:rPr>
                              <w:t>At Redwell we have established a charter for the Rights and Responsibilities we all share as part of our school community. Each Right is illustrated by our mascots:</w:t>
                            </w:r>
                          </w:p>
                          <w:p w:rsidR="004C668B" w:rsidRDefault="004C6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287.15pt;margin-top:8pt;width:238.2pt;height:11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" filled="f" stroked="f" strokeweight=".5pt">
                <v:stroke joinstyle="miter"/>
                <v:textbox>
                  <w:txbxContent>
                    <w:p w:rsidR="0037728A" w:rsidRPr="00BA2EDE" w:rsidRDefault="004C668B" w:rsidP="0037728A">
                      <w:pPr>
                        <w:jc w:val="center"/>
                        <w:rPr>
                          <w:rFonts w:asciiTheme="minorHAnsi" w:hAnsiTheme="minorHAnsi" w:cstheme="minorHAnsi"/>
                          <w:color w:val="002060"/>
                          <w:sz w:val="28"/>
                        </w:rPr>
                      </w:pPr>
                      <w:r w:rsidRPr="00BA2EDE">
                        <w:rPr>
                          <w:rFonts w:asciiTheme="minorHAnsi" w:hAnsiTheme="minorHAnsi" w:cstheme="minorHAnsi"/>
                          <w:color w:val="002060"/>
                          <w:sz w:val="28"/>
                        </w:rPr>
                        <w:t>Rights Respecting Schools Charter</w:t>
                      </w:r>
                    </w:p>
                    <w:p w:rsidR="00EF10B0" w:rsidRPr="00EF10B0" w:rsidRDefault="00EF10B0" w:rsidP="0037728A">
                      <w:pPr>
                        <w:jc w:val="center"/>
                        <w:rPr>
                          <w:rFonts w:asciiTheme="minorHAnsi" w:hAnsiTheme="minorHAnsi" w:cstheme="minorHAnsi"/>
                          <w:color w:val="002060"/>
                          <w:sz w:val="28"/>
                        </w:rPr>
                      </w:pPr>
                    </w:p>
                    <w:p w:rsidR="004C668B" w:rsidRPr="0037728A" w:rsidRDefault="004C668B" w:rsidP="004C668B">
                      <w:pPr>
                        <w:jc w:val="center"/>
                        <w:rPr>
                          <w:rFonts w:asciiTheme="majorHAnsi" w:hAnsiTheme="majorHAnsi" w:cstheme="majorHAnsi"/>
                          <w:color w:val="000000" w:themeColor="text1"/>
                          <w:sz w:val="24"/>
                        </w:rPr>
                      </w:pPr>
                      <w:r w:rsidRPr="0037728A">
                        <w:rPr>
                          <w:rFonts w:asciiTheme="majorHAnsi" w:hAnsiTheme="majorHAnsi" w:cstheme="majorHAnsi"/>
                          <w:color w:val="000000" w:themeColor="text1"/>
                          <w:sz w:val="24"/>
                        </w:rPr>
                        <w:t>At Redwell we have established a charter for the Rights and Responsibilities we all share as part of our school community. Each Right is illustrated by our mascots:</w:t>
                      </w:r>
                    </w:p>
                    <w:p w:rsidR="004C668B" w:rsidRDefault="004C668B"/>
                  </w:txbxContent>
                </v:textbox>
                <w10:wrap anchory="page"/>
              </v:roundrect>
            </w:pict>
          </mc:Fallback>
        </mc:AlternateContent>
      </w:r>
      <w:r w:rsidR="005E5FB2">
        <w:rPr>
          <w:noProof/>
        </w:rPr>
        <mc:AlternateContent>
          <mc:Choice Requires="wps">
            <w:drawing>
              <wp:anchor distT="45720" distB="45720" distL="114300" distR="114300" simplePos="0" relativeHeight="251687936" behindDoc="0" locked="0" layoutInCell="1" allowOverlap="1">
                <wp:simplePos x="0" y="0"/>
                <wp:positionH relativeFrom="column">
                  <wp:posOffset>-1270</wp:posOffset>
                </wp:positionH>
                <wp:positionV relativeFrom="paragraph">
                  <wp:posOffset>54717</wp:posOffset>
                </wp:positionV>
                <wp:extent cx="3086100" cy="840105"/>
                <wp:effectExtent l="76200" t="76200" r="95250" b="9334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40105"/>
                        </a:xfrm>
                        <a:prstGeom prst="roundRect">
                          <a:avLst/>
                        </a:prstGeom>
                        <a:ln>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 xml:space="preserve">At Redwell Primary School we promote and encourage positive behaviour using motivating systems and strategies to ensure that </w:t>
                            </w:r>
                            <w:proofErr w:type="gramStart"/>
                            <w:r w:rsidRPr="00490A5C">
                              <w:rPr>
                                <w:rFonts w:asciiTheme="majorHAnsi" w:hAnsiTheme="majorHAnsi" w:cstheme="majorHAnsi"/>
                                <w:sz w:val="22"/>
                              </w:rPr>
                              <w:t>as a whole school</w:t>
                            </w:r>
                            <w:proofErr w:type="gramEnd"/>
                            <w:r w:rsidRPr="00490A5C">
                              <w:rPr>
                                <w:rFonts w:asciiTheme="majorHAnsi" w:hAnsiTheme="majorHAnsi" w:cstheme="majorHAnsi"/>
                                <w:sz w:val="22"/>
                              </w:rPr>
                              <w:t xml:space="preserve"> community we are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pt;margin-top:4.3pt;width:243pt;height:66.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" fillcolor="#f3a875 [2165]" strokecolor="#ed7d31 [3205]" strokeweight=".5pt">
                <v:fill color2="#f09558 [2613]" rotate="t" colors="0 #f7bda4;.5 #f5b195;1 #f8a581" focus="100%" type="gradient">
                  <o:fill v:ext="view" type="gradientUnscaled"/>
                </v:fill>
                <v:stroke joinstyle="miter"/>
                <v:textbox>
                  <w:txbxContent>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 xml:space="preserve">At Redwell Primary School we promote and encourage positive behaviour using motivating systems and strategies to ensure that </w:t>
                      </w:r>
                      <w:proofErr w:type="gramStart"/>
                      <w:r w:rsidRPr="00490A5C">
                        <w:rPr>
                          <w:rFonts w:asciiTheme="majorHAnsi" w:hAnsiTheme="majorHAnsi" w:cstheme="majorHAnsi"/>
                          <w:sz w:val="22"/>
                        </w:rPr>
                        <w:t>as a whole school</w:t>
                      </w:r>
                      <w:proofErr w:type="gramEnd"/>
                      <w:r w:rsidRPr="00490A5C">
                        <w:rPr>
                          <w:rFonts w:asciiTheme="majorHAnsi" w:hAnsiTheme="majorHAnsi" w:cstheme="majorHAnsi"/>
                          <w:sz w:val="22"/>
                        </w:rPr>
                        <w:t xml:space="preserve"> community we are all</w:t>
                      </w:r>
                    </w:p>
                  </w:txbxContent>
                </v:textbox>
              </v:roundrect>
            </w:pict>
          </mc:Fallback>
        </mc:AlternateContent>
      </w:r>
      <w:r w:rsidR="00D7482D">
        <w:rPr>
          <w:noProof/>
        </w:rPr>
        <w:drawing>
          <wp:anchor distT="0" distB="0" distL="114300" distR="114300" simplePos="0" relativeHeight="251685888" behindDoc="0" locked="0" layoutInCell="1" allowOverlap="1">
            <wp:simplePos x="0" y="0"/>
            <wp:positionH relativeFrom="column">
              <wp:posOffset>0</wp:posOffset>
            </wp:positionH>
            <wp:positionV relativeFrom="page">
              <wp:posOffset>1191222</wp:posOffset>
            </wp:positionV>
            <wp:extent cx="2981325" cy="2381250"/>
            <wp:effectExtent l="0" t="0" r="0" b="19050"/>
            <wp:wrapNone/>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bookmarkStart w:id="2" w:name="_Hlk509920839"/>
      <w:bookmarkEnd w:id="2"/>
    </w:p>
    <w:p w:rsidR="00D7482D" w:rsidRDefault="00041E63" w:rsidP="006F1B74">
      <w:r>
        <w:rPr>
          <w:noProof/>
        </w:rPr>
        <w:drawing>
          <wp:anchor distT="0" distB="0" distL="114300" distR="114300" simplePos="0" relativeHeight="251653120" behindDoc="0" locked="0" layoutInCell="1" allowOverlap="1">
            <wp:simplePos x="0" y="0"/>
            <wp:positionH relativeFrom="column">
              <wp:posOffset>7352468</wp:posOffset>
            </wp:positionH>
            <wp:positionV relativeFrom="page">
              <wp:posOffset>882015</wp:posOffset>
            </wp:positionV>
            <wp:extent cx="2891002" cy="1618593"/>
            <wp:effectExtent l="0" t="19050" r="0" b="3937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D7482D">
        <w:rPr>
          <w:noProof/>
        </w:rPr>
        <mc:AlternateContent>
          <mc:Choice Requires="wpg">
            <w:drawing>
              <wp:anchor distT="0" distB="0" distL="114300" distR="114300" simplePos="0" relativeHeight="251682816" behindDoc="0" locked="0" layoutInCell="1" allowOverlap="1">
                <wp:simplePos x="0" y="0"/>
                <wp:positionH relativeFrom="column">
                  <wp:posOffset>3686810</wp:posOffset>
                </wp:positionH>
                <wp:positionV relativeFrom="page">
                  <wp:posOffset>1655989</wp:posOffset>
                </wp:positionV>
                <wp:extent cx="2981325" cy="4762500"/>
                <wp:effectExtent l="0" t="95250" r="9525" b="0"/>
                <wp:wrapNone/>
                <wp:docPr id="199" name="Group 199"/>
                <wp:cNvGraphicFramePr/>
                <a:graphic xmlns:a="http://schemas.openxmlformats.org/drawingml/2006/main">
                  <a:graphicData uri="http://schemas.microsoft.com/office/word/2010/wordprocessingGroup">
                    <wpg:wgp>
                      <wpg:cNvGrpSpPr/>
                      <wpg:grpSpPr>
                        <a:xfrm>
                          <a:off x="0" y="0"/>
                          <a:ext cx="2981325" cy="4762500"/>
                          <a:chOff x="0" y="0"/>
                          <a:chExt cx="2981325" cy="4762500"/>
                        </a:xfrm>
                      </wpg:grpSpPr>
                      <pic:pic xmlns:pic="http://schemas.openxmlformats.org/drawingml/2006/picture">
                        <pic:nvPicPr>
                          <pic:cNvPr id="13" name="Picture 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975" y="571500"/>
                            <a:ext cx="590550" cy="876300"/>
                          </a:xfrm>
                          <a:prstGeom prst="rect">
                            <a:avLst/>
                          </a:prstGeom>
                          <a:noFill/>
                          <a:ln>
                            <a:noFill/>
                          </a:ln>
                        </pic:spPr>
                      </pic:pic>
                      <pic:pic xmlns:pic="http://schemas.openxmlformats.org/drawingml/2006/picture">
                        <pic:nvPicPr>
                          <pic:cNvPr id="14" name="Picture 1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152650" y="1295400"/>
                            <a:ext cx="756920" cy="1123950"/>
                          </a:xfrm>
                          <a:prstGeom prst="rect">
                            <a:avLst/>
                          </a:prstGeom>
                          <a:noFill/>
                          <a:ln>
                            <a:noFill/>
                          </a:ln>
                        </pic:spPr>
                      </pic:pic>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7175" y="1981200"/>
                            <a:ext cx="438150" cy="1066800"/>
                          </a:xfrm>
                          <a:prstGeom prst="rect">
                            <a:avLst/>
                          </a:prstGeom>
                          <a:noFill/>
                          <a:ln>
                            <a:noFill/>
                          </a:ln>
                        </pic:spPr>
                      </pic:pic>
                      <pic:pic xmlns:pic="http://schemas.openxmlformats.org/drawingml/2006/picture">
                        <pic:nvPicPr>
                          <pic:cNvPr id="16" name="Picture 1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62175" y="3248025"/>
                            <a:ext cx="819150" cy="1095375"/>
                          </a:xfrm>
                          <a:prstGeom prst="rect">
                            <a:avLst/>
                          </a:prstGeom>
                          <a:noFill/>
                          <a:ln>
                            <a:noFill/>
                          </a:ln>
                        </pic:spPr>
                      </pic:pic>
                      <pic:pic xmlns:pic="http://schemas.openxmlformats.org/drawingml/2006/picture">
                        <pic:nvPicPr>
                          <pic:cNvPr id="17" name="Picture 1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4775" y="3819525"/>
                            <a:ext cx="742950" cy="942975"/>
                          </a:xfrm>
                          <a:prstGeom prst="rect">
                            <a:avLst/>
                          </a:prstGeom>
                          <a:noFill/>
                          <a:ln>
                            <a:noFill/>
                          </a:ln>
                        </pic:spPr>
                      </pic:pic>
                      <wps:wsp>
                        <wps:cNvPr id="20" name="Text Box 2"/>
                        <wps:cNvSpPr txBox="1">
                          <a:spLocks noChangeArrowheads="1"/>
                        </wps:cNvSpPr>
                        <wps:spPr bwMode="auto">
                          <a:xfrm rot="1775849">
                            <a:off x="571500" y="0"/>
                            <a:ext cx="1359535" cy="892175"/>
                          </a:xfrm>
                          <a:prstGeom prst="wedgeEllipseCallout">
                            <a:avLst/>
                          </a:prstGeom>
                          <a:solidFill>
                            <a:srgbClr val="FFFFFF"/>
                          </a:solidFill>
                          <a:ln w="9525">
                            <a:solidFill>
                              <a:srgbClr val="000000"/>
                            </a:solidFill>
                            <a:miter lim="800000"/>
                            <a:headEnd/>
                            <a:tailEnd/>
                          </a:ln>
                        </wps:spPr>
                        <wps:txbx>
                          <w:txbxContent>
                            <w:p w:rsidR="00404F28" w:rsidRPr="00580AAC" w:rsidRDefault="00404F28" w:rsidP="00404F28">
                              <w:pPr>
                                <w:jc w:val="center"/>
                                <w:rPr>
                                  <w:sz w:val="18"/>
                                </w:rPr>
                              </w:pPr>
                              <w:r w:rsidRPr="00580AAC">
                                <w:rPr>
                                  <w:sz w:val="18"/>
                                </w:rPr>
                                <w:t>We have the right to be heard and express our opinions</w:t>
                              </w:r>
                            </w:p>
                          </w:txbxContent>
                        </wps:txbx>
                        <wps:bodyPr rot="0" vert="horz" wrap="square" lIns="91440" tIns="45720" rIns="91440" bIns="45720" anchor="t" anchorCtr="0">
                          <a:noAutofit/>
                        </wps:bodyPr>
                      </wps:wsp>
                      <wps:wsp>
                        <wps:cNvPr id="22" name="Text Box 2"/>
                        <wps:cNvSpPr txBox="1">
                          <a:spLocks noChangeArrowheads="1"/>
                        </wps:cNvSpPr>
                        <wps:spPr bwMode="auto">
                          <a:xfrm rot="19824151" flipH="1">
                            <a:off x="1114425" y="1009650"/>
                            <a:ext cx="1276985" cy="711835"/>
                          </a:xfrm>
                          <a:prstGeom prst="wedgeEllipseCallout">
                            <a:avLst/>
                          </a:prstGeom>
                          <a:solidFill>
                            <a:srgbClr val="FFFFFF"/>
                          </a:solidFill>
                          <a:ln w="9525">
                            <a:solidFill>
                              <a:srgbClr val="000000"/>
                            </a:solidFill>
                            <a:miter lim="800000"/>
                            <a:headEnd/>
                            <a:tailEnd/>
                          </a:ln>
                        </wps:spPr>
                        <wps:txbx>
                          <w:txbxContent>
                            <w:p w:rsidR="00580AAC" w:rsidRPr="00580AAC" w:rsidRDefault="00580AAC" w:rsidP="00580AAC">
                              <w:pPr>
                                <w:jc w:val="center"/>
                                <w:rPr>
                                  <w:sz w:val="18"/>
                                </w:rPr>
                              </w:pPr>
                              <w:r w:rsidRPr="00580AAC">
                                <w:rPr>
                                  <w:sz w:val="18"/>
                                </w:rPr>
                                <w:t>We have the right to be safe and happy</w:t>
                              </w:r>
                            </w:p>
                          </w:txbxContent>
                        </wps:txbx>
                        <wps:bodyPr rot="0" vert="horz" wrap="square" lIns="91440" tIns="45720" rIns="91440" bIns="45720" anchor="t" anchorCtr="0">
                          <a:noAutofit/>
                        </wps:bodyPr>
                      </wps:wsp>
                      <wps:wsp>
                        <wps:cNvPr id="23" name="Text Box 2"/>
                        <wps:cNvSpPr txBox="1">
                          <a:spLocks noChangeArrowheads="1"/>
                        </wps:cNvSpPr>
                        <wps:spPr bwMode="auto">
                          <a:xfrm rot="1775849">
                            <a:off x="533400" y="1828800"/>
                            <a:ext cx="1125220" cy="657225"/>
                          </a:xfrm>
                          <a:prstGeom prst="wedgeEllipseCallout">
                            <a:avLst/>
                          </a:prstGeom>
                          <a:solidFill>
                            <a:srgbClr val="FFFFFF"/>
                          </a:solidFill>
                          <a:ln w="9525">
                            <a:solidFill>
                              <a:srgbClr val="000000"/>
                            </a:solidFill>
                            <a:miter lim="800000"/>
                            <a:headEnd/>
                            <a:tailEnd/>
                          </a:ln>
                        </wps:spPr>
                        <wps:txbx>
                          <w:txbxContent>
                            <w:p w:rsidR="00580AAC" w:rsidRPr="00580AAC" w:rsidRDefault="00580AAC" w:rsidP="00580AAC">
                              <w:pPr>
                                <w:jc w:val="center"/>
                                <w:rPr>
                                  <w:sz w:val="18"/>
                                </w:rPr>
                              </w:pPr>
                              <w:r w:rsidRPr="00580AAC">
                                <w:rPr>
                                  <w:sz w:val="18"/>
                                </w:rPr>
                                <w:t>We have the right to learn</w:t>
                              </w:r>
                            </w:p>
                          </w:txbxContent>
                        </wps:txbx>
                        <wps:bodyPr rot="0" vert="horz" wrap="square" lIns="91440" tIns="45720" rIns="91440" bIns="45720" anchor="t" anchorCtr="0">
                          <a:noAutofit/>
                        </wps:bodyPr>
                      </wps:wsp>
                      <pic:pic xmlns:pic="http://schemas.openxmlformats.org/drawingml/2006/picture">
                        <pic:nvPicPr>
                          <pic:cNvPr id="24" name="Picture 2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3038475"/>
                            <a:ext cx="904875" cy="161925"/>
                          </a:xfrm>
                          <a:prstGeom prst="rect">
                            <a:avLst/>
                          </a:prstGeom>
                          <a:noFill/>
                          <a:ln>
                            <a:noFill/>
                          </a:ln>
                        </pic:spPr>
                      </pic:pic>
                      <wps:wsp>
                        <wps:cNvPr id="29" name="Text Box 2"/>
                        <wps:cNvSpPr txBox="1">
                          <a:spLocks noChangeArrowheads="1"/>
                        </wps:cNvSpPr>
                        <wps:spPr bwMode="auto">
                          <a:xfrm rot="19824151" flipH="1">
                            <a:off x="1362075" y="2438400"/>
                            <a:ext cx="1078865" cy="1059180"/>
                          </a:xfrm>
                          <a:prstGeom prst="wedgeEllipseCallout">
                            <a:avLst/>
                          </a:prstGeom>
                          <a:solidFill>
                            <a:srgbClr val="FFFFFF"/>
                          </a:solidFill>
                          <a:ln w="9525">
                            <a:solidFill>
                              <a:srgbClr val="000000"/>
                            </a:solidFill>
                            <a:miter lim="800000"/>
                            <a:headEnd/>
                            <a:tailEnd/>
                          </a:ln>
                        </wps:spPr>
                        <wps:txbx>
                          <w:txbxContent>
                            <w:p w:rsidR="00580AAC" w:rsidRPr="00580AAC" w:rsidRDefault="00580AAC" w:rsidP="00580AAC">
                              <w:pPr>
                                <w:jc w:val="center"/>
                                <w:rPr>
                                  <w:sz w:val="18"/>
                                </w:rPr>
                              </w:pPr>
                              <w:r w:rsidRPr="00580AAC">
                                <w:rPr>
                                  <w:sz w:val="18"/>
                                </w:rPr>
                                <w:t>We have the righ</w:t>
                              </w:r>
                              <w:r>
                                <w:rPr>
                                  <w:sz w:val="18"/>
                                </w:rPr>
                                <w:t>t to be protected and accepted</w:t>
                              </w:r>
                            </w:p>
                          </w:txbxContent>
                        </wps:txbx>
                        <wps:bodyPr rot="0" vert="horz" wrap="square" lIns="91440" tIns="45720" rIns="91440" bIns="45720" anchor="t" anchorCtr="0">
                          <a:noAutofit/>
                        </wps:bodyPr>
                      </wps:wsp>
                      <wps:wsp>
                        <wps:cNvPr id="30" name="Text Box 2"/>
                        <wps:cNvSpPr txBox="1">
                          <a:spLocks noChangeArrowheads="1"/>
                        </wps:cNvSpPr>
                        <wps:spPr bwMode="auto">
                          <a:xfrm rot="1775849">
                            <a:off x="723900" y="3486150"/>
                            <a:ext cx="1125220" cy="657225"/>
                          </a:xfrm>
                          <a:prstGeom prst="wedgeEllipseCallout">
                            <a:avLst/>
                          </a:prstGeom>
                          <a:solidFill>
                            <a:srgbClr val="FFFFFF"/>
                          </a:solidFill>
                          <a:ln w="9525">
                            <a:solidFill>
                              <a:srgbClr val="000000"/>
                            </a:solidFill>
                            <a:miter lim="800000"/>
                            <a:headEnd/>
                            <a:tailEnd/>
                          </a:ln>
                        </wps:spPr>
                        <wps:txbx>
                          <w:txbxContent>
                            <w:p w:rsidR="00580AAC" w:rsidRPr="00580AAC" w:rsidRDefault="00580AAC" w:rsidP="00580AAC">
                              <w:pPr>
                                <w:jc w:val="center"/>
                                <w:rPr>
                                  <w:sz w:val="18"/>
                                </w:rPr>
                              </w:pPr>
                              <w:r w:rsidRPr="00580AAC">
                                <w:rPr>
                                  <w:sz w:val="18"/>
                                </w:rPr>
                                <w:t xml:space="preserve">We have the right to </w:t>
                              </w:r>
                              <w:r>
                                <w:rPr>
                                  <w:sz w:val="18"/>
                                </w:rPr>
                                <w:t>play</w:t>
                              </w:r>
                            </w:p>
                          </w:txbxContent>
                        </wps:txbx>
                        <wps:bodyPr rot="0" vert="horz" wrap="square" lIns="91440" tIns="45720" rIns="91440" bIns="45720" anchor="t" anchorCtr="0">
                          <a:noAutofit/>
                        </wps:bodyPr>
                      </wps:wsp>
                    </wpg:wgp>
                  </a:graphicData>
                </a:graphic>
              </wp:anchor>
            </w:drawing>
          </mc:Choice>
          <mc:Fallback>
            <w:pict>
              <v:group id="Group 199" o:spid="_x0000_s1029" style="position:absolute;margin-left:290.3pt;margin-top:130.4pt;width:234.75pt;height:375pt;z-index:251682816;mso-position-vertical-relative:page" coordsize="29813,476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1809;top:5715;width:5906;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">
                  <v:imagedata r:id="rId21" o:title=""/>
                </v:shape>
                <v:shape id="Picture 14" o:spid="_x0000_s1031" type="#_x0000_t75" style="position:absolute;left:21526;top:12954;width:7569;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">
                  <v:imagedata r:id="rId22" o:title=""/>
                </v:shape>
                <v:shape id="Picture 15" o:spid="_x0000_s1032" type="#_x0000_t75" style="position:absolute;left:2571;top:19812;width:4382;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">
                  <v:imagedata r:id="rId23" o:title=""/>
                </v:shape>
                <v:shape id="Picture 16" o:spid="_x0000_s1033" type="#_x0000_t75" style="position:absolute;left:21621;top:32480;width:8192;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">
                  <v:imagedata r:id="rId24" o:title=""/>
                </v:shape>
                <v:shape id="Picture 17" o:spid="_x0000_s1034" type="#_x0000_t75" style="position:absolute;left:1047;top:38195;width:7430;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">
                  <v:imagedata r:id="rId25"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5" type="#_x0000_t63" style="position:absolute;left:5715;width:13595;height:8921;rotation:19397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" adj="6300,24300">
                  <v:textbox>
                    <w:txbxContent>
                      <w:p w:rsidR="00404F28" w:rsidRPr="00580AAC" w:rsidRDefault="00404F28" w:rsidP="00404F28">
                        <w:pPr>
                          <w:jc w:val="center"/>
                          <w:rPr>
                            <w:sz w:val="18"/>
                          </w:rPr>
                        </w:pPr>
                        <w:r w:rsidRPr="00580AAC">
                          <w:rPr>
                            <w:sz w:val="18"/>
                          </w:rPr>
                          <w:t>We have the right to be heard and express our opinions</w:t>
                        </w:r>
                      </w:p>
                    </w:txbxContent>
                  </v:textbox>
                </v:shape>
                <v:shape id="_x0000_s1036" type="#_x0000_t63" style="position:absolute;left:11144;top:10096;width:12770;height:7118;rotation:1939701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" adj="6300,24300">
                  <v:textbox>
                    <w:txbxContent>
                      <w:p w:rsidR="00580AAC" w:rsidRPr="00580AAC" w:rsidRDefault="00580AAC" w:rsidP="00580AAC">
                        <w:pPr>
                          <w:jc w:val="center"/>
                          <w:rPr>
                            <w:sz w:val="18"/>
                          </w:rPr>
                        </w:pPr>
                        <w:r w:rsidRPr="00580AAC">
                          <w:rPr>
                            <w:sz w:val="18"/>
                          </w:rPr>
                          <w:t>We have the right to be safe and happy</w:t>
                        </w:r>
                      </w:p>
                    </w:txbxContent>
                  </v:textbox>
                </v:shape>
                <v:shape id="_x0000_s1037" type="#_x0000_t63" style="position:absolute;left:5334;top:18288;width:11252;height:6572;rotation:19397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" adj="6300,24300">
                  <v:textbox>
                    <w:txbxContent>
                      <w:p w:rsidR="00580AAC" w:rsidRPr="00580AAC" w:rsidRDefault="00580AAC" w:rsidP="00580AAC">
                        <w:pPr>
                          <w:jc w:val="center"/>
                          <w:rPr>
                            <w:sz w:val="18"/>
                          </w:rPr>
                        </w:pPr>
                        <w:r w:rsidRPr="00580AAC">
                          <w:rPr>
                            <w:sz w:val="18"/>
                          </w:rPr>
                          <w:t>We have the right to learn</w:t>
                        </w:r>
                      </w:p>
                    </w:txbxContent>
                  </v:textbox>
                </v:shape>
                <v:shape id="Picture 24" o:spid="_x0000_s1038" type="#_x0000_t75" style="position:absolute;top:30384;width:9048;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">
                  <v:imagedata r:id="rId26" o:title=""/>
                </v:shape>
                <v:shape id="_x0000_s1039" type="#_x0000_t63" style="position:absolute;left:13620;top:24384;width:10789;height:10591;rotation:1939701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" adj="6300,24300">
                  <v:textbox>
                    <w:txbxContent>
                      <w:p w:rsidR="00580AAC" w:rsidRPr="00580AAC" w:rsidRDefault="00580AAC" w:rsidP="00580AAC">
                        <w:pPr>
                          <w:jc w:val="center"/>
                          <w:rPr>
                            <w:sz w:val="18"/>
                          </w:rPr>
                        </w:pPr>
                        <w:r w:rsidRPr="00580AAC">
                          <w:rPr>
                            <w:sz w:val="18"/>
                          </w:rPr>
                          <w:t>We have the righ</w:t>
                        </w:r>
                        <w:r>
                          <w:rPr>
                            <w:sz w:val="18"/>
                          </w:rPr>
                          <w:t>t to be protected and accepted</w:t>
                        </w:r>
                      </w:p>
                    </w:txbxContent>
                  </v:textbox>
                </v:shape>
                <v:shape id="_x0000_s1040" type="#_x0000_t63" style="position:absolute;left:7239;top:34861;width:11252;height:6572;rotation:19397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" adj="6300,24300">
                  <v:textbox>
                    <w:txbxContent>
                      <w:p w:rsidR="00580AAC" w:rsidRPr="00580AAC" w:rsidRDefault="00580AAC" w:rsidP="00580AAC">
                        <w:pPr>
                          <w:jc w:val="center"/>
                          <w:rPr>
                            <w:sz w:val="18"/>
                          </w:rPr>
                        </w:pPr>
                        <w:r w:rsidRPr="00580AAC">
                          <w:rPr>
                            <w:sz w:val="18"/>
                          </w:rPr>
                          <w:t xml:space="preserve">We have the right to </w:t>
                        </w:r>
                        <w:r>
                          <w:rPr>
                            <w:sz w:val="18"/>
                          </w:rPr>
                          <w:t>play</w:t>
                        </w:r>
                      </w:p>
                    </w:txbxContent>
                  </v:textbox>
                </v:shape>
                <w10:wrap anchory="page"/>
              </v:group>
            </w:pict>
          </mc:Fallback>
        </mc:AlternateContent>
      </w:r>
    </w:p>
    <w:p w:rsidR="00D7482D" w:rsidRDefault="00D7482D" w:rsidP="00D7482D">
      <w:pPr>
        <w:suppressAutoHyphens w:val="0"/>
        <w:spacing w:after="80"/>
      </w:pPr>
    </w:p>
    <w:p w:rsidR="00D7482D" w:rsidRDefault="00D7482D">
      <w:pPr>
        <w:suppressAutoHyphens w:val="0"/>
        <w:spacing w:after="80"/>
      </w:pPr>
    </w:p>
    <w:p w:rsidR="00D7482D" w:rsidRDefault="00D7482D" w:rsidP="00D7482D">
      <w:pPr>
        <w:suppressAutoHyphens w:val="0"/>
        <w:spacing w:after="80"/>
      </w:pPr>
    </w:p>
    <w:p w:rsidR="00D7482D" w:rsidRDefault="00D7482D">
      <w:pPr>
        <w:suppressAutoHyphens w:val="0"/>
        <w:spacing w:after="80"/>
      </w:pPr>
      <w:r>
        <w:rPr>
          <w:noProof/>
        </w:rPr>
        <mc:AlternateContent>
          <mc:Choice Requires="wps">
            <w:drawing>
              <wp:anchor distT="45720" distB="45720" distL="114300" distR="114300" simplePos="0" relativeHeight="251689984" behindDoc="0" locked="0" layoutInCell="1" allowOverlap="1">
                <wp:simplePos x="0" y="0"/>
                <wp:positionH relativeFrom="column">
                  <wp:posOffset>635</wp:posOffset>
                </wp:positionH>
                <wp:positionV relativeFrom="page">
                  <wp:posOffset>3688874</wp:posOffset>
                </wp:positionV>
                <wp:extent cx="3086100" cy="2028825"/>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28825"/>
                        </a:xfrm>
                        <a:prstGeom prst="roundRect">
                          <a:avLst/>
                        </a:prstGeom>
                        <a:noFill/>
                        <a:ln>
                          <a:noFill/>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 xml:space="preserve">When considering these themes, we encourage our pupils to make positive choices in their behaviour stemming from high expectations and shared understanding. Pupils are encouraged to show respect towards their environment and the people around them whilst building resilience and </w:t>
                            </w:r>
                            <w:r w:rsidR="00041E63" w:rsidRPr="00490A5C">
                              <w:rPr>
                                <w:rFonts w:asciiTheme="majorHAnsi" w:hAnsiTheme="majorHAnsi" w:cstheme="majorHAnsi"/>
                                <w:sz w:val="22"/>
                              </w:rPr>
                              <w:t>self-confidence</w:t>
                            </w:r>
                            <w:r w:rsidRPr="00490A5C">
                              <w:rPr>
                                <w:rFonts w:asciiTheme="majorHAnsi" w:hAnsiTheme="majorHAnsi" w:cstheme="majorHAnsi"/>
                                <w:sz w:val="22"/>
                              </w:rPr>
                              <w:t xml:space="preserve"> as individuals to make the right choices.</w:t>
                            </w:r>
                          </w:p>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Our approaches (as outlined in this leaflet) will build the capacity in our pupils to become</w:t>
                            </w:r>
                          </w:p>
                          <w:p w:rsidR="00490A5C" w:rsidRDefault="00490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05pt;margin-top:290.45pt;width:243pt;height:15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" filled="f" stroked="f" strokeweight=".5pt">
                <v:stroke joinstyle="miter"/>
                <v:textbox>
                  <w:txbxContent>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 xml:space="preserve">When considering these themes, we encourage our pupils to make positive choices in their behaviour stemming from high expectations and shared understanding. Pupils are encouraged to show respect towards their environment and the people around them whilst building resilience and </w:t>
                      </w:r>
                      <w:r w:rsidR="00041E63" w:rsidRPr="00490A5C">
                        <w:rPr>
                          <w:rFonts w:asciiTheme="majorHAnsi" w:hAnsiTheme="majorHAnsi" w:cstheme="majorHAnsi"/>
                          <w:sz w:val="22"/>
                        </w:rPr>
                        <w:t>self-confidence</w:t>
                      </w:r>
                      <w:r w:rsidRPr="00490A5C">
                        <w:rPr>
                          <w:rFonts w:asciiTheme="majorHAnsi" w:hAnsiTheme="majorHAnsi" w:cstheme="majorHAnsi"/>
                          <w:sz w:val="22"/>
                        </w:rPr>
                        <w:t xml:space="preserve"> as individuals to make the right choices.</w:t>
                      </w:r>
                    </w:p>
                    <w:p w:rsidR="00490A5C" w:rsidRPr="00490A5C" w:rsidRDefault="00490A5C" w:rsidP="00490A5C">
                      <w:pPr>
                        <w:jc w:val="center"/>
                        <w:rPr>
                          <w:rFonts w:asciiTheme="majorHAnsi" w:hAnsiTheme="majorHAnsi" w:cstheme="majorHAnsi"/>
                          <w:sz w:val="22"/>
                        </w:rPr>
                      </w:pPr>
                      <w:r w:rsidRPr="00490A5C">
                        <w:rPr>
                          <w:rFonts w:asciiTheme="majorHAnsi" w:hAnsiTheme="majorHAnsi" w:cstheme="majorHAnsi"/>
                          <w:sz w:val="22"/>
                        </w:rPr>
                        <w:t>Our approaches (as outlined in this leaflet) will build the capacity in our pupils to become</w:t>
                      </w:r>
                    </w:p>
                    <w:p w:rsidR="00490A5C" w:rsidRDefault="00490A5C"/>
                  </w:txbxContent>
                </v:textbox>
                <w10:wrap anchory="page"/>
              </v:roundrect>
            </w:pict>
          </mc:Fallback>
        </mc:AlternateContent>
      </w:r>
      <w:r>
        <w:rPr>
          <w:noProof/>
        </w:rPr>
        <w:drawing>
          <wp:anchor distT="0" distB="0" distL="114300" distR="114300" simplePos="0" relativeHeight="251691008" behindDoc="0" locked="0" layoutInCell="1" allowOverlap="1" wp14:anchorId="57C1EB87">
            <wp:simplePos x="0" y="0"/>
            <wp:positionH relativeFrom="column">
              <wp:posOffset>343535</wp:posOffset>
            </wp:positionH>
            <wp:positionV relativeFrom="page">
              <wp:posOffset>5884545</wp:posOffset>
            </wp:positionV>
            <wp:extent cx="2362200" cy="1484630"/>
            <wp:effectExtent l="0" t="0" r="19050" b="20320"/>
            <wp:wrapNone/>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D7482D" w:rsidRDefault="00D7482D" w:rsidP="00D7482D">
      <w:pPr>
        <w:suppressAutoHyphens w:val="0"/>
        <w:spacing w:after="80"/>
      </w:pPr>
    </w:p>
    <w:p w:rsidR="00D7482D" w:rsidRDefault="00041E63">
      <w:pPr>
        <w:suppressAutoHyphens w:val="0"/>
        <w:spacing w:after="80"/>
      </w:pPr>
      <w:r>
        <w:rPr>
          <w:noProof/>
        </w:rPr>
        <w:drawing>
          <wp:anchor distT="0" distB="0" distL="114300" distR="114300" simplePos="0" relativeHeight="251661312" behindDoc="0" locked="0" layoutInCell="1" allowOverlap="1">
            <wp:simplePos x="0" y="0"/>
            <wp:positionH relativeFrom="column">
              <wp:posOffset>7271494</wp:posOffset>
            </wp:positionH>
            <wp:positionV relativeFrom="page">
              <wp:posOffset>4371147</wp:posOffset>
            </wp:positionV>
            <wp:extent cx="3035300" cy="3050406"/>
            <wp:effectExtent l="0" t="0" r="1270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8522970</wp:posOffset>
            </wp:positionH>
            <wp:positionV relativeFrom="page">
              <wp:posOffset>3437890</wp:posOffset>
            </wp:positionV>
            <wp:extent cx="1889125" cy="933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891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7157523</wp:posOffset>
            </wp:positionH>
            <wp:positionV relativeFrom="page">
              <wp:posOffset>3480197</wp:posOffset>
            </wp:positionV>
            <wp:extent cx="1361440" cy="937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144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216" behindDoc="0" locked="0" layoutInCell="1" allowOverlap="1">
                <wp:simplePos x="0" y="0"/>
                <wp:positionH relativeFrom="column">
                  <wp:posOffset>7272020</wp:posOffset>
                </wp:positionH>
                <wp:positionV relativeFrom="page">
                  <wp:posOffset>2670175</wp:posOffset>
                </wp:positionV>
                <wp:extent cx="3035300" cy="739140"/>
                <wp:effectExtent l="76200" t="76200" r="88900" b="990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739140"/>
                        </a:xfrm>
                        <a:prstGeom prst="roundRect">
                          <a:avLst/>
                        </a:prstGeom>
                        <a:ln>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6F1B74" w:rsidRPr="004C668B" w:rsidRDefault="006F1B74" w:rsidP="006F1B74">
                            <w:pPr>
                              <w:jc w:val="center"/>
                              <w:rPr>
                                <w:rFonts w:asciiTheme="majorHAnsi" w:hAnsiTheme="majorHAnsi" w:cstheme="majorHAnsi"/>
                                <w:b/>
                                <w:sz w:val="22"/>
                                <w:u w:val="single"/>
                              </w:rPr>
                            </w:pPr>
                            <w:r w:rsidRPr="004C668B">
                              <w:rPr>
                                <w:rFonts w:asciiTheme="majorHAnsi" w:hAnsiTheme="majorHAnsi" w:cstheme="majorHAnsi"/>
                                <w:sz w:val="22"/>
                              </w:rPr>
                              <w:t>Children are encouraged to wear their coloured badge and can earn house points for making positive behaviour choices.</w:t>
                            </w:r>
                          </w:p>
                          <w:p w:rsidR="006F1B74" w:rsidRDefault="006F1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572.6pt;margin-top:210.25pt;width:239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" fillcolor="#f3a875 [2165]" strokecolor="#ed7d31 [3205]" strokeweight=".5pt">
                <v:fill color2="#f09558 [2613]" rotate="t" colors="0 #f7bda4;.5 #f5b195;1 #f8a581" focus="100%" type="gradient">
                  <o:fill v:ext="view" type="gradientUnscaled"/>
                </v:fill>
                <v:stroke joinstyle="miter"/>
                <v:textbox>
                  <w:txbxContent>
                    <w:p w:rsidR="006F1B74" w:rsidRPr="004C668B" w:rsidRDefault="006F1B74" w:rsidP="006F1B74">
                      <w:pPr>
                        <w:jc w:val="center"/>
                        <w:rPr>
                          <w:rFonts w:asciiTheme="majorHAnsi" w:hAnsiTheme="majorHAnsi" w:cstheme="majorHAnsi"/>
                          <w:b/>
                          <w:sz w:val="22"/>
                          <w:u w:val="single"/>
                        </w:rPr>
                      </w:pPr>
                      <w:r w:rsidRPr="004C668B">
                        <w:rPr>
                          <w:rFonts w:asciiTheme="majorHAnsi" w:hAnsiTheme="majorHAnsi" w:cstheme="majorHAnsi"/>
                          <w:sz w:val="22"/>
                        </w:rPr>
                        <w:t>Children are encouraged to wear their coloured badge and can earn house points for making positive behaviour choices.</w:t>
                      </w:r>
                    </w:p>
                    <w:p w:rsidR="006F1B74" w:rsidRDefault="006F1B74"/>
                  </w:txbxContent>
                </v:textbox>
                <w10:wrap type="square" anchory="page"/>
              </v:roundrect>
            </w:pict>
          </mc:Fallback>
        </mc:AlternateContent>
      </w:r>
      <w:r w:rsidR="00DC17C6">
        <w:rPr>
          <w:noProof/>
        </w:rPr>
        <mc:AlternateContent>
          <mc:Choice Requires="wps">
            <w:drawing>
              <wp:anchor distT="45720" distB="45720" distL="114300" distR="114300" simplePos="0" relativeHeight="251684864" behindDoc="0" locked="0" layoutInCell="1" allowOverlap="1" wp14:anchorId="65872594" wp14:editId="0CB989EB">
                <wp:simplePos x="0" y="0"/>
                <wp:positionH relativeFrom="column">
                  <wp:posOffset>3648176</wp:posOffset>
                </wp:positionH>
                <wp:positionV relativeFrom="page">
                  <wp:posOffset>6597353</wp:posOffset>
                </wp:positionV>
                <wp:extent cx="3024689" cy="775329"/>
                <wp:effectExtent l="0" t="0" r="4445"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689" cy="775329"/>
                        </a:xfrm>
                        <a:prstGeom prst="round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580AAC" w:rsidRPr="00580AAC" w:rsidRDefault="00580AAC" w:rsidP="00580AAC">
                            <w:pPr>
                              <w:jc w:val="center"/>
                              <w:rPr>
                                <w:rFonts w:asciiTheme="majorHAnsi" w:hAnsiTheme="majorHAnsi" w:cstheme="majorHAnsi"/>
                                <w:sz w:val="22"/>
                              </w:rPr>
                            </w:pPr>
                            <w:r w:rsidRPr="00580AAC">
                              <w:rPr>
                                <w:rFonts w:asciiTheme="majorHAnsi" w:hAnsiTheme="majorHAnsi" w:cstheme="majorHAnsi"/>
                                <w:sz w:val="22"/>
                              </w:rPr>
                              <w:t>Children are familiar with these Rights, what it feels and looks like to experience them and what their responsibilities are in achieving them.</w:t>
                            </w:r>
                          </w:p>
                          <w:p w:rsidR="00580AAC" w:rsidRDefault="00580AAC" w:rsidP="00580A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872594" id="_x0000_s1043" style="position:absolute;margin-left:287.25pt;margin-top:519.5pt;width:238.15pt;height:61.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" fillcolor="white [3201]" stroked="f" strokeweight="1pt">
                <v:stroke joinstyle="miter"/>
                <v:textbox>
                  <w:txbxContent>
                    <w:p w:rsidR="00580AAC" w:rsidRPr="00580AAC" w:rsidRDefault="00580AAC" w:rsidP="00580AAC">
                      <w:pPr>
                        <w:jc w:val="center"/>
                        <w:rPr>
                          <w:rFonts w:asciiTheme="majorHAnsi" w:hAnsiTheme="majorHAnsi" w:cstheme="majorHAnsi"/>
                          <w:sz w:val="22"/>
                        </w:rPr>
                      </w:pPr>
                      <w:r w:rsidRPr="00580AAC">
                        <w:rPr>
                          <w:rFonts w:asciiTheme="majorHAnsi" w:hAnsiTheme="majorHAnsi" w:cstheme="majorHAnsi"/>
                          <w:sz w:val="22"/>
                        </w:rPr>
                        <w:t>Children are familiar with these Rights, what it feels and looks like to experience them and what their responsibilities are in achieving them.</w:t>
                      </w:r>
                    </w:p>
                    <w:p w:rsidR="00580AAC" w:rsidRDefault="00580AAC" w:rsidP="00580AAC"/>
                  </w:txbxContent>
                </v:textbox>
                <w10:wrap anchory="page"/>
              </v:roundrect>
            </w:pict>
          </mc:Fallback>
        </mc:AlternateContent>
      </w:r>
      <w:r w:rsidR="00D7482D">
        <w:br w:type="page"/>
      </w:r>
    </w:p>
    <w:p w:rsidR="00D104DD" w:rsidRPr="006F1B74" w:rsidRDefault="00F014D6" w:rsidP="00D7482D">
      <w:pPr>
        <w:suppressAutoHyphens w:val="0"/>
        <w:spacing w:after="80"/>
      </w:pPr>
      <w:bookmarkStart w:id="3" w:name="_GoBack"/>
      <w:r>
        <w:rPr>
          <w:noProof/>
          <w:sz w:val="96"/>
          <w:szCs w:val="96"/>
        </w:rPr>
        <w:lastRenderedPageBreak/>
        <w:drawing>
          <wp:anchor distT="0" distB="0" distL="114300" distR="114300" simplePos="0" relativeHeight="251724800" behindDoc="0" locked="0" layoutInCell="1" allowOverlap="1" wp14:anchorId="0F391749" wp14:editId="1C3EF8EE">
            <wp:simplePos x="0" y="0"/>
            <wp:positionH relativeFrom="column">
              <wp:posOffset>7760970</wp:posOffset>
            </wp:positionH>
            <wp:positionV relativeFrom="page">
              <wp:posOffset>1134110</wp:posOffset>
            </wp:positionV>
            <wp:extent cx="2012647" cy="2133600"/>
            <wp:effectExtent l="0" t="0" r="6985" b="0"/>
            <wp:wrapNone/>
            <wp:docPr id="7" name="Picture 7" descr="Redwell nursery badg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well nursery badge co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12647"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E63">
        <w:rPr>
          <w:noProof/>
        </w:rPr>
        <mc:AlternateContent>
          <mc:Choice Requires="wps">
            <w:drawing>
              <wp:anchor distT="45720" distB="45720" distL="114300" distR="114300" simplePos="0" relativeHeight="251714560" behindDoc="0" locked="0" layoutInCell="1" allowOverlap="1">
                <wp:simplePos x="0" y="0"/>
                <wp:positionH relativeFrom="column">
                  <wp:posOffset>-3175</wp:posOffset>
                </wp:positionH>
                <wp:positionV relativeFrom="paragraph">
                  <wp:posOffset>6028690</wp:posOffset>
                </wp:positionV>
                <wp:extent cx="3114040" cy="1167765"/>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1167765"/>
                        </a:xfrm>
                        <a:prstGeom prst="roundRect">
                          <a:avLst/>
                        </a:prstGeom>
                        <a:noFill/>
                        <a:ln>
                          <a:noFill/>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1D5DAF" w:rsidRPr="001D5DAF" w:rsidRDefault="001D5DAF" w:rsidP="001D5DAF">
                            <w:pPr>
                              <w:jc w:val="center"/>
                              <w:rPr>
                                <w:rFonts w:asciiTheme="majorHAnsi" w:hAnsiTheme="majorHAnsi" w:cstheme="majorHAnsi"/>
                              </w:rPr>
                            </w:pPr>
                            <w:r w:rsidRPr="001D5DAF">
                              <w:rPr>
                                <w:rFonts w:asciiTheme="majorHAnsi" w:hAnsiTheme="majorHAnsi" w:cstheme="majorHAnsi"/>
                              </w:rPr>
                              <w:t>If this happens then 5 minutes of Golden time are lost.</w:t>
                            </w:r>
                          </w:p>
                          <w:p w:rsidR="001D5DAF" w:rsidRPr="001D5DAF" w:rsidRDefault="001D5DAF" w:rsidP="001D5DAF">
                            <w:pPr>
                              <w:jc w:val="center"/>
                              <w:rPr>
                                <w:rFonts w:asciiTheme="majorHAnsi" w:hAnsiTheme="majorHAnsi" w:cstheme="majorHAnsi"/>
                              </w:rPr>
                            </w:pPr>
                            <w:r w:rsidRPr="001D5DAF">
                              <w:rPr>
                                <w:rFonts w:asciiTheme="majorHAnsi" w:hAnsiTheme="majorHAnsi" w:cstheme="majorHAnsi"/>
                              </w:rPr>
                              <w:t>Pupils write the reason they have lost Golden Time on a note which is kept as a record. Names are reset back into the sky after lunchtime for P1-P5 pupils but they do not reset until the following day for our more senior pupils (P6 and P7).</w:t>
                            </w:r>
                          </w:p>
                          <w:p w:rsidR="001D5DAF" w:rsidRDefault="001D5DAF" w:rsidP="001D5DAF"/>
                          <w:p w:rsidR="001D5DAF" w:rsidRDefault="001D5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25pt;margin-top:474.7pt;width:245.2pt;height:91.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" filled="f" stroked="f" strokeweight=".5pt">
                <v:stroke joinstyle="miter"/>
                <v:textbox>
                  <w:txbxContent>
                    <w:p w:rsidR="001D5DAF" w:rsidRPr="001D5DAF" w:rsidRDefault="001D5DAF" w:rsidP="001D5DAF">
                      <w:pPr>
                        <w:jc w:val="center"/>
                        <w:rPr>
                          <w:rFonts w:asciiTheme="majorHAnsi" w:hAnsiTheme="majorHAnsi" w:cstheme="majorHAnsi"/>
                        </w:rPr>
                      </w:pPr>
                      <w:r w:rsidRPr="001D5DAF">
                        <w:rPr>
                          <w:rFonts w:asciiTheme="majorHAnsi" w:hAnsiTheme="majorHAnsi" w:cstheme="majorHAnsi"/>
                        </w:rPr>
                        <w:t>If this happens then 5 minutes of Golden time are lost.</w:t>
                      </w:r>
                    </w:p>
                    <w:p w:rsidR="001D5DAF" w:rsidRPr="001D5DAF" w:rsidRDefault="001D5DAF" w:rsidP="001D5DAF">
                      <w:pPr>
                        <w:jc w:val="center"/>
                        <w:rPr>
                          <w:rFonts w:asciiTheme="majorHAnsi" w:hAnsiTheme="majorHAnsi" w:cstheme="majorHAnsi"/>
                        </w:rPr>
                      </w:pPr>
                      <w:r w:rsidRPr="001D5DAF">
                        <w:rPr>
                          <w:rFonts w:asciiTheme="majorHAnsi" w:hAnsiTheme="majorHAnsi" w:cstheme="majorHAnsi"/>
                        </w:rPr>
                        <w:t>Pupils write the reason they have lost Golden Time on a note which is kept as a record. Names are reset back into the sky after lunchtime for P1-P5 pupils but they do not reset until the following day for our more senior pupils (P6 and P7).</w:t>
                      </w:r>
                    </w:p>
                    <w:p w:rsidR="001D5DAF" w:rsidRDefault="001D5DAF" w:rsidP="001D5DAF"/>
                    <w:p w:rsidR="001D5DAF" w:rsidRDefault="001D5DAF"/>
                  </w:txbxContent>
                </v:textbox>
                <w10:wrap type="square"/>
              </v:roundrect>
            </w:pict>
          </mc:Fallback>
        </mc:AlternateContent>
      </w:r>
      <w:r w:rsidR="00041E63">
        <w:rPr>
          <w:rFonts w:ascii="Comic Sans MS" w:hAnsi="Comic Sans MS"/>
          <w:b/>
          <w:noProof/>
          <w:sz w:val="32"/>
          <w:szCs w:val="32"/>
          <w:u w:val="single"/>
        </w:rPr>
        <w:drawing>
          <wp:anchor distT="0" distB="0" distL="114300" distR="114300" simplePos="0" relativeHeight="251715584" behindDoc="0" locked="0" layoutInCell="1" allowOverlap="1">
            <wp:simplePos x="0" y="0"/>
            <wp:positionH relativeFrom="column">
              <wp:posOffset>1113790</wp:posOffset>
            </wp:positionH>
            <wp:positionV relativeFrom="page">
              <wp:posOffset>5344795</wp:posOffset>
            </wp:positionV>
            <wp:extent cx="587375" cy="587375"/>
            <wp:effectExtent l="0" t="0" r="3175" b="3175"/>
            <wp:wrapNone/>
            <wp:docPr id="216" name="Graphic 216" descr="Worrie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WorriedFaceSolid.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41E63">
        <w:rPr>
          <w:rFonts w:ascii="Comic Sans MS" w:hAnsi="Comic Sans MS"/>
          <w:b/>
          <w:noProof/>
          <w:sz w:val="32"/>
          <w:szCs w:val="32"/>
          <w:u w:val="single"/>
        </w:rPr>
        <w:drawing>
          <wp:anchor distT="0" distB="0" distL="114300" distR="114300" simplePos="0" relativeHeight="251718656" behindDoc="0" locked="0" layoutInCell="1" allowOverlap="1" wp14:anchorId="1E9AC381" wp14:editId="324AE902">
            <wp:simplePos x="0" y="0"/>
            <wp:positionH relativeFrom="column">
              <wp:posOffset>1593850</wp:posOffset>
            </wp:positionH>
            <wp:positionV relativeFrom="page">
              <wp:posOffset>4953635</wp:posOffset>
            </wp:positionV>
            <wp:extent cx="391160" cy="391160"/>
            <wp:effectExtent l="0" t="0" r="8890" b="8890"/>
            <wp:wrapNone/>
            <wp:docPr id="220" name="Graphic 220" descr="Confuse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onfusedFaceSolid.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91160" cy="391160"/>
                    </a:xfrm>
                    <a:prstGeom prst="rect">
                      <a:avLst/>
                    </a:prstGeom>
                  </pic:spPr>
                </pic:pic>
              </a:graphicData>
            </a:graphic>
            <wp14:sizeRelH relativeFrom="margin">
              <wp14:pctWidth>0</wp14:pctWidth>
            </wp14:sizeRelH>
            <wp14:sizeRelV relativeFrom="margin">
              <wp14:pctHeight>0</wp14:pctHeight>
            </wp14:sizeRelV>
          </wp:anchor>
        </w:drawing>
      </w:r>
      <w:r w:rsidR="00041E63">
        <w:rPr>
          <w:rFonts w:ascii="Comic Sans MS" w:hAnsi="Comic Sans MS"/>
          <w:b/>
          <w:noProof/>
          <w:sz w:val="32"/>
          <w:szCs w:val="32"/>
          <w:u w:val="single"/>
        </w:rPr>
        <w:drawing>
          <wp:anchor distT="0" distB="0" distL="114300" distR="114300" simplePos="0" relativeHeight="251716608" behindDoc="0" locked="0" layoutInCell="1" allowOverlap="1">
            <wp:simplePos x="0" y="0"/>
            <wp:positionH relativeFrom="column">
              <wp:posOffset>1055370</wp:posOffset>
            </wp:positionH>
            <wp:positionV relativeFrom="page">
              <wp:posOffset>4153535</wp:posOffset>
            </wp:positionV>
            <wp:extent cx="424180" cy="424180"/>
            <wp:effectExtent l="0" t="0" r="0" b="0"/>
            <wp:wrapNone/>
            <wp:docPr id="219" name="Graphic 219" descr="Confuse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onfusedFaceSolid.svg"/>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424180" cy="424180"/>
                    </a:xfrm>
                    <a:prstGeom prst="rect">
                      <a:avLst/>
                    </a:prstGeom>
                  </pic:spPr>
                </pic:pic>
              </a:graphicData>
            </a:graphic>
            <wp14:sizeRelH relativeFrom="margin">
              <wp14:pctWidth>0</wp14:pctWidth>
            </wp14:sizeRelH>
            <wp14:sizeRelV relativeFrom="margin">
              <wp14:pctHeight>0</wp14:pctHeight>
            </wp14:sizeRelV>
          </wp:anchor>
        </w:drawing>
      </w:r>
      <w:r w:rsidR="00041E63">
        <w:rPr>
          <w:rFonts w:ascii="Comic Sans MS" w:hAnsi="Comic Sans MS"/>
          <w:b/>
          <w:noProof/>
          <w:sz w:val="32"/>
          <w:szCs w:val="32"/>
          <w:u w:val="single"/>
        </w:rPr>
        <w:drawing>
          <wp:anchor distT="0" distB="0" distL="114300" distR="114300" simplePos="0" relativeHeight="251719680" behindDoc="0" locked="0" layoutInCell="1" allowOverlap="1">
            <wp:simplePos x="0" y="0"/>
            <wp:positionH relativeFrom="column">
              <wp:posOffset>1152525</wp:posOffset>
            </wp:positionH>
            <wp:positionV relativeFrom="page">
              <wp:posOffset>3482975</wp:posOffset>
            </wp:positionV>
            <wp:extent cx="554990" cy="554990"/>
            <wp:effectExtent l="0" t="0" r="0" b="0"/>
            <wp:wrapNone/>
            <wp:docPr id="222" name="Graphic 222" descr="Smiling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HappyFaceSolid.svg"/>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041E63">
        <w:rPr>
          <w:rFonts w:ascii="Comic Sans MS" w:hAnsi="Comic Sans MS"/>
          <w:b/>
          <w:noProof/>
          <w:sz w:val="32"/>
          <w:szCs w:val="32"/>
          <w:u w:val="single"/>
        </w:rPr>
        <w:drawing>
          <wp:anchor distT="0" distB="0" distL="114300" distR="114300" simplePos="0" relativeHeight="251707392" behindDoc="0" locked="0" layoutInCell="1" allowOverlap="1">
            <wp:simplePos x="0" y="0"/>
            <wp:positionH relativeFrom="column">
              <wp:posOffset>483870</wp:posOffset>
            </wp:positionH>
            <wp:positionV relativeFrom="paragraph">
              <wp:posOffset>2976245</wp:posOffset>
            </wp:positionV>
            <wp:extent cx="2269475" cy="2941503"/>
            <wp:effectExtent l="38100" t="38100" r="36195" b="3048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69475" cy="2941503"/>
                    </a:xfrm>
                    <a:prstGeom prst="rect">
                      <a:avLst/>
                    </a:prstGeom>
                    <a:noFill/>
                    <a:ln w="28575">
                      <a:solidFill>
                        <a:srgbClr val="000000"/>
                      </a:solidFill>
                      <a:miter lim="800000"/>
                      <a:headEnd/>
                      <a:tailEnd/>
                    </a:ln>
                  </pic:spPr>
                </pic:pic>
              </a:graphicData>
            </a:graphic>
          </wp:anchor>
        </w:drawing>
      </w:r>
      <w:r w:rsidR="005E5FB2">
        <w:rPr>
          <w:noProof/>
        </w:rPr>
        <mc:AlternateContent>
          <mc:Choice Requires="wps">
            <w:drawing>
              <wp:anchor distT="45720" distB="45720" distL="114300" distR="114300" simplePos="0" relativeHeight="251699200" behindDoc="0" locked="0" layoutInCell="1" allowOverlap="1">
                <wp:simplePos x="0" y="0"/>
                <wp:positionH relativeFrom="column">
                  <wp:posOffset>-1270</wp:posOffset>
                </wp:positionH>
                <wp:positionV relativeFrom="paragraph">
                  <wp:posOffset>106514</wp:posOffset>
                </wp:positionV>
                <wp:extent cx="3114675" cy="1057275"/>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057275"/>
                        </a:xfrm>
                        <a:prstGeom prst="rect">
                          <a:avLst/>
                        </a:prstGeom>
                        <a:noFill/>
                        <a:ln>
                          <a:noFill/>
                          <a:headEnd/>
                          <a:tailEnd/>
                        </a:ln>
                        <a:effectLst>
                          <a:glow rad="635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A35A98" w:rsidRPr="00EF10B0" w:rsidRDefault="00A35A98" w:rsidP="001D5DAF">
                            <w:pPr>
                              <w:jc w:val="center"/>
                              <w:rPr>
                                <w:rFonts w:asciiTheme="minorHAnsi" w:hAnsiTheme="minorHAnsi" w:cstheme="minorHAnsi"/>
                                <w:sz w:val="22"/>
                                <w:szCs w:val="24"/>
                              </w:rPr>
                            </w:pPr>
                            <w:r w:rsidRPr="00EF10B0">
                              <w:rPr>
                                <w:rFonts w:asciiTheme="minorHAnsi" w:hAnsiTheme="minorHAnsi" w:cstheme="minorHAnsi"/>
                                <w:color w:val="002060"/>
                                <w:sz w:val="28"/>
                                <w:szCs w:val="32"/>
                              </w:rPr>
                              <w:t>How Well Are You Doing?</w:t>
                            </w:r>
                          </w:p>
                          <w:p w:rsidR="00A35A98" w:rsidRPr="001D5DAF" w:rsidRDefault="00A35A98" w:rsidP="001D5DAF">
                            <w:pPr>
                              <w:jc w:val="center"/>
                              <w:rPr>
                                <w:rFonts w:asciiTheme="minorHAnsi" w:hAnsiTheme="minorHAnsi" w:cstheme="minorHAnsi"/>
                              </w:rPr>
                            </w:pPr>
                            <w:r w:rsidRPr="001D5DAF">
                              <w:rPr>
                                <w:rFonts w:asciiTheme="minorHAnsi" w:hAnsiTheme="minorHAnsi" w:cstheme="minorHAnsi"/>
                              </w:rPr>
                              <w:t xml:space="preserve">In class, pupils use the </w:t>
                            </w:r>
                            <w:r w:rsidRPr="001D5DAF">
                              <w:rPr>
                                <w:rFonts w:asciiTheme="minorHAnsi" w:hAnsiTheme="minorHAnsi" w:cstheme="minorHAnsi"/>
                                <w:u w:val="single"/>
                              </w:rPr>
                              <w:t>‘How Well are you doing?’</w:t>
                            </w:r>
                            <w:r w:rsidRPr="001D5DAF">
                              <w:rPr>
                                <w:rFonts w:asciiTheme="minorHAnsi" w:hAnsiTheme="minorHAnsi" w:cstheme="minorHAnsi"/>
                              </w:rPr>
                              <w:t xml:space="preserve"> chart shown below as a visual motivator to stay on track with positive behaviour choices. This is very similar to a ‘traffic light’ system</w:t>
                            </w: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Default="00A35A98"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Pr="00A84912" w:rsidRDefault="00A84912"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Default="00A35A98" w:rsidP="00A35A98">
                            <w:pPr>
                              <w:rPr>
                                <w:rFonts w:ascii="Comic Sans MS" w:hAnsi="Comic Sans MS"/>
                              </w:rPr>
                            </w:pPr>
                          </w:p>
                          <w:p w:rsidR="00A35A98" w:rsidRDefault="00A3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1pt;margin-top:8.4pt;width:245.25pt;height:8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" filled="f" stroked="f" strokeweight=".5pt">
                <v:textbox>
                  <w:txbxContent>
                    <w:p w:rsidR="00A35A98" w:rsidRPr="00EF10B0" w:rsidRDefault="00A35A98" w:rsidP="001D5DAF">
                      <w:pPr>
                        <w:jc w:val="center"/>
                        <w:rPr>
                          <w:rFonts w:asciiTheme="minorHAnsi" w:hAnsiTheme="minorHAnsi" w:cstheme="minorHAnsi"/>
                          <w:sz w:val="22"/>
                          <w:szCs w:val="24"/>
                        </w:rPr>
                      </w:pPr>
                      <w:r w:rsidRPr="00EF10B0">
                        <w:rPr>
                          <w:rFonts w:asciiTheme="minorHAnsi" w:hAnsiTheme="minorHAnsi" w:cstheme="minorHAnsi"/>
                          <w:color w:val="002060"/>
                          <w:sz w:val="28"/>
                          <w:szCs w:val="32"/>
                        </w:rPr>
                        <w:t>How Well Are You Doing?</w:t>
                      </w:r>
                    </w:p>
                    <w:p w:rsidR="00A35A98" w:rsidRPr="001D5DAF" w:rsidRDefault="00A35A98" w:rsidP="001D5DAF">
                      <w:pPr>
                        <w:jc w:val="center"/>
                        <w:rPr>
                          <w:rFonts w:asciiTheme="minorHAnsi" w:hAnsiTheme="minorHAnsi" w:cstheme="minorHAnsi"/>
                        </w:rPr>
                      </w:pPr>
                      <w:r w:rsidRPr="001D5DAF">
                        <w:rPr>
                          <w:rFonts w:asciiTheme="minorHAnsi" w:hAnsiTheme="minorHAnsi" w:cstheme="minorHAnsi"/>
                        </w:rPr>
                        <w:t xml:space="preserve">In class, pupils use the </w:t>
                      </w:r>
                      <w:r w:rsidRPr="001D5DAF">
                        <w:rPr>
                          <w:rFonts w:asciiTheme="minorHAnsi" w:hAnsiTheme="minorHAnsi" w:cstheme="minorHAnsi"/>
                          <w:u w:val="single"/>
                        </w:rPr>
                        <w:t>‘How Well are you doing?’</w:t>
                      </w:r>
                      <w:r w:rsidRPr="001D5DAF">
                        <w:rPr>
                          <w:rFonts w:asciiTheme="minorHAnsi" w:hAnsiTheme="minorHAnsi" w:cstheme="minorHAnsi"/>
                        </w:rPr>
                        <w:t xml:space="preserve"> chart shown below as a visual motivator to stay on track with positive behaviour choices. This is very similar to a ‘traffic light’ system</w:t>
                      </w: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Default="00A35A98"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Default="00A84912" w:rsidP="00A35A98">
                      <w:pPr>
                        <w:rPr>
                          <w:rFonts w:asciiTheme="minorHAnsi" w:hAnsiTheme="minorHAnsi" w:cstheme="minorHAnsi"/>
                          <w:sz w:val="18"/>
                        </w:rPr>
                      </w:pPr>
                    </w:p>
                    <w:p w:rsidR="00A84912" w:rsidRPr="00A84912" w:rsidRDefault="00A84912" w:rsidP="00A35A98">
                      <w:pPr>
                        <w:rPr>
                          <w:rFonts w:asciiTheme="minorHAnsi" w:hAnsiTheme="minorHAnsi" w:cstheme="minorHAnsi"/>
                          <w:sz w:val="18"/>
                        </w:rPr>
                      </w:pPr>
                    </w:p>
                    <w:p w:rsidR="00A35A98" w:rsidRPr="00A84912" w:rsidRDefault="00A35A98" w:rsidP="00A35A98">
                      <w:pPr>
                        <w:rPr>
                          <w:rFonts w:asciiTheme="minorHAnsi" w:hAnsiTheme="minorHAnsi" w:cstheme="minorHAnsi"/>
                          <w:sz w:val="18"/>
                        </w:rPr>
                      </w:pPr>
                    </w:p>
                    <w:p w:rsidR="00A35A98" w:rsidRDefault="00A35A98" w:rsidP="00A35A98">
                      <w:pPr>
                        <w:rPr>
                          <w:rFonts w:ascii="Comic Sans MS" w:hAnsi="Comic Sans MS"/>
                        </w:rPr>
                      </w:pPr>
                    </w:p>
                    <w:p w:rsidR="00A35A98" w:rsidRDefault="00A35A98"/>
                  </w:txbxContent>
                </v:textbox>
              </v:shape>
            </w:pict>
          </mc:Fallback>
        </mc:AlternateContent>
      </w:r>
      <w:r w:rsidR="007A1A65">
        <w:rPr>
          <w:noProof/>
        </w:rPr>
        <mc:AlternateContent>
          <mc:Choice Requires="wps">
            <w:drawing>
              <wp:anchor distT="45720" distB="45720" distL="114300" distR="114300" simplePos="0" relativeHeight="251721728" behindDoc="0" locked="0" layoutInCell="1" allowOverlap="1">
                <wp:simplePos x="0" y="0"/>
                <wp:positionH relativeFrom="column">
                  <wp:posOffset>3648075</wp:posOffset>
                </wp:positionH>
                <wp:positionV relativeFrom="paragraph">
                  <wp:posOffset>195580</wp:posOffset>
                </wp:positionV>
                <wp:extent cx="3029585" cy="669290"/>
                <wp:effectExtent l="38100" t="19050" r="56515" b="1651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669290"/>
                        </a:xfrm>
                        <a:prstGeom prst="ellipseRibbon">
                          <a:avLst>
                            <a:gd name="adj1" fmla="val 26962"/>
                            <a:gd name="adj2" fmla="val 75000"/>
                            <a:gd name="adj3" fmla="val 16802"/>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A1A65" w:rsidRPr="007A1A65" w:rsidRDefault="007A1A65" w:rsidP="007A1A65">
                            <w:pPr>
                              <w:jc w:val="center"/>
                              <w:rPr>
                                <w:sz w:val="48"/>
                              </w:rPr>
                            </w:pPr>
                            <w:r w:rsidRPr="007A1A65">
                              <w:rPr>
                                <w:sz w:val="48"/>
                              </w:rPr>
                              <w:t>Golden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46" type="#_x0000_t107" style="position:absolute;margin-left:287.25pt;margin-top:15.4pt;width:238.55pt;height:52.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" adj="2700,5824,17971" fillcolor="#ffd555 [2167]" strokecolor="#ffc000 [3207]" strokeweight=".5pt">
                <v:fill color2="#ffcc31 [2615]" rotate="t" colors="0 #ffdd9c;.5 #ffd78e;1 #ffd479" focus="100%" type="gradient">
                  <o:fill v:ext="view" type="gradientUnscaled"/>
                </v:fill>
                <v:stroke joinstyle="miter"/>
                <v:textbox>
                  <w:txbxContent>
                    <w:p w:rsidR="007A1A65" w:rsidRPr="007A1A65" w:rsidRDefault="007A1A65" w:rsidP="007A1A65">
                      <w:pPr>
                        <w:jc w:val="center"/>
                        <w:rPr>
                          <w:sz w:val="48"/>
                        </w:rPr>
                      </w:pPr>
                      <w:r w:rsidRPr="007A1A65">
                        <w:rPr>
                          <w:sz w:val="48"/>
                        </w:rPr>
                        <w:t>Golden Time</w:t>
                      </w:r>
                    </w:p>
                  </w:txbxContent>
                </v:textbox>
                <w10:wrap type="square"/>
              </v:shape>
            </w:pict>
          </mc:Fallback>
        </mc:AlternateContent>
      </w:r>
      <w:r w:rsidR="007A1A65">
        <w:rPr>
          <w:noProof/>
        </w:rPr>
        <w:drawing>
          <wp:anchor distT="0" distB="0" distL="114300" distR="114300" simplePos="0" relativeHeight="251722752" behindDoc="0" locked="0" layoutInCell="1" allowOverlap="1">
            <wp:simplePos x="0" y="0"/>
            <wp:positionH relativeFrom="column">
              <wp:posOffset>3591560</wp:posOffset>
            </wp:positionH>
            <wp:positionV relativeFrom="paragraph">
              <wp:posOffset>1191260</wp:posOffset>
            </wp:positionV>
            <wp:extent cx="3143250" cy="5978434"/>
            <wp:effectExtent l="0" t="0" r="57150" b="22860"/>
            <wp:wrapNone/>
            <wp:docPr id="224" name="Diagram 2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V relativeFrom="margin">
              <wp14:pctHeight>0</wp14:pctHeight>
            </wp14:sizeRelV>
          </wp:anchor>
        </w:drawing>
      </w:r>
      <w:r w:rsidR="001D5DAF">
        <w:rPr>
          <w:rFonts w:asciiTheme="minorHAnsi" w:hAnsiTheme="minorHAnsi" w:cstheme="minorHAnsi"/>
          <w:noProof/>
          <w:sz w:val="18"/>
        </w:rPr>
        <w:drawing>
          <wp:anchor distT="0" distB="0" distL="114300" distR="114300" simplePos="0" relativeHeight="251712512" behindDoc="0" locked="0" layoutInCell="1" allowOverlap="1" wp14:anchorId="67F660BF">
            <wp:simplePos x="0" y="0"/>
            <wp:positionH relativeFrom="column">
              <wp:posOffset>-136180</wp:posOffset>
            </wp:positionH>
            <wp:positionV relativeFrom="paragraph">
              <wp:posOffset>1196340</wp:posOffset>
            </wp:positionV>
            <wp:extent cx="3390097" cy="1594485"/>
            <wp:effectExtent l="0" t="0" r="0" b="24765"/>
            <wp:wrapNone/>
            <wp:docPr id="211" name="Diagram 2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r w:rsidR="00496F02">
        <w:rPr>
          <w:noProof/>
        </w:rPr>
        <mc:AlternateContent>
          <mc:Choice Requires="wps">
            <w:drawing>
              <wp:anchor distT="0" distB="0" distL="114300" distR="114300" simplePos="0" relativeHeight="251695104" behindDoc="0" locked="0" layoutInCell="1" allowOverlap="1" wp14:anchorId="2F839AA6" wp14:editId="66D0A326">
                <wp:simplePos x="0" y="0"/>
                <wp:positionH relativeFrom="column">
                  <wp:posOffset>7206615</wp:posOffset>
                </wp:positionH>
                <wp:positionV relativeFrom="paragraph">
                  <wp:posOffset>143510</wp:posOffset>
                </wp:positionV>
                <wp:extent cx="3057525" cy="9525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3057525" cy="952500"/>
                        </a:xfrm>
                        <a:prstGeom prst="rect">
                          <a:avLst/>
                        </a:prstGeom>
                        <a:noFill/>
                        <a:ln>
                          <a:noFill/>
                        </a:ln>
                      </wps:spPr>
                      <wps:txbx>
                        <w:txbxContent>
                          <w:p w:rsidR="00496F02" w:rsidRPr="00A636D6" w:rsidRDefault="00496F02" w:rsidP="00496F02">
                            <w:pPr>
                              <w:spacing w:after="80"/>
                              <w:jc w:val="center"/>
                              <w:rPr>
                                <w:rFonts w:asciiTheme="majorHAnsi" w:hAnsiTheme="majorHAnsi" w:cstheme="majorHAnsi"/>
                                <w:noProof/>
                                <w:color w:val="C00000"/>
                                <w:sz w:val="48"/>
                                <w:szCs w:val="72"/>
                                <w14:textOutline w14:w="11112" w14:cap="flat" w14:cmpd="sng" w14:algn="ctr">
                                  <w14:solidFill>
                                    <w14:srgbClr w14:val="C00000"/>
                                  </w14:solidFill>
                                  <w14:prstDash w14:val="solid"/>
                                  <w14:round/>
                                </w14:textOutline>
                              </w:rPr>
                            </w:pPr>
                            <w:r w:rsidRPr="00A636D6">
                              <w:rPr>
                                <w:rFonts w:asciiTheme="majorHAnsi" w:hAnsiTheme="majorHAnsi" w:cstheme="majorHAnsi"/>
                                <w:noProof/>
                                <w:color w:val="C00000"/>
                                <w:sz w:val="48"/>
                                <w:szCs w:val="72"/>
                                <w14:textOutline w14:w="11112" w14:cap="flat" w14:cmpd="sng" w14:algn="ctr">
                                  <w14:solidFill>
                                    <w14:srgbClr w14:val="C00000"/>
                                  </w14:solidFill>
                                  <w14:prstDash w14:val="solid"/>
                                  <w14:round/>
                                </w14:textOutline>
                              </w:rPr>
                              <w:t>Promoting positive behaviour at Redwell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9AA6" id="Text Box 202" o:spid="_x0000_s1047" type="#_x0000_t202" style="position:absolute;margin-left:567.45pt;margin-top:11.3pt;width:240.7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" filled="f" stroked="f">
                <v:textbox>
                  <w:txbxContent>
                    <w:p w:rsidR="00496F02" w:rsidRPr="00A636D6" w:rsidRDefault="00496F02" w:rsidP="00496F02">
                      <w:pPr>
                        <w:spacing w:after="80"/>
                        <w:jc w:val="center"/>
                        <w:rPr>
                          <w:rFonts w:asciiTheme="majorHAnsi" w:hAnsiTheme="majorHAnsi" w:cstheme="majorHAnsi"/>
                          <w:noProof/>
                          <w:color w:val="C00000"/>
                          <w:sz w:val="48"/>
                          <w:szCs w:val="72"/>
                          <w14:textOutline w14:w="11112" w14:cap="flat" w14:cmpd="sng" w14:algn="ctr">
                            <w14:solidFill>
                              <w14:srgbClr w14:val="C00000"/>
                            </w14:solidFill>
                            <w14:prstDash w14:val="solid"/>
                            <w14:round/>
                          </w14:textOutline>
                        </w:rPr>
                      </w:pPr>
                      <w:r w:rsidRPr="00A636D6">
                        <w:rPr>
                          <w:rFonts w:asciiTheme="majorHAnsi" w:hAnsiTheme="majorHAnsi" w:cstheme="majorHAnsi"/>
                          <w:noProof/>
                          <w:color w:val="C00000"/>
                          <w:sz w:val="48"/>
                          <w:szCs w:val="72"/>
                          <w14:textOutline w14:w="11112" w14:cap="flat" w14:cmpd="sng" w14:algn="ctr">
                            <w14:solidFill>
                              <w14:srgbClr w14:val="C00000"/>
                            </w14:solidFill>
                            <w14:prstDash w14:val="solid"/>
                            <w14:round/>
                          </w14:textOutline>
                        </w:rPr>
                        <w:t>Promoting positive behaviour at Redwell</w:t>
                      </w:r>
                    </w:p>
                  </w:txbxContent>
                </v:textbox>
              </v:shape>
            </w:pict>
          </mc:Fallback>
        </mc:AlternateContent>
      </w:r>
      <w:r w:rsidR="00496F02">
        <w:rPr>
          <w:noProof/>
          <w:sz w:val="96"/>
          <w:szCs w:val="96"/>
        </w:rPr>
        <w:drawing>
          <wp:anchor distT="0" distB="0" distL="114300" distR="114300" simplePos="0" relativeHeight="251693056" behindDoc="0" locked="0" layoutInCell="1" allowOverlap="1">
            <wp:simplePos x="0" y="0"/>
            <wp:positionH relativeFrom="column">
              <wp:posOffset>7268211</wp:posOffset>
            </wp:positionH>
            <wp:positionV relativeFrom="paragraph">
              <wp:posOffset>3210560</wp:posOffset>
            </wp:positionV>
            <wp:extent cx="2995930" cy="3970712"/>
            <wp:effectExtent l="133350" t="133350" r="128270" b="14414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5930" cy="3970712"/>
                    </a:xfrm>
                    <a:prstGeom prst="rect">
                      <a:avLst/>
                    </a:prstGeom>
                    <a:ln w="38100" cap="sq">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bookmarkEnd w:id="3"/>
    </w:p>
    <w:sectPr w:rsidR="00D104DD" w:rsidRPr="006F1B74" w:rsidSect="00EF10B0">
      <w:pgSz w:w="16838" w:h="11906" w:orient="landscape"/>
      <w:pgMar w:top="284" w:right="284" w:bottom="284" w:left="284"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74"/>
    <w:rsid w:val="00041E63"/>
    <w:rsid w:val="00051656"/>
    <w:rsid w:val="001D5DAF"/>
    <w:rsid w:val="002B173F"/>
    <w:rsid w:val="0037728A"/>
    <w:rsid w:val="00404F28"/>
    <w:rsid w:val="0042613C"/>
    <w:rsid w:val="00427CE5"/>
    <w:rsid w:val="00434F95"/>
    <w:rsid w:val="0048445D"/>
    <w:rsid w:val="004864C2"/>
    <w:rsid w:val="00490A5C"/>
    <w:rsid w:val="00496F02"/>
    <w:rsid w:val="004C668B"/>
    <w:rsid w:val="00580AAC"/>
    <w:rsid w:val="005E5FB2"/>
    <w:rsid w:val="00614D22"/>
    <w:rsid w:val="006F1B74"/>
    <w:rsid w:val="00761689"/>
    <w:rsid w:val="007A1A65"/>
    <w:rsid w:val="00800398"/>
    <w:rsid w:val="00892319"/>
    <w:rsid w:val="009E7E22"/>
    <w:rsid w:val="00A1780F"/>
    <w:rsid w:val="00A35A98"/>
    <w:rsid w:val="00A636D6"/>
    <w:rsid w:val="00A84912"/>
    <w:rsid w:val="00BA2EDE"/>
    <w:rsid w:val="00D104DD"/>
    <w:rsid w:val="00D7482D"/>
    <w:rsid w:val="00DC17C6"/>
    <w:rsid w:val="00E42F56"/>
    <w:rsid w:val="00EF10B0"/>
    <w:rsid w:val="00F014D6"/>
    <w:rsid w:val="00F45DFF"/>
    <w:rsid w:val="00F6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AECA"/>
  <w15:chartTrackingRefBased/>
  <w15:docId w15:val="{AFC93370-A651-4E0D-A0C4-AB8BE34B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B74"/>
    <w:pPr>
      <w:suppressAutoHyphens/>
      <w:spacing w:after="0"/>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F64092"/>
    <w:pPr>
      <w:keepNext/>
      <w:keepLines/>
      <w:suppressAutoHyphens w:val="0"/>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F64092"/>
    <w:pPr>
      <w:keepNext/>
      <w:keepLines/>
      <w:suppressAutoHyphens w:val="0"/>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092"/>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9E7E22"/>
    <w:rPr>
      <w:i/>
      <w:iCs/>
      <w:color w:val="4472C4" w:themeColor="accent1"/>
    </w:rPr>
  </w:style>
  <w:style w:type="character" w:customStyle="1" w:styleId="Heading1Char">
    <w:name w:val="Heading 1 Char"/>
    <w:basedOn w:val="DefaultParagraphFont"/>
    <w:link w:val="Heading1"/>
    <w:uiPriority w:val="9"/>
    <w:rsid w:val="00F6409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4092"/>
    <w:pPr>
      <w:suppressAutoHyphens w:val="0"/>
      <w:spacing w:after="80"/>
      <w:ind w:left="720"/>
      <w:contextualSpacing/>
    </w:pPr>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6F1B74"/>
  </w:style>
  <w:style w:type="paragraph" w:styleId="BalloonText">
    <w:name w:val="Balloon Text"/>
    <w:basedOn w:val="Normal"/>
    <w:link w:val="BalloonTextChar"/>
    <w:uiPriority w:val="99"/>
    <w:semiHidden/>
    <w:unhideWhenUsed/>
    <w:rsid w:val="00F45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FF"/>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892319"/>
    <w:rPr>
      <w:sz w:val="16"/>
      <w:szCs w:val="16"/>
    </w:rPr>
  </w:style>
  <w:style w:type="paragraph" w:styleId="CommentText">
    <w:name w:val="annotation text"/>
    <w:basedOn w:val="Normal"/>
    <w:link w:val="CommentTextChar"/>
    <w:uiPriority w:val="99"/>
    <w:semiHidden/>
    <w:unhideWhenUsed/>
    <w:rsid w:val="00892319"/>
  </w:style>
  <w:style w:type="character" w:customStyle="1" w:styleId="CommentTextChar">
    <w:name w:val="Comment Text Char"/>
    <w:basedOn w:val="DefaultParagraphFont"/>
    <w:link w:val="CommentText"/>
    <w:uiPriority w:val="99"/>
    <w:semiHidden/>
    <w:rsid w:val="0089231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92319"/>
    <w:rPr>
      <w:b/>
      <w:bCs/>
    </w:rPr>
  </w:style>
  <w:style w:type="character" w:customStyle="1" w:styleId="CommentSubjectChar">
    <w:name w:val="Comment Subject Char"/>
    <w:basedOn w:val="CommentTextChar"/>
    <w:link w:val="CommentSubject"/>
    <w:uiPriority w:val="99"/>
    <w:semiHidden/>
    <w:rsid w:val="0089231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11.jpeg"/><Relationship Id="rId21" Type="http://schemas.openxmlformats.org/officeDocument/2006/relationships/image" Target="media/image7.jpeg"/><Relationship Id="rId34" Type="http://schemas.openxmlformats.org/officeDocument/2006/relationships/diagramQuickStyle" Target="diagrams/quickStyle4.xml"/><Relationship Id="rId42" Type="http://schemas.openxmlformats.org/officeDocument/2006/relationships/image" Target="media/image15.png"/><Relationship Id="rId47" Type="http://schemas.openxmlformats.org/officeDocument/2006/relationships/image" Target="media/image20.svg"/><Relationship Id="rId50" Type="http://schemas.openxmlformats.org/officeDocument/2006/relationships/diagramLayout" Target="diagrams/layout5.xml"/><Relationship Id="rId55" Type="http://schemas.openxmlformats.org/officeDocument/2006/relationships/diagramLayout" Target="diagrams/layout6.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diagramLayout" Target="diagrams/layout4.xml"/><Relationship Id="rId38" Type="http://schemas.openxmlformats.org/officeDocument/2006/relationships/image" Target="media/image10.jpeg"/><Relationship Id="rId46" Type="http://schemas.openxmlformats.org/officeDocument/2006/relationships/image" Target="media/image19.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diagramQuickStyle" Target="diagrams/quickStyle3.xml"/><Relationship Id="rId41" Type="http://schemas.openxmlformats.org/officeDocument/2006/relationships/image" Target="media/image14.svg"/><Relationship Id="rId54" Type="http://schemas.openxmlformats.org/officeDocument/2006/relationships/diagramData" Target="diagrams/data6.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image" Target="media/image10.png"/><Relationship Id="rId32" Type="http://schemas.openxmlformats.org/officeDocument/2006/relationships/diagramData" Target="diagrams/data4.xml"/><Relationship Id="rId37" Type="http://schemas.openxmlformats.org/officeDocument/2006/relationships/image" Target="media/image9.jpeg"/><Relationship Id="rId40" Type="http://schemas.openxmlformats.org/officeDocument/2006/relationships/image" Target="media/image13.png"/><Relationship Id="rId45" Type="http://schemas.openxmlformats.org/officeDocument/2006/relationships/image" Target="media/image18.svg"/><Relationship Id="rId53" Type="http://schemas.microsoft.com/office/2007/relationships/diagramDrawing" Target="diagrams/drawing5.xml"/><Relationship Id="rId58" Type="http://schemas.microsoft.com/office/2007/relationships/diagramDrawing" Target="diagrams/drawing6.xml"/><Relationship Id="rId5" Type="http://schemas.openxmlformats.org/officeDocument/2006/relationships/diagramData" Target="diagrams/data1.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Data" Target="diagrams/data5.xml"/><Relationship Id="rId57" Type="http://schemas.openxmlformats.org/officeDocument/2006/relationships/diagramColors" Target="diagrams/colors6.xml"/><Relationship Id="rId10" Type="http://schemas.openxmlformats.org/officeDocument/2006/relationships/diagramData" Target="diagrams/data2.xml"/><Relationship Id="rId19" Type="http://schemas.openxmlformats.org/officeDocument/2006/relationships/image" Target="media/image5.png"/><Relationship Id="rId31" Type="http://schemas.microsoft.com/office/2007/relationships/diagramDrawing" Target="diagrams/drawing3.xml"/><Relationship Id="rId44" Type="http://schemas.openxmlformats.org/officeDocument/2006/relationships/image" Target="media/image17.png"/><Relationship Id="rId52" Type="http://schemas.openxmlformats.org/officeDocument/2006/relationships/diagramColors" Target="diagrams/colors5.xml"/><Relationship Id="rId60"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image" Target="media/image8.jpeg"/><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image" Target="media/image16.svg"/><Relationship Id="rId48" Type="http://schemas.openxmlformats.org/officeDocument/2006/relationships/image" Target="media/image21.png"/><Relationship Id="rId56" Type="http://schemas.openxmlformats.org/officeDocument/2006/relationships/diagramQuickStyle" Target="diagrams/quickStyle6.xml"/><Relationship Id="rId8" Type="http://schemas.openxmlformats.org/officeDocument/2006/relationships/diagramColors" Target="diagrams/colors1.xml"/><Relationship Id="rId51" Type="http://schemas.openxmlformats.org/officeDocument/2006/relationships/diagramQuickStyle" Target="diagrams/quickStyle5.xml"/><Relationship Id="rId3" Type="http://schemas.openxmlformats.org/officeDocument/2006/relationships/settings" Target="settings.xml"/></Relationships>
</file>

<file path=word/diagrams/_rels/data6.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svg"/><Relationship Id="rId1" Type="http://schemas.openxmlformats.org/officeDocument/2006/relationships/image" Target="../media/image22.png"/><Relationship Id="rId6" Type="http://schemas.openxmlformats.org/officeDocument/2006/relationships/image" Target="../media/image27.svg"/><Relationship Id="rId5" Type="http://schemas.openxmlformats.org/officeDocument/2006/relationships/image" Target="../media/image26.png"/><Relationship Id="rId4" Type="http://schemas.openxmlformats.org/officeDocument/2006/relationships/image" Target="../media/image25.svg"/></Relationships>
</file>

<file path=word/diagrams/_rels/drawing6.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svg"/><Relationship Id="rId1" Type="http://schemas.openxmlformats.org/officeDocument/2006/relationships/image" Target="../media/image22.png"/><Relationship Id="rId6" Type="http://schemas.openxmlformats.org/officeDocument/2006/relationships/image" Target="../media/image27.svg"/><Relationship Id="rId5" Type="http://schemas.openxmlformats.org/officeDocument/2006/relationships/image" Target="../media/image26.png"/><Relationship Id="rId4" Type="http://schemas.openxmlformats.org/officeDocument/2006/relationships/image" Target="../media/image25.sv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2C47B1-5E63-411C-AF5C-8EED9B42ACC3}" type="doc">
      <dgm:prSet loTypeId="urn:microsoft.com/office/officeart/2005/8/layout/radial5" loCatId="cycle" qsTypeId="urn:microsoft.com/office/officeart/2005/8/quickstyle/simple1" qsCatId="simple" csTypeId="urn:microsoft.com/office/officeart/2005/8/colors/colorful4" csCatId="colorful" phldr="1"/>
      <dgm:spPr/>
    </dgm:pt>
    <dgm:pt modelId="{0A56511F-EE27-4AE5-AEF4-09B811C77904}">
      <dgm:prSet phldrT="[Text]" custT="1"/>
      <dgm:spPr/>
      <dgm:t>
        <a:bodyPr/>
        <a:lstStyle/>
        <a:p>
          <a:r>
            <a:rPr lang="en-US" sz="800">
              <a:solidFill>
                <a:schemeClr val="tx1"/>
              </a:solidFill>
            </a:rPr>
            <a:t>Safe</a:t>
          </a:r>
        </a:p>
      </dgm:t>
    </dgm:pt>
    <dgm:pt modelId="{2CA24509-0CBC-4C25-A91C-A08E6BB35472}" type="parTrans" cxnId="{E9904026-EC63-4961-933C-E3274DB31666}">
      <dgm:prSet/>
      <dgm:spPr/>
      <dgm:t>
        <a:bodyPr/>
        <a:lstStyle/>
        <a:p>
          <a:endParaRPr lang="en-US"/>
        </a:p>
      </dgm:t>
    </dgm:pt>
    <dgm:pt modelId="{F21D32EF-9F6D-4AF4-8FD9-08F982A5C8D9}" type="sibTrans" cxnId="{E9904026-EC63-4961-933C-E3274DB31666}">
      <dgm:prSet/>
      <dgm:spPr/>
      <dgm:t>
        <a:bodyPr/>
        <a:lstStyle/>
        <a:p>
          <a:endParaRPr lang="en-US"/>
        </a:p>
      </dgm:t>
    </dgm:pt>
    <dgm:pt modelId="{6325D2B6-9644-4A0E-AB03-AFBC129CDE5C}">
      <dgm:prSet phldrT="[Text]" custT="1"/>
      <dgm:spPr/>
      <dgm:t>
        <a:bodyPr/>
        <a:lstStyle/>
        <a:p>
          <a:r>
            <a:rPr lang="en-US" sz="800">
              <a:solidFill>
                <a:schemeClr val="tx1"/>
              </a:solidFill>
            </a:rPr>
            <a:t>Healthy</a:t>
          </a:r>
        </a:p>
      </dgm:t>
    </dgm:pt>
    <dgm:pt modelId="{312D102F-BE7A-4888-95C2-13FD05549993}" type="parTrans" cxnId="{6DBA5EFE-3FA1-44DA-9AEE-5FA4DBF6ECA1}">
      <dgm:prSet/>
      <dgm:spPr/>
      <dgm:t>
        <a:bodyPr/>
        <a:lstStyle/>
        <a:p>
          <a:endParaRPr lang="en-US"/>
        </a:p>
      </dgm:t>
    </dgm:pt>
    <dgm:pt modelId="{7DFEE56A-79FA-4970-BFE9-3E41E077CD7B}" type="sibTrans" cxnId="{6DBA5EFE-3FA1-44DA-9AEE-5FA4DBF6ECA1}">
      <dgm:prSet/>
      <dgm:spPr/>
      <dgm:t>
        <a:bodyPr/>
        <a:lstStyle/>
        <a:p>
          <a:endParaRPr lang="en-US"/>
        </a:p>
      </dgm:t>
    </dgm:pt>
    <dgm:pt modelId="{19F69D72-5007-49B1-B7DD-E651D5C9396A}">
      <dgm:prSet phldrT="[Text]" custT="1"/>
      <dgm:spPr/>
      <dgm:t>
        <a:bodyPr/>
        <a:lstStyle/>
        <a:p>
          <a:r>
            <a:rPr lang="en-US" sz="800">
              <a:solidFill>
                <a:schemeClr val="tx1"/>
              </a:solidFill>
            </a:rPr>
            <a:t>Acheiving</a:t>
          </a:r>
        </a:p>
      </dgm:t>
    </dgm:pt>
    <dgm:pt modelId="{428792E0-312D-4917-9502-CB89F0F48FA1}" type="parTrans" cxnId="{2EBB3F18-FC98-4F62-B912-93244B39CDDA}">
      <dgm:prSet/>
      <dgm:spPr/>
      <dgm:t>
        <a:bodyPr/>
        <a:lstStyle/>
        <a:p>
          <a:endParaRPr lang="en-US"/>
        </a:p>
      </dgm:t>
    </dgm:pt>
    <dgm:pt modelId="{62EDDEBF-FC5C-4A99-ACA7-EF6D042AD152}" type="sibTrans" cxnId="{2EBB3F18-FC98-4F62-B912-93244B39CDDA}">
      <dgm:prSet/>
      <dgm:spPr/>
      <dgm:t>
        <a:bodyPr/>
        <a:lstStyle/>
        <a:p>
          <a:endParaRPr lang="en-US"/>
        </a:p>
      </dgm:t>
    </dgm:pt>
    <dgm:pt modelId="{1755D3AE-CEC8-4566-BE44-411546AB3FA9}">
      <dgm:prSet phldrT="[Text]" custT="1"/>
      <dgm:spPr/>
      <dgm:t>
        <a:bodyPr/>
        <a:lstStyle/>
        <a:p>
          <a:r>
            <a:rPr lang="en-US" sz="800">
              <a:solidFill>
                <a:schemeClr val="tx1"/>
              </a:solidFill>
            </a:rPr>
            <a:t>Nurtured</a:t>
          </a:r>
        </a:p>
      </dgm:t>
    </dgm:pt>
    <dgm:pt modelId="{1FFB1F01-21B0-4FDC-8057-D5199390CDE6}" type="parTrans" cxnId="{AF3A277D-D7FD-46DA-9BC2-2D0563E8DC47}">
      <dgm:prSet/>
      <dgm:spPr/>
      <dgm:t>
        <a:bodyPr/>
        <a:lstStyle/>
        <a:p>
          <a:endParaRPr lang="en-US"/>
        </a:p>
      </dgm:t>
    </dgm:pt>
    <dgm:pt modelId="{19788BF7-A175-48E5-83BD-1C92AF1CAB04}" type="sibTrans" cxnId="{AF3A277D-D7FD-46DA-9BC2-2D0563E8DC47}">
      <dgm:prSet/>
      <dgm:spPr/>
      <dgm:t>
        <a:bodyPr/>
        <a:lstStyle/>
        <a:p>
          <a:endParaRPr lang="en-US"/>
        </a:p>
      </dgm:t>
    </dgm:pt>
    <dgm:pt modelId="{59CA50DE-4D78-40BE-9FAB-7F53054EAAAC}">
      <dgm:prSet phldrT="[Text]" custT="1"/>
      <dgm:spPr/>
      <dgm:t>
        <a:bodyPr/>
        <a:lstStyle/>
        <a:p>
          <a:r>
            <a:rPr lang="en-US" sz="800">
              <a:solidFill>
                <a:schemeClr val="tx1"/>
              </a:solidFill>
            </a:rPr>
            <a:t>Active</a:t>
          </a:r>
        </a:p>
      </dgm:t>
    </dgm:pt>
    <dgm:pt modelId="{9B3E6A1F-5CC7-420F-9D2D-0B06AC8802A5}" type="parTrans" cxnId="{3DA9A675-0097-415F-AA90-E70438A5D4C6}">
      <dgm:prSet/>
      <dgm:spPr/>
      <dgm:t>
        <a:bodyPr/>
        <a:lstStyle/>
        <a:p>
          <a:endParaRPr lang="en-US"/>
        </a:p>
      </dgm:t>
    </dgm:pt>
    <dgm:pt modelId="{4B403E32-887B-4CA3-8341-3AEDF70B604A}" type="sibTrans" cxnId="{3DA9A675-0097-415F-AA90-E70438A5D4C6}">
      <dgm:prSet/>
      <dgm:spPr/>
      <dgm:t>
        <a:bodyPr/>
        <a:lstStyle/>
        <a:p>
          <a:endParaRPr lang="en-US"/>
        </a:p>
      </dgm:t>
    </dgm:pt>
    <dgm:pt modelId="{D8172633-2008-4C5C-9915-52547438A5E4}">
      <dgm:prSet phldrT="[Text]" custT="1"/>
      <dgm:spPr/>
      <dgm:t>
        <a:bodyPr/>
        <a:lstStyle/>
        <a:p>
          <a:r>
            <a:rPr lang="en-US" sz="800">
              <a:solidFill>
                <a:schemeClr val="tx1"/>
              </a:solidFill>
            </a:rPr>
            <a:t>Respected</a:t>
          </a:r>
        </a:p>
      </dgm:t>
    </dgm:pt>
    <dgm:pt modelId="{FDDA6C81-81AA-42A0-9FC2-1668B12792A5}" type="parTrans" cxnId="{26AE10F6-9D01-4187-81B5-96B976CE8683}">
      <dgm:prSet/>
      <dgm:spPr/>
      <dgm:t>
        <a:bodyPr/>
        <a:lstStyle/>
        <a:p>
          <a:endParaRPr lang="en-US"/>
        </a:p>
      </dgm:t>
    </dgm:pt>
    <dgm:pt modelId="{45803591-D543-45B8-B275-ECAEF3506928}" type="sibTrans" cxnId="{26AE10F6-9D01-4187-81B5-96B976CE8683}">
      <dgm:prSet/>
      <dgm:spPr/>
      <dgm:t>
        <a:bodyPr/>
        <a:lstStyle/>
        <a:p>
          <a:endParaRPr lang="en-US"/>
        </a:p>
      </dgm:t>
    </dgm:pt>
    <dgm:pt modelId="{3252F724-1452-412A-A3F6-CAC5789EA8D7}">
      <dgm:prSet phldrT="[Text]" custT="1"/>
      <dgm:spPr/>
      <dgm:t>
        <a:bodyPr/>
        <a:lstStyle/>
        <a:p>
          <a:r>
            <a:rPr lang="en-US" sz="800">
              <a:solidFill>
                <a:schemeClr val="tx1"/>
              </a:solidFill>
            </a:rPr>
            <a:t>Responsible</a:t>
          </a:r>
        </a:p>
      </dgm:t>
    </dgm:pt>
    <dgm:pt modelId="{2447AE1F-B444-4D7E-8677-12C7B9C51472}" type="parTrans" cxnId="{51D0FC59-6548-445B-9908-981E78057DD3}">
      <dgm:prSet/>
      <dgm:spPr/>
      <dgm:t>
        <a:bodyPr/>
        <a:lstStyle/>
        <a:p>
          <a:endParaRPr lang="en-US"/>
        </a:p>
      </dgm:t>
    </dgm:pt>
    <dgm:pt modelId="{13757829-7B14-4D35-98DF-97F59E042C31}" type="sibTrans" cxnId="{51D0FC59-6548-445B-9908-981E78057DD3}">
      <dgm:prSet/>
      <dgm:spPr/>
      <dgm:t>
        <a:bodyPr/>
        <a:lstStyle/>
        <a:p>
          <a:endParaRPr lang="en-US"/>
        </a:p>
      </dgm:t>
    </dgm:pt>
    <dgm:pt modelId="{3FC1734D-EC6F-459D-9799-3C6D607D3434}">
      <dgm:prSet phldrT="[Text]" custT="1"/>
      <dgm:spPr/>
      <dgm:t>
        <a:bodyPr/>
        <a:lstStyle/>
        <a:p>
          <a:r>
            <a:rPr lang="en-US" sz="800">
              <a:solidFill>
                <a:schemeClr val="tx1"/>
              </a:solidFill>
            </a:rPr>
            <a:t>Included</a:t>
          </a:r>
        </a:p>
      </dgm:t>
    </dgm:pt>
    <dgm:pt modelId="{5D776DA2-9A5C-44CF-AEFB-43B0A3BECF40}" type="parTrans" cxnId="{D2A3A28C-A49B-4742-A6CF-8D1365B22642}">
      <dgm:prSet/>
      <dgm:spPr/>
      <dgm:t>
        <a:bodyPr/>
        <a:lstStyle/>
        <a:p>
          <a:endParaRPr lang="en-US"/>
        </a:p>
      </dgm:t>
    </dgm:pt>
    <dgm:pt modelId="{9F694149-DD3D-4EE2-8DCC-F6D030513BFD}" type="sibTrans" cxnId="{D2A3A28C-A49B-4742-A6CF-8D1365B22642}">
      <dgm:prSet/>
      <dgm:spPr/>
      <dgm:t>
        <a:bodyPr/>
        <a:lstStyle/>
        <a:p>
          <a:endParaRPr lang="en-US"/>
        </a:p>
      </dgm:t>
    </dgm:pt>
    <dgm:pt modelId="{7D91F21C-4FC4-4A22-97EF-6D1279DC95EE}">
      <dgm:prSet phldrT="[Text]" custT="1"/>
      <dgm:spPr/>
      <dgm:t>
        <a:bodyPr/>
        <a:lstStyle/>
        <a:p>
          <a:r>
            <a:rPr lang="en-US" sz="800">
              <a:solidFill>
                <a:schemeClr val="tx1"/>
              </a:solidFill>
            </a:rPr>
            <a:t>SHANARRI</a:t>
          </a:r>
        </a:p>
      </dgm:t>
    </dgm:pt>
    <dgm:pt modelId="{8E365048-627B-4AFC-A8EC-167984DF5F2E}" type="parTrans" cxnId="{CB0D5660-3207-4646-8887-15A52F365E36}">
      <dgm:prSet/>
      <dgm:spPr/>
      <dgm:t>
        <a:bodyPr/>
        <a:lstStyle/>
        <a:p>
          <a:endParaRPr lang="en-US"/>
        </a:p>
      </dgm:t>
    </dgm:pt>
    <dgm:pt modelId="{AAE1504D-2A5C-4267-A93E-07D2677C6E9B}" type="sibTrans" cxnId="{CB0D5660-3207-4646-8887-15A52F365E36}">
      <dgm:prSet/>
      <dgm:spPr/>
      <dgm:t>
        <a:bodyPr/>
        <a:lstStyle/>
        <a:p>
          <a:endParaRPr lang="en-US"/>
        </a:p>
      </dgm:t>
    </dgm:pt>
    <dgm:pt modelId="{A3A9680E-B08B-4C31-91A0-AF03DFCF83BC}" type="pres">
      <dgm:prSet presAssocID="{F32C47B1-5E63-411C-AF5C-8EED9B42ACC3}" presName="Name0" presStyleCnt="0">
        <dgm:presLayoutVars>
          <dgm:chMax val="1"/>
          <dgm:dir/>
          <dgm:animLvl val="ctr"/>
          <dgm:resizeHandles val="exact"/>
        </dgm:presLayoutVars>
      </dgm:prSet>
      <dgm:spPr/>
    </dgm:pt>
    <dgm:pt modelId="{CB5FB38F-D2BC-4A35-ACD6-B507F2CBC3D4}" type="pres">
      <dgm:prSet presAssocID="{7D91F21C-4FC4-4A22-97EF-6D1279DC95EE}" presName="centerShape" presStyleLbl="node0" presStyleIdx="0" presStyleCnt="1" custScaleX="161765" custScaleY="99986"/>
      <dgm:spPr/>
    </dgm:pt>
    <dgm:pt modelId="{6CDE77F8-47CB-4F9F-BC30-A0081745D6E9}" type="pres">
      <dgm:prSet presAssocID="{2CA24509-0CBC-4C25-A91C-A08E6BB35472}" presName="parTrans" presStyleLbl="sibTrans2D1" presStyleIdx="0" presStyleCnt="8"/>
      <dgm:spPr/>
    </dgm:pt>
    <dgm:pt modelId="{64BB4AA0-C66A-42CD-BB8A-435C625E9CB5}" type="pres">
      <dgm:prSet presAssocID="{2CA24509-0CBC-4C25-A91C-A08E6BB35472}" presName="connectorText" presStyleLbl="sibTrans2D1" presStyleIdx="0" presStyleCnt="8"/>
      <dgm:spPr/>
    </dgm:pt>
    <dgm:pt modelId="{BB35EE19-363A-491A-B6E5-5B8CAF6C23C0}" type="pres">
      <dgm:prSet presAssocID="{0A56511F-EE27-4AE5-AEF4-09B811C77904}" presName="node" presStyleLbl="node1" presStyleIdx="0" presStyleCnt="8" custScaleX="130064" custScaleY="99986" custRadScaleRad="101035">
        <dgm:presLayoutVars>
          <dgm:bulletEnabled val="1"/>
        </dgm:presLayoutVars>
      </dgm:prSet>
      <dgm:spPr/>
    </dgm:pt>
    <dgm:pt modelId="{AA1DA764-8FC7-4B8B-A9BA-2CBF1FC5AB12}" type="pres">
      <dgm:prSet presAssocID="{312D102F-BE7A-4888-95C2-13FD05549993}" presName="parTrans" presStyleLbl="sibTrans2D1" presStyleIdx="1" presStyleCnt="8"/>
      <dgm:spPr/>
    </dgm:pt>
    <dgm:pt modelId="{589734D3-8B1A-48AA-BB79-D0036BFA8DA4}" type="pres">
      <dgm:prSet presAssocID="{312D102F-BE7A-4888-95C2-13FD05549993}" presName="connectorText" presStyleLbl="sibTrans2D1" presStyleIdx="1" presStyleCnt="8"/>
      <dgm:spPr/>
    </dgm:pt>
    <dgm:pt modelId="{BD10F261-9054-49CF-996C-85875A115881}" type="pres">
      <dgm:prSet presAssocID="{6325D2B6-9644-4A0E-AB03-AFBC129CDE5C}" presName="node" presStyleLbl="node1" presStyleIdx="1" presStyleCnt="8" custScaleX="130064" custScaleY="99986">
        <dgm:presLayoutVars>
          <dgm:bulletEnabled val="1"/>
        </dgm:presLayoutVars>
      </dgm:prSet>
      <dgm:spPr/>
    </dgm:pt>
    <dgm:pt modelId="{44C07108-2171-4BBA-A6FE-951C0A9B163E}" type="pres">
      <dgm:prSet presAssocID="{428792E0-312D-4917-9502-CB89F0F48FA1}" presName="parTrans" presStyleLbl="sibTrans2D1" presStyleIdx="2" presStyleCnt="8"/>
      <dgm:spPr/>
    </dgm:pt>
    <dgm:pt modelId="{A0CB0DC8-51F9-4E09-94D3-5DE6827A62FE}" type="pres">
      <dgm:prSet presAssocID="{428792E0-312D-4917-9502-CB89F0F48FA1}" presName="connectorText" presStyleLbl="sibTrans2D1" presStyleIdx="2" presStyleCnt="8"/>
      <dgm:spPr/>
    </dgm:pt>
    <dgm:pt modelId="{93B7C74D-B0B6-4A6F-B800-6F623453166C}" type="pres">
      <dgm:prSet presAssocID="{19F69D72-5007-49B1-B7DD-E651D5C9396A}" presName="node" presStyleLbl="node1" presStyleIdx="2" presStyleCnt="8" custScaleX="146161" custScaleY="99986">
        <dgm:presLayoutVars>
          <dgm:bulletEnabled val="1"/>
        </dgm:presLayoutVars>
      </dgm:prSet>
      <dgm:spPr/>
    </dgm:pt>
    <dgm:pt modelId="{6111E35D-23DC-4145-86A6-5FFC439547AD}" type="pres">
      <dgm:prSet presAssocID="{1FFB1F01-21B0-4FDC-8057-D5199390CDE6}" presName="parTrans" presStyleLbl="sibTrans2D1" presStyleIdx="3" presStyleCnt="8"/>
      <dgm:spPr/>
    </dgm:pt>
    <dgm:pt modelId="{99C03237-BD34-4F77-90A4-1ADD460A8299}" type="pres">
      <dgm:prSet presAssocID="{1FFB1F01-21B0-4FDC-8057-D5199390CDE6}" presName="connectorText" presStyleLbl="sibTrans2D1" presStyleIdx="3" presStyleCnt="8"/>
      <dgm:spPr/>
    </dgm:pt>
    <dgm:pt modelId="{38AD3527-6753-455C-82A0-9B567935B487}" type="pres">
      <dgm:prSet presAssocID="{1755D3AE-CEC8-4566-BE44-411546AB3FA9}" presName="node" presStyleLbl="node1" presStyleIdx="3" presStyleCnt="8" custScaleX="130064" custScaleY="99986">
        <dgm:presLayoutVars>
          <dgm:bulletEnabled val="1"/>
        </dgm:presLayoutVars>
      </dgm:prSet>
      <dgm:spPr/>
    </dgm:pt>
    <dgm:pt modelId="{EDB2F573-B201-43D4-B630-05D94BDB40E4}" type="pres">
      <dgm:prSet presAssocID="{9B3E6A1F-5CC7-420F-9D2D-0B06AC8802A5}" presName="parTrans" presStyleLbl="sibTrans2D1" presStyleIdx="4" presStyleCnt="8"/>
      <dgm:spPr/>
    </dgm:pt>
    <dgm:pt modelId="{75F61215-8737-4A7F-9988-C51FE541F36F}" type="pres">
      <dgm:prSet presAssocID="{9B3E6A1F-5CC7-420F-9D2D-0B06AC8802A5}" presName="connectorText" presStyleLbl="sibTrans2D1" presStyleIdx="4" presStyleCnt="8"/>
      <dgm:spPr/>
    </dgm:pt>
    <dgm:pt modelId="{4B48791F-695B-4CBE-8ADF-AB79DEE84D59}" type="pres">
      <dgm:prSet presAssocID="{59CA50DE-4D78-40BE-9FAB-7F53054EAAAC}" presName="node" presStyleLbl="node1" presStyleIdx="4" presStyleCnt="8" custScaleX="130064" custScaleY="99986">
        <dgm:presLayoutVars>
          <dgm:bulletEnabled val="1"/>
        </dgm:presLayoutVars>
      </dgm:prSet>
      <dgm:spPr/>
    </dgm:pt>
    <dgm:pt modelId="{2D2F3E6B-229C-44C1-A88C-3D31ABB16A26}" type="pres">
      <dgm:prSet presAssocID="{FDDA6C81-81AA-42A0-9FC2-1668B12792A5}" presName="parTrans" presStyleLbl="sibTrans2D1" presStyleIdx="5" presStyleCnt="8"/>
      <dgm:spPr/>
    </dgm:pt>
    <dgm:pt modelId="{AAA19905-E0AA-40CD-A08C-7FC4ADBC4000}" type="pres">
      <dgm:prSet presAssocID="{FDDA6C81-81AA-42A0-9FC2-1668B12792A5}" presName="connectorText" presStyleLbl="sibTrans2D1" presStyleIdx="5" presStyleCnt="8"/>
      <dgm:spPr/>
    </dgm:pt>
    <dgm:pt modelId="{6A01B98A-25D3-44C9-9277-BC9C923B13A8}" type="pres">
      <dgm:prSet presAssocID="{D8172633-2008-4C5C-9915-52547438A5E4}" presName="node" presStyleLbl="node1" presStyleIdx="5" presStyleCnt="8" custScaleX="130064" custScaleY="99986">
        <dgm:presLayoutVars>
          <dgm:bulletEnabled val="1"/>
        </dgm:presLayoutVars>
      </dgm:prSet>
      <dgm:spPr/>
    </dgm:pt>
    <dgm:pt modelId="{0D129B70-835D-415A-9C03-B4D590B02A2B}" type="pres">
      <dgm:prSet presAssocID="{2447AE1F-B444-4D7E-8677-12C7B9C51472}" presName="parTrans" presStyleLbl="sibTrans2D1" presStyleIdx="6" presStyleCnt="8"/>
      <dgm:spPr/>
    </dgm:pt>
    <dgm:pt modelId="{BDD421A5-9371-4149-96E4-174693573983}" type="pres">
      <dgm:prSet presAssocID="{2447AE1F-B444-4D7E-8677-12C7B9C51472}" presName="connectorText" presStyleLbl="sibTrans2D1" presStyleIdx="6" presStyleCnt="8"/>
      <dgm:spPr/>
    </dgm:pt>
    <dgm:pt modelId="{3FB25BA2-45E9-4C7C-986A-71096AA281DB}" type="pres">
      <dgm:prSet presAssocID="{3252F724-1452-412A-A3F6-CAC5789EA8D7}" presName="node" presStyleLbl="node1" presStyleIdx="6" presStyleCnt="8" custScaleX="150170" custScaleY="99986">
        <dgm:presLayoutVars>
          <dgm:bulletEnabled val="1"/>
        </dgm:presLayoutVars>
      </dgm:prSet>
      <dgm:spPr/>
    </dgm:pt>
    <dgm:pt modelId="{A23E3547-20E3-4C85-96B7-1710A8CE02C5}" type="pres">
      <dgm:prSet presAssocID="{5D776DA2-9A5C-44CF-AEFB-43B0A3BECF40}" presName="parTrans" presStyleLbl="sibTrans2D1" presStyleIdx="7" presStyleCnt="8"/>
      <dgm:spPr/>
    </dgm:pt>
    <dgm:pt modelId="{36DD2706-DFF7-4F78-8B5E-ABFA9A7A7A17}" type="pres">
      <dgm:prSet presAssocID="{5D776DA2-9A5C-44CF-AEFB-43B0A3BECF40}" presName="connectorText" presStyleLbl="sibTrans2D1" presStyleIdx="7" presStyleCnt="8"/>
      <dgm:spPr/>
    </dgm:pt>
    <dgm:pt modelId="{FC8883BF-7C2F-41C8-82CB-299885606992}" type="pres">
      <dgm:prSet presAssocID="{3FC1734D-EC6F-459D-9799-3C6D607D3434}" presName="node" presStyleLbl="node1" presStyleIdx="7" presStyleCnt="8" custScaleX="130064" custScaleY="99986">
        <dgm:presLayoutVars>
          <dgm:bulletEnabled val="1"/>
        </dgm:presLayoutVars>
      </dgm:prSet>
      <dgm:spPr/>
    </dgm:pt>
  </dgm:ptLst>
  <dgm:cxnLst>
    <dgm:cxn modelId="{F0E7250C-ED0A-4D14-80F2-6904AFDC1E04}" type="presOf" srcId="{9B3E6A1F-5CC7-420F-9D2D-0B06AC8802A5}" destId="{EDB2F573-B201-43D4-B630-05D94BDB40E4}" srcOrd="0" destOrd="0" presId="urn:microsoft.com/office/officeart/2005/8/layout/radial5"/>
    <dgm:cxn modelId="{7150550E-E372-47B3-80FC-C6AC6C9E76D0}" type="presOf" srcId="{2CA24509-0CBC-4C25-A91C-A08E6BB35472}" destId="{64BB4AA0-C66A-42CD-BB8A-435C625E9CB5}" srcOrd="1" destOrd="0" presId="urn:microsoft.com/office/officeart/2005/8/layout/radial5"/>
    <dgm:cxn modelId="{42557D13-088D-4834-ADC5-0CCB84F854C4}" type="presOf" srcId="{59CA50DE-4D78-40BE-9FAB-7F53054EAAAC}" destId="{4B48791F-695B-4CBE-8ADF-AB79DEE84D59}" srcOrd="0" destOrd="0" presId="urn:microsoft.com/office/officeart/2005/8/layout/radial5"/>
    <dgm:cxn modelId="{2EBB3F18-FC98-4F62-B912-93244B39CDDA}" srcId="{7D91F21C-4FC4-4A22-97EF-6D1279DC95EE}" destId="{19F69D72-5007-49B1-B7DD-E651D5C9396A}" srcOrd="2" destOrd="0" parTransId="{428792E0-312D-4917-9502-CB89F0F48FA1}" sibTransId="{62EDDEBF-FC5C-4A99-ACA7-EF6D042AD152}"/>
    <dgm:cxn modelId="{E9904026-EC63-4961-933C-E3274DB31666}" srcId="{7D91F21C-4FC4-4A22-97EF-6D1279DC95EE}" destId="{0A56511F-EE27-4AE5-AEF4-09B811C77904}" srcOrd="0" destOrd="0" parTransId="{2CA24509-0CBC-4C25-A91C-A08E6BB35472}" sibTransId="{F21D32EF-9F6D-4AF4-8FD9-08F982A5C8D9}"/>
    <dgm:cxn modelId="{6E2F5F2C-64FE-465D-AD46-E491C6A6C8AD}" type="presOf" srcId="{9B3E6A1F-5CC7-420F-9D2D-0B06AC8802A5}" destId="{75F61215-8737-4A7F-9988-C51FE541F36F}" srcOrd="1" destOrd="0" presId="urn:microsoft.com/office/officeart/2005/8/layout/radial5"/>
    <dgm:cxn modelId="{2504732C-29BA-49F8-91FD-8F1AB5639061}" type="presOf" srcId="{5D776DA2-9A5C-44CF-AEFB-43B0A3BECF40}" destId="{36DD2706-DFF7-4F78-8B5E-ABFA9A7A7A17}" srcOrd="1" destOrd="0" presId="urn:microsoft.com/office/officeart/2005/8/layout/radial5"/>
    <dgm:cxn modelId="{FE6F565D-E51C-4646-8536-47AC3E50CE10}" type="presOf" srcId="{1755D3AE-CEC8-4566-BE44-411546AB3FA9}" destId="{38AD3527-6753-455C-82A0-9B567935B487}" srcOrd="0" destOrd="0" presId="urn:microsoft.com/office/officeart/2005/8/layout/radial5"/>
    <dgm:cxn modelId="{CB0D5660-3207-4646-8887-15A52F365E36}" srcId="{F32C47B1-5E63-411C-AF5C-8EED9B42ACC3}" destId="{7D91F21C-4FC4-4A22-97EF-6D1279DC95EE}" srcOrd="0" destOrd="0" parTransId="{8E365048-627B-4AFC-A8EC-167984DF5F2E}" sibTransId="{AAE1504D-2A5C-4267-A93E-07D2677C6E9B}"/>
    <dgm:cxn modelId="{61BDDC44-BD46-4297-A0BA-0629714A96C5}" type="presOf" srcId="{3252F724-1452-412A-A3F6-CAC5789EA8D7}" destId="{3FB25BA2-45E9-4C7C-986A-71096AA281DB}" srcOrd="0" destOrd="0" presId="urn:microsoft.com/office/officeart/2005/8/layout/radial5"/>
    <dgm:cxn modelId="{E4F9D365-B68E-4182-99E7-1CB62411B7C1}" type="presOf" srcId="{312D102F-BE7A-4888-95C2-13FD05549993}" destId="{AA1DA764-8FC7-4B8B-A9BA-2CBF1FC5AB12}" srcOrd="0" destOrd="0" presId="urn:microsoft.com/office/officeart/2005/8/layout/radial5"/>
    <dgm:cxn modelId="{92D48966-A6D2-4242-B33F-87A5F7849472}" type="presOf" srcId="{312D102F-BE7A-4888-95C2-13FD05549993}" destId="{589734D3-8B1A-48AA-BB79-D0036BFA8DA4}" srcOrd="1" destOrd="0" presId="urn:microsoft.com/office/officeart/2005/8/layout/radial5"/>
    <dgm:cxn modelId="{6FF20E47-0CD3-4E2C-8106-1EFC3A039BAF}" type="presOf" srcId="{2CA24509-0CBC-4C25-A91C-A08E6BB35472}" destId="{6CDE77F8-47CB-4F9F-BC30-A0081745D6E9}" srcOrd="0" destOrd="0" presId="urn:microsoft.com/office/officeart/2005/8/layout/radial5"/>
    <dgm:cxn modelId="{DB3DCF52-2E3D-48D5-96D2-540D3AB858F0}" type="presOf" srcId="{2447AE1F-B444-4D7E-8677-12C7B9C51472}" destId="{BDD421A5-9371-4149-96E4-174693573983}" srcOrd="1" destOrd="0" presId="urn:microsoft.com/office/officeart/2005/8/layout/radial5"/>
    <dgm:cxn modelId="{00A92475-4881-4460-8445-590BF706DAD2}" type="presOf" srcId="{F32C47B1-5E63-411C-AF5C-8EED9B42ACC3}" destId="{A3A9680E-B08B-4C31-91A0-AF03DFCF83BC}" srcOrd="0" destOrd="0" presId="urn:microsoft.com/office/officeart/2005/8/layout/radial5"/>
    <dgm:cxn modelId="{3DA9A675-0097-415F-AA90-E70438A5D4C6}" srcId="{7D91F21C-4FC4-4A22-97EF-6D1279DC95EE}" destId="{59CA50DE-4D78-40BE-9FAB-7F53054EAAAC}" srcOrd="4" destOrd="0" parTransId="{9B3E6A1F-5CC7-420F-9D2D-0B06AC8802A5}" sibTransId="{4B403E32-887B-4CA3-8341-3AEDF70B604A}"/>
    <dgm:cxn modelId="{51D0FC59-6548-445B-9908-981E78057DD3}" srcId="{7D91F21C-4FC4-4A22-97EF-6D1279DC95EE}" destId="{3252F724-1452-412A-A3F6-CAC5789EA8D7}" srcOrd="6" destOrd="0" parTransId="{2447AE1F-B444-4D7E-8677-12C7B9C51472}" sibTransId="{13757829-7B14-4D35-98DF-97F59E042C31}"/>
    <dgm:cxn modelId="{127D637A-3402-496D-8553-EAD29A258463}" type="presOf" srcId="{19F69D72-5007-49B1-B7DD-E651D5C9396A}" destId="{93B7C74D-B0B6-4A6F-B800-6F623453166C}" srcOrd="0" destOrd="0" presId="urn:microsoft.com/office/officeart/2005/8/layout/radial5"/>
    <dgm:cxn modelId="{AF3A277D-D7FD-46DA-9BC2-2D0563E8DC47}" srcId="{7D91F21C-4FC4-4A22-97EF-6D1279DC95EE}" destId="{1755D3AE-CEC8-4566-BE44-411546AB3FA9}" srcOrd="3" destOrd="0" parTransId="{1FFB1F01-21B0-4FDC-8057-D5199390CDE6}" sibTransId="{19788BF7-A175-48E5-83BD-1C92AF1CAB04}"/>
    <dgm:cxn modelId="{FBAA9482-0141-4B6F-863E-03B74DFF2B34}" type="presOf" srcId="{D8172633-2008-4C5C-9915-52547438A5E4}" destId="{6A01B98A-25D3-44C9-9277-BC9C923B13A8}" srcOrd="0" destOrd="0" presId="urn:microsoft.com/office/officeart/2005/8/layout/radial5"/>
    <dgm:cxn modelId="{D2A3A28C-A49B-4742-A6CF-8D1365B22642}" srcId="{7D91F21C-4FC4-4A22-97EF-6D1279DC95EE}" destId="{3FC1734D-EC6F-459D-9799-3C6D607D3434}" srcOrd="7" destOrd="0" parTransId="{5D776DA2-9A5C-44CF-AEFB-43B0A3BECF40}" sibTransId="{9F694149-DD3D-4EE2-8DCC-F6D030513BFD}"/>
    <dgm:cxn modelId="{ED8C4C95-467F-4881-B876-4F0BE41BEFD2}" type="presOf" srcId="{428792E0-312D-4917-9502-CB89F0F48FA1}" destId="{A0CB0DC8-51F9-4E09-94D3-5DE6827A62FE}" srcOrd="1" destOrd="0" presId="urn:microsoft.com/office/officeart/2005/8/layout/radial5"/>
    <dgm:cxn modelId="{F397179C-E08A-4370-9321-7C4BB0FFAF7B}" type="presOf" srcId="{1FFB1F01-21B0-4FDC-8057-D5199390CDE6}" destId="{99C03237-BD34-4F77-90A4-1ADD460A8299}" srcOrd="1" destOrd="0" presId="urn:microsoft.com/office/officeart/2005/8/layout/radial5"/>
    <dgm:cxn modelId="{BF014AA1-AA75-47A2-A113-7706DE81DA64}" type="presOf" srcId="{3FC1734D-EC6F-459D-9799-3C6D607D3434}" destId="{FC8883BF-7C2F-41C8-82CB-299885606992}" srcOrd="0" destOrd="0" presId="urn:microsoft.com/office/officeart/2005/8/layout/radial5"/>
    <dgm:cxn modelId="{64C608A5-94DF-45A4-85AF-0F67CD8EB64C}" type="presOf" srcId="{7D91F21C-4FC4-4A22-97EF-6D1279DC95EE}" destId="{CB5FB38F-D2BC-4A35-ACD6-B507F2CBC3D4}" srcOrd="0" destOrd="0" presId="urn:microsoft.com/office/officeart/2005/8/layout/radial5"/>
    <dgm:cxn modelId="{9843F2B0-4D02-4E16-9234-491632B10ED7}" type="presOf" srcId="{428792E0-312D-4917-9502-CB89F0F48FA1}" destId="{44C07108-2171-4BBA-A6FE-951C0A9B163E}" srcOrd="0" destOrd="0" presId="urn:microsoft.com/office/officeart/2005/8/layout/radial5"/>
    <dgm:cxn modelId="{8B9FBDB6-6D8B-44F8-AA96-6A93FB71F189}" type="presOf" srcId="{6325D2B6-9644-4A0E-AB03-AFBC129CDE5C}" destId="{BD10F261-9054-49CF-996C-85875A115881}" srcOrd="0" destOrd="0" presId="urn:microsoft.com/office/officeart/2005/8/layout/radial5"/>
    <dgm:cxn modelId="{1B9F5EC6-9052-4C30-B238-D74F188A6D03}" type="presOf" srcId="{1FFB1F01-21B0-4FDC-8057-D5199390CDE6}" destId="{6111E35D-23DC-4145-86A6-5FFC439547AD}" srcOrd="0" destOrd="0" presId="urn:microsoft.com/office/officeart/2005/8/layout/radial5"/>
    <dgm:cxn modelId="{B81714C9-4C04-43FE-9F7F-43A2936EE3A7}" type="presOf" srcId="{2447AE1F-B444-4D7E-8677-12C7B9C51472}" destId="{0D129B70-835D-415A-9C03-B4D590B02A2B}" srcOrd="0" destOrd="0" presId="urn:microsoft.com/office/officeart/2005/8/layout/radial5"/>
    <dgm:cxn modelId="{FBE841CA-7400-4336-BC7A-347D05598CAB}" type="presOf" srcId="{FDDA6C81-81AA-42A0-9FC2-1668B12792A5}" destId="{AAA19905-E0AA-40CD-A08C-7FC4ADBC4000}" srcOrd="1" destOrd="0" presId="urn:microsoft.com/office/officeart/2005/8/layout/radial5"/>
    <dgm:cxn modelId="{3AB84FD4-8DE0-4D26-92CE-5C6D4F86A9F1}" type="presOf" srcId="{0A56511F-EE27-4AE5-AEF4-09B811C77904}" destId="{BB35EE19-363A-491A-B6E5-5B8CAF6C23C0}" srcOrd="0" destOrd="0" presId="urn:microsoft.com/office/officeart/2005/8/layout/radial5"/>
    <dgm:cxn modelId="{9C72EAEC-ADA8-4659-A724-0F5C099C51A1}" type="presOf" srcId="{5D776DA2-9A5C-44CF-AEFB-43B0A3BECF40}" destId="{A23E3547-20E3-4C85-96B7-1710A8CE02C5}" srcOrd="0" destOrd="0" presId="urn:microsoft.com/office/officeart/2005/8/layout/radial5"/>
    <dgm:cxn modelId="{26AE10F6-9D01-4187-81B5-96B976CE8683}" srcId="{7D91F21C-4FC4-4A22-97EF-6D1279DC95EE}" destId="{D8172633-2008-4C5C-9915-52547438A5E4}" srcOrd="5" destOrd="0" parTransId="{FDDA6C81-81AA-42A0-9FC2-1668B12792A5}" sibTransId="{45803591-D543-45B8-B275-ECAEF3506928}"/>
    <dgm:cxn modelId="{1327B5FB-7E5E-40EA-956E-2F72202FA896}" type="presOf" srcId="{FDDA6C81-81AA-42A0-9FC2-1668B12792A5}" destId="{2D2F3E6B-229C-44C1-A88C-3D31ABB16A26}" srcOrd="0" destOrd="0" presId="urn:microsoft.com/office/officeart/2005/8/layout/radial5"/>
    <dgm:cxn modelId="{6DBA5EFE-3FA1-44DA-9AEE-5FA4DBF6ECA1}" srcId="{7D91F21C-4FC4-4A22-97EF-6D1279DC95EE}" destId="{6325D2B6-9644-4A0E-AB03-AFBC129CDE5C}" srcOrd="1" destOrd="0" parTransId="{312D102F-BE7A-4888-95C2-13FD05549993}" sibTransId="{7DFEE56A-79FA-4970-BFE9-3E41E077CD7B}"/>
    <dgm:cxn modelId="{5D956C89-6953-4282-85EE-31FA4CF00A5E}" type="presParOf" srcId="{A3A9680E-B08B-4C31-91A0-AF03DFCF83BC}" destId="{CB5FB38F-D2BC-4A35-ACD6-B507F2CBC3D4}" srcOrd="0" destOrd="0" presId="urn:microsoft.com/office/officeart/2005/8/layout/radial5"/>
    <dgm:cxn modelId="{B87D6C2E-D78E-4CA3-8B9D-B154A5177EA5}" type="presParOf" srcId="{A3A9680E-B08B-4C31-91A0-AF03DFCF83BC}" destId="{6CDE77F8-47CB-4F9F-BC30-A0081745D6E9}" srcOrd="1" destOrd="0" presId="urn:microsoft.com/office/officeart/2005/8/layout/radial5"/>
    <dgm:cxn modelId="{8E107F6D-DC7E-4211-A6F9-332B0952AA13}" type="presParOf" srcId="{6CDE77F8-47CB-4F9F-BC30-A0081745D6E9}" destId="{64BB4AA0-C66A-42CD-BB8A-435C625E9CB5}" srcOrd="0" destOrd="0" presId="urn:microsoft.com/office/officeart/2005/8/layout/radial5"/>
    <dgm:cxn modelId="{EA15E708-9EF3-49DB-AB88-C03C5AB49C54}" type="presParOf" srcId="{A3A9680E-B08B-4C31-91A0-AF03DFCF83BC}" destId="{BB35EE19-363A-491A-B6E5-5B8CAF6C23C0}" srcOrd="2" destOrd="0" presId="urn:microsoft.com/office/officeart/2005/8/layout/radial5"/>
    <dgm:cxn modelId="{8473309B-C817-4CE2-90A9-8C07C1B53238}" type="presParOf" srcId="{A3A9680E-B08B-4C31-91A0-AF03DFCF83BC}" destId="{AA1DA764-8FC7-4B8B-A9BA-2CBF1FC5AB12}" srcOrd="3" destOrd="0" presId="urn:microsoft.com/office/officeart/2005/8/layout/radial5"/>
    <dgm:cxn modelId="{A9B39BE5-3849-44DA-AE96-5E412AB0CA31}" type="presParOf" srcId="{AA1DA764-8FC7-4B8B-A9BA-2CBF1FC5AB12}" destId="{589734D3-8B1A-48AA-BB79-D0036BFA8DA4}" srcOrd="0" destOrd="0" presId="urn:microsoft.com/office/officeart/2005/8/layout/radial5"/>
    <dgm:cxn modelId="{4FFDB90F-D571-4CDA-B956-319FBA953BB8}" type="presParOf" srcId="{A3A9680E-B08B-4C31-91A0-AF03DFCF83BC}" destId="{BD10F261-9054-49CF-996C-85875A115881}" srcOrd="4" destOrd="0" presId="urn:microsoft.com/office/officeart/2005/8/layout/radial5"/>
    <dgm:cxn modelId="{7A608843-560D-4515-A2F6-DC4DE52384C9}" type="presParOf" srcId="{A3A9680E-B08B-4C31-91A0-AF03DFCF83BC}" destId="{44C07108-2171-4BBA-A6FE-951C0A9B163E}" srcOrd="5" destOrd="0" presId="urn:microsoft.com/office/officeart/2005/8/layout/radial5"/>
    <dgm:cxn modelId="{E3A0811D-36BC-4F71-8280-00BDFC775501}" type="presParOf" srcId="{44C07108-2171-4BBA-A6FE-951C0A9B163E}" destId="{A0CB0DC8-51F9-4E09-94D3-5DE6827A62FE}" srcOrd="0" destOrd="0" presId="urn:microsoft.com/office/officeart/2005/8/layout/radial5"/>
    <dgm:cxn modelId="{7266A05D-DB53-4CF8-893E-A020314A243C}" type="presParOf" srcId="{A3A9680E-B08B-4C31-91A0-AF03DFCF83BC}" destId="{93B7C74D-B0B6-4A6F-B800-6F623453166C}" srcOrd="6" destOrd="0" presId="urn:microsoft.com/office/officeart/2005/8/layout/radial5"/>
    <dgm:cxn modelId="{70E60D66-F91F-4482-BCE7-8605D5078BCD}" type="presParOf" srcId="{A3A9680E-B08B-4C31-91A0-AF03DFCF83BC}" destId="{6111E35D-23DC-4145-86A6-5FFC439547AD}" srcOrd="7" destOrd="0" presId="urn:microsoft.com/office/officeart/2005/8/layout/radial5"/>
    <dgm:cxn modelId="{1652828E-5593-46F8-A8A4-838DCA6B9229}" type="presParOf" srcId="{6111E35D-23DC-4145-86A6-5FFC439547AD}" destId="{99C03237-BD34-4F77-90A4-1ADD460A8299}" srcOrd="0" destOrd="0" presId="urn:microsoft.com/office/officeart/2005/8/layout/radial5"/>
    <dgm:cxn modelId="{B744A8E6-AFB0-4F6E-AB00-D9165EBB07D5}" type="presParOf" srcId="{A3A9680E-B08B-4C31-91A0-AF03DFCF83BC}" destId="{38AD3527-6753-455C-82A0-9B567935B487}" srcOrd="8" destOrd="0" presId="urn:microsoft.com/office/officeart/2005/8/layout/radial5"/>
    <dgm:cxn modelId="{5B8C00C0-FF16-40CD-A8EF-39BC4E458209}" type="presParOf" srcId="{A3A9680E-B08B-4C31-91A0-AF03DFCF83BC}" destId="{EDB2F573-B201-43D4-B630-05D94BDB40E4}" srcOrd="9" destOrd="0" presId="urn:microsoft.com/office/officeart/2005/8/layout/radial5"/>
    <dgm:cxn modelId="{AAE1ABAB-EEC5-45FD-AE10-8CDF0E1469AE}" type="presParOf" srcId="{EDB2F573-B201-43D4-B630-05D94BDB40E4}" destId="{75F61215-8737-4A7F-9988-C51FE541F36F}" srcOrd="0" destOrd="0" presId="urn:microsoft.com/office/officeart/2005/8/layout/radial5"/>
    <dgm:cxn modelId="{96D1F7D4-6B16-43D8-935F-FA6589023DE8}" type="presParOf" srcId="{A3A9680E-B08B-4C31-91A0-AF03DFCF83BC}" destId="{4B48791F-695B-4CBE-8ADF-AB79DEE84D59}" srcOrd="10" destOrd="0" presId="urn:microsoft.com/office/officeart/2005/8/layout/radial5"/>
    <dgm:cxn modelId="{5930A2B0-F6C9-40E8-81ED-9BD88297D25E}" type="presParOf" srcId="{A3A9680E-B08B-4C31-91A0-AF03DFCF83BC}" destId="{2D2F3E6B-229C-44C1-A88C-3D31ABB16A26}" srcOrd="11" destOrd="0" presId="urn:microsoft.com/office/officeart/2005/8/layout/radial5"/>
    <dgm:cxn modelId="{8EE8D137-F8B1-4C57-9991-08D20E60FFFB}" type="presParOf" srcId="{2D2F3E6B-229C-44C1-A88C-3D31ABB16A26}" destId="{AAA19905-E0AA-40CD-A08C-7FC4ADBC4000}" srcOrd="0" destOrd="0" presId="urn:microsoft.com/office/officeart/2005/8/layout/radial5"/>
    <dgm:cxn modelId="{DC794C22-39B9-44D3-A229-F9A094B3DDFB}" type="presParOf" srcId="{A3A9680E-B08B-4C31-91A0-AF03DFCF83BC}" destId="{6A01B98A-25D3-44C9-9277-BC9C923B13A8}" srcOrd="12" destOrd="0" presId="urn:microsoft.com/office/officeart/2005/8/layout/radial5"/>
    <dgm:cxn modelId="{EBF7B211-875D-4B5F-B6F5-BBCC9BF103D5}" type="presParOf" srcId="{A3A9680E-B08B-4C31-91A0-AF03DFCF83BC}" destId="{0D129B70-835D-415A-9C03-B4D590B02A2B}" srcOrd="13" destOrd="0" presId="urn:microsoft.com/office/officeart/2005/8/layout/radial5"/>
    <dgm:cxn modelId="{917C6BF9-AD8B-4BAD-96FB-ED60723CADC0}" type="presParOf" srcId="{0D129B70-835D-415A-9C03-B4D590B02A2B}" destId="{BDD421A5-9371-4149-96E4-174693573983}" srcOrd="0" destOrd="0" presId="urn:microsoft.com/office/officeart/2005/8/layout/radial5"/>
    <dgm:cxn modelId="{9A69112F-60FD-4B08-B438-94965E9A56C0}" type="presParOf" srcId="{A3A9680E-B08B-4C31-91A0-AF03DFCF83BC}" destId="{3FB25BA2-45E9-4C7C-986A-71096AA281DB}" srcOrd="14" destOrd="0" presId="urn:microsoft.com/office/officeart/2005/8/layout/radial5"/>
    <dgm:cxn modelId="{0B3CF0B1-5D38-403C-BDE0-500F15CE77FB}" type="presParOf" srcId="{A3A9680E-B08B-4C31-91A0-AF03DFCF83BC}" destId="{A23E3547-20E3-4C85-96B7-1710A8CE02C5}" srcOrd="15" destOrd="0" presId="urn:microsoft.com/office/officeart/2005/8/layout/radial5"/>
    <dgm:cxn modelId="{2BE2A82D-EC7C-4177-9C13-50EB0CCACF8D}" type="presParOf" srcId="{A23E3547-20E3-4C85-96B7-1710A8CE02C5}" destId="{36DD2706-DFF7-4F78-8B5E-ABFA9A7A7A17}" srcOrd="0" destOrd="0" presId="urn:microsoft.com/office/officeart/2005/8/layout/radial5"/>
    <dgm:cxn modelId="{B9EEA7E6-415C-495D-8D59-9D8FE2AA9FD2}" type="presParOf" srcId="{A3A9680E-B08B-4C31-91A0-AF03DFCF83BC}" destId="{FC8883BF-7C2F-41C8-82CB-299885606992}" srcOrd="16"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197AFE-D8A4-4B0B-B32F-E07E7EBC87D0}" type="doc">
      <dgm:prSet loTypeId="urn:microsoft.com/office/officeart/2005/8/layout/matrix3" loCatId="matrix" qsTypeId="urn:microsoft.com/office/officeart/2005/8/quickstyle/simple1" qsCatId="simple" csTypeId="urn:microsoft.com/office/officeart/2005/8/colors/colorful1" csCatId="colorful" phldr="1"/>
      <dgm:spPr/>
      <dgm:t>
        <a:bodyPr/>
        <a:lstStyle/>
        <a:p>
          <a:endParaRPr lang="en-US"/>
        </a:p>
      </dgm:t>
    </dgm:pt>
    <dgm:pt modelId="{8A79356E-2292-4828-8238-C95BA567A7A3}">
      <dgm:prSet phldrT="[Text]">
        <dgm:style>
          <a:lnRef idx="1">
            <a:schemeClr val="accent2"/>
          </a:lnRef>
          <a:fillRef idx="2">
            <a:schemeClr val="accent2"/>
          </a:fillRef>
          <a:effectRef idx="1">
            <a:schemeClr val="accent2"/>
          </a:effectRef>
          <a:fontRef idx="minor">
            <a:schemeClr val="dk1"/>
          </a:fontRef>
        </dgm:style>
      </dgm:prSet>
      <dgm:spPr/>
      <dgm:t>
        <a:bodyPr/>
        <a:lstStyle/>
        <a:p>
          <a:r>
            <a:rPr lang="en-US"/>
            <a:t>Red Rowan</a:t>
          </a:r>
        </a:p>
      </dgm:t>
    </dgm:pt>
    <dgm:pt modelId="{58390C63-C615-4280-BEDF-A6908FD93D8B}" type="parTrans" cxnId="{A99F7E92-DB94-4983-BAC6-BAD7FF5F7CDC}">
      <dgm:prSet/>
      <dgm:spPr/>
      <dgm:t>
        <a:bodyPr/>
        <a:lstStyle/>
        <a:p>
          <a:endParaRPr lang="en-US"/>
        </a:p>
      </dgm:t>
    </dgm:pt>
    <dgm:pt modelId="{76113EBE-992E-4703-A86E-24028F682EC6}" type="sibTrans" cxnId="{A99F7E92-DB94-4983-BAC6-BAD7FF5F7CDC}">
      <dgm:prSet/>
      <dgm:spPr/>
      <dgm:t>
        <a:bodyPr/>
        <a:lstStyle/>
        <a:p>
          <a:endParaRPr lang="en-US"/>
        </a:p>
      </dgm:t>
    </dgm:pt>
    <dgm:pt modelId="{3C170391-4216-4C3A-AB95-BA8EC6BA000A}">
      <dgm:prSet phldrT="[Text]">
        <dgm:style>
          <a:lnRef idx="1">
            <a:schemeClr val="accent6"/>
          </a:lnRef>
          <a:fillRef idx="2">
            <a:schemeClr val="accent6"/>
          </a:fillRef>
          <a:effectRef idx="1">
            <a:schemeClr val="accent6"/>
          </a:effectRef>
          <a:fontRef idx="minor">
            <a:schemeClr val="dk1"/>
          </a:fontRef>
        </dgm:style>
      </dgm:prSet>
      <dgm:spPr/>
      <dgm:t>
        <a:bodyPr/>
        <a:lstStyle/>
        <a:p>
          <a:r>
            <a:rPr lang="en-US"/>
            <a:t>Green Elder</a:t>
          </a:r>
        </a:p>
      </dgm:t>
    </dgm:pt>
    <dgm:pt modelId="{2192E992-420D-4CB3-9759-5CC197BB00DB}" type="parTrans" cxnId="{E6B8AF94-ABE9-46E7-8D20-8FB3286BDBBF}">
      <dgm:prSet/>
      <dgm:spPr/>
      <dgm:t>
        <a:bodyPr/>
        <a:lstStyle/>
        <a:p>
          <a:endParaRPr lang="en-US"/>
        </a:p>
      </dgm:t>
    </dgm:pt>
    <dgm:pt modelId="{9502CEA3-B3B6-40B7-9476-428225FEFD56}" type="sibTrans" cxnId="{E6B8AF94-ABE9-46E7-8D20-8FB3286BDBBF}">
      <dgm:prSet/>
      <dgm:spPr/>
      <dgm:t>
        <a:bodyPr/>
        <a:lstStyle/>
        <a:p>
          <a:endParaRPr lang="en-US"/>
        </a:p>
      </dgm:t>
    </dgm:pt>
    <dgm:pt modelId="{C2B8BAEA-3931-4835-AC46-A12DA06CEAE4}">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Yellow Oak</a:t>
          </a:r>
        </a:p>
      </dgm:t>
    </dgm:pt>
    <dgm:pt modelId="{0923E2D1-08A0-450E-B4DF-7951EA3E8A00}" type="parTrans" cxnId="{F4775454-D1D5-480C-9E67-D41A67F07D82}">
      <dgm:prSet/>
      <dgm:spPr/>
      <dgm:t>
        <a:bodyPr/>
        <a:lstStyle/>
        <a:p>
          <a:endParaRPr lang="en-US"/>
        </a:p>
      </dgm:t>
    </dgm:pt>
    <dgm:pt modelId="{E9009098-392C-4D13-A240-E832F07C5914}" type="sibTrans" cxnId="{F4775454-D1D5-480C-9E67-D41A67F07D82}">
      <dgm:prSet/>
      <dgm:spPr/>
      <dgm:t>
        <a:bodyPr/>
        <a:lstStyle/>
        <a:p>
          <a:endParaRPr lang="en-US"/>
        </a:p>
      </dgm:t>
    </dgm:pt>
    <dgm:pt modelId="{901DA80E-52A3-4EB6-A771-846EC75F6C09}">
      <dgm:prSet phldrT="[Text]">
        <dgm:style>
          <a:lnRef idx="1">
            <a:schemeClr val="accent5"/>
          </a:lnRef>
          <a:fillRef idx="2">
            <a:schemeClr val="accent5"/>
          </a:fillRef>
          <a:effectRef idx="1">
            <a:schemeClr val="accent5"/>
          </a:effectRef>
          <a:fontRef idx="minor">
            <a:schemeClr val="dk1"/>
          </a:fontRef>
        </dgm:style>
      </dgm:prSet>
      <dgm:spPr/>
      <dgm:t>
        <a:bodyPr/>
        <a:lstStyle/>
        <a:p>
          <a:r>
            <a:rPr lang="en-US"/>
            <a:t>Blue Willow</a:t>
          </a:r>
        </a:p>
      </dgm:t>
    </dgm:pt>
    <dgm:pt modelId="{20A62671-B0A5-441D-8C4B-C362896E6F51}" type="parTrans" cxnId="{21CFCEE2-CBD4-450C-ACD8-FD7BD0E3CED0}">
      <dgm:prSet/>
      <dgm:spPr/>
      <dgm:t>
        <a:bodyPr/>
        <a:lstStyle/>
        <a:p>
          <a:endParaRPr lang="en-US"/>
        </a:p>
      </dgm:t>
    </dgm:pt>
    <dgm:pt modelId="{5BB97574-5FB8-4B3C-9A6A-3D5074B46994}" type="sibTrans" cxnId="{21CFCEE2-CBD4-450C-ACD8-FD7BD0E3CED0}">
      <dgm:prSet/>
      <dgm:spPr/>
      <dgm:t>
        <a:bodyPr/>
        <a:lstStyle/>
        <a:p>
          <a:endParaRPr lang="en-US"/>
        </a:p>
      </dgm:t>
    </dgm:pt>
    <dgm:pt modelId="{DF9FCE07-B436-4D84-B51A-30DBF9DF69A3}" type="pres">
      <dgm:prSet presAssocID="{31197AFE-D8A4-4B0B-B32F-E07E7EBC87D0}" presName="matrix" presStyleCnt="0">
        <dgm:presLayoutVars>
          <dgm:chMax val="1"/>
          <dgm:dir/>
          <dgm:resizeHandles val="exact"/>
        </dgm:presLayoutVars>
      </dgm:prSet>
      <dgm:spPr/>
    </dgm:pt>
    <dgm:pt modelId="{94F9944C-03D9-4F7B-87EF-4742CA595DD0}" type="pres">
      <dgm:prSet presAssocID="{31197AFE-D8A4-4B0B-B32F-E07E7EBC87D0}" presName="diamond" presStyleLbl="bgShp" presStyleIdx="0" presStyleCnt="1">
        <dgm:style>
          <a:lnRef idx="2">
            <a:schemeClr val="accent1"/>
          </a:lnRef>
          <a:fillRef idx="1">
            <a:schemeClr val="lt1"/>
          </a:fillRef>
          <a:effectRef idx="0">
            <a:schemeClr val="accent1"/>
          </a:effectRef>
          <a:fontRef idx="minor">
            <a:schemeClr val="dk1"/>
          </a:fontRef>
        </dgm:style>
      </dgm:prSet>
      <dgm:spPr>
        <a:ln>
          <a:solidFill>
            <a:schemeClr val="accent1">
              <a:lumMod val="50000"/>
            </a:schemeClr>
          </a:solidFill>
        </a:ln>
      </dgm:spPr>
    </dgm:pt>
    <dgm:pt modelId="{3E73F7C4-0889-434F-A274-9DB9F08A3E43}" type="pres">
      <dgm:prSet presAssocID="{31197AFE-D8A4-4B0B-B32F-E07E7EBC87D0}" presName="quad1" presStyleLbl="node1" presStyleIdx="0" presStyleCnt="4">
        <dgm:presLayoutVars>
          <dgm:chMax val="0"/>
          <dgm:chPref val="0"/>
          <dgm:bulletEnabled val="1"/>
        </dgm:presLayoutVars>
      </dgm:prSet>
      <dgm:spPr/>
    </dgm:pt>
    <dgm:pt modelId="{EAF26E98-2577-4EDC-A54B-564CF73BA813}" type="pres">
      <dgm:prSet presAssocID="{31197AFE-D8A4-4B0B-B32F-E07E7EBC87D0}" presName="quad2" presStyleLbl="node1" presStyleIdx="1" presStyleCnt="4">
        <dgm:presLayoutVars>
          <dgm:chMax val="0"/>
          <dgm:chPref val="0"/>
          <dgm:bulletEnabled val="1"/>
        </dgm:presLayoutVars>
      </dgm:prSet>
      <dgm:spPr/>
    </dgm:pt>
    <dgm:pt modelId="{BAB5EF55-4B39-43D3-9AE6-76C63B05FD3D}" type="pres">
      <dgm:prSet presAssocID="{31197AFE-D8A4-4B0B-B32F-E07E7EBC87D0}" presName="quad3" presStyleLbl="node1" presStyleIdx="2" presStyleCnt="4">
        <dgm:presLayoutVars>
          <dgm:chMax val="0"/>
          <dgm:chPref val="0"/>
          <dgm:bulletEnabled val="1"/>
        </dgm:presLayoutVars>
      </dgm:prSet>
      <dgm:spPr/>
    </dgm:pt>
    <dgm:pt modelId="{E5F4398E-50B2-4826-9F1E-EBB4433F9D89}" type="pres">
      <dgm:prSet presAssocID="{31197AFE-D8A4-4B0B-B32F-E07E7EBC87D0}" presName="quad4" presStyleLbl="node1" presStyleIdx="3" presStyleCnt="4">
        <dgm:presLayoutVars>
          <dgm:chMax val="0"/>
          <dgm:chPref val="0"/>
          <dgm:bulletEnabled val="1"/>
        </dgm:presLayoutVars>
      </dgm:prSet>
      <dgm:spPr/>
    </dgm:pt>
  </dgm:ptLst>
  <dgm:cxnLst>
    <dgm:cxn modelId="{72FCF515-235A-4CA8-ADED-66B196CB2844}" type="presOf" srcId="{8A79356E-2292-4828-8238-C95BA567A7A3}" destId="{3E73F7C4-0889-434F-A274-9DB9F08A3E43}" srcOrd="0" destOrd="0" presId="urn:microsoft.com/office/officeart/2005/8/layout/matrix3"/>
    <dgm:cxn modelId="{F448896D-93CF-40DF-A1DC-F6A3B5C418AE}" type="presOf" srcId="{3C170391-4216-4C3A-AB95-BA8EC6BA000A}" destId="{EAF26E98-2577-4EDC-A54B-564CF73BA813}" srcOrd="0" destOrd="0" presId="urn:microsoft.com/office/officeart/2005/8/layout/matrix3"/>
    <dgm:cxn modelId="{F4775454-D1D5-480C-9E67-D41A67F07D82}" srcId="{31197AFE-D8A4-4B0B-B32F-E07E7EBC87D0}" destId="{C2B8BAEA-3931-4835-AC46-A12DA06CEAE4}" srcOrd="2" destOrd="0" parTransId="{0923E2D1-08A0-450E-B4DF-7951EA3E8A00}" sibTransId="{E9009098-392C-4D13-A240-E832F07C5914}"/>
    <dgm:cxn modelId="{4062E87F-1FD5-4B64-8FF3-EBD5C7542250}" type="presOf" srcId="{901DA80E-52A3-4EB6-A771-846EC75F6C09}" destId="{E5F4398E-50B2-4826-9F1E-EBB4433F9D89}" srcOrd="0" destOrd="0" presId="urn:microsoft.com/office/officeart/2005/8/layout/matrix3"/>
    <dgm:cxn modelId="{9B029A87-958F-4FBE-A7D3-303793BBB228}" type="presOf" srcId="{31197AFE-D8A4-4B0B-B32F-E07E7EBC87D0}" destId="{DF9FCE07-B436-4D84-B51A-30DBF9DF69A3}" srcOrd="0" destOrd="0" presId="urn:microsoft.com/office/officeart/2005/8/layout/matrix3"/>
    <dgm:cxn modelId="{A99F7E92-DB94-4983-BAC6-BAD7FF5F7CDC}" srcId="{31197AFE-D8A4-4B0B-B32F-E07E7EBC87D0}" destId="{8A79356E-2292-4828-8238-C95BA567A7A3}" srcOrd="0" destOrd="0" parTransId="{58390C63-C615-4280-BEDF-A6908FD93D8B}" sibTransId="{76113EBE-992E-4703-A86E-24028F682EC6}"/>
    <dgm:cxn modelId="{E6B8AF94-ABE9-46E7-8D20-8FB3286BDBBF}" srcId="{31197AFE-D8A4-4B0B-B32F-E07E7EBC87D0}" destId="{3C170391-4216-4C3A-AB95-BA8EC6BA000A}" srcOrd="1" destOrd="0" parTransId="{2192E992-420D-4CB3-9759-5CC197BB00DB}" sibTransId="{9502CEA3-B3B6-40B7-9476-428225FEFD56}"/>
    <dgm:cxn modelId="{68FBC5B2-9AA4-44D5-938C-2EAF6AE2D330}" type="presOf" srcId="{C2B8BAEA-3931-4835-AC46-A12DA06CEAE4}" destId="{BAB5EF55-4B39-43D3-9AE6-76C63B05FD3D}" srcOrd="0" destOrd="0" presId="urn:microsoft.com/office/officeart/2005/8/layout/matrix3"/>
    <dgm:cxn modelId="{21CFCEE2-CBD4-450C-ACD8-FD7BD0E3CED0}" srcId="{31197AFE-D8A4-4B0B-B32F-E07E7EBC87D0}" destId="{901DA80E-52A3-4EB6-A771-846EC75F6C09}" srcOrd="3" destOrd="0" parTransId="{20A62671-B0A5-441D-8C4B-C362896E6F51}" sibTransId="{5BB97574-5FB8-4B3C-9A6A-3D5074B46994}"/>
    <dgm:cxn modelId="{76C49C19-3A48-4740-AEE8-0B9B721DEDCC}" type="presParOf" srcId="{DF9FCE07-B436-4D84-B51A-30DBF9DF69A3}" destId="{94F9944C-03D9-4F7B-87EF-4742CA595DD0}" srcOrd="0" destOrd="0" presId="urn:microsoft.com/office/officeart/2005/8/layout/matrix3"/>
    <dgm:cxn modelId="{7A59080E-504D-4E58-9ECB-2054DD6EB042}" type="presParOf" srcId="{DF9FCE07-B436-4D84-B51A-30DBF9DF69A3}" destId="{3E73F7C4-0889-434F-A274-9DB9F08A3E43}" srcOrd="1" destOrd="0" presId="urn:microsoft.com/office/officeart/2005/8/layout/matrix3"/>
    <dgm:cxn modelId="{B7ED524E-3338-4E57-A8EA-C56446917519}" type="presParOf" srcId="{DF9FCE07-B436-4D84-B51A-30DBF9DF69A3}" destId="{EAF26E98-2577-4EDC-A54B-564CF73BA813}" srcOrd="2" destOrd="0" presId="urn:microsoft.com/office/officeart/2005/8/layout/matrix3"/>
    <dgm:cxn modelId="{6F174C4F-A9D4-4A8A-93F5-6B3CA553C3C5}" type="presParOf" srcId="{DF9FCE07-B436-4D84-B51A-30DBF9DF69A3}" destId="{BAB5EF55-4B39-43D3-9AE6-76C63B05FD3D}" srcOrd="3" destOrd="0" presId="urn:microsoft.com/office/officeart/2005/8/layout/matrix3"/>
    <dgm:cxn modelId="{5DFA48CF-3F85-4B3A-9575-C5FBAC7D9EC7}" type="presParOf" srcId="{DF9FCE07-B436-4D84-B51A-30DBF9DF69A3}" destId="{E5F4398E-50B2-4826-9F1E-EBB4433F9D89}" srcOrd="4" destOrd="0" presId="urn:microsoft.com/office/officeart/2005/8/layout/matrix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F6F063-3458-46D2-A341-9DFB0BC97422}" type="doc">
      <dgm:prSet loTypeId="urn:microsoft.com/office/officeart/2005/8/layout/matrix1" loCatId="matrix" qsTypeId="urn:microsoft.com/office/officeart/2005/8/quickstyle/simple1" qsCatId="simple" csTypeId="urn:microsoft.com/office/officeart/2005/8/colors/colorful2" csCatId="colorful" phldr="1"/>
      <dgm:spPr/>
      <dgm:t>
        <a:bodyPr/>
        <a:lstStyle/>
        <a:p>
          <a:endParaRPr lang="en-US"/>
        </a:p>
      </dgm:t>
    </dgm:pt>
    <dgm:pt modelId="{720B563E-9477-4160-8561-F6C7D29F1D95}">
      <dgm:prSet phldrT="[Text]">
        <dgm:style>
          <a:lnRef idx="1">
            <a:schemeClr val="accent2"/>
          </a:lnRef>
          <a:fillRef idx="2">
            <a:schemeClr val="accent2"/>
          </a:fillRef>
          <a:effectRef idx="1">
            <a:schemeClr val="accent2"/>
          </a:effectRef>
          <a:fontRef idx="minor">
            <a:schemeClr val="dk1"/>
          </a:fontRef>
        </dgm:style>
      </dgm:prSet>
      <dgm:spPr/>
      <dgm:t>
        <a:bodyPr/>
        <a:lstStyle/>
        <a:p>
          <a:r>
            <a:rPr lang="en-US"/>
            <a:t>Successful learners</a:t>
          </a:r>
        </a:p>
      </dgm:t>
    </dgm:pt>
    <dgm:pt modelId="{53ABA5D9-7346-44C5-8800-7B7E3D99D82F}" type="parTrans" cxnId="{A95625C1-6E49-4022-93B9-918208BDDB8A}">
      <dgm:prSet/>
      <dgm:spPr/>
      <dgm:t>
        <a:bodyPr/>
        <a:lstStyle/>
        <a:p>
          <a:endParaRPr lang="en-US"/>
        </a:p>
      </dgm:t>
    </dgm:pt>
    <dgm:pt modelId="{84EF6ADB-1AFA-4B5A-9399-C777F57CD9B9}" type="sibTrans" cxnId="{A95625C1-6E49-4022-93B9-918208BDDB8A}">
      <dgm:prSet/>
      <dgm:spPr/>
      <dgm:t>
        <a:bodyPr/>
        <a:lstStyle/>
        <a:p>
          <a:endParaRPr lang="en-US"/>
        </a:p>
      </dgm:t>
    </dgm:pt>
    <dgm:pt modelId="{E5B7D9C3-D729-436E-B989-12E4EBCA8866}">
      <dgm:prSet phldrT="[Text]">
        <dgm:style>
          <a:lnRef idx="1">
            <a:schemeClr val="accent6"/>
          </a:lnRef>
          <a:fillRef idx="2">
            <a:schemeClr val="accent6"/>
          </a:fillRef>
          <a:effectRef idx="1">
            <a:schemeClr val="accent6"/>
          </a:effectRef>
          <a:fontRef idx="minor">
            <a:schemeClr val="dk1"/>
          </a:fontRef>
        </dgm:style>
      </dgm:prSet>
      <dgm:spPr/>
      <dgm:t>
        <a:bodyPr/>
        <a:lstStyle/>
        <a:p>
          <a:r>
            <a:rPr lang="en-US"/>
            <a:t>Effective contributors</a:t>
          </a:r>
        </a:p>
      </dgm:t>
    </dgm:pt>
    <dgm:pt modelId="{CFB71AD5-4784-4BCE-87A4-A56B0E5692D3}" type="parTrans" cxnId="{B7D4CFE0-0435-4995-AFCD-470FA63C3FB0}">
      <dgm:prSet/>
      <dgm:spPr/>
      <dgm:t>
        <a:bodyPr/>
        <a:lstStyle/>
        <a:p>
          <a:endParaRPr lang="en-US"/>
        </a:p>
      </dgm:t>
    </dgm:pt>
    <dgm:pt modelId="{D6247C11-070C-41D8-A65E-67ED809F8BA5}" type="sibTrans" cxnId="{B7D4CFE0-0435-4995-AFCD-470FA63C3FB0}">
      <dgm:prSet/>
      <dgm:spPr/>
      <dgm:t>
        <a:bodyPr/>
        <a:lstStyle/>
        <a:p>
          <a:endParaRPr lang="en-US"/>
        </a:p>
      </dgm:t>
    </dgm:pt>
    <dgm:pt modelId="{F068910D-D315-40A2-B5AC-72522F0CB16B}">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Responsible citezens </a:t>
          </a:r>
        </a:p>
      </dgm:t>
    </dgm:pt>
    <dgm:pt modelId="{C51E6CF7-5CA9-4CE8-97C2-F43928B438CE}" type="parTrans" cxnId="{256C2FE4-353B-494B-AC9E-A47C4C7FBC96}">
      <dgm:prSet/>
      <dgm:spPr/>
      <dgm:t>
        <a:bodyPr/>
        <a:lstStyle/>
        <a:p>
          <a:endParaRPr lang="en-US"/>
        </a:p>
      </dgm:t>
    </dgm:pt>
    <dgm:pt modelId="{42D2908C-6BAA-43F8-9D8D-9F68C3DFC2C0}" type="sibTrans" cxnId="{256C2FE4-353B-494B-AC9E-A47C4C7FBC96}">
      <dgm:prSet/>
      <dgm:spPr/>
      <dgm:t>
        <a:bodyPr/>
        <a:lstStyle/>
        <a:p>
          <a:endParaRPr lang="en-US"/>
        </a:p>
      </dgm:t>
    </dgm:pt>
    <dgm:pt modelId="{08F54DCD-1E62-4EA9-9131-C8F3F34799A1}">
      <dgm:prSet phldrT="[Text]">
        <dgm:style>
          <a:lnRef idx="1">
            <a:schemeClr val="accent5"/>
          </a:lnRef>
          <a:fillRef idx="2">
            <a:schemeClr val="accent5"/>
          </a:fillRef>
          <a:effectRef idx="1">
            <a:schemeClr val="accent5"/>
          </a:effectRef>
          <a:fontRef idx="minor">
            <a:schemeClr val="dk1"/>
          </a:fontRef>
        </dgm:style>
      </dgm:prSet>
      <dgm:spPr/>
      <dgm:t>
        <a:bodyPr/>
        <a:lstStyle/>
        <a:p>
          <a:r>
            <a:rPr lang="en-US"/>
            <a:t>Confident individuals</a:t>
          </a:r>
        </a:p>
      </dgm:t>
    </dgm:pt>
    <dgm:pt modelId="{0771A481-28B7-49D2-8B73-8EDC98535C82}" type="parTrans" cxnId="{143C3966-8955-4728-8375-2F82F7D7E3F6}">
      <dgm:prSet/>
      <dgm:spPr/>
      <dgm:t>
        <a:bodyPr/>
        <a:lstStyle/>
        <a:p>
          <a:endParaRPr lang="en-US"/>
        </a:p>
      </dgm:t>
    </dgm:pt>
    <dgm:pt modelId="{C1B14A3C-3D71-4785-8A19-6C9C26D464D6}" type="sibTrans" cxnId="{143C3966-8955-4728-8375-2F82F7D7E3F6}">
      <dgm:prSet/>
      <dgm:spPr/>
      <dgm:t>
        <a:bodyPr/>
        <a:lstStyle/>
        <a:p>
          <a:endParaRPr lang="en-US"/>
        </a:p>
      </dgm:t>
    </dgm:pt>
    <dgm:pt modelId="{4A6382F1-E147-4662-9F87-4A8E5ACA01D8}">
      <dgm:prSet phldrT="[Text]">
        <dgm:style>
          <a:lnRef idx="1">
            <a:schemeClr val="accent3"/>
          </a:lnRef>
          <a:fillRef idx="2">
            <a:schemeClr val="accent3"/>
          </a:fillRef>
          <a:effectRef idx="1">
            <a:schemeClr val="accent3"/>
          </a:effectRef>
          <a:fontRef idx="minor">
            <a:schemeClr val="dk1"/>
          </a:fontRef>
        </dgm:style>
      </dgm:prSet>
      <dgm:spPr/>
      <dgm:t>
        <a:bodyPr/>
        <a:lstStyle/>
        <a:p>
          <a:r>
            <a:rPr lang="en-US"/>
            <a:t>In Redwell and beyond</a:t>
          </a:r>
        </a:p>
      </dgm:t>
    </dgm:pt>
    <dgm:pt modelId="{47CE752E-844F-4771-AB58-F7A91B5DE32A}" type="parTrans" cxnId="{D60C58F4-2B24-4006-8EB6-9F3774A09D55}">
      <dgm:prSet/>
      <dgm:spPr/>
      <dgm:t>
        <a:bodyPr/>
        <a:lstStyle/>
        <a:p>
          <a:endParaRPr lang="en-US"/>
        </a:p>
      </dgm:t>
    </dgm:pt>
    <dgm:pt modelId="{8B44DDA8-3DEF-44E4-BD6E-BA085056D60D}" type="sibTrans" cxnId="{D60C58F4-2B24-4006-8EB6-9F3774A09D55}">
      <dgm:prSet/>
      <dgm:spPr/>
      <dgm:t>
        <a:bodyPr/>
        <a:lstStyle/>
        <a:p>
          <a:endParaRPr lang="en-US"/>
        </a:p>
      </dgm:t>
    </dgm:pt>
    <dgm:pt modelId="{9624C0AC-C6F5-4369-BF57-FA03F7CE94C9}" type="pres">
      <dgm:prSet presAssocID="{CFF6F063-3458-46D2-A341-9DFB0BC97422}" presName="diagram" presStyleCnt="0">
        <dgm:presLayoutVars>
          <dgm:chMax val="1"/>
          <dgm:dir/>
          <dgm:animLvl val="ctr"/>
          <dgm:resizeHandles val="exact"/>
        </dgm:presLayoutVars>
      </dgm:prSet>
      <dgm:spPr/>
    </dgm:pt>
    <dgm:pt modelId="{FF3967F0-5AB7-40F1-873D-EF859C5BD9B7}" type="pres">
      <dgm:prSet presAssocID="{CFF6F063-3458-46D2-A341-9DFB0BC97422}" presName="matrix" presStyleCnt="0"/>
      <dgm:spPr/>
    </dgm:pt>
    <dgm:pt modelId="{9BE17C7A-5050-4DD7-9AC7-D295F363C7F5}" type="pres">
      <dgm:prSet presAssocID="{CFF6F063-3458-46D2-A341-9DFB0BC97422}" presName="tile1" presStyleLbl="node1" presStyleIdx="0" presStyleCnt="4"/>
      <dgm:spPr/>
    </dgm:pt>
    <dgm:pt modelId="{F9A1378E-C1D1-42B5-A46F-523ECAD55F78}" type="pres">
      <dgm:prSet presAssocID="{CFF6F063-3458-46D2-A341-9DFB0BC97422}" presName="tile1text" presStyleLbl="node1" presStyleIdx="0" presStyleCnt="4">
        <dgm:presLayoutVars>
          <dgm:chMax val="0"/>
          <dgm:chPref val="0"/>
          <dgm:bulletEnabled val="1"/>
        </dgm:presLayoutVars>
      </dgm:prSet>
      <dgm:spPr/>
    </dgm:pt>
    <dgm:pt modelId="{C597305C-EB3C-4797-BFBD-B86E8CF41B4A}" type="pres">
      <dgm:prSet presAssocID="{CFF6F063-3458-46D2-A341-9DFB0BC97422}" presName="tile2" presStyleLbl="node1" presStyleIdx="1" presStyleCnt="4" custLinFactY="-300000" custLinFactNeighborX="0" custLinFactNeighborY="-347990"/>
      <dgm:spPr/>
    </dgm:pt>
    <dgm:pt modelId="{C807BDBB-A9E0-4D0C-8EE7-B9E8AB9663B1}" type="pres">
      <dgm:prSet presAssocID="{CFF6F063-3458-46D2-A341-9DFB0BC97422}" presName="tile2text" presStyleLbl="node1" presStyleIdx="1" presStyleCnt="4">
        <dgm:presLayoutVars>
          <dgm:chMax val="0"/>
          <dgm:chPref val="0"/>
          <dgm:bulletEnabled val="1"/>
        </dgm:presLayoutVars>
      </dgm:prSet>
      <dgm:spPr/>
    </dgm:pt>
    <dgm:pt modelId="{8847A4F7-2203-409F-83B1-9975131C16E0}" type="pres">
      <dgm:prSet presAssocID="{CFF6F063-3458-46D2-A341-9DFB0BC97422}" presName="tile3" presStyleLbl="node1" presStyleIdx="2" presStyleCnt="4"/>
      <dgm:spPr/>
    </dgm:pt>
    <dgm:pt modelId="{3569EBEE-2502-43DF-B78B-24AC67CE7BE3}" type="pres">
      <dgm:prSet presAssocID="{CFF6F063-3458-46D2-A341-9DFB0BC97422}" presName="tile3text" presStyleLbl="node1" presStyleIdx="2" presStyleCnt="4">
        <dgm:presLayoutVars>
          <dgm:chMax val="0"/>
          <dgm:chPref val="0"/>
          <dgm:bulletEnabled val="1"/>
        </dgm:presLayoutVars>
      </dgm:prSet>
      <dgm:spPr/>
    </dgm:pt>
    <dgm:pt modelId="{5311646B-2EBE-4FC7-91C1-BBFF4744ED44}" type="pres">
      <dgm:prSet presAssocID="{CFF6F063-3458-46D2-A341-9DFB0BC97422}" presName="tile4" presStyleLbl="node1" presStyleIdx="3" presStyleCnt="4"/>
      <dgm:spPr/>
    </dgm:pt>
    <dgm:pt modelId="{3C70AC02-463B-46F3-AD73-1522BCF9DB68}" type="pres">
      <dgm:prSet presAssocID="{CFF6F063-3458-46D2-A341-9DFB0BC97422}" presName="tile4text" presStyleLbl="node1" presStyleIdx="3" presStyleCnt="4">
        <dgm:presLayoutVars>
          <dgm:chMax val="0"/>
          <dgm:chPref val="0"/>
          <dgm:bulletEnabled val="1"/>
        </dgm:presLayoutVars>
      </dgm:prSet>
      <dgm:spPr/>
    </dgm:pt>
    <dgm:pt modelId="{A7D7E8AE-D35F-45F1-9869-366B917D9341}" type="pres">
      <dgm:prSet presAssocID="{CFF6F063-3458-46D2-A341-9DFB0BC97422}" presName="centerTile" presStyleLbl="fgShp" presStyleIdx="0" presStyleCnt="1" custScaleX="131721" custScaleY="158768">
        <dgm:presLayoutVars>
          <dgm:chMax val="0"/>
          <dgm:chPref val="0"/>
        </dgm:presLayoutVars>
      </dgm:prSet>
      <dgm:spPr/>
    </dgm:pt>
  </dgm:ptLst>
  <dgm:cxnLst>
    <dgm:cxn modelId="{143C3966-8955-4728-8375-2F82F7D7E3F6}" srcId="{4A6382F1-E147-4662-9F87-4A8E5ACA01D8}" destId="{08F54DCD-1E62-4EA9-9131-C8F3F34799A1}" srcOrd="3" destOrd="0" parTransId="{0771A481-28B7-49D2-8B73-8EDC98535C82}" sibTransId="{C1B14A3C-3D71-4785-8A19-6C9C26D464D6}"/>
    <dgm:cxn modelId="{B9DF0267-4B5F-4B0C-B46E-42548FB6AC89}" type="presOf" srcId="{E5B7D9C3-D729-436E-B989-12E4EBCA8866}" destId="{C807BDBB-A9E0-4D0C-8EE7-B9E8AB9663B1}" srcOrd="1" destOrd="0" presId="urn:microsoft.com/office/officeart/2005/8/layout/matrix1"/>
    <dgm:cxn modelId="{F4FDF06A-13F5-4491-8053-35A8B735270A}" type="presOf" srcId="{4A6382F1-E147-4662-9F87-4A8E5ACA01D8}" destId="{A7D7E8AE-D35F-45F1-9869-366B917D9341}" srcOrd="0" destOrd="0" presId="urn:microsoft.com/office/officeart/2005/8/layout/matrix1"/>
    <dgm:cxn modelId="{329C8859-8565-4830-84A9-04B35B6D7D44}" type="presOf" srcId="{F068910D-D315-40A2-B5AC-72522F0CB16B}" destId="{8847A4F7-2203-409F-83B1-9975131C16E0}" srcOrd="0" destOrd="0" presId="urn:microsoft.com/office/officeart/2005/8/layout/matrix1"/>
    <dgm:cxn modelId="{D90C008E-C527-47A8-9538-8EA580B02ABC}" type="presOf" srcId="{CFF6F063-3458-46D2-A341-9DFB0BC97422}" destId="{9624C0AC-C6F5-4369-BF57-FA03F7CE94C9}" srcOrd="0" destOrd="0" presId="urn:microsoft.com/office/officeart/2005/8/layout/matrix1"/>
    <dgm:cxn modelId="{A3181A8F-612B-45FF-BDAA-B51D70BD86B4}" type="presOf" srcId="{720B563E-9477-4160-8561-F6C7D29F1D95}" destId="{F9A1378E-C1D1-42B5-A46F-523ECAD55F78}" srcOrd="1" destOrd="0" presId="urn:microsoft.com/office/officeart/2005/8/layout/matrix1"/>
    <dgm:cxn modelId="{DF75CC98-AEEB-4492-8074-569EEAA6A37B}" type="presOf" srcId="{720B563E-9477-4160-8561-F6C7D29F1D95}" destId="{9BE17C7A-5050-4DD7-9AC7-D295F363C7F5}" srcOrd="0" destOrd="0" presId="urn:microsoft.com/office/officeart/2005/8/layout/matrix1"/>
    <dgm:cxn modelId="{3131FDA7-2DC5-4934-B13E-7215BD07F2D0}" type="presOf" srcId="{E5B7D9C3-D729-436E-B989-12E4EBCA8866}" destId="{C597305C-EB3C-4797-BFBD-B86E8CF41B4A}" srcOrd="0" destOrd="0" presId="urn:microsoft.com/office/officeart/2005/8/layout/matrix1"/>
    <dgm:cxn modelId="{A95625C1-6E49-4022-93B9-918208BDDB8A}" srcId="{4A6382F1-E147-4662-9F87-4A8E5ACA01D8}" destId="{720B563E-9477-4160-8561-F6C7D29F1D95}" srcOrd="0" destOrd="0" parTransId="{53ABA5D9-7346-44C5-8800-7B7E3D99D82F}" sibTransId="{84EF6ADB-1AFA-4B5A-9399-C777F57CD9B9}"/>
    <dgm:cxn modelId="{AF74DAD8-1BE3-4316-A213-CC3D0F55AAE5}" type="presOf" srcId="{F068910D-D315-40A2-B5AC-72522F0CB16B}" destId="{3569EBEE-2502-43DF-B78B-24AC67CE7BE3}" srcOrd="1" destOrd="0" presId="urn:microsoft.com/office/officeart/2005/8/layout/matrix1"/>
    <dgm:cxn modelId="{B7D4CFE0-0435-4995-AFCD-470FA63C3FB0}" srcId="{4A6382F1-E147-4662-9F87-4A8E5ACA01D8}" destId="{E5B7D9C3-D729-436E-B989-12E4EBCA8866}" srcOrd="1" destOrd="0" parTransId="{CFB71AD5-4784-4BCE-87A4-A56B0E5692D3}" sibTransId="{D6247C11-070C-41D8-A65E-67ED809F8BA5}"/>
    <dgm:cxn modelId="{256C2FE4-353B-494B-AC9E-A47C4C7FBC96}" srcId="{4A6382F1-E147-4662-9F87-4A8E5ACA01D8}" destId="{F068910D-D315-40A2-B5AC-72522F0CB16B}" srcOrd="2" destOrd="0" parTransId="{C51E6CF7-5CA9-4CE8-97C2-F43928B438CE}" sibTransId="{42D2908C-6BAA-43F8-9D8D-9F68C3DFC2C0}"/>
    <dgm:cxn modelId="{0AEE1BF0-F49D-4732-AF82-0A33894D1ED2}" type="presOf" srcId="{08F54DCD-1E62-4EA9-9131-C8F3F34799A1}" destId="{3C70AC02-463B-46F3-AD73-1522BCF9DB68}" srcOrd="1" destOrd="0" presId="urn:microsoft.com/office/officeart/2005/8/layout/matrix1"/>
    <dgm:cxn modelId="{D60C58F4-2B24-4006-8EB6-9F3774A09D55}" srcId="{CFF6F063-3458-46D2-A341-9DFB0BC97422}" destId="{4A6382F1-E147-4662-9F87-4A8E5ACA01D8}" srcOrd="0" destOrd="0" parTransId="{47CE752E-844F-4771-AB58-F7A91B5DE32A}" sibTransId="{8B44DDA8-3DEF-44E4-BD6E-BA085056D60D}"/>
    <dgm:cxn modelId="{FF90B0FC-024F-47F0-9FEE-4195840DACE8}" type="presOf" srcId="{08F54DCD-1E62-4EA9-9131-C8F3F34799A1}" destId="{5311646B-2EBE-4FC7-91C1-BBFF4744ED44}" srcOrd="0" destOrd="0" presId="urn:microsoft.com/office/officeart/2005/8/layout/matrix1"/>
    <dgm:cxn modelId="{E83A06CE-84E7-4472-BBF7-048D2ACAE907}" type="presParOf" srcId="{9624C0AC-C6F5-4369-BF57-FA03F7CE94C9}" destId="{FF3967F0-5AB7-40F1-873D-EF859C5BD9B7}" srcOrd="0" destOrd="0" presId="urn:microsoft.com/office/officeart/2005/8/layout/matrix1"/>
    <dgm:cxn modelId="{53C6124A-F78E-4C61-87A3-68B91C0A7A74}" type="presParOf" srcId="{FF3967F0-5AB7-40F1-873D-EF859C5BD9B7}" destId="{9BE17C7A-5050-4DD7-9AC7-D295F363C7F5}" srcOrd="0" destOrd="0" presId="urn:microsoft.com/office/officeart/2005/8/layout/matrix1"/>
    <dgm:cxn modelId="{37E62917-5F0B-4C97-A222-4C8A628ADEA0}" type="presParOf" srcId="{FF3967F0-5AB7-40F1-873D-EF859C5BD9B7}" destId="{F9A1378E-C1D1-42B5-A46F-523ECAD55F78}" srcOrd="1" destOrd="0" presId="urn:microsoft.com/office/officeart/2005/8/layout/matrix1"/>
    <dgm:cxn modelId="{B628818E-548F-4BC3-BFDD-9D5ECB6D1EFA}" type="presParOf" srcId="{FF3967F0-5AB7-40F1-873D-EF859C5BD9B7}" destId="{C597305C-EB3C-4797-BFBD-B86E8CF41B4A}" srcOrd="2" destOrd="0" presId="urn:microsoft.com/office/officeart/2005/8/layout/matrix1"/>
    <dgm:cxn modelId="{D7DC419C-AE7D-481A-AB1B-E92823427C1C}" type="presParOf" srcId="{FF3967F0-5AB7-40F1-873D-EF859C5BD9B7}" destId="{C807BDBB-A9E0-4D0C-8EE7-B9E8AB9663B1}" srcOrd="3" destOrd="0" presId="urn:microsoft.com/office/officeart/2005/8/layout/matrix1"/>
    <dgm:cxn modelId="{2B8EB4F0-956E-4CA8-B820-731D2870B830}" type="presParOf" srcId="{FF3967F0-5AB7-40F1-873D-EF859C5BD9B7}" destId="{8847A4F7-2203-409F-83B1-9975131C16E0}" srcOrd="4" destOrd="0" presId="urn:microsoft.com/office/officeart/2005/8/layout/matrix1"/>
    <dgm:cxn modelId="{0F734740-7932-4DE3-BBEE-B9BA61B1A0F3}" type="presParOf" srcId="{FF3967F0-5AB7-40F1-873D-EF859C5BD9B7}" destId="{3569EBEE-2502-43DF-B78B-24AC67CE7BE3}" srcOrd="5" destOrd="0" presId="urn:microsoft.com/office/officeart/2005/8/layout/matrix1"/>
    <dgm:cxn modelId="{867AA2B7-B15F-49DF-B007-DCB766F229DC}" type="presParOf" srcId="{FF3967F0-5AB7-40F1-873D-EF859C5BD9B7}" destId="{5311646B-2EBE-4FC7-91C1-BBFF4744ED44}" srcOrd="6" destOrd="0" presId="urn:microsoft.com/office/officeart/2005/8/layout/matrix1"/>
    <dgm:cxn modelId="{ED4A15C3-B8D4-4BF1-BC58-8BC15EA40F05}" type="presParOf" srcId="{FF3967F0-5AB7-40F1-873D-EF859C5BD9B7}" destId="{3C70AC02-463B-46F3-AD73-1522BCF9DB68}" srcOrd="7" destOrd="0" presId="urn:microsoft.com/office/officeart/2005/8/layout/matrix1"/>
    <dgm:cxn modelId="{3805A4BD-84E4-408B-A52B-17E181130C0F}" type="presParOf" srcId="{9624C0AC-C6F5-4369-BF57-FA03F7CE94C9}" destId="{A7D7E8AE-D35F-45F1-9869-366B917D9341}"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F1D15DF-CF77-4005-B723-761B082002E7}" type="doc">
      <dgm:prSet loTypeId="urn:microsoft.com/office/officeart/2005/8/layout/list1" loCatId="list" qsTypeId="urn:microsoft.com/office/officeart/2005/8/quickstyle/simple1" qsCatId="simple" csTypeId="urn:microsoft.com/office/officeart/2005/8/colors/accent2_2" csCatId="accent2" phldr="1"/>
      <dgm:spPr/>
      <dgm:t>
        <a:bodyPr/>
        <a:lstStyle/>
        <a:p>
          <a:endParaRPr lang="en-US"/>
        </a:p>
      </dgm:t>
    </dgm:pt>
    <dgm:pt modelId="{309B90B2-B9B5-4900-BA3E-65C9E7C117E2}">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GB" sz="900"/>
            <a:t>In class</a:t>
          </a:r>
          <a:endParaRPr lang="en-US" sz="900"/>
        </a:p>
      </dgm:t>
    </dgm:pt>
    <dgm:pt modelId="{8C603A31-30B6-494A-A360-7941B5BFCBC0}" type="parTrans" cxnId="{66057F14-BBC6-4065-9DC1-0B30B0DD97C8}">
      <dgm:prSet/>
      <dgm:spPr/>
      <dgm:t>
        <a:bodyPr/>
        <a:lstStyle/>
        <a:p>
          <a:endParaRPr lang="en-US"/>
        </a:p>
      </dgm:t>
    </dgm:pt>
    <dgm:pt modelId="{94CB788A-0FBA-4323-A8E0-B620A04F1C5C}" type="sibTrans" cxnId="{66057F14-BBC6-4065-9DC1-0B30B0DD97C8}">
      <dgm:prSet/>
      <dgm:spPr/>
      <dgm:t>
        <a:bodyPr/>
        <a:lstStyle/>
        <a:p>
          <a:endParaRPr lang="en-US"/>
        </a:p>
      </dgm:t>
    </dgm:pt>
    <dgm:pt modelId="{B6985185-34A5-4BE7-8132-683729BDA08D}">
      <dgm:prSet custT="1">
        <dgm:style>
          <a:lnRef idx="1">
            <a:schemeClr val="accent2"/>
          </a:lnRef>
          <a:fillRef idx="2">
            <a:schemeClr val="accent2"/>
          </a:fillRef>
          <a:effectRef idx="1">
            <a:schemeClr val="accent2"/>
          </a:effectRef>
          <a:fontRef idx="minor">
            <a:schemeClr val="dk1"/>
          </a:fontRef>
        </dgm:style>
      </dgm:prSet>
      <dgm:spPr/>
      <dgm:t>
        <a:bodyPr/>
        <a:lstStyle/>
        <a:p>
          <a:r>
            <a:rPr lang="en-GB" sz="900"/>
            <a:t>In the playground, dinner hall and corridors</a:t>
          </a:r>
        </a:p>
      </dgm:t>
    </dgm:pt>
    <dgm:pt modelId="{C30E8566-B0E9-44D7-957D-5F095A97CBA0}" type="parTrans" cxnId="{00D1386A-DAE8-4FC8-B028-3D6CD41F3699}">
      <dgm:prSet/>
      <dgm:spPr/>
      <dgm:t>
        <a:bodyPr/>
        <a:lstStyle/>
        <a:p>
          <a:endParaRPr lang="en-US"/>
        </a:p>
      </dgm:t>
    </dgm:pt>
    <dgm:pt modelId="{9C99D39B-3504-483A-B95B-0D5FBED7F842}" type="sibTrans" cxnId="{00D1386A-DAE8-4FC8-B028-3D6CD41F3699}">
      <dgm:prSet/>
      <dgm:spPr/>
      <dgm:t>
        <a:bodyPr/>
        <a:lstStyle/>
        <a:p>
          <a:endParaRPr lang="en-US"/>
        </a:p>
      </dgm:t>
    </dgm:pt>
    <dgm:pt modelId="{AFD91EF3-8C47-42EF-AA74-C7C5F982355E}">
      <dgm:prSet custT="1">
        <dgm:style>
          <a:lnRef idx="1">
            <a:schemeClr val="accent2"/>
          </a:lnRef>
          <a:fillRef idx="2">
            <a:schemeClr val="accent2"/>
          </a:fillRef>
          <a:effectRef idx="1">
            <a:schemeClr val="accent2"/>
          </a:effectRef>
          <a:fontRef idx="minor">
            <a:schemeClr val="dk1"/>
          </a:fontRef>
        </dgm:style>
      </dgm:prSet>
      <dgm:spPr/>
      <dgm:t>
        <a:bodyPr/>
        <a:lstStyle/>
        <a:p>
          <a:r>
            <a:rPr lang="en-GB" sz="900"/>
            <a:t>The House Cup</a:t>
          </a:r>
        </a:p>
      </dgm:t>
    </dgm:pt>
    <dgm:pt modelId="{B0E1051A-8368-4931-A401-0D33D2FD8772}" type="parTrans" cxnId="{076FFC7D-C1E3-4612-ACAE-ECA2A74A10C4}">
      <dgm:prSet/>
      <dgm:spPr/>
      <dgm:t>
        <a:bodyPr/>
        <a:lstStyle/>
        <a:p>
          <a:endParaRPr lang="en-US"/>
        </a:p>
      </dgm:t>
    </dgm:pt>
    <dgm:pt modelId="{5AC639EA-96C9-4877-B203-D20746C422F2}" type="sibTrans" cxnId="{076FFC7D-C1E3-4612-ACAE-ECA2A74A10C4}">
      <dgm:prSet/>
      <dgm:spPr/>
      <dgm:t>
        <a:bodyPr/>
        <a:lstStyle/>
        <a:p>
          <a:endParaRPr lang="en-US"/>
        </a:p>
      </dgm:t>
    </dgm:pt>
    <dgm:pt modelId="{F2466CDA-3A1C-4767-86B3-36BC12C39DBC}">
      <dgm:prSet phldrT="[Text]" custT="1">
        <dgm:style>
          <a:lnRef idx="2">
            <a:schemeClr val="accent5"/>
          </a:lnRef>
          <a:fillRef idx="1">
            <a:schemeClr val="lt1"/>
          </a:fillRef>
          <a:effectRef idx="0">
            <a:schemeClr val="accent5"/>
          </a:effectRef>
          <a:fontRef idx="minor">
            <a:schemeClr val="dk1"/>
          </a:fontRef>
        </dgm:style>
      </dgm:prSet>
      <dgm:spPr/>
      <dgm:t>
        <a:bodyPr/>
        <a:lstStyle/>
        <a:p>
          <a:r>
            <a:rPr lang="en-GB" sz="900"/>
            <a:t> Pupils collect house points which are tallied up every week.</a:t>
          </a:r>
          <a:endParaRPr lang="en-US" sz="900"/>
        </a:p>
      </dgm:t>
    </dgm:pt>
    <dgm:pt modelId="{944426D5-3360-4CB9-B1AD-539871B0A810}" type="parTrans" cxnId="{D189B385-3EA9-40F8-A7CD-8158BCE74FBD}">
      <dgm:prSet/>
      <dgm:spPr/>
      <dgm:t>
        <a:bodyPr/>
        <a:lstStyle/>
        <a:p>
          <a:endParaRPr lang="en-US"/>
        </a:p>
      </dgm:t>
    </dgm:pt>
    <dgm:pt modelId="{8094F43B-E981-4F90-B8C1-EC9E1754742C}" type="sibTrans" cxnId="{D189B385-3EA9-40F8-A7CD-8158BCE74FBD}">
      <dgm:prSet/>
      <dgm:spPr/>
      <dgm:t>
        <a:bodyPr/>
        <a:lstStyle/>
        <a:p>
          <a:endParaRPr lang="en-US"/>
        </a:p>
      </dgm:t>
    </dgm:pt>
    <dgm:pt modelId="{B36C06FA-7C6C-4E7D-93E3-A3161657B400}">
      <dgm:prSet custT="1">
        <dgm:style>
          <a:lnRef idx="2">
            <a:schemeClr val="accent4"/>
          </a:lnRef>
          <a:fillRef idx="1">
            <a:schemeClr val="lt1"/>
          </a:fillRef>
          <a:effectRef idx="0">
            <a:schemeClr val="accent4"/>
          </a:effectRef>
          <a:fontRef idx="minor">
            <a:schemeClr val="dk1"/>
          </a:fontRef>
        </dgm:style>
      </dgm:prSet>
      <dgm:spPr/>
      <dgm:t>
        <a:bodyPr/>
        <a:lstStyle/>
        <a:p>
          <a:r>
            <a:rPr lang="en-GB" sz="900"/>
            <a:t>Children can be given a ‘house token’ by school staff. Tokens are posted into a pouch in their class wing and are worth one point. Lego lunch bricks are also collected for ‘fine dining’ behaviour in the dinner hall</a:t>
          </a:r>
        </a:p>
      </dgm:t>
    </dgm:pt>
    <dgm:pt modelId="{E38ECEC5-D393-467D-ACC2-8AD8D835137C}" type="parTrans" cxnId="{85150A94-7FEF-4CCE-9527-C0B48E816456}">
      <dgm:prSet/>
      <dgm:spPr/>
      <dgm:t>
        <a:bodyPr/>
        <a:lstStyle/>
        <a:p>
          <a:endParaRPr lang="en-US"/>
        </a:p>
      </dgm:t>
    </dgm:pt>
    <dgm:pt modelId="{F92E6173-7DAF-4072-A8CA-6D119FB26F98}" type="sibTrans" cxnId="{85150A94-7FEF-4CCE-9527-C0B48E816456}">
      <dgm:prSet/>
      <dgm:spPr/>
      <dgm:t>
        <a:bodyPr/>
        <a:lstStyle/>
        <a:p>
          <a:endParaRPr lang="en-US"/>
        </a:p>
      </dgm:t>
    </dgm:pt>
    <dgm:pt modelId="{A9AC65DF-81C2-4105-988C-00355362D79C}">
      <dgm:prSet custT="1">
        <dgm:style>
          <a:lnRef idx="2">
            <a:schemeClr val="accent6"/>
          </a:lnRef>
          <a:fillRef idx="1">
            <a:schemeClr val="lt1"/>
          </a:fillRef>
          <a:effectRef idx="0">
            <a:schemeClr val="accent6"/>
          </a:effectRef>
          <a:fontRef idx="minor">
            <a:schemeClr val="dk1"/>
          </a:fontRef>
        </dgm:style>
      </dgm:prSet>
      <dgm:spPr/>
      <dgm:t>
        <a:bodyPr/>
        <a:lstStyle/>
        <a:p>
          <a:r>
            <a:rPr lang="en-GB" sz="900"/>
            <a:t>Presented to the winning house each week at Wing Assemblies.  Primary 7 House Captains and Vice Captains lead their house at House Meetings. The winning house from each wing will be displayed on the House Points notice board within the school. Throughout the year, a running total is kept so that the overall house winner can be announced in June. </a:t>
          </a:r>
        </a:p>
      </dgm:t>
    </dgm:pt>
    <dgm:pt modelId="{9D7C44E7-1898-46C0-8027-2A46671B570A}" type="parTrans" cxnId="{8ECF5827-AE3F-4A22-80CD-5FF45A3651BD}">
      <dgm:prSet/>
      <dgm:spPr/>
      <dgm:t>
        <a:bodyPr/>
        <a:lstStyle/>
        <a:p>
          <a:endParaRPr lang="en-US"/>
        </a:p>
      </dgm:t>
    </dgm:pt>
    <dgm:pt modelId="{710477D6-9FEE-4FDA-AEED-4EDB820D3769}" type="sibTrans" cxnId="{8ECF5827-AE3F-4A22-80CD-5FF45A3651BD}">
      <dgm:prSet/>
      <dgm:spPr/>
      <dgm:t>
        <a:bodyPr/>
        <a:lstStyle/>
        <a:p>
          <a:endParaRPr lang="en-US"/>
        </a:p>
      </dgm:t>
    </dgm:pt>
    <dgm:pt modelId="{A6A607ED-828E-413D-B86B-5B5912CB6477}" type="pres">
      <dgm:prSet presAssocID="{1F1D15DF-CF77-4005-B723-761B082002E7}" presName="linear" presStyleCnt="0">
        <dgm:presLayoutVars>
          <dgm:dir/>
          <dgm:animLvl val="lvl"/>
          <dgm:resizeHandles val="exact"/>
        </dgm:presLayoutVars>
      </dgm:prSet>
      <dgm:spPr/>
    </dgm:pt>
    <dgm:pt modelId="{BFD81272-CC8F-49D1-8CCA-43B095194EFD}" type="pres">
      <dgm:prSet presAssocID="{309B90B2-B9B5-4900-BA3E-65C9E7C117E2}" presName="parentLin" presStyleCnt="0"/>
      <dgm:spPr/>
    </dgm:pt>
    <dgm:pt modelId="{8C1F7C77-A7EB-4898-B846-A4675223524D}" type="pres">
      <dgm:prSet presAssocID="{309B90B2-B9B5-4900-BA3E-65C9E7C117E2}" presName="parentLeftMargin" presStyleLbl="node1" presStyleIdx="0" presStyleCnt="3"/>
      <dgm:spPr/>
    </dgm:pt>
    <dgm:pt modelId="{59CE6500-DE97-47F2-AD65-2DD9E7FA1B56}" type="pres">
      <dgm:prSet presAssocID="{309B90B2-B9B5-4900-BA3E-65C9E7C117E2}" presName="parentText" presStyleLbl="node1" presStyleIdx="0" presStyleCnt="3" custScaleX="104609">
        <dgm:presLayoutVars>
          <dgm:chMax val="0"/>
          <dgm:bulletEnabled val="1"/>
        </dgm:presLayoutVars>
      </dgm:prSet>
      <dgm:spPr/>
    </dgm:pt>
    <dgm:pt modelId="{2FC9349E-B0A0-4164-AD8D-2374750A9B3F}" type="pres">
      <dgm:prSet presAssocID="{309B90B2-B9B5-4900-BA3E-65C9E7C117E2}" presName="negativeSpace" presStyleCnt="0"/>
      <dgm:spPr/>
    </dgm:pt>
    <dgm:pt modelId="{A668CAC4-55EC-4141-BF6C-4BBB20C2206A}" type="pres">
      <dgm:prSet presAssocID="{309B90B2-B9B5-4900-BA3E-65C9E7C117E2}" presName="childText" presStyleLbl="conFgAcc1" presStyleIdx="0" presStyleCnt="3" custScaleY="112105">
        <dgm:presLayoutVars>
          <dgm:bulletEnabled val="1"/>
        </dgm:presLayoutVars>
      </dgm:prSet>
      <dgm:spPr/>
    </dgm:pt>
    <dgm:pt modelId="{1DED9F53-ABD9-44E2-ABF1-33AF4AC71C05}" type="pres">
      <dgm:prSet presAssocID="{94CB788A-0FBA-4323-A8E0-B620A04F1C5C}" presName="spaceBetweenRectangles" presStyleCnt="0"/>
      <dgm:spPr/>
    </dgm:pt>
    <dgm:pt modelId="{A13F64E1-C117-4623-A7F4-C8BC5B22AD14}" type="pres">
      <dgm:prSet presAssocID="{B6985185-34A5-4BE7-8132-683729BDA08D}" presName="parentLin" presStyleCnt="0"/>
      <dgm:spPr/>
    </dgm:pt>
    <dgm:pt modelId="{790D6CF4-6763-4667-85AB-C724437AD279}" type="pres">
      <dgm:prSet presAssocID="{B6985185-34A5-4BE7-8132-683729BDA08D}" presName="parentLeftMargin" presStyleLbl="node1" presStyleIdx="0" presStyleCnt="3"/>
      <dgm:spPr/>
    </dgm:pt>
    <dgm:pt modelId="{EF73DE12-1230-4145-91F4-B3C2593C21FA}" type="pres">
      <dgm:prSet presAssocID="{B6985185-34A5-4BE7-8132-683729BDA08D}" presName="parentText" presStyleLbl="node1" presStyleIdx="1" presStyleCnt="3" custScaleX="104609" custScaleY="95987">
        <dgm:presLayoutVars>
          <dgm:chMax val="0"/>
          <dgm:bulletEnabled val="1"/>
        </dgm:presLayoutVars>
      </dgm:prSet>
      <dgm:spPr/>
    </dgm:pt>
    <dgm:pt modelId="{E29E418A-7AAF-4581-A6EE-AD10AF9D0346}" type="pres">
      <dgm:prSet presAssocID="{B6985185-34A5-4BE7-8132-683729BDA08D}" presName="negativeSpace" presStyleCnt="0"/>
      <dgm:spPr/>
    </dgm:pt>
    <dgm:pt modelId="{0D6261BA-7D87-481B-B224-6EC3FA75A606}" type="pres">
      <dgm:prSet presAssocID="{B6985185-34A5-4BE7-8132-683729BDA08D}" presName="childText" presStyleLbl="conFgAcc1" presStyleIdx="1" presStyleCnt="3" custScaleY="93880">
        <dgm:presLayoutVars>
          <dgm:bulletEnabled val="1"/>
        </dgm:presLayoutVars>
      </dgm:prSet>
      <dgm:spPr/>
    </dgm:pt>
    <dgm:pt modelId="{1CF5FF7B-C196-4D8B-9B74-45CFCAA85187}" type="pres">
      <dgm:prSet presAssocID="{9C99D39B-3504-483A-B95B-0D5FBED7F842}" presName="spaceBetweenRectangles" presStyleCnt="0"/>
      <dgm:spPr/>
    </dgm:pt>
    <dgm:pt modelId="{55DC1F30-77F0-4834-93C6-1DA3E2B60765}" type="pres">
      <dgm:prSet presAssocID="{AFD91EF3-8C47-42EF-AA74-C7C5F982355E}" presName="parentLin" presStyleCnt="0"/>
      <dgm:spPr/>
    </dgm:pt>
    <dgm:pt modelId="{6F86FDD5-D0A6-4B58-BC6C-23EAD9D3A7D2}" type="pres">
      <dgm:prSet presAssocID="{AFD91EF3-8C47-42EF-AA74-C7C5F982355E}" presName="parentLeftMargin" presStyleLbl="node1" presStyleIdx="1" presStyleCnt="3"/>
      <dgm:spPr/>
    </dgm:pt>
    <dgm:pt modelId="{ECA92D15-AF22-4AFD-A747-5D5119907351}" type="pres">
      <dgm:prSet presAssocID="{AFD91EF3-8C47-42EF-AA74-C7C5F982355E}" presName="parentText" presStyleLbl="node1" presStyleIdx="2" presStyleCnt="3" custScaleX="104609" custScaleY="98478">
        <dgm:presLayoutVars>
          <dgm:chMax val="0"/>
          <dgm:bulletEnabled val="1"/>
        </dgm:presLayoutVars>
      </dgm:prSet>
      <dgm:spPr/>
    </dgm:pt>
    <dgm:pt modelId="{38CC7EAE-1F6F-4C11-84E7-8FAEA1ACB69C}" type="pres">
      <dgm:prSet presAssocID="{AFD91EF3-8C47-42EF-AA74-C7C5F982355E}" presName="negativeSpace" presStyleCnt="0"/>
      <dgm:spPr/>
    </dgm:pt>
    <dgm:pt modelId="{3E264EB1-50F0-4B88-8AE9-3D9EFFC33581}" type="pres">
      <dgm:prSet presAssocID="{AFD91EF3-8C47-42EF-AA74-C7C5F982355E}" presName="childText" presStyleLbl="conFgAcc1" presStyleIdx="2" presStyleCnt="3" custScaleY="105671">
        <dgm:presLayoutVars>
          <dgm:bulletEnabled val="1"/>
        </dgm:presLayoutVars>
      </dgm:prSet>
      <dgm:spPr/>
    </dgm:pt>
  </dgm:ptLst>
  <dgm:cxnLst>
    <dgm:cxn modelId="{66057F14-BBC6-4065-9DC1-0B30B0DD97C8}" srcId="{1F1D15DF-CF77-4005-B723-761B082002E7}" destId="{309B90B2-B9B5-4900-BA3E-65C9E7C117E2}" srcOrd="0" destOrd="0" parTransId="{8C603A31-30B6-494A-A360-7941B5BFCBC0}" sibTransId="{94CB788A-0FBA-4323-A8E0-B620A04F1C5C}"/>
    <dgm:cxn modelId="{8ECF5827-AE3F-4A22-80CD-5FF45A3651BD}" srcId="{AFD91EF3-8C47-42EF-AA74-C7C5F982355E}" destId="{A9AC65DF-81C2-4105-988C-00355362D79C}" srcOrd="0" destOrd="0" parTransId="{9D7C44E7-1898-46C0-8027-2A46671B570A}" sibTransId="{710477D6-9FEE-4FDA-AEED-4EDB820D3769}"/>
    <dgm:cxn modelId="{447AAA28-2FCB-4595-93A2-F0E60C52ED45}" type="presOf" srcId="{B6985185-34A5-4BE7-8132-683729BDA08D}" destId="{790D6CF4-6763-4667-85AB-C724437AD279}" srcOrd="0" destOrd="0" presId="urn:microsoft.com/office/officeart/2005/8/layout/list1"/>
    <dgm:cxn modelId="{6ED81A3A-3675-4645-8BC7-1524398502A4}" type="presOf" srcId="{309B90B2-B9B5-4900-BA3E-65C9E7C117E2}" destId="{59CE6500-DE97-47F2-AD65-2DD9E7FA1B56}" srcOrd="1" destOrd="0" presId="urn:microsoft.com/office/officeart/2005/8/layout/list1"/>
    <dgm:cxn modelId="{029F3345-7924-471D-9D87-A062589E3677}" type="presOf" srcId="{AFD91EF3-8C47-42EF-AA74-C7C5F982355E}" destId="{6F86FDD5-D0A6-4B58-BC6C-23EAD9D3A7D2}" srcOrd="0" destOrd="0" presId="urn:microsoft.com/office/officeart/2005/8/layout/list1"/>
    <dgm:cxn modelId="{608F4266-CB1A-45AD-9A1B-9482E2589782}" type="presOf" srcId="{A9AC65DF-81C2-4105-988C-00355362D79C}" destId="{3E264EB1-50F0-4B88-8AE9-3D9EFFC33581}" srcOrd="0" destOrd="0" presId="urn:microsoft.com/office/officeart/2005/8/layout/list1"/>
    <dgm:cxn modelId="{EB861467-8E38-4AEA-AC01-8E94D4180930}" type="presOf" srcId="{1F1D15DF-CF77-4005-B723-761B082002E7}" destId="{A6A607ED-828E-413D-B86B-5B5912CB6477}" srcOrd="0" destOrd="0" presId="urn:microsoft.com/office/officeart/2005/8/layout/list1"/>
    <dgm:cxn modelId="{00D1386A-DAE8-4FC8-B028-3D6CD41F3699}" srcId="{1F1D15DF-CF77-4005-B723-761B082002E7}" destId="{B6985185-34A5-4BE7-8132-683729BDA08D}" srcOrd="1" destOrd="0" parTransId="{C30E8566-B0E9-44D7-957D-5F095A97CBA0}" sibTransId="{9C99D39B-3504-483A-B95B-0D5FBED7F842}"/>
    <dgm:cxn modelId="{076FFC7D-C1E3-4612-ACAE-ECA2A74A10C4}" srcId="{1F1D15DF-CF77-4005-B723-761B082002E7}" destId="{AFD91EF3-8C47-42EF-AA74-C7C5F982355E}" srcOrd="2" destOrd="0" parTransId="{B0E1051A-8368-4931-A401-0D33D2FD8772}" sibTransId="{5AC639EA-96C9-4877-B203-D20746C422F2}"/>
    <dgm:cxn modelId="{D189B385-3EA9-40F8-A7CD-8158BCE74FBD}" srcId="{309B90B2-B9B5-4900-BA3E-65C9E7C117E2}" destId="{F2466CDA-3A1C-4767-86B3-36BC12C39DBC}" srcOrd="0" destOrd="0" parTransId="{944426D5-3360-4CB9-B1AD-539871B0A810}" sibTransId="{8094F43B-E981-4F90-B8C1-EC9E1754742C}"/>
    <dgm:cxn modelId="{85150A94-7FEF-4CCE-9527-C0B48E816456}" srcId="{B6985185-34A5-4BE7-8132-683729BDA08D}" destId="{B36C06FA-7C6C-4E7D-93E3-A3161657B400}" srcOrd="0" destOrd="0" parTransId="{E38ECEC5-D393-467D-ACC2-8AD8D835137C}" sibTransId="{F92E6173-7DAF-4072-A8CA-6D119FB26F98}"/>
    <dgm:cxn modelId="{F03FBCB1-A372-4B17-97F2-6C3C94D374DB}" type="presOf" srcId="{AFD91EF3-8C47-42EF-AA74-C7C5F982355E}" destId="{ECA92D15-AF22-4AFD-A747-5D5119907351}" srcOrd="1" destOrd="0" presId="urn:microsoft.com/office/officeart/2005/8/layout/list1"/>
    <dgm:cxn modelId="{54E7D2CB-FBF1-480A-90BE-A02A19AF5C2E}" type="presOf" srcId="{309B90B2-B9B5-4900-BA3E-65C9E7C117E2}" destId="{8C1F7C77-A7EB-4898-B846-A4675223524D}" srcOrd="0" destOrd="0" presId="urn:microsoft.com/office/officeart/2005/8/layout/list1"/>
    <dgm:cxn modelId="{478D02D4-F0DD-43C1-9BE8-C4C4C736DC48}" type="presOf" srcId="{B36C06FA-7C6C-4E7D-93E3-A3161657B400}" destId="{0D6261BA-7D87-481B-B224-6EC3FA75A606}" srcOrd="0" destOrd="0" presId="urn:microsoft.com/office/officeart/2005/8/layout/list1"/>
    <dgm:cxn modelId="{ADC6ADD9-0E08-4556-AEF0-B83D6C709E7A}" type="presOf" srcId="{B6985185-34A5-4BE7-8132-683729BDA08D}" destId="{EF73DE12-1230-4145-91F4-B3C2593C21FA}" srcOrd="1" destOrd="0" presId="urn:microsoft.com/office/officeart/2005/8/layout/list1"/>
    <dgm:cxn modelId="{073AA0EA-1DB3-4C93-A0A1-9CC6634B7B55}" type="presOf" srcId="{F2466CDA-3A1C-4767-86B3-36BC12C39DBC}" destId="{A668CAC4-55EC-4141-BF6C-4BBB20C2206A}" srcOrd="0" destOrd="0" presId="urn:microsoft.com/office/officeart/2005/8/layout/list1"/>
    <dgm:cxn modelId="{3823B14B-23D5-493C-A8EC-E594E981D740}" type="presParOf" srcId="{A6A607ED-828E-413D-B86B-5B5912CB6477}" destId="{BFD81272-CC8F-49D1-8CCA-43B095194EFD}" srcOrd="0" destOrd="0" presId="urn:microsoft.com/office/officeart/2005/8/layout/list1"/>
    <dgm:cxn modelId="{32F67F7B-01FD-4838-AB32-3B938A439F9A}" type="presParOf" srcId="{BFD81272-CC8F-49D1-8CCA-43B095194EFD}" destId="{8C1F7C77-A7EB-4898-B846-A4675223524D}" srcOrd="0" destOrd="0" presId="urn:microsoft.com/office/officeart/2005/8/layout/list1"/>
    <dgm:cxn modelId="{53D0C100-AF87-4341-B72F-9552513E7557}" type="presParOf" srcId="{BFD81272-CC8F-49D1-8CCA-43B095194EFD}" destId="{59CE6500-DE97-47F2-AD65-2DD9E7FA1B56}" srcOrd="1" destOrd="0" presId="urn:microsoft.com/office/officeart/2005/8/layout/list1"/>
    <dgm:cxn modelId="{9A00D325-6FA6-44CB-91CA-271EFB1639AD}" type="presParOf" srcId="{A6A607ED-828E-413D-B86B-5B5912CB6477}" destId="{2FC9349E-B0A0-4164-AD8D-2374750A9B3F}" srcOrd="1" destOrd="0" presId="urn:microsoft.com/office/officeart/2005/8/layout/list1"/>
    <dgm:cxn modelId="{CF43B2B3-DD1A-4487-8877-537026F91D08}" type="presParOf" srcId="{A6A607ED-828E-413D-B86B-5B5912CB6477}" destId="{A668CAC4-55EC-4141-BF6C-4BBB20C2206A}" srcOrd="2" destOrd="0" presId="urn:microsoft.com/office/officeart/2005/8/layout/list1"/>
    <dgm:cxn modelId="{45A358DC-D5D3-4DCA-806E-63AC1354615D}" type="presParOf" srcId="{A6A607ED-828E-413D-B86B-5B5912CB6477}" destId="{1DED9F53-ABD9-44E2-ABF1-33AF4AC71C05}" srcOrd="3" destOrd="0" presId="urn:microsoft.com/office/officeart/2005/8/layout/list1"/>
    <dgm:cxn modelId="{0AA40A0F-4F88-4B2A-A67B-F7C35FDB3010}" type="presParOf" srcId="{A6A607ED-828E-413D-B86B-5B5912CB6477}" destId="{A13F64E1-C117-4623-A7F4-C8BC5B22AD14}" srcOrd="4" destOrd="0" presId="urn:microsoft.com/office/officeart/2005/8/layout/list1"/>
    <dgm:cxn modelId="{28C1DDF7-6ECE-46FF-A6D9-20B383FB5791}" type="presParOf" srcId="{A13F64E1-C117-4623-A7F4-C8BC5B22AD14}" destId="{790D6CF4-6763-4667-85AB-C724437AD279}" srcOrd="0" destOrd="0" presId="urn:microsoft.com/office/officeart/2005/8/layout/list1"/>
    <dgm:cxn modelId="{7C1A7A9C-BA26-4C47-AF1F-F5EC19CAAD3C}" type="presParOf" srcId="{A13F64E1-C117-4623-A7F4-C8BC5B22AD14}" destId="{EF73DE12-1230-4145-91F4-B3C2593C21FA}" srcOrd="1" destOrd="0" presId="urn:microsoft.com/office/officeart/2005/8/layout/list1"/>
    <dgm:cxn modelId="{A1FF5262-F3B1-47AD-A0F7-7F98FD3DD13F}" type="presParOf" srcId="{A6A607ED-828E-413D-B86B-5B5912CB6477}" destId="{E29E418A-7AAF-4581-A6EE-AD10AF9D0346}" srcOrd="5" destOrd="0" presId="urn:microsoft.com/office/officeart/2005/8/layout/list1"/>
    <dgm:cxn modelId="{5E9892C0-54A3-499D-8852-34F6FB25A7D8}" type="presParOf" srcId="{A6A607ED-828E-413D-B86B-5B5912CB6477}" destId="{0D6261BA-7D87-481B-B224-6EC3FA75A606}" srcOrd="6" destOrd="0" presId="urn:microsoft.com/office/officeart/2005/8/layout/list1"/>
    <dgm:cxn modelId="{315C485B-DCC0-48D6-AFBA-871C79297731}" type="presParOf" srcId="{A6A607ED-828E-413D-B86B-5B5912CB6477}" destId="{1CF5FF7B-C196-4D8B-9B74-45CFCAA85187}" srcOrd="7" destOrd="0" presId="urn:microsoft.com/office/officeart/2005/8/layout/list1"/>
    <dgm:cxn modelId="{D7D72EAF-D869-4160-A6B6-C48D94E09EF3}" type="presParOf" srcId="{A6A607ED-828E-413D-B86B-5B5912CB6477}" destId="{55DC1F30-77F0-4834-93C6-1DA3E2B60765}" srcOrd="8" destOrd="0" presId="urn:microsoft.com/office/officeart/2005/8/layout/list1"/>
    <dgm:cxn modelId="{0E1FBB8B-A55E-431A-8E23-76478A781120}" type="presParOf" srcId="{55DC1F30-77F0-4834-93C6-1DA3E2B60765}" destId="{6F86FDD5-D0A6-4B58-BC6C-23EAD9D3A7D2}" srcOrd="0" destOrd="0" presId="urn:microsoft.com/office/officeart/2005/8/layout/list1"/>
    <dgm:cxn modelId="{9D58763F-E105-48FE-8225-230B36F2B8B5}" type="presParOf" srcId="{55DC1F30-77F0-4834-93C6-1DA3E2B60765}" destId="{ECA92D15-AF22-4AFD-A747-5D5119907351}" srcOrd="1" destOrd="0" presId="urn:microsoft.com/office/officeart/2005/8/layout/list1"/>
    <dgm:cxn modelId="{F1CDD977-A192-4312-89F2-37D73185565B}" type="presParOf" srcId="{A6A607ED-828E-413D-B86B-5B5912CB6477}" destId="{38CC7EAE-1F6F-4C11-84E7-8FAEA1ACB69C}" srcOrd="9" destOrd="0" presId="urn:microsoft.com/office/officeart/2005/8/layout/list1"/>
    <dgm:cxn modelId="{BA5024D2-5D37-4C5C-B291-6D697B6FD122}" type="presParOf" srcId="{A6A607ED-828E-413D-B86B-5B5912CB6477}" destId="{3E264EB1-50F0-4B88-8AE9-3D9EFFC33581}" srcOrd="10"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A79FE1E9-C147-4BF9-B26D-EC30097AF562}" type="doc">
      <dgm:prSet loTypeId="urn:microsoft.com/office/officeart/2005/8/layout/lProcess1" loCatId="process" qsTypeId="urn:microsoft.com/office/officeart/2005/8/quickstyle/simple1" qsCatId="simple" csTypeId="urn:microsoft.com/office/officeart/2005/8/colors/colorful4" csCatId="colorful" phldr="1"/>
      <dgm:spPr/>
      <dgm:t>
        <a:bodyPr/>
        <a:lstStyle/>
        <a:p>
          <a:endParaRPr lang="en-US"/>
        </a:p>
      </dgm:t>
    </dgm:pt>
    <dgm:pt modelId="{3C40F5F6-FADF-4E93-B2D6-DAB0618173C7}">
      <dgm:prSet phldrT="[Text]">
        <dgm:style>
          <a:lnRef idx="1">
            <a:schemeClr val="accent4"/>
          </a:lnRef>
          <a:fillRef idx="2">
            <a:schemeClr val="accent4"/>
          </a:fillRef>
          <a:effectRef idx="1">
            <a:schemeClr val="accent4"/>
          </a:effectRef>
          <a:fontRef idx="minor">
            <a:schemeClr val="dk1"/>
          </a:fontRef>
        </dgm:style>
      </dgm:prSet>
      <dgm:spPr>
        <a:ln>
          <a:solidFill>
            <a:schemeClr val="tx1"/>
          </a:solidFill>
        </a:ln>
      </dgm:spPr>
      <dgm:t>
        <a:bodyPr/>
        <a:lstStyle/>
        <a:p>
          <a:r>
            <a:rPr lang="en-GB">
              <a:solidFill>
                <a:schemeClr val="tx1"/>
              </a:solidFill>
            </a:rPr>
            <a:t>Every Friday afternoon, children in P1-P7 have a 30 minute long session of ‘Golden Time’. A choice of fun, social activities are available or children can bring a toy from home (no electronic or expensive items)</a:t>
          </a:r>
        </a:p>
      </dgm:t>
    </dgm:pt>
    <dgm:pt modelId="{0F956DF8-E093-4D55-971D-4A8001ED49AA}" type="parTrans" cxnId="{FC190646-E37C-4E98-8071-E0BDA60DD75F}">
      <dgm:prSet/>
      <dgm:spPr/>
      <dgm:t>
        <a:bodyPr/>
        <a:lstStyle/>
        <a:p>
          <a:endParaRPr lang="en-US"/>
        </a:p>
      </dgm:t>
    </dgm:pt>
    <dgm:pt modelId="{53787BF0-B15C-47E3-B05B-591EB310A2B4}" type="sibTrans" cxnId="{FC190646-E37C-4E98-8071-E0BDA60DD75F}">
      <dgm:prSet/>
      <dgm:spPr/>
      <dgm:t>
        <a:bodyPr/>
        <a:lstStyle/>
        <a:p>
          <a:endParaRPr lang="en-US"/>
        </a:p>
      </dgm:t>
    </dgm:pt>
    <dgm:pt modelId="{D1CD6F2F-5903-40C2-89ED-E5D40D86F867}">
      <dgm:prSet phldrT="[Text]" custT="1"/>
      <dgm:spPr/>
      <dgm:t>
        <a:bodyPr/>
        <a:lstStyle/>
        <a:p>
          <a:r>
            <a:rPr lang="en-GB" sz="1000"/>
            <a:t>If a child has lost Golden Time throughout the week then they attend a ‘reflection’ session in their ‘wing’ for the number of minutes they have lost. During this time they may revisit the school charter and consider this in relation to the reason they have lost Golden Time.</a:t>
          </a:r>
        </a:p>
      </dgm:t>
    </dgm:pt>
    <dgm:pt modelId="{F01F4CC8-E40E-4A53-8F24-7663412FD22A}" type="parTrans" cxnId="{8408955A-F756-4632-9ED4-03A22DBDCDBD}">
      <dgm:prSet/>
      <dgm:spPr/>
      <dgm:t>
        <a:bodyPr/>
        <a:lstStyle/>
        <a:p>
          <a:endParaRPr lang="en-US"/>
        </a:p>
      </dgm:t>
    </dgm:pt>
    <dgm:pt modelId="{DB9A2D85-A704-46AE-9C75-8D426EF5237A}" type="sibTrans" cxnId="{8408955A-F756-4632-9ED4-03A22DBDCDBD}">
      <dgm:prSet/>
      <dgm:spPr/>
      <dgm:t>
        <a:bodyPr/>
        <a:lstStyle/>
        <a:p>
          <a:endParaRPr lang="en-US"/>
        </a:p>
      </dgm:t>
    </dgm:pt>
    <dgm:pt modelId="{A64E62DE-E229-425C-9F3C-C8CBFACB3372}">
      <dgm:prSet phldrT="[Text]" custT="1"/>
      <dgm:spPr/>
      <dgm:t>
        <a:bodyPr/>
        <a:lstStyle/>
        <a:p>
          <a:r>
            <a:rPr lang="en-GB" sz="1000"/>
            <a:t>Class teachers keep a record of ‘loss of Golden Time’. If a child is consistently losing time then their parent/ carer will be notified of this via the child’s Golden Diary. This will allow us to work in partnership with parents and carers to promote positive behaviour.</a:t>
          </a:r>
        </a:p>
      </dgm:t>
    </dgm:pt>
    <dgm:pt modelId="{A233E4A7-345A-4A79-8E19-728A99FF0373}" type="parTrans" cxnId="{A871BA35-DD64-404C-B83A-62205D216669}">
      <dgm:prSet/>
      <dgm:spPr/>
      <dgm:t>
        <a:bodyPr/>
        <a:lstStyle/>
        <a:p>
          <a:endParaRPr lang="en-US"/>
        </a:p>
      </dgm:t>
    </dgm:pt>
    <dgm:pt modelId="{13C37572-A020-4E8E-8092-015A38E87335}" type="sibTrans" cxnId="{A871BA35-DD64-404C-B83A-62205D216669}">
      <dgm:prSet/>
      <dgm:spPr/>
      <dgm:t>
        <a:bodyPr/>
        <a:lstStyle/>
        <a:p>
          <a:endParaRPr lang="en-US"/>
        </a:p>
      </dgm:t>
    </dgm:pt>
    <dgm:pt modelId="{9D1D3A15-540E-453E-816A-79458442AC5C}">
      <dgm:prSet phldrT="[Text]" custT="1"/>
      <dgm:spPr/>
      <dgm:t>
        <a:bodyPr/>
        <a:lstStyle/>
        <a:p>
          <a:r>
            <a:rPr lang="en-GB" sz="1000"/>
            <a:t>Children who have lost no Golden Time will be invited to take part in a special extended ‘Golden Playtime’ every term.</a:t>
          </a:r>
        </a:p>
      </dgm:t>
    </dgm:pt>
    <dgm:pt modelId="{8B386BF8-E748-4ECD-BBAA-67DC8D7D0541}" type="parTrans" cxnId="{B037D182-3946-4A58-B1AC-9F9395E933E9}">
      <dgm:prSet/>
      <dgm:spPr/>
      <dgm:t>
        <a:bodyPr/>
        <a:lstStyle/>
        <a:p>
          <a:endParaRPr lang="en-US"/>
        </a:p>
      </dgm:t>
    </dgm:pt>
    <dgm:pt modelId="{ECE704A9-2F49-448A-BFC2-04DD4F70BA16}" type="sibTrans" cxnId="{B037D182-3946-4A58-B1AC-9F9395E933E9}">
      <dgm:prSet/>
      <dgm:spPr/>
      <dgm:t>
        <a:bodyPr/>
        <a:lstStyle/>
        <a:p>
          <a:endParaRPr lang="en-US"/>
        </a:p>
      </dgm:t>
    </dgm:pt>
    <dgm:pt modelId="{EFED4840-F452-4EEC-9850-74CF1BE2B6D5}">
      <dgm:prSet phldrT="[Text]" custT="1"/>
      <dgm:spPr/>
      <dgm:t>
        <a:bodyPr/>
        <a:lstStyle/>
        <a:p>
          <a:r>
            <a:rPr lang="en-GB" sz="1000"/>
            <a:t>Through consultation with pupils we have also helped to develop a reward system to recognise children who consistently make the right choices. Further information about this can be found in a separate leaflet</a:t>
          </a:r>
          <a:r>
            <a:rPr lang="en-GB" sz="1000" b="1" i="1"/>
            <a:t>, </a:t>
          </a:r>
          <a:r>
            <a:rPr lang="en-GB" sz="1000" i="1"/>
            <a:t>‘</a:t>
          </a:r>
          <a:r>
            <a:rPr lang="en-GB" sz="1000" b="1" i="1"/>
            <a:t>Celebrating Achievement at Redwell Primary’</a:t>
          </a:r>
          <a:endParaRPr lang="en-GB" sz="1000"/>
        </a:p>
      </dgm:t>
    </dgm:pt>
    <dgm:pt modelId="{953E26D6-11EB-49B2-96F1-6C39D3900D4D}" type="parTrans" cxnId="{8C99C964-9CF2-4BF4-975D-B627C6485E80}">
      <dgm:prSet/>
      <dgm:spPr/>
      <dgm:t>
        <a:bodyPr/>
        <a:lstStyle/>
        <a:p>
          <a:endParaRPr lang="en-US"/>
        </a:p>
      </dgm:t>
    </dgm:pt>
    <dgm:pt modelId="{ABEB59B3-F6BE-4548-95D3-16C2430C8BCA}" type="sibTrans" cxnId="{8C99C964-9CF2-4BF4-975D-B627C6485E80}">
      <dgm:prSet/>
      <dgm:spPr/>
      <dgm:t>
        <a:bodyPr/>
        <a:lstStyle/>
        <a:p>
          <a:endParaRPr lang="en-US"/>
        </a:p>
      </dgm:t>
    </dgm:pt>
    <dgm:pt modelId="{E4A683E9-3797-4367-96C6-3F65CCFCA449}">
      <dgm:prSet phldrT="[Text]" custT="1"/>
      <dgm:spPr/>
      <dgm:t>
        <a:bodyPr/>
        <a:lstStyle/>
        <a:p>
          <a:r>
            <a:rPr lang="en-GB" sz="1000" b="1" i="1"/>
            <a:t>We hope you have found the information in this leaflet useful. If you have any further questions please get in touch.</a:t>
          </a:r>
          <a:endParaRPr lang="en-US" sz="1000"/>
        </a:p>
      </dgm:t>
    </dgm:pt>
    <dgm:pt modelId="{6A4AB868-AF06-4913-B46E-E7AD40921178}" type="parTrans" cxnId="{B91449EA-9929-4803-81A2-40F5C14FB0D2}">
      <dgm:prSet/>
      <dgm:spPr/>
      <dgm:t>
        <a:bodyPr/>
        <a:lstStyle/>
        <a:p>
          <a:endParaRPr lang="en-US"/>
        </a:p>
      </dgm:t>
    </dgm:pt>
    <dgm:pt modelId="{27E38F44-EE72-4030-8EE8-BA16F65860F1}" type="sibTrans" cxnId="{B91449EA-9929-4803-81A2-40F5C14FB0D2}">
      <dgm:prSet/>
      <dgm:spPr/>
      <dgm:t>
        <a:bodyPr/>
        <a:lstStyle/>
        <a:p>
          <a:endParaRPr lang="en-US"/>
        </a:p>
      </dgm:t>
    </dgm:pt>
    <dgm:pt modelId="{333FD867-CA12-41E8-A349-220CE54A2BF9}" type="pres">
      <dgm:prSet presAssocID="{A79FE1E9-C147-4BF9-B26D-EC30097AF562}" presName="Name0" presStyleCnt="0">
        <dgm:presLayoutVars>
          <dgm:dir/>
          <dgm:animLvl val="lvl"/>
          <dgm:resizeHandles val="exact"/>
        </dgm:presLayoutVars>
      </dgm:prSet>
      <dgm:spPr/>
    </dgm:pt>
    <dgm:pt modelId="{3C5B1BD4-2451-4F44-8BC4-E8DB3C5C11E2}" type="pres">
      <dgm:prSet presAssocID="{3C40F5F6-FADF-4E93-B2D6-DAB0618173C7}" presName="vertFlow" presStyleCnt="0"/>
      <dgm:spPr/>
    </dgm:pt>
    <dgm:pt modelId="{AB583FD5-4664-4D2C-8D69-E19B00D9D2ED}" type="pres">
      <dgm:prSet presAssocID="{3C40F5F6-FADF-4E93-B2D6-DAB0618173C7}" presName="header" presStyleLbl="node1" presStyleIdx="0" presStyleCnt="1"/>
      <dgm:spPr/>
    </dgm:pt>
    <dgm:pt modelId="{D873C246-335F-46A6-9015-8529353A36F6}" type="pres">
      <dgm:prSet presAssocID="{F01F4CC8-E40E-4A53-8F24-7663412FD22A}" presName="parTrans" presStyleLbl="sibTrans2D1" presStyleIdx="0" presStyleCnt="5"/>
      <dgm:spPr/>
    </dgm:pt>
    <dgm:pt modelId="{99CBCE58-3DE1-4210-9573-AC8A764300C4}" type="pres">
      <dgm:prSet presAssocID="{D1CD6F2F-5903-40C2-89ED-E5D40D86F867}" presName="child" presStyleLbl="alignAccFollowNode1" presStyleIdx="0" presStyleCnt="5">
        <dgm:presLayoutVars>
          <dgm:chMax val="0"/>
          <dgm:bulletEnabled val="1"/>
        </dgm:presLayoutVars>
      </dgm:prSet>
      <dgm:spPr/>
    </dgm:pt>
    <dgm:pt modelId="{9CE5EA99-9757-4752-93E8-CFF2EC6C8741}" type="pres">
      <dgm:prSet presAssocID="{DB9A2D85-A704-46AE-9C75-8D426EF5237A}" presName="sibTrans" presStyleLbl="sibTrans2D1" presStyleIdx="1" presStyleCnt="5"/>
      <dgm:spPr/>
    </dgm:pt>
    <dgm:pt modelId="{62127DEC-1A75-4F72-9EBF-531268F8B2BB}" type="pres">
      <dgm:prSet presAssocID="{A64E62DE-E229-425C-9F3C-C8CBFACB3372}" presName="child" presStyleLbl="alignAccFollowNode1" presStyleIdx="1" presStyleCnt="5">
        <dgm:presLayoutVars>
          <dgm:chMax val="0"/>
          <dgm:bulletEnabled val="1"/>
        </dgm:presLayoutVars>
      </dgm:prSet>
      <dgm:spPr/>
    </dgm:pt>
    <dgm:pt modelId="{CE68716D-DF9F-4EA3-A372-8B69A605228E}" type="pres">
      <dgm:prSet presAssocID="{13C37572-A020-4E8E-8092-015A38E87335}" presName="sibTrans" presStyleLbl="sibTrans2D1" presStyleIdx="2" presStyleCnt="5"/>
      <dgm:spPr/>
    </dgm:pt>
    <dgm:pt modelId="{61217925-00A7-41BE-9139-71E40FF371CB}" type="pres">
      <dgm:prSet presAssocID="{9D1D3A15-540E-453E-816A-79458442AC5C}" presName="child" presStyleLbl="alignAccFollowNode1" presStyleIdx="2" presStyleCnt="5">
        <dgm:presLayoutVars>
          <dgm:chMax val="0"/>
          <dgm:bulletEnabled val="1"/>
        </dgm:presLayoutVars>
      </dgm:prSet>
      <dgm:spPr/>
    </dgm:pt>
    <dgm:pt modelId="{4048EE46-5240-4AD5-BB73-86E5F57019BE}" type="pres">
      <dgm:prSet presAssocID="{ECE704A9-2F49-448A-BFC2-04DD4F70BA16}" presName="sibTrans" presStyleLbl="sibTrans2D1" presStyleIdx="3" presStyleCnt="5"/>
      <dgm:spPr/>
    </dgm:pt>
    <dgm:pt modelId="{A47A117E-F136-4E93-901B-9D16C7E264D3}" type="pres">
      <dgm:prSet presAssocID="{EFED4840-F452-4EEC-9850-74CF1BE2B6D5}" presName="child" presStyleLbl="alignAccFollowNode1" presStyleIdx="3" presStyleCnt="5">
        <dgm:presLayoutVars>
          <dgm:chMax val="0"/>
          <dgm:bulletEnabled val="1"/>
        </dgm:presLayoutVars>
      </dgm:prSet>
      <dgm:spPr/>
    </dgm:pt>
    <dgm:pt modelId="{5C948597-BFF7-44F8-ADFB-FCF737DAA90B}" type="pres">
      <dgm:prSet presAssocID="{ABEB59B3-F6BE-4548-95D3-16C2430C8BCA}" presName="sibTrans" presStyleLbl="sibTrans2D1" presStyleIdx="4" presStyleCnt="5"/>
      <dgm:spPr/>
    </dgm:pt>
    <dgm:pt modelId="{6D032FDB-1253-4BD6-8F8A-8947B1BEA2BA}" type="pres">
      <dgm:prSet presAssocID="{E4A683E9-3797-4367-96C6-3F65CCFCA449}" presName="child" presStyleLbl="alignAccFollowNode1" presStyleIdx="4" presStyleCnt="5">
        <dgm:presLayoutVars>
          <dgm:chMax val="0"/>
          <dgm:bulletEnabled val="1"/>
        </dgm:presLayoutVars>
      </dgm:prSet>
      <dgm:spPr/>
    </dgm:pt>
  </dgm:ptLst>
  <dgm:cxnLst>
    <dgm:cxn modelId="{A871BA35-DD64-404C-B83A-62205D216669}" srcId="{3C40F5F6-FADF-4E93-B2D6-DAB0618173C7}" destId="{A64E62DE-E229-425C-9F3C-C8CBFACB3372}" srcOrd="1" destOrd="0" parTransId="{A233E4A7-345A-4A79-8E19-728A99FF0373}" sibTransId="{13C37572-A020-4E8E-8092-015A38E87335}"/>
    <dgm:cxn modelId="{6D9B7D44-FB8D-440F-96D2-8CAA3B80240F}" type="presOf" srcId="{DB9A2D85-A704-46AE-9C75-8D426EF5237A}" destId="{9CE5EA99-9757-4752-93E8-CFF2EC6C8741}" srcOrd="0" destOrd="0" presId="urn:microsoft.com/office/officeart/2005/8/layout/lProcess1"/>
    <dgm:cxn modelId="{8C99C964-9CF2-4BF4-975D-B627C6485E80}" srcId="{3C40F5F6-FADF-4E93-B2D6-DAB0618173C7}" destId="{EFED4840-F452-4EEC-9850-74CF1BE2B6D5}" srcOrd="3" destOrd="0" parTransId="{953E26D6-11EB-49B2-96F1-6C39D3900D4D}" sibTransId="{ABEB59B3-F6BE-4548-95D3-16C2430C8BCA}"/>
    <dgm:cxn modelId="{FC190646-E37C-4E98-8071-E0BDA60DD75F}" srcId="{A79FE1E9-C147-4BF9-B26D-EC30097AF562}" destId="{3C40F5F6-FADF-4E93-B2D6-DAB0618173C7}" srcOrd="0" destOrd="0" parTransId="{0F956DF8-E093-4D55-971D-4A8001ED49AA}" sibTransId="{53787BF0-B15C-47E3-B05B-591EB310A2B4}"/>
    <dgm:cxn modelId="{12083767-2E69-496C-86F9-9CBC864567FB}" type="presOf" srcId="{EFED4840-F452-4EEC-9850-74CF1BE2B6D5}" destId="{A47A117E-F136-4E93-901B-9D16C7E264D3}" srcOrd="0" destOrd="0" presId="urn:microsoft.com/office/officeart/2005/8/layout/lProcess1"/>
    <dgm:cxn modelId="{F39A6A7A-9719-4EA0-9F06-0AFDFF7EDAEE}" type="presOf" srcId="{ECE704A9-2F49-448A-BFC2-04DD4F70BA16}" destId="{4048EE46-5240-4AD5-BB73-86E5F57019BE}" srcOrd="0" destOrd="0" presId="urn:microsoft.com/office/officeart/2005/8/layout/lProcess1"/>
    <dgm:cxn modelId="{8408955A-F756-4632-9ED4-03A22DBDCDBD}" srcId="{3C40F5F6-FADF-4E93-B2D6-DAB0618173C7}" destId="{D1CD6F2F-5903-40C2-89ED-E5D40D86F867}" srcOrd="0" destOrd="0" parTransId="{F01F4CC8-E40E-4A53-8F24-7663412FD22A}" sibTransId="{DB9A2D85-A704-46AE-9C75-8D426EF5237A}"/>
    <dgm:cxn modelId="{B037D182-3946-4A58-B1AC-9F9395E933E9}" srcId="{3C40F5F6-FADF-4E93-B2D6-DAB0618173C7}" destId="{9D1D3A15-540E-453E-816A-79458442AC5C}" srcOrd="2" destOrd="0" parTransId="{8B386BF8-E748-4ECD-BBAA-67DC8D7D0541}" sibTransId="{ECE704A9-2F49-448A-BFC2-04DD4F70BA16}"/>
    <dgm:cxn modelId="{C1B19991-4EC1-4CEE-85DA-F3154016AB9B}" type="presOf" srcId="{9D1D3A15-540E-453E-816A-79458442AC5C}" destId="{61217925-00A7-41BE-9139-71E40FF371CB}" srcOrd="0" destOrd="0" presId="urn:microsoft.com/office/officeart/2005/8/layout/lProcess1"/>
    <dgm:cxn modelId="{2CDEE7AA-8B92-4D05-A3BA-854354DAAD7E}" type="presOf" srcId="{F01F4CC8-E40E-4A53-8F24-7663412FD22A}" destId="{D873C246-335F-46A6-9015-8529353A36F6}" srcOrd="0" destOrd="0" presId="urn:microsoft.com/office/officeart/2005/8/layout/lProcess1"/>
    <dgm:cxn modelId="{AB1A7AB0-F350-4622-907E-7664B8A29FBF}" type="presOf" srcId="{ABEB59B3-F6BE-4548-95D3-16C2430C8BCA}" destId="{5C948597-BFF7-44F8-ADFB-FCF737DAA90B}" srcOrd="0" destOrd="0" presId="urn:microsoft.com/office/officeart/2005/8/layout/lProcess1"/>
    <dgm:cxn modelId="{20CF79C1-7BF9-4ABC-A026-054407583CA9}" type="presOf" srcId="{D1CD6F2F-5903-40C2-89ED-E5D40D86F867}" destId="{99CBCE58-3DE1-4210-9573-AC8A764300C4}" srcOrd="0" destOrd="0" presId="urn:microsoft.com/office/officeart/2005/8/layout/lProcess1"/>
    <dgm:cxn modelId="{76E219D3-898E-497E-8E80-F865548805C1}" type="presOf" srcId="{13C37572-A020-4E8E-8092-015A38E87335}" destId="{CE68716D-DF9F-4EA3-A372-8B69A605228E}" srcOrd="0" destOrd="0" presId="urn:microsoft.com/office/officeart/2005/8/layout/lProcess1"/>
    <dgm:cxn modelId="{CFE632D4-D478-43F7-B9E6-72ABAD1CA1F7}" type="presOf" srcId="{A64E62DE-E229-425C-9F3C-C8CBFACB3372}" destId="{62127DEC-1A75-4F72-9EBF-531268F8B2BB}" srcOrd="0" destOrd="0" presId="urn:microsoft.com/office/officeart/2005/8/layout/lProcess1"/>
    <dgm:cxn modelId="{D51C3CE8-FBB7-495A-A112-B8C32606CD91}" type="presOf" srcId="{E4A683E9-3797-4367-96C6-3F65CCFCA449}" destId="{6D032FDB-1253-4BD6-8F8A-8947B1BEA2BA}" srcOrd="0" destOrd="0" presId="urn:microsoft.com/office/officeart/2005/8/layout/lProcess1"/>
    <dgm:cxn modelId="{B91449EA-9929-4803-81A2-40F5C14FB0D2}" srcId="{3C40F5F6-FADF-4E93-B2D6-DAB0618173C7}" destId="{E4A683E9-3797-4367-96C6-3F65CCFCA449}" srcOrd="4" destOrd="0" parTransId="{6A4AB868-AF06-4913-B46E-E7AD40921178}" sibTransId="{27E38F44-EE72-4030-8EE8-BA16F65860F1}"/>
    <dgm:cxn modelId="{05497CFA-6251-453A-99AA-D76F103700B6}" type="presOf" srcId="{A79FE1E9-C147-4BF9-B26D-EC30097AF562}" destId="{333FD867-CA12-41E8-A349-220CE54A2BF9}" srcOrd="0" destOrd="0" presId="urn:microsoft.com/office/officeart/2005/8/layout/lProcess1"/>
    <dgm:cxn modelId="{3A98FFFB-3B52-40BF-8906-842160ADE407}" type="presOf" srcId="{3C40F5F6-FADF-4E93-B2D6-DAB0618173C7}" destId="{AB583FD5-4664-4D2C-8D69-E19B00D9D2ED}" srcOrd="0" destOrd="0" presId="urn:microsoft.com/office/officeart/2005/8/layout/lProcess1"/>
    <dgm:cxn modelId="{80A52C2E-37ED-4D8F-A90A-95E62402B82E}" type="presParOf" srcId="{333FD867-CA12-41E8-A349-220CE54A2BF9}" destId="{3C5B1BD4-2451-4F44-8BC4-E8DB3C5C11E2}" srcOrd="0" destOrd="0" presId="urn:microsoft.com/office/officeart/2005/8/layout/lProcess1"/>
    <dgm:cxn modelId="{9535483B-8D62-4E38-8E69-4F10A9566829}" type="presParOf" srcId="{3C5B1BD4-2451-4F44-8BC4-E8DB3C5C11E2}" destId="{AB583FD5-4664-4D2C-8D69-E19B00D9D2ED}" srcOrd="0" destOrd="0" presId="urn:microsoft.com/office/officeart/2005/8/layout/lProcess1"/>
    <dgm:cxn modelId="{9E42CB4D-2B47-44EF-BEF6-DCEE27ECBE20}" type="presParOf" srcId="{3C5B1BD4-2451-4F44-8BC4-E8DB3C5C11E2}" destId="{D873C246-335F-46A6-9015-8529353A36F6}" srcOrd="1" destOrd="0" presId="urn:microsoft.com/office/officeart/2005/8/layout/lProcess1"/>
    <dgm:cxn modelId="{3146B049-0B7A-43ED-8830-1CD775D08C45}" type="presParOf" srcId="{3C5B1BD4-2451-4F44-8BC4-E8DB3C5C11E2}" destId="{99CBCE58-3DE1-4210-9573-AC8A764300C4}" srcOrd="2" destOrd="0" presId="urn:microsoft.com/office/officeart/2005/8/layout/lProcess1"/>
    <dgm:cxn modelId="{1A04E310-8E13-40E7-A9D2-FF93F54A8A1B}" type="presParOf" srcId="{3C5B1BD4-2451-4F44-8BC4-E8DB3C5C11E2}" destId="{9CE5EA99-9757-4752-93E8-CFF2EC6C8741}" srcOrd="3" destOrd="0" presId="urn:microsoft.com/office/officeart/2005/8/layout/lProcess1"/>
    <dgm:cxn modelId="{5089EE86-F36E-43DA-BBBE-BC3EE49311DB}" type="presParOf" srcId="{3C5B1BD4-2451-4F44-8BC4-E8DB3C5C11E2}" destId="{62127DEC-1A75-4F72-9EBF-531268F8B2BB}" srcOrd="4" destOrd="0" presId="urn:microsoft.com/office/officeart/2005/8/layout/lProcess1"/>
    <dgm:cxn modelId="{FE22FCEE-AA1C-470D-A2DC-481C1C5BCDF0}" type="presParOf" srcId="{3C5B1BD4-2451-4F44-8BC4-E8DB3C5C11E2}" destId="{CE68716D-DF9F-4EA3-A372-8B69A605228E}" srcOrd="5" destOrd="0" presId="urn:microsoft.com/office/officeart/2005/8/layout/lProcess1"/>
    <dgm:cxn modelId="{E514A9AF-684E-42F1-80CF-F79D3859FD8E}" type="presParOf" srcId="{3C5B1BD4-2451-4F44-8BC4-E8DB3C5C11E2}" destId="{61217925-00A7-41BE-9139-71E40FF371CB}" srcOrd="6" destOrd="0" presId="urn:microsoft.com/office/officeart/2005/8/layout/lProcess1"/>
    <dgm:cxn modelId="{627F34F2-BC47-4BD3-8353-CDBCC3963662}" type="presParOf" srcId="{3C5B1BD4-2451-4F44-8BC4-E8DB3C5C11E2}" destId="{4048EE46-5240-4AD5-BB73-86E5F57019BE}" srcOrd="7" destOrd="0" presId="urn:microsoft.com/office/officeart/2005/8/layout/lProcess1"/>
    <dgm:cxn modelId="{C56A8AB0-5F08-4A03-929E-03421DA40EF8}" type="presParOf" srcId="{3C5B1BD4-2451-4F44-8BC4-E8DB3C5C11E2}" destId="{A47A117E-F136-4E93-901B-9D16C7E264D3}" srcOrd="8" destOrd="0" presId="urn:microsoft.com/office/officeart/2005/8/layout/lProcess1"/>
    <dgm:cxn modelId="{D1E4DA71-C7A1-46E8-88C8-B051C29940FB}" type="presParOf" srcId="{3C5B1BD4-2451-4F44-8BC4-E8DB3C5C11E2}" destId="{5C948597-BFF7-44F8-ADFB-FCF737DAA90B}" srcOrd="9" destOrd="0" presId="urn:microsoft.com/office/officeart/2005/8/layout/lProcess1"/>
    <dgm:cxn modelId="{BD9F9B60-32A4-4CF6-BDF8-D963631FB972}" type="presParOf" srcId="{3C5B1BD4-2451-4F44-8BC4-E8DB3C5C11E2}" destId="{6D032FDB-1253-4BD6-8F8A-8947B1BEA2BA}" srcOrd="10" destOrd="0" presId="urn:microsoft.com/office/officeart/2005/8/layout/l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105993F-2259-463A-A59F-805C176B89F4}" type="doc">
      <dgm:prSet loTypeId="urn:microsoft.com/office/officeart/2005/8/layout/vList3" loCatId="picture" qsTypeId="urn:microsoft.com/office/officeart/2005/8/quickstyle/simple1" qsCatId="simple" csTypeId="urn:microsoft.com/office/officeart/2005/8/colors/accent2_1" csCatId="accent2" phldr="1"/>
      <dgm:spPr/>
    </dgm:pt>
    <dgm:pt modelId="{0246EE6C-E2E7-4506-B55B-6FE2F23EF6DE}">
      <dgm:prSet phldrT="[Text]" custT="1"/>
      <dgm:spPr/>
      <dgm:t>
        <a:bodyPr/>
        <a:lstStyle/>
        <a:p>
          <a:r>
            <a:rPr lang="en-GB" sz="900"/>
            <a:t>Pupils’ names start the day in ‘the sky’</a:t>
          </a:r>
          <a:endParaRPr lang="en-US" sz="900"/>
        </a:p>
      </dgm:t>
    </dgm:pt>
    <dgm:pt modelId="{DC8B62F2-5C14-49E9-B0D7-0760774135EE}" type="parTrans" cxnId="{06DF7E16-A75A-42BC-B505-B3A0AC1B3A86}">
      <dgm:prSet/>
      <dgm:spPr/>
      <dgm:t>
        <a:bodyPr/>
        <a:lstStyle/>
        <a:p>
          <a:endParaRPr lang="en-US"/>
        </a:p>
      </dgm:t>
    </dgm:pt>
    <dgm:pt modelId="{3190E942-2B3D-4276-B0F9-56D9E791FC51}" type="sibTrans" cxnId="{06DF7E16-A75A-42BC-B505-B3A0AC1B3A86}">
      <dgm:prSet/>
      <dgm:spPr/>
      <dgm:t>
        <a:bodyPr/>
        <a:lstStyle/>
        <a:p>
          <a:endParaRPr lang="en-US"/>
        </a:p>
      </dgm:t>
    </dgm:pt>
    <dgm:pt modelId="{E03A5537-25C8-41FA-A158-4F6F8EA07647}">
      <dgm:prSet phldrT="[Text]" custT="1"/>
      <dgm:spPr/>
      <dgm:t>
        <a:bodyPr/>
        <a:lstStyle/>
        <a:p>
          <a:r>
            <a:rPr lang="en-GB" sz="900"/>
            <a:t>A warning for a poor choice results in names being moved (firstly to the roof then to the bucket).</a:t>
          </a:r>
          <a:endParaRPr lang="en-US" sz="900"/>
        </a:p>
      </dgm:t>
    </dgm:pt>
    <dgm:pt modelId="{542D79CB-13E5-4E5A-BC90-738B044A8713}" type="parTrans" cxnId="{AF84667E-9695-4403-BE1A-A192C148E29F}">
      <dgm:prSet/>
      <dgm:spPr/>
      <dgm:t>
        <a:bodyPr/>
        <a:lstStyle/>
        <a:p>
          <a:endParaRPr lang="en-US"/>
        </a:p>
      </dgm:t>
    </dgm:pt>
    <dgm:pt modelId="{E650A4B4-4AB1-409E-9D8F-3CBFA3351936}" type="sibTrans" cxnId="{AF84667E-9695-4403-BE1A-A192C148E29F}">
      <dgm:prSet/>
      <dgm:spPr/>
      <dgm:t>
        <a:bodyPr/>
        <a:lstStyle/>
        <a:p>
          <a:endParaRPr lang="en-US"/>
        </a:p>
      </dgm:t>
    </dgm:pt>
    <dgm:pt modelId="{35CC0102-E7CF-4313-A2AA-774038270FDD}">
      <dgm:prSet phldrT="[Text]" custT="1"/>
      <dgm:spPr/>
      <dgm:t>
        <a:bodyPr/>
        <a:lstStyle/>
        <a:p>
          <a:r>
            <a:rPr lang="en-GB" sz="900"/>
            <a:t>If a third warning is given then the name can be moved into the well. </a:t>
          </a:r>
          <a:endParaRPr lang="en-US" sz="900"/>
        </a:p>
      </dgm:t>
    </dgm:pt>
    <dgm:pt modelId="{CF08F5B4-AF29-45F7-BE8D-4021D3F824FC}" type="parTrans" cxnId="{ACB22EFC-5228-4933-9DEE-339103754C9F}">
      <dgm:prSet/>
      <dgm:spPr/>
      <dgm:t>
        <a:bodyPr/>
        <a:lstStyle/>
        <a:p>
          <a:endParaRPr lang="en-US"/>
        </a:p>
      </dgm:t>
    </dgm:pt>
    <dgm:pt modelId="{3CDED45C-0B5B-4985-B9B6-A359B780CBFF}" type="sibTrans" cxnId="{ACB22EFC-5228-4933-9DEE-339103754C9F}">
      <dgm:prSet/>
      <dgm:spPr/>
      <dgm:t>
        <a:bodyPr/>
        <a:lstStyle/>
        <a:p>
          <a:endParaRPr lang="en-US"/>
        </a:p>
      </dgm:t>
    </dgm:pt>
    <dgm:pt modelId="{035FE63F-F4D8-4B6F-9BD2-A79EFECE7E45}" type="pres">
      <dgm:prSet presAssocID="{B105993F-2259-463A-A59F-805C176B89F4}" presName="linearFlow" presStyleCnt="0">
        <dgm:presLayoutVars>
          <dgm:dir/>
          <dgm:resizeHandles val="exact"/>
        </dgm:presLayoutVars>
      </dgm:prSet>
      <dgm:spPr/>
    </dgm:pt>
    <dgm:pt modelId="{F738699B-FB65-4635-8C9A-E4F82704C7CC}" type="pres">
      <dgm:prSet presAssocID="{0246EE6C-E2E7-4506-B55B-6FE2F23EF6DE}" presName="composite" presStyleCnt="0"/>
      <dgm:spPr/>
    </dgm:pt>
    <dgm:pt modelId="{96DADB92-2578-4784-88F8-06F2262C6996}" type="pres">
      <dgm:prSet presAssocID="{0246EE6C-E2E7-4506-B55B-6FE2F23EF6DE}" presName="imgShp" presStyleLbl="fgImgPlace1" presStyleIdx="0" presStyleCnt="3"/>
      <dgm:spPr>
        <a:blipFill>
          <a:blip xmlns:r="http://schemas.openxmlformats.org/officeDocument/2006/relationships" r:embed="rId1">
            <a:duotone>
              <a:schemeClr val="accent6">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Smiling Face with Solid Fill"/>
        </a:ext>
      </dgm:extLst>
    </dgm:pt>
    <dgm:pt modelId="{08CEFA8A-F9B0-4327-B494-B3FAB0F49D4E}" type="pres">
      <dgm:prSet presAssocID="{0246EE6C-E2E7-4506-B55B-6FE2F23EF6DE}" presName="txShp" presStyleLbl="node1" presStyleIdx="0" presStyleCnt="3" custLinFactNeighborY="5572">
        <dgm:presLayoutVars>
          <dgm:bulletEnabled val="1"/>
        </dgm:presLayoutVars>
      </dgm:prSet>
      <dgm:spPr/>
    </dgm:pt>
    <dgm:pt modelId="{78BEE901-20BD-4375-8E8D-71A42DB2ECCB}" type="pres">
      <dgm:prSet presAssocID="{3190E942-2B3D-4276-B0F9-56D9E791FC51}" presName="spacing" presStyleCnt="0"/>
      <dgm:spPr/>
    </dgm:pt>
    <dgm:pt modelId="{3A2D7029-5021-4AC2-887B-B2601E82BC74}" type="pres">
      <dgm:prSet presAssocID="{E03A5537-25C8-41FA-A158-4F6F8EA07647}" presName="composite" presStyleCnt="0"/>
      <dgm:spPr/>
    </dgm:pt>
    <dgm:pt modelId="{8C742BE5-8921-404C-A9C0-40A767F1C21F}" type="pres">
      <dgm:prSet presAssocID="{E03A5537-25C8-41FA-A158-4F6F8EA07647}" presName="imgShp" presStyleLbl="fgImgPlace1" presStyleIdx="1" presStyleCnt="3"/>
      <dgm:spPr>
        <a:blipFill>
          <a:blip xmlns:r="http://schemas.openxmlformats.org/officeDocument/2006/relationships" r:embed="rId3">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Confused Face with Solid Fill"/>
        </a:ext>
      </dgm:extLst>
    </dgm:pt>
    <dgm:pt modelId="{EBD826E0-574A-466C-8BE4-DD9A57881750}" type="pres">
      <dgm:prSet presAssocID="{E03A5537-25C8-41FA-A158-4F6F8EA07647}" presName="txShp" presStyleLbl="node1" presStyleIdx="1" presStyleCnt="3" custScaleY="96268">
        <dgm:presLayoutVars>
          <dgm:bulletEnabled val="1"/>
        </dgm:presLayoutVars>
      </dgm:prSet>
      <dgm:spPr/>
    </dgm:pt>
    <dgm:pt modelId="{A57158C4-66DC-4A35-9CC8-2B6B7D1A5B02}" type="pres">
      <dgm:prSet presAssocID="{E650A4B4-4AB1-409E-9D8F-3CBFA3351936}" presName="spacing" presStyleCnt="0"/>
      <dgm:spPr/>
    </dgm:pt>
    <dgm:pt modelId="{4F67ED8D-1413-4869-ABE9-FDD8BCC7ACDD}" type="pres">
      <dgm:prSet presAssocID="{35CC0102-E7CF-4313-A2AA-774038270FDD}" presName="composite" presStyleCnt="0"/>
      <dgm:spPr/>
    </dgm:pt>
    <dgm:pt modelId="{4E60F8BD-D8F0-4EB9-BAD0-1E988F82A575}" type="pres">
      <dgm:prSet presAssocID="{35CC0102-E7CF-4313-A2AA-774038270FDD}" presName="imgShp" presStyleLbl="fgImgPlace1" presStyleIdx="2" presStyleCnt="3"/>
      <dgm:spPr>
        <a:blipFill>
          <a:blip xmlns:r="http://schemas.openxmlformats.org/officeDocument/2006/relationships" r:embed="rId5">
            <a:duotone>
              <a:schemeClr val="accent2">
                <a:shade val="45000"/>
                <a:satMod val="135000"/>
              </a:schemeClr>
              <a:prstClr val="white"/>
            </a:duotone>
            <a:lum bright="-20000" contrast="20000"/>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Worried Face with Solid Fill"/>
        </a:ext>
      </dgm:extLst>
    </dgm:pt>
    <dgm:pt modelId="{B60F9A48-3565-4C6B-B206-53BA298E69CA}" type="pres">
      <dgm:prSet presAssocID="{35CC0102-E7CF-4313-A2AA-774038270FDD}" presName="txShp" presStyleLbl="node1" presStyleIdx="2" presStyleCnt="3">
        <dgm:presLayoutVars>
          <dgm:bulletEnabled val="1"/>
        </dgm:presLayoutVars>
      </dgm:prSet>
      <dgm:spPr/>
    </dgm:pt>
  </dgm:ptLst>
  <dgm:cxnLst>
    <dgm:cxn modelId="{06DF7E16-A75A-42BC-B505-B3A0AC1B3A86}" srcId="{B105993F-2259-463A-A59F-805C176B89F4}" destId="{0246EE6C-E2E7-4506-B55B-6FE2F23EF6DE}" srcOrd="0" destOrd="0" parTransId="{DC8B62F2-5C14-49E9-B0D7-0760774135EE}" sibTransId="{3190E942-2B3D-4276-B0F9-56D9E791FC51}"/>
    <dgm:cxn modelId="{70562B65-7809-4D78-8BEC-E27DABED4BD1}" type="presOf" srcId="{B105993F-2259-463A-A59F-805C176B89F4}" destId="{035FE63F-F4D8-4B6F-9BD2-A79EFECE7E45}" srcOrd="0" destOrd="0" presId="urn:microsoft.com/office/officeart/2005/8/layout/vList3"/>
    <dgm:cxn modelId="{6F408E65-93F7-408B-B6D0-6DFB88057BEB}" type="presOf" srcId="{0246EE6C-E2E7-4506-B55B-6FE2F23EF6DE}" destId="{08CEFA8A-F9B0-4327-B494-B3FAB0F49D4E}" srcOrd="0" destOrd="0" presId="urn:microsoft.com/office/officeart/2005/8/layout/vList3"/>
    <dgm:cxn modelId="{AF84667E-9695-4403-BE1A-A192C148E29F}" srcId="{B105993F-2259-463A-A59F-805C176B89F4}" destId="{E03A5537-25C8-41FA-A158-4F6F8EA07647}" srcOrd="1" destOrd="0" parTransId="{542D79CB-13E5-4E5A-BC90-738B044A8713}" sibTransId="{E650A4B4-4AB1-409E-9D8F-3CBFA3351936}"/>
    <dgm:cxn modelId="{2A4055D8-C2D0-4DF3-8FE2-B024F1F6EB2F}" type="presOf" srcId="{35CC0102-E7CF-4313-A2AA-774038270FDD}" destId="{B60F9A48-3565-4C6B-B206-53BA298E69CA}" srcOrd="0" destOrd="0" presId="urn:microsoft.com/office/officeart/2005/8/layout/vList3"/>
    <dgm:cxn modelId="{26872EE5-BE39-44DD-B305-8CF3A946D217}" type="presOf" srcId="{E03A5537-25C8-41FA-A158-4F6F8EA07647}" destId="{EBD826E0-574A-466C-8BE4-DD9A57881750}" srcOrd="0" destOrd="0" presId="urn:microsoft.com/office/officeart/2005/8/layout/vList3"/>
    <dgm:cxn modelId="{ACB22EFC-5228-4933-9DEE-339103754C9F}" srcId="{B105993F-2259-463A-A59F-805C176B89F4}" destId="{35CC0102-E7CF-4313-A2AA-774038270FDD}" srcOrd="2" destOrd="0" parTransId="{CF08F5B4-AF29-45F7-BE8D-4021D3F824FC}" sibTransId="{3CDED45C-0B5B-4985-B9B6-A359B780CBFF}"/>
    <dgm:cxn modelId="{565B04FD-65CA-412C-A1D8-278B15D06862}" type="presParOf" srcId="{035FE63F-F4D8-4B6F-9BD2-A79EFECE7E45}" destId="{F738699B-FB65-4635-8C9A-E4F82704C7CC}" srcOrd="0" destOrd="0" presId="urn:microsoft.com/office/officeart/2005/8/layout/vList3"/>
    <dgm:cxn modelId="{1EF39BEA-63AF-460E-AB3D-ED91C6B81267}" type="presParOf" srcId="{F738699B-FB65-4635-8C9A-E4F82704C7CC}" destId="{96DADB92-2578-4784-88F8-06F2262C6996}" srcOrd="0" destOrd="0" presId="urn:microsoft.com/office/officeart/2005/8/layout/vList3"/>
    <dgm:cxn modelId="{262C15E0-E0BD-4714-9A7F-7E9ACD241B60}" type="presParOf" srcId="{F738699B-FB65-4635-8C9A-E4F82704C7CC}" destId="{08CEFA8A-F9B0-4327-B494-B3FAB0F49D4E}" srcOrd="1" destOrd="0" presId="urn:microsoft.com/office/officeart/2005/8/layout/vList3"/>
    <dgm:cxn modelId="{0EB42C7F-D95F-410A-B299-44CB00D67EF0}" type="presParOf" srcId="{035FE63F-F4D8-4B6F-9BD2-A79EFECE7E45}" destId="{78BEE901-20BD-4375-8E8D-71A42DB2ECCB}" srcOrd="1" destOrd="0" presId="urn:microsoft.com/office/officeart/2005/8/layout/vList3"/>
    <dgm:cxn modelId="{524DA697-EF1E-4353-92FA-7D84F5D3FBD0}" type="presParOf" srcId="{035FE63F-F4D8-4B6F-9BD2-A79EFECE7E45}" destId="{3A2D7029-5021-4AC2-887B-B2601E82BC74}" srcOrd="2" destOrd="0" presId="urn:microsoft.com/office/officeart/2005/8/layout/vList3"/>
    <dgm:cxn modelId="{EFE9F93D-0205-4251-973A-10121ADA7C94}" type="presParOf" srcId="{3A2D7029-5021-4AC2-887B-B2601E82BC74}" destId="{8C742BE5-8921-404C-A9C0-40A767F1C21F}" srcOrd="0" destOrd="0" presId="urn:microsoft.com/office/officeart/2005/8/layout/vList3"/>
    <dgm:cxn modelId="{E8E830EE-EC3A-43A9-B48A-E47F651CC82F}" type="presParOf" srcId="{3A2D7029-5021-4AC2-887B-B2601E82BC74}" destId="{EBD826E0-574A-466C-8BE4-DD9A57881750}" srcOrd="1" destOrd="0" presId="urn:microsoft.com/office/officeart/2005/8/layout/vList3"/>
    <dgm:cxn modelId="{AB4CBB52-3D82-4247-9029-35B7590A53F6}" type="presParOf" srcId="{035FE63F-F4D8-4B6F-9BD2-A79EFECE7E45}" destId="{A57158C4-66DC-4A35-9CC8-2B6B7D1A5B02}" srcOrd="3" destOrd="0" presId="urn:microsoft.com/office/officeart/2005/8/layout/vList3"/>
    <dgm:cxn modelId="{802219B3-FE10-4CA2-A77D-44787EB77711}" type="presParOf" srcId="{035FE63F-F4D8-4B6F-9BD2-A79EFECE7E45}" destId="{4F67ED8D-1413-4869-ABE9-FDD8BCC7ACDD}" srcOrd="4" destOrd="0" presId="urn:microsoft.com/office/officeart/2005/8/layout/vList3"/>
    <dgm:cxn modelId="{FEF03D0E-62E2-4D86-A6F1-A06EE4502FD4}" type="presParOf" srcId="{4F67ED8D-1413-4869-ABE9-FDD8BCC7ACDD}" destId="{4E60F8BD-D8F0-4EB9-BAD0-1E988F82A575}" srcOrd="0" destOrd="0" presId="urn:microsoft.com/office/officeart/2005/8/layout/vList3"/>
    <dgm:cxn modelId="{63F8410E-A506-461A-A867-641A474230CB}" type="presParOf" srcId="{4F67ED8D-1413-4869-ABE9-FDD8BCC7ACDD}" destId="{B60F9A48-3565-4C6B-B206-53BA298E69CA}" srcOrd="1" destOrd="0" presId="urn:microsoft.com/office/officeart/2005/8/layout/vList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FB38F-D2BC-4A35-ACD6-B507F2CBC3D4}">
      <dsp:nvSpPr>
        <dsp:cNvPr id="0" name=""/>
        <dsp:cNvSpPr/>
      </dsp:nvSpPr>
      <dsp:spPr>
        <a:xfrm>
          <a:off x="1044221" y="911356"/>
          <a:ext cx="903643" cy="55853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SHANARRI</a:t>
          </a:r>
        </a:p>
      </dsp:txBody>
      <dsp:txXfrm>
        <a:off x="1176556" y="993152"/>
        <a:ext cx="638973" cy="394945"/>
      </dsp:txXfrm>
    </dsp:sp>
    <dsp:sp modelId="{6CDE77F8-47CB-4F9F-BC30-A0081745D6E9}">
      <dsp:nvSpPr>
        <dsp:cNvPr id="0" name=""/>
        <dsp:cNvSpPr/>
      </dsp:nvSpPr>
      <dsp:spPr>
        <a:xfrm rot="16200000">
          <a:off x="1396783" y="628284"/>
          <a:ext cx="198519" cy="20281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26561" y="698625"/>
        <a:ext cx="138963" cy="121689"/>
      </dsp:txXfrm>
    </dsp:sp>
    <dsp:sp modelId="{BB35EE19-363A-491A-B6E5-5B8CAF6C23C0}">
      <dsp:nvSpPr>
        <dsp:cNvPr id="0" name=""/>
        <dsp:cNvSpPr/>
      </dsp:nvSpPr>
      <dsp:spPr>
        <a:xfrm>
          <a:off x="1146908" y="0"/>
          <a:ext cx="698269" cy="53679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Safe</a:t>
          </a:r>
        </a:p>
      </dsp:txBody>
      <dsp:txXfrm>
        <a:off x="1249167" y="78611"/>
        <a:ext cx="493751" cy="379568"/>
      </dsp:txXfrm>
    </dsp:sp>
    <dsp:sp modelId="{AA1DA764-8FC7-4B8B-A9BA-2CBF1FC5AB12}">
      <dsp:nvSpPr>
        <dsp:cNvPr id="0" name=""/>
        <dsp:cNvSpPr/>
      </dsp:nvSpPr>
      <dsp:spPr>
        <a:xfrm rot="18900000">
          <a:off x="1755104" y="757033"/>
          <a:ext cx="146244" cy="202815"/>
        </a:xfrm>
        <a:prstGeom prst="rightArrow">
          <a:avLst>
            <a:gd name="adj1" fmla="val 60000"/>
            <a:gd name="adj2" fmla="val 50000"/>
          </a:avLst>
        </a:prstGeom>
        <a:solidFill>
          <a:schemeClr val="accent4">
            <a:hueOff val="1400127"/>
            <a:satOff val="-5825"/>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61529" y="813107"/>
        <a:ext cx="102371" cy="121689"/>
      </dsp:txXfrm>
    </dsp:sp>
    <dsp:sp modelId="{BD10F261-9054-49CF-996C-85875A115881}">
      <dsp:nvSpPr>
        <dsp:cNvPr id="0" name=""/>
        <dsp:cNvSpPr/>
      </dsp:nvSpPr>
      <dsp:spPr>
        <a:xfrm>
          <a:off x="1792362" y="276775"/>
          <a:ext cx="698269" cy="536790"/>
        </a:xfrm>
        <a:prstGeom prst="ellipse">
          <a:avLst/>
        </a:prstGeom>
        <a:solidFill>
          <a:schemeClr val="accent4">
            <a:hueOff val="1400127"/>
            <a:satOff val="-5825"/>
            <a:lumOff val="13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Healthy</a:t>
          </a:r>
        </a:p>
      </dsp:txBody>
      <dsp:txXfrm>
        <a:off x="1894621" y="355386"/>
        <a:ext cx="493751" cy="379568"/>
      </dsp:txXfrm>
    </dsp:sp>
    <dsp:sp modelId="{44C07108-2171-4BBA-A6FE-951C0A9B163E}">
      <dsp:nvSpPr>
        <dsp:cNvPr id="0" name=""/>
        <dsp:cNvSpPr/>
      </dsp:nvSpPr>
      <dsp:spPr>
        <a:xfrm>
          <a:off x="1962966" y="1089217"/>
          <a:ext cx="36381" cy="202815"/>
        </a:xfrm>
        <a:prstGeom prst="rightArrow">
          <a:avLst>
            <a:gd name="adj1" fmla="val 60000"/>
            <a:gd name="adj2" fmla="val 50000"/>
          </a:avLst>
        </a:prstGeom>
        <a:solidFill>
          <a:schemeClr val="accent4">
            <a:hueOff val="2800255"/>
            <a:satOff val="-11651"/>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962966" y="1129780"/>
        <a:ext cx="25467" cy="121689"/>
      </dsp:txXfrm>
    </dsp:sp>
    <dsp:sp modelId="{93B7C74D-B0B6-4A6F-B800-6F623453166C}">
      <dsp:nvSpPr>
        <dsp:cNvPr id="0" name=""/>
        <dsp:cNvSpPr/>
      </dsp:nvSpPr>
      <dsp:spPr>
        <a:xfrm>
          <a:off x="2016508" y="922229"/>
          <a:ext cx="784688" cy="536790"/>
        </a:xfrm>
        <a:prstGeom prst="ellipse">
          <a:avLst/>
        </a:prstGeom>
        <a:solidFill>
          <a:schemeClr val="accent4">
            <a:hueOff val="2800255"/>
            <a:satOff val="-1165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Acheiving</a:t>
          </a:r>
        </a:p>
      </dsp:txBody>
      <dsp:txXfrm>
        <a:off x="2131423" y="1000840"/>
        <a:ext cx="554858" cy="379568"/>
      </dsp:txXfrm>
    </dsp:sp>
    <dsp:sp modelId="{6111E35D-23DC-4145-86A6-5FFC439547AD}">
      <dsp:nvSpPr>
        <dsp:cNvPr id="0" name=""/>
        <dsp:cNvSpPr/>
      </dsp:nvSpPr>
      <dsp:spPr>
        <a:xfrm rot="2700000">
          <a:off x="1755104" y="1421400"/>
          <a:ext cx="146244" cy="202815"/>
        </a:xfrm>
        <a:prstGeom prst="rightArrow">
          <a:avLst>
            <a:gd name="adj1" fmla="val 60000"/>
            <a:gd name="adj2" fmla="val 50000"/>
          </a:avLst>
        </a:prstGeom>
        <a:solidFill>
          <a:schemeClr val="accent4">
            <a:hueOff val="4200382"/>
            <a:satOff val="-17476"/>
            <a:lumOff val="41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61529" y="1446452"/>
        <a:ext cx="102371" cy="121689"/>
      </dsp:txXfrm>
    </dsp:sp>
    <dsp:sp modelId="{38AD3527-6753-455C-82A0-9B567935B487}">
      <dsp:nvSpPr>
        <dsp:cNvPr id="0" name=""/>
        <dsp:cNvSpPr/>
      </dsp:nvSpPr>
      <dsp:spPr>
        <a:xfrm>
          <a:off x="1792362" y="1567683"/>
          <a:ext cx="698269" cy="536790"/>
        </a:xfrm>
        <a:prstGeom prst="ellipse">
          <a:avLst/>
        </a:prstGeom>
        <a:solidFill>
          <a:schemeClr val="accent4">
            <a:hueOff val="4200382"/>
            <a:satOff val="-17476"/>
            <a:lumOff val="41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Nurtured</a:t>
          </a:r>
        </a:p>
      </dsp:txBody>
      <dsp:txXfrm>
        <a:off x="1894621" y="1646294"/>
        <a:ext cx="493751" cy="379568"/>
      </dsp:txXfrm>
    </dsp:sp>
    <dsp:sp modelId="{EDB2F573-B201-43D4-B630-05D94BDB40E4}">
      <dsp:nvSpPr>
        <dsp:cNvPr id="0" name=""/>
        <dsp:cNvSpPr/>
      </dsp:nvSpPr>
      <dsp:spPr>
        <a:xfrm rot="5400000">
          <a:off x="1399279" y="1545581"/>
          <a:ext cx="193527" cy="202815"/>
        </a:xfrm>
        <a:prstGeom prst="rightArrow">
          <a:avLst>
            <a:gd name="adj1" fmla="val 60000"/>
            <a:gd name="adj2" fmla="val 50000"/>
          </a:avLst>
        </a:prstGeom>
        <a:solidFill>
          <a:schemeClr val="accent4">
            <a:hueOff val="5600509"/>
            <a:satOff val="-23301"/>
            <a:lumOff val="549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28308" y="1557115"/>
        <a:ext cx="135469" cy="121689"/>
      </dsp:txXfrm>
    </dsp:sp>
    <dsp:sp modelId="{4B48791F-695B-4CBE-8ADF-AB79DEE84D59}">
      <dsp:nvSpPr>
        <dsp:cNvPr id="0" name=""/>
        <dsp:cNvSpPr/>
      </dsp:nvSpPr>
      <dsp:spPr>
        <a:xfrm>
          <a:off x="1146908" y="1835039"/>
          <a:ext cx="698269" cy="536790"/>
        </a:xfrm>
        <a:prstGeom prst="ellipse">
          <a:avLst/>
        </a:prstGeom>
        <a:solidFill>
          <a:schemeClr val="accent4">
            <a:hueOff val="5600509"/>
            <a:satOff val="-23301"/>
            <a:lumOff val="54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Active</a:t>
          </a:r>
        </a:p>
      </dsp:txBody>
      <dsp:txXfrm>
        <a:off x="1249167" y="1913650"/>
        <a:ext cx="493751" cy="379568"/>
      </dsp:txXfrm>
    </dsp:sp>
    <dsp:sp modelId="{2D2F3E6B-229C-44C1-A88C-3D31ABB16A26}">
      <dsp:nvSpPr>
        <dsp:cNvPr id="0" name=""/>
        <dsp:cNvSpPr/>
      </dsp:nvSpPr>
      <dsp:spPr>
        <a:xfrm rot="8100000">
          <a:off x="1090737" y="1421400"/>
          <a:ext cx="146244" cy="202815"/>
        </a:xfrm>
        <a:prstGeom prst="rightArrow">
          <a:avLst>
            <a:gd name="adj1" fmla="val 60000"/>
            <a:gd name="adj2" fmla="val 50000"/>
          </a:avLst>
        </a:prstGeom>
        <a:solidFill>
          <a:schemeClr val="accent4">
            <a:hueOff val="7000636"/>
            <a:satOff val="-29126"/>
            <a:lumOff val="686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128185" y="1446452"/>
        <a:ext cx="102371" cy="121689"/>
      </dsp:txXfrm>
    </dsp:sp>
    <dsp:sp modelId="{6A01B98A-25D3-44C9-9277-BC9C923B13A8}">
      <dsp:nvSpPr>
        <dsp:cNvPr id="0" name=""/>
        <dsp:cNvSpPr/>
      </dsp:nvSpPr>
      <dsp:spPr>
        <a:xfrm>
          <a:off x="501454" y="1567683"/>
          <a:ext cx="698269" cy="536790"/>
        </a:xfrm>
        <a:prstGeom prst="ellipse">
          <a:avLst/>
        </a:prstGeom>
        <a:solidFill>
          <a:schemeClr val="accent4">
            <a:hueOff val="7000636"/>
            <a:satOff val="-29126"/>
            <a:lumOff val="68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Respected</a:t>
          </a:r>
        </a:p>
      </dsp:txBody>
      <dsp:txXfrm>
        <a:off x="603713" y="1646294"/>
        <a:ext cx="493751" cy="379568"/>
      </dsp:txXfrm>
    </dsp:sp>
    <dsp:sp modelId="{0D129B70-835D-415A-9C03-B4D590B02A2B}">
      <dsp:nvSpPr>
        <dsp:cNvPr id="0" name=""/>
        <dsp:cNvSpPr/>
      </dsp:nvSpPr>
      <dsp:spPr>
        <a:xfrm rot="10800000">
          <a:off x="1000809" y="1089217"/>
          <a:ext cx="30677" cy="202815"/>
        </a:xfrm>
        <a:prstGeom prst="rightArrow">
          <a:avLst>
            <a:gd name="adj1" fmla="val 60000"/>
            <a:gd name="adj2" fmla="val 50000"/>
          </a:avLst>
        </a:prstGeom>
        <a:solidFill>
          <a:schemeClr val="accent4">
            <a:hueOff val="8400764"/>
            <a:satOff val="-34952"/>
            <a:lumOff val="823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010012" y="1129780"/>
        <a:ext cx="21474" cy="121689"/>
      </dsp:txXfrm>
    </dsp:sp>
    <dsp:sp modelId="{3FB25BA2-45E9-4C7C-986A-71096AA281DB}">
      <dsp:nvSpPr>
        <dsp:cNvPr id="0" name=""/>
        <dsp:cNvSpPr/>
      </dsp:nvSpPr>
      <dsp:spPr>
        <a:xfrm>
          <a:off x="180127" y="922229"/>
          <a:ext cx="806211" cy="536790"/>
        </a:xfrm>
        <a:prstGeom prst="ellipse">
          <a:avLst/>
        </a:prstGeom>
        <a:solidFill>
          <a:schemeClr val="accent4">
            <a:hueOff val="8400764"/>
            <a:satOff val="-34952"/>
            <a:lumOff val="82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Responsible</a:t>
          </a:r>
        </a:p>
      </dsp:txBody>
      <dsp:txXfrm>
        <a:off x="298194" y="1000840"/>
        <a:ext cx="570077" cy="379568"/>
      </dsp:txXfrm>
    </dsp:sp>
    <dsp:sp modelId="{A23E3547-20E3-4C85-96B7-1710A8CE02C5}">
      <dsp:nvSpPr>
        <dsp:cNvPr id="0" name=""/>
        <dsp:cNvSpPr/>
      </dsp:nvSpPr>
      <dsp:spPr>
        <a:xfrm rot="13500000">
          <a:off x="1090737" y="757033"/>
          <a:ext cx="146244" cy="202815"/>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128185" y="813107"/>
        <a:ext cx="102371" cy="121689"/>
      </dsp:txXfrm>
    </dsp:sp>
    <dsp:sp modelId="{FC8883BF-7C2F-41C8-82CB-299885606992}">
      <dsp:nvSpPr>
        <dsp:cNvPr id="0" name=""/>
        <dsp:cNvSpPr/>
      </dsp:nvSpPr>
      <dsp:spPr>
        <a:xfrm>
          <a:off x="501454" y="276775"/>
          <a:ext cx="698269" cy="536790"/>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rPr>
            <a:t>Included</a:t>
          </a:r>
        </a:p>
      </dsp:txBody>
      <dsp:txXfrm>
        <a:off x="603713" y="355386"/>
        <a:ext cx="493751" cy="37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F9944C-03D9-4F7B-87EF-4742CA595DD0}">
      <dsp:nvSpPr>
        <dsp:cNvPr id="0" name=""/>
        <dsp:cNvSpPr/>
      </dsp:nvSpPr>
      <dsp:spPr>
        <a:xfrm>
          <a:off x="636204" y="0"/>
          <a:ext cx="1618593" cy="1618593"/>
        </a:xfrm>
        <a:prstGeom prst="diamond">
          <a:avLst/>
        </a:prstGeom>
        <a:solidFill>
          <a:schemeClr val="lt1"/>
        </a:solidFill>
        <a:ln w="12700" cap="flat" cmpd="sng" algn="ctr">
          <a:solidFill>
            <a:schemeClr val="accent1">
              <a:lumMod val="50000"/>
            </a:schemeClr>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3E73F7C4-0889-434F-A274-9DB9F08A3E43}">
      <dsp:nvSpPr>
        <dsp:cNvPr id="0" name=""/>
        <dsp:cNvSpPr/>
      </dsp:nvSpPr>
      <dsp:spPr>
        <a:xfrm>
          <a:off x="789970" y="153766"/>
          <a:ext cx="631251" cy="631251"/>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Red Rowan</a:t>
          </a:r>
        </a:p>
      </dsp:txBody>
      <dsp:txXfrm>
        <a:off x="820785" y="184581"/>
        <a:ext cx="569621" cy="569621"/>
      </dsp:txXfrm>
    </dsp:sp>
    <dsp:sp modelId="{EAF26E98-2577-4EDC-A54B-564CF73BA813}">
      <dsp:nvSpPr>
        <dsp:cNvPr id="0" name=""/>
        <dsp:cNvSpPr/>
      </dsp:nvSpPr>
      <dsp:spPr>
        <a:xfrm>
          <a:off x="1469779" y="153766"/>
          <a:ext cx="631251" cy="631251"/>
        </a:xfrm>
        <a:prstGeom prst="round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Green Elder</a:t>
          </a:r>
        </a:p>
      </dsp:txBody>
      <dsp:txXfrm>
        <a:off x="1500594" y="184581"/>
        <a:ext cx="569621" cy="569621"/>
      </dsp:txXfrm>
    </dsp:sp>
    <dsp:sp modelId="{BAB5EF55-4B39-43D3-9AE6-76C63B05FD3D}">
      <dsp:nvSpPr>
        <dsp:cNvPr id="0" name=""/>
        <dsp:cNvSpPr/>
      </dsp:nvSpPr>
      <dsp:spPr>
        <a:xfrm>
          <a:off x="789970" y="833575"/>
          <a:ext cx="631251" cy="631251"/>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Yellow Oak</a:t>
          </a:r>
        </a:p>
      </dsp:txBody>
      <dsp:txXfrm>
        <a:off x="820785" y="864390"/>
        <a:ext cx="569621" cy="569621"/>
      </dsp:txXfrm>
    </dsp:sp>
    <dsp:sp modelId="{E5F4398E-50B2-4826-9F1E-EBB4433F9D89}">
      <dsp:nvSpPr>
        <dsp:cNvPr id="0" name=""/>
        <dsp:cNvSpPr/>
      </dsp:nvSpPr>
      <dsp:spPr>
        <a:xfrm>
          <a:off x="1469779" y="833575"/>
          <a:ext cx="631251" cy="631251"/>
        </a:xfrm>
        <a:prstGeom prst="round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Blue Willow</a:t>
          </a:r>
        </a:p>
      </dsp:txBody>
      <dsp:txXfrm>
        <a:off x="1500594" y="864390"/>
        <a:ext cx="569621" cy="5696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E17C7A-5050-4DD7-9AC7-D295F363C7F5}">
      <dsp:nvSpPr>
        <dsp:cNvPr id="0" name=""/>
        <dsp:cNvSpPr/>
      </dsp:nvSpPr>
      <dsp:spPr>
        <a:xfrm rot="16200000">
          <a:off x="219392" y="-219392"/>
          <a:ext cx="742315" cy="1181099"/>
        </a:xfrm>
        <a:prstGeom prst="round1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Successful learners</a:t>
          </a:r>
        </a:p>
      </dsp:txBody>
      <dsp:txXfrm rot="5400000">
        <a:off x="0" y="0"/>
        <a:ext cx="1181099" cy="556736"/>
      </dsp:txXfrm>
    </dsp:sp>
    <dsp:sp modelId="{C597305C-EB3C-4797-BFBD-B86E8CF41B4A}">
      <dsp:nvSpPr>
        <dsp:cNvPr id="0" name=""/>
        <dsp:cNvSpPr/>
      </dsp:nvSpPr>
      <dsp:spPr>
        <a:xfrm>
          <a:off x="1181099" y="0"/>
          <a:ext cx="1181099" cy="742315"/>
        </a:xfrm>
        <a:prstGeom prst="round1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Effective contributors</a:t>
          </a:r>
        </a:p>
      </dsp:txBody>
      <dsp:txXfrm>
        <a:off x="1181099" y="0"/>
        <a:ext cx="1181099" cy="556736"/>
      </dsp:txXfrm>
    </dsp:sp>
    <dsp:sp modelId="{8847A4F7-2203-409F-83B1-9975131C16E0}">
      <dsp:nvSpPr>
        <dsp:cNvPr id="0" name=""/>
        <dsp:cNvSpPr/>
      </dsp:nvSpPr>
      <dsp:spPr>
        <a:xfrm rot="10800000">
          <a:off x="0" y="742315"/>
          <a:ext cx="1181099" cy="742315"/>
        </a:xfrm>
        <a:prstGeom prst="round1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Responsible citezens </a:t>
          </a:r>
        </a:p>
      </dsp:txBody>
      <dsp:txXfrm rot="10800000">
        <a:off x="0" y="927893"/>
        <a:ext cx="1181099" cy="556736"/>
      </dsp:txXfrm>
    </dsp:sp>
    <dsp:sp modelId="{5311646B-2EBE-4FC7-91C1-BBFF4744ED44}">
      <dsp:nvSpPr>
        <dsp:cNvPr id="0" name=""/>
        <dsp:cNvSpPr/>
      </dsp:nvSpPr>
      <dsp:spPr>
        <a:xfrm rot="5400000">
          <a:off x="1400492" y="522922"/>
          <a:ext cx="742315" cy="1181099"/>
        </a:xfrm>
        <a:prstGeom prst="round1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Confident individuals</a:t>
          </a:r>
        </a:p>
      </dsp:txBody>
      <dsp:txXfrm rot="-5400000">
        <a:off x="1181100" y="927892"/>
        <a:ext cx="1181099" cy="556736"/>
      </dsp:txXfrm>
    </dsp:sp>
    <dsp:sp modelId="{A7D7E8AE-D35F-45F1-9869-366B917D9341}">
      <dsp:nvSpPr>
        <dsp:cNvPr id="0" name=""/>
        <dsp:cNvSpPr/>
      </dsp:nvSpPr>
      <dsp:spPr>
        <a:xfrm>
          <a:off x="714372" y="447675"/>
          <a:ext cx="933454" cy="589279"/>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 Redwell and beyond</a:t>
          </a:r>
        </a:p>
      </dsp:txBody>
      <dsp:txXfrm>
        <a:off x="743138" y="476441"/>
        <a:ext cx="875922" cy="5317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8CAC4-55EC-4141-BF6C-4BBB20C2206A}">
      <dsp:nvSpPr>
        <dsp:cNvPr id="0" name=""/>
        <dsp:cNvSpPr/>
      </dsp:nvSpPr>
      <dsp:spPr>
        <a:xfrm>
          <a:off x="0" y="173042"/>
          <a:ext cx="3035299" cy="572071"/>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35573" tIns="166624" rIns="235573" bIns="64008" numCol="1" spcCol="1270" anchor="t" anchorCtr="0">
          <a:noAutofit/>
        </a:bodyPr>
        <a:lstStyle/>
        <a:p>
          <a:pPr marL="57150" lvl="1" indent="-57150" algn="l" defTabSz="400050">
            <a:lnSpc>
              <a:spcPct val="90000"/>
            </a:lnSpc>
            <a:spcBef>
              <a:spcPct val="0"/>
            </a:spcBef>
            <a:spcAft>
              <a:spcPct val="15000"/>
            </a:spcAft>
            <a:buChar char="•"/>
          </a:pPr>
          <a:r>
            <a:rPr lang="en-GB" sz="900" kern="1200"/>
            <a:t> Pupils collect house points which are tallied up every week.</a:t>
          </a:r>
          <a:endParaRPr lang="en-US" sz="900" kern="1200"/>
        </a:p>
      </dsp:txBody>
      <dsp:txXfrm>
        <a:off x="0" y="173042"/>
        <a:ext cx="3035299" cy="572071"/>
      </dsp:txXfrm>
    </dsp:sp>
    <dsp:sp modelId="{59CE6500-DE97-47F2-AD65-2DD9E7FA1B56}">
      <dsp:nvSpPr>
        <dsp:cNvPr id="0" name=""/>
        <dsp:cNvSpPr/>
      </dsp:nvSpPr>
      <dsp:spPr>
        <a:xfrm>
          <a:off x="151765" y="40202"/>
          <a:ext cx="2222637" cy="265680"/>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0309" tIns="0" rIns="80309" bIns="0" numCol="1" spcCol="1270" anchor="ctr" anchorCtr="0">
          <a:noAutofit/>
        </a:bodyPr>
        <a:lstStyle/>
        <a:p>
          <a:pPr marL="0" lvl="0" indent="0" algn="l" defTabSz="400050">
            <a:lnSpc>
              <a:spcPct val="90000"/>
            </a:lnSpc>
            <a:spcBef>
              <a:spcPct val="0"/>
            </a:spcBef>
            <a:spcAft>
              <a:spcPct val="35000"/>
            </a:spcAft>
            <a:buNone/>
          </a:pPr>
          <a:r>
            <a:rPr lang="en-GB" sz="900" kern="1200"/>
            <a:t>In class</a:t>
          </a:r>
          <a:endParaRPr lang="en-US" sz="900" kern="1200"/>
        </a:p>
      </dsp:txBody>
      <dsp:txXfrm>
        <a:off x="164734" y="53171"/>
        <a:ext cx="2196699" cy="239742"/>
      </dsp:txXfrm>
    </dsp:sp>
    <dsp:sp modelId="{0D6261BA-7D87-481B-B224-6EC3FA75A606}">
      <dsp:nvSpPr>
        <dsp:cNvPr id="0" name=""/>
        <dsp:cNvSpPr/>
      </dsp:nvSpPr>
      <dsp:spPr>
        <a:xfrm>
          <a:off x="0" y="915893"/>
          <a:ext cx="3035299" cy="718604"/>
        </a:xfrm>
        <a:prstGeom prst="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235573" tIns="166624" rIns="235573" bIns="64008" numCol="1" spcCol="1270" anchor="t" anchorCtr="0">
          <a:noAutofit/>
        </a:bodyPr>
        <a:lstStyle/>
        <a:p>
          <a:pPr marL="57150" lvl="1" indent="-57150" algn="l" defTabSz="400050">
            <a:lnSpc>
              <a:spcPct val="90000"/>
            </a:lnSpc>
            <a:spcBef>
              <a:spcPct val="0"/>
            </a:spcBef>
            <a:spcAft>
              <a:spcPct val="15000"/>
            </a:spcAft>
            <a:buChar char="•"/>
          </a:pPr>
          <a:r>
            <a:rPr lang="en-GB" sz="900" kern="1200"/>
            <a:t>Children can be given a ‘house token’ by school staff. Tokens are posted into a pouch in their class wing and are worth one point. Lego lunch bricks are also collected for ‘fine dining’ behaviour in the dinner hall</a:t>
          </a:r>
        </a:p>
      </dsp:txBody>
      <dsp:txXfrm>
        <a:off x="0" y="915893"/>
        <a:ext cx="3035299" cy="718604"/>
      </dsp:txXfrm>
    </dsp:sp>
    <dsp:sp modelId="{EF73DE12-1230-4145-91F4-B3C2593C21FA}">
      <dsp:nvSpPr>
        <dsp:cNvPr id="0" name=""/>
        <dsp:cNvSpPr/>
      </dsp:nvSpPr>
      <dsp:spPr>
        <a:xfrm>
          <a:off x="151765" y="793714"/>
          <a:ext cx="2222637" cy="255018"/>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0309" tIns="0" rIns="80309" bIns="0" numCol="1" spcCol="1270" anchor="ctr" anchorCtr="0">
          <a:noAutofit/>
        </a:bodyPr>
        <a:lstStyle/>
        <a:p>
          <a:pPr marL="0" lvl="0" indent="0" algn="l" defTabSz="400050">
            <a:lnSpc>
              <a:spcPct val="90000"/>
            </a:lnSpc>
            <a:spcBef>
              <a:spcPct val="0"/>
            </a:spcBef>
            <a:spcAft>
              <a:spcPct val="35000"/>
            </a:spcAft>
            <a:buNone/>
          </a:pPr>
          <a:r>
            <a:rPr lang="en-GB" sz="900" kern="1200"/>
            <a:t>In the playground, dinner hall and corridors</a:t>
          </a:r>
        </a:p>
      </dsp:txBody>
      <dsp:txXfrm>
        <a:off x="164214" y="806163"/>
        <a:ext cx="2197739" cy="230120"/>
      </dsp:txXfrm>
    </dsp:sp>
    <dsp:sp modelId="{3E264EB1-50F0-4B88-8AE9-3D9EFFC33581}">
      <dsp:nvSpPr>
        <dsp:cNvPr id="0" name=""/>
        <dsp:cNvSpPr/>
      </dsp:nvSpPr>
      <dsp:spPr>
        <a:xfrm>
          <a:off x="0" y="1811893"/>
          <a:ext cx="3035299" cy="1198309"/>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235573" tIns="166624" rIns="235573" bIns="64008" numCol="1" spcCol="1270" anchor="t" anchorCtr="0">
          <a:noAutofit/>
        </a:bodyPr>
        <a:lstStyle/>
        <a:p>
          <a:pPr marL="57150" lvl="1" indent="-57150" algn="l" defTabSz="400050">
            <a:lnSpc>
              <a:spcPct val="90000"/>
            </a:lnSpc>
            <a:spcBef>
              <a:spcPct val="0"/>
            </a:spcBef>
            <a:spcAft>
              <a:spcPct val="15000"/>
            </a:spcAft>
            <a:buChar char="•"/>
          </a:pPr>
          <a:r>
            <a:rPr lang="en-GB" sz="900" kern="1200"/>
            <a:t>Presented to the winning house each week at Wing Assemblies.  Primary 7 House Captains and Vice Captains lead their house at House Meetings. The winning house from each wing will be displayed on the House Points notice board within the school. Throughout the year, a running total is kept so that the overall house winner can be announced in June. </a:t>
          </a:r>
        </a:p>
      </dsp:txBody>
      <dsp:txXfrm>
        <a:off x="0" y="1811893"/>
        <a:ext cx="3035299" cy="1198309"/>
      </dsp:txXfrm>
    </dsp:sp>
    <dsp:sp modelId="{ECA92D15-AF22-4AFD-A747-5D5119907351}">
      <dsp:nvSpPr>
        <dsp:cNvPr id="0" name=""/>
        <dsp:cNvSpPr/>
      </dsp:nvSpPr>
      <dsp:spPr>
        <a:xfrm>
          <a:off x="151765" y="1683097"/>
          <a:ext cx="2222637" cy="261636"/>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0309" tIns="0" rIns="80309" bIns="0" numCol="1" spcCol="1270" anchor="ctr" anchorCtr="0">
          <a:noAutofit/>
        </a:bodyPr>
        <a:lstStyle/>
        <a:p>
          <a:pPr marL="0" lvl="0" indent="0" algn="l" defTabSz="400050">
            <a:lnSpc>
              <a:spcPct val="90000"/>
            </a:lnSpc>
            <a:spcBef>
              <a:spcPct val="0"/>
            </a:spcBef>
            <a:spcAft>
              <a:spcPct val="35000"/>
            </a:spcAft>
            <a:buNone/>
          </a:pPr>
          <a:r>
            <a:rPr lang="en-GB" sz="900" kern="1200"/>
            <a:t>The House Cup</a:t>
          </a:r>
        </a:p>
      </dsp:txBody>
      <dsp:txXfrm>
        <a:off x="164537" y="1695869"/>
        <a:ext cx="2197093" cy="2360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583FD5-4664-4D2C-8D69-E19B00D9D2ED}">
      <dsp:nvSpPr>
        <dsp:cNvPr id="0" name=""/>
        <dsp:cNvSpPr/>
      </dsp:nvSpPr>
      <dsp:spPr>
        <a:xfrm>
          <a:off x="30309" y="2919"/>
          <a:ext cx="3082630" cy="770657"/>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tx1"/>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Every Friday afternoon, children in P1-P7 have a 30 minute long session of ‘Golden Time’. A choice of fun, social activities are available or children can bring a toy from home (no electronic or expensive items)</a:t>
          </a:r>
        </a:p>
      </dsp:txBody>
      <dsp:txXfrm>
        <a:off x="52881" y="25491"/>
        <a:ext cx="3037486" cy="725513"/>
      </dsp:txXfrm>
    </dsp:sp>
    <dsp:sp modelId="{D873C246-335F-46A6-9015-8529353A36F6}">
      <dsp:nvSpPr>
        <dsp:cNvPr id="0" name=""/>
        <dsp:cNvSpPr/>
      </dsp:nvSpPr>
      <dsp:spPr>
        <a:xfrm rot="5400000">
          <a:off x="1504192" y="841009"/>
          <a:ext cx="134865" cy="134865"/>
        </a:xfrm>
        <a:prstGeom prst="rightArrow">
          <a:avLst>
            <a:gd name="adj1" fmla="val 667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CBCE58-3DE1-4210-9573-AC8A764300C4}">
      <dsp:nvSpPr>
        <dsp:cNvPr id="0" name=""/>
        <dsp:cNvSpPr/>
      </dsp:nvSpPr>
      <dsp:spPr>
        <a:xfrm>
          <a:off x="30309" y="1043306"/>
          <a:ext cx="3082630" cy="770657"/>
        </a:xfrm>
        <a:prstGeom prst="roundRect">
          <a:avLst>
            <a:gd name="adj" fmla="val 1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If a child has lost Golden Time throughout the week then they attend a ‘reflection’ session in their ‘wing’ for the number of minutes they have lost. During this time they may revisit the school charter and consider this in relation to the reason they have lost Golden Time.</a:t>
          </a:r>
        </a:p>
      </dsp:txBody>
      <dsp:txXfrm>
        <a:off x="52881" y="1065878"/>
        <a:ext cx="3037486" cy="725513"/>
      </dsp:txXfrm>
    </dsp:sp>
    <dsp:sp modelId="{9CE5EA99-9757-4752-93E8-CFF2EC6C8741}">
      <dsp:nvSpPr>
        <dsp:cNvPr id="0" name=""/>
        <dsp:cNvSpPr/>
      </dsp:nvSpPr>
      <dsp:spPr>
        <a:xfrm rot="5400000">
          <a:off x="1504192" y="1881396"/>
          <a:ext cx="134865" cy="134865"/>
        </a:xfrm>
        <a:prstGeom prst="rightArrow">
          <a:avLst>
            <a:gd name="adj1" fmla="val 66700"/>
            <a:gd name="adj2" fmla="val 50000"/>
          </a:avLst>
        </a:prstGeom>
        <a:solidFill>
          <a:schemeClr val="accent4">
            <a:hueOff val="2450223"/>
            <a:satOff val="-10194"/>
            <a:lumOff val="24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127DEC-1A75-4F72-9EBF-531268F8B2BB}">
      <dsp:nvSpPr>
        <dsp:cNvPr id="0" name=""/>
        <dsp:cNvSpPr/>
      </dsp:nvSpPr>
      <dsp:spPr>
        <a:xfrm>
          <a:off x="30309" y="2083694"/>
          <a:ext cx="3082630" cy="770657"/>
        </a:xfrm>
        <a:prstGeom prst="roundRect">
          <a:avLst>
            <a:gd name="adj" fmla="val 10000"/>
          </a:avLst>
        </a:prstGeom>
        <a:solidFill>
          <a:schemeClr val="accent4">
            <a:tint val="40000"/>
            <a:alpha val="90000"/>
            <a:hueOff val="2715481"/>
            <a:satOff val="-12811"/>
            <a:lumOff val="-463"/>
            <a:alphaOff val="0"/>
          </a:schemeClr>
        </a:solidFill>
        <a:ln w="12700" cap="flat" cmpd="sng" algn="ctr">
          <a:solidFill>
            <a:schemeClr val="accent4">
              <a:tint val="40000"/>
              <a:alpha val="90000"/>
              <a:hueOff val="2715481"/>
              <a:satOff val="-12811"/>
              <a:lumOff val="-4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Class teachers keep a record of ‘loss of Golden Time’. If a child is consistently losing time then their parent/ carer will be notified of this via the child’s Golden Diary. This will allow us to work in partnership with parents and carers to promote positive behaviour.</a:t>
          </a:r>
        </a:p>
      </dsp:txBody>
      <dsp:txXfrm>
        <a:off x="52881" y="2106266"/>
        <a:ext cx="3037486" cy="725513"/>
      </dsp:txXfrm>
    </dsp:sp>
    <dsp:sp modelId="{CE68716D-DF9F-4EA3-A372-8B69A605228E}">
      <dsp:nvSpPr>
        <dsp:cNvPr id="0" name=""/>
        <dsp:cNvSpPr/>
      </dsp:nvSpPr>
      <dsp:spPr>
        <a:xfrm rot="5400000">
          <a:off x="1504192" y="2921784"/>
          <a:ext cx="134865" cy="134865"/>
        </a:xfrm>
        <a:prstGeom prst="rightArrow">
          <a:avLst>
            <a:gd name="adj1" fmla="val 66700"/>
            <a:gd name="adj2" fmla="val 50000"/>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217925-00A7-41BE-9139-71E40FF371CB}">
      <dsp:nvSpPr>
        <dsp:cNvPr id="0" name=""/>
        <dsp:cNvSpPr/>
      </dsp:nvSpPr>
      <dsp:spPr>
        <a:xfrm>
          <a:off x="30309" y="3124082"/>
          <a:ext cx="3082630" cy="770657"/>
        </a:xfrm>
        <a:prstGeom prst="roundRect">
          <a:avLst>
            <a:gd name="adj" fmla="val 10000"/>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Children who have lost no Golden Time will be invited to take part in a special extended ‘Golden Playtime’ every term.</a:t>
          </a:r>
        </a:p>
      </dsp:txBody>
      <dsp:txXfrm>
        <a:off x="52881" y="3146654"/>
        <a:ext cx="3037486" cy="725513"/>
      </dsp:txXfrm>
    </dsp:sp>
    <dsp:sp modelId="{4048EE46-5240-4AD5-BB73-86E5F57019BE}">
      <dsp:nvSpPr>
        <dsp:cNvPr id="0" name=""/>
        <dsp:cNvSpPr/>
      </dsp:nvSpPr>
      <dsp:spPr>
        <a:xfrm rot="5400000">
          <a:off x="1504192" y="3962172"/>
          <a:ext cx="134865" cy="134865"/>
        </a:xfrm>
        <a:prstGeom prst="rightArrow">
          <a:avLst>
            <a:gd name="adj1" fmla="val 66700"/>
            <a:gd name="adj2" fmla="val 50000"/>
          </a:avLst>
        </a:prstGeom>
        <a:solidFill>
          <a:schemeClr val="accent4">
            <a:hueOff val="7350668"/>
            <a:satOff val="-30583"/>
            <a:lumOff val="72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7A117E-F136-4E93-901B-9D16C7E264D3}">
      <dsp:nvSpPr>
        <dsp:cNvPr id="0" name=""/>
        <dsp:cNvSpPr/>
      </dsp:nvSpPr>
      <dsp:spPr>
        <a:xfrm>
          <a:off x="30309" y="4164469"/>
          <a:ext cx="3082630" cy="770657"/>
        </a:xfrm>
        <a:prstGeom prst="roundRect">
          <a:avLst>
            <a:gd name="adj" fmla="val 10000"/>
          </a:avLst>
        </a:prstGeom>
        <a:solidFill>
          <a:schemeClr val="accent4">
            <a:tint val="40000"/>
            <a:alpha val="90000"/>
            <a:hueOff val="8146444"/>
            <a:satOff val="-38434"/>
            <a:lumOff val="-1388"/>
            <a:alphaOff val="0"/>
          </a:schemeClr>
        </a:solidFill>
        <a:ln w="12700" cap="flat" cmpd="sng" algn="ctr">
          <a:solidFill>
            <a:schemeClr val="accent4">
              <a:tint val="40000"/>
              <a:alpha val="90000"/>
              <a:hueOff val="8146444"/>
              <a:satOff val="-38434"/>
              <a:lumOff val="-13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Through consultation with pupils we have also helped to develop a reward system to recognise children who consistently make the right choices. Further information about this can be found in a separate leaflet</a:t>
          </a:r>
          <a:r>
            <a:rPr lang="en-GB" sz="1000" b="1" i="1" kern="1200"/>
            <a:t>, </a:t>
          </a:r>
          <a:r>
            <a:rPr lang="en-GB" sz="1000" i="1" kern="1200"/>
            <a:t>‘</a:t>
          </a:r>
          <a:r>
            <a:rPr lang="en-GB" sz="1000" b="1" i="1" kern="1200"/>
            <a:t>Celebrating Achievement at Redwell Primary’</a:t>
          </a:r>
          <a:endParaRPr lang="en-GB" sz="1000" kern="1200"/>
        </a:p>
      </dsp:txBody>
      <dsp:txXfrm>
        <a:off x="52881" y="4187041"/>
        <a:ext cx="3037486" cy="725513"/>
      </dsp:txXfrm>
    </dsp:sp>
    <dsp:sp modelId="{5C948597-BFF7-44F8-ADFB-FCF737DAA90B}">
      <dsp:nvSpPr>
        <dsp:cNvPr id="0" name=""/>
        <dsp:cNvSpPr/>
      </dsp:nvSpPr>
      <dsp:spPr>
        <a:xfrm rot="5400000">
          <a:off x="1504192" y="5002559"/>
          <a:ext cx="134865" cy="134865"/>
        </a:xfrm>
        <a:prstGeom prst="rightArrow">
          <a:avLst>
            <a:gd name="adj1" fmla="val 667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032FDB-1253-4BD6-8F8A-8947B1BEA2BA}">
      <dsp:nvSpPr>
        <dsp:cNvPr id="0" name=""/>
        <dsp:cNvSpPr/>
      </dsp:nvSpPr>
      <dsp:spPr>
        <a:xfrm>
          <a:off x="30309" y="5204857"/>
          <a:ext cx="3082630" cy="770657"/>
        </a:xfrm>
        <a:prstGeom prst="roundRect">
          <a:avLst>
            <a:gd name="adj" fmla="val 10000"/>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i="1" kern="1200"/>
            <a:t>We hope you have found the information in this leaflet useful. If you have any further questions please get in touch.</a:t>
          </a:r>
          <a:endParaRPr lang="en-US" sz="1000" kern="1200"/>
        </a:p>
      </dsp:txBody>
      <dsp:txXfrm>
        <a:off x="52881" y="5227429"/>
        <a:ext cx="3037486" cy="7255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EFA8A-F9B0-4327-B494-B3FAB0F49D4E}">
      <dsp:nvSpPr>
        <dsp:cNvPr id="0" name=""/>
        <dsp:cNvSpPr/>
      </dsp:nvSpPr>
      <dsp:spPr>
        <a:xfrm rot="10800000">
          <a:off x="678609" y="25063"/>
          <a:ext cx="2254414" cy="443071"/>
        </a:xfrm>
        <a:prstGeom prst="homePlat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5382" tIns="34290" rIns="64008" bIns="34290" numCol="1" spcCol="1270" anchor="ctr" anchorCtr="0">
          <a:noAutofit/>
        </a:bodyPr>
        <a:lstStyle/>
        <a:p>
          <a:pPr marL="0" lvl="0" indent="0" algn="ctr" defTabSz="400050">
            <a:lnSpc>
              <a:spcPct val="90000"/>
            </a:lnSpc>
            <a:spcBef>
              <a:spcPct val="0"/>
            </a:spcBef>
            <a:spcAft>
              <a:spcPct val="35000"/>
            </a:spcAft>
            <a:buNone/>
          </a:pPr>
          <a:r>
            <a:rPr lang="en-GB" sz="900" kern="1200"/>
            <a:t>Pupils’ names start the day in ‘the sky’</a:t>
          </a:r>
          <a:endParaRPr lang="en-US" sz="900" kern="1200"/>
        </a:p>
      </dsp:txBody>
      <dsp:txXfrm rot="10800000">
        <a:off x="789377" y="25063"/>
        <a:ext cx="2143646" cy="443071"/>
      </dsp:txXfrm>
    </dsp:sp>
    <dsp:sp modelId="{96DADB92-2578-4784-88F8-06F2262C6996}">
      <dsp:nvSpPr>
        <dsp:cNvPr id="0" name=""/>
        <dsp:cNvSpPr/>
      </dsp:nvSpPr>
      <dsp:spPr>
        <a:xfrm>
          <a:off x="457073" y="375"/>
          <a:ext cx="443071" cy="443071"/>
        </a:xfrm>
        <a:prstGeom prst="ellipse">
          <a:avLst/>
        </a:prstGeom>
        <a:blipFill>
          <a:blip xmlns:r="http://schemas.openxmlformats.org/officeDocument/2006/relationships" r:embed="rId1">
            <a:duotone>
              <a:schemeClr val="accent6">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D826E0-574A-466C-8BE4-DD9A57881750}">
      <dsp:nvSpPr>
        <dsp:cNvPr id="0" name=""/>
        <dsp:cNvSpPr/>
      </dsp:nvSpPr>
      <dsp:spPr>
        <a:xfrm rot="10800000">
          <a:off x="678609" y="583974"/>
          <a:ext cx="2254414" cy="426536"/>
        </a:xfrm>
        <a:prstGeom prst="homePlat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5382" tIns="34290" rIns="64008" bIns="34290" numCol="1" spcCol="1270" anchor="ctr" anchorCtr="0">
          <a:noAutofit/>
        </a:bodyPr>
        <a:lstStyle/>
        <a:p>
          <a:pPr marL="0" lvl="0" indent="0" algn="ctr" defTabSz="400050">
            <a:lnSpc>
              <a:spcPct val="90000"/>
            </a:lnSpc>
            <a:spcBef>
              <a:spcPct val="0"/>
            </a:spcBef>
            <a:spcAft>
              <a:spcPct val="35000"/>
            </a:spcAft>
            <a:buNone/>
          </a:pPr>
          <a:r>
            <a:rPr lang="en-GB" sz="900" kern="1200"/>
            <a:t>A warning for a poor choice results in names being moved (firstly to the roof then to the bucket).</a:t>
          </a:r>
          <a:endParaRPr lang="en-US" sz="900" kern="1200"/>
        </a:p>
      </dsp:txBody>
      <dsp:txXfrm rot="10800000">
        <a:off x="785243" y="583974"/>
        <a:ext cx="2147780" cy="426536"/>
      </dsp:txXfrm>
    </dsp:sp>
    <dsp:sp modelId="{8C742BE5-8921-404C-A9C0-40A767F1C21F}">
      <dsp:nvSpPr>
        <dsp:cNvPr id="0" name=""/>
        <dsp:cNvSpPr/>
      </dsp:nvSpPr>
      <dsp:spPr>
        <a:xfrm>
          <a:off x="457073" y="575706"/>
          <a:ext cx="443071" cy="443071"/>
        </a:xfrm>
        <a:prstGeom prst="ellipse">
          <a:avLst/>
        </a:prstGeom>
        <a:blipFill>
          <a:blip xmlns:r="http://schemas.openxmlformats.org/officeDocument/2006/relationships" r:embed="rId3">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0F9A48-3565-4C6B-B206-53BA298E69CA}">
      <dsp:nvSpPr>
        <dsp:cNvPr id="0" name=""/>
        <dsp:cNvSpPr/>
      </dsp:nvSpPr>
      <dsp:spPr>
        <a:xfrm rot="10800000">
          <a:off x="678609" y="1151038"/>
          <a:ext cx="2254414" cy="443071"/>
        </a:xfrm>
        <a:prstGeom prst="homePlat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5382" tIns="34290" rIns="64008" bIns="34290" numCol="1" spcCol="1270" anchor="ctr" anchorCtr="0">
          <a:noAutofit/>
        </a:bodyPr>
        <a:lstStyle/>
        <a:p>
          <a:pPr marL="0" lvl="0" indent="0" algn="ctr" defTabSz="400050">
            <a:lnSpc>
              <a:spcPct val="90000"/>
            </a:lnSpc>
            <a:spcBef>
              <a:spcPct val="0"/>
            </a:spcBef>
            <a:spcAft>
              <a:spcPct val="35000"/>
            </a:spcAft>
            <a:buNone/>
          </a:pPr>
          <a:r>
            <a:rPr lang="en-GB" sz="900" kern="1200"/>
            <a:t>If a third warning is given then the name can be moved into the well. </a:t>
          </a:r>
          <a:endParaRPr lang="en-US" sz="900" kern="1200"/>
        </a:p>
      </dsp:txBody>
      <dsp:txXfrm rot="10800000">
        <a:off x="789377" y="1151038"/>
        <a:ext cx="2143646" cy="443071"/>
      </dsp:txXfrm>
    </dsp:sp>
    <dsp:sp modelId="{4E60F8BD-D8F0-4EB9-BAD0-1E988F82A575}">
      <dsp:nvSpPr>
        <dsp:cNvPr id="0" name=""/>
        <dsp:cNvSpPr/>
      </dsp:nvSpPr>
      <dsp:spPr>
        <a:xfrm>
          <a:off x="457073" y="1151038"/>
          <a:ext cx="443071" cy="443071"/>
        </a:xfrm>
        <a:prstGeom prst="ellipse">
          <a:avLst/>
        </a:prstGeom>
        <a:blipFill>
          <a:blip xmlns:r="http://schemas.openxmlformats.org/officeDocument/2006/relationships" r:embed="rId5">
            <a:duotone>
              <a:schemeClr val="accent2">
                <a:shade val="45000"/>
                <a:satMod val="135000"/>
              </a:schemeClr>
              <a:prstClr val="white"/>
            </a:duotone>
            <a:lum bright="-20000" contrast="20000"/>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8C1D-060D-4F70-9F73-9618765C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Mullan</dc:creator>
  <cp:keywords/>
  <dc:description/>
  <cp:lastModifiedBy>Kristina Mullan</cp:lastModifiedBy>
  <cp:revision>13</cp:revision>
  <cp:lastPrinted>2018-04-12T12:32:00Z</cp:lastPrinted>
  <dcterms:created xsi:type="dcterms:W3CDTF">2018-03-27T11:34:00Z</dcterms:created>
  <dcterms:modified xsi:type="dcterms:W3CDTF">2018-04-12T12:45:00Z</dcterms:modified>
</cp:coreProperties>
</file>