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80BCC" w14:textId="77777777" w:rsidR="00E00A8D" w:rsidRDefault="00E00A8D" w:rsidP="00E00A8D">
      <w:pPr>
        <w:jc w:val="center"/>
        <w:rPr>
          <w:b/>
          <w:bCs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6929301" wp14:editId="501E6DA5">
            <wp:simplePos x="0" y="0"/>
            <wp:positionH relativeFrom="margin">
              <wp:posOffset>-381000</wp:posOffset>
            </wp:positionH>
            <wp:positionV relativeFrom="margin">
              <wp:posOffset>-114300</wp:posOffset>
            </wp:positionV>
            <wp:extent cx="876300" cy="876300"/>
            <wp:effectExtent l="0" t="0" r="0" b="0"/>
            <wp:wrapSquare wrapText="bothSides"/>
            <wp:docPr id="9" name="Picture 9" descr="Menst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nstr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A613C71" wp14:editId="3F588B4D">
            <wp:simplePos x="0" y="0"/>
            <wp:positionH relativeFrom="margin">
              <wp:posOffset>4978400</wp:posOffset>
            </wp:positionH>
            <wp:positionV relativeFrom="margin">
              <wp:posOffset>-114300</wp:posOffset>
            </wp:positionV>
            <wp:extent cx="876300" cy="876300"/>
            <wp:effectExtent l="0" t="0" r="0" b="0"/>
            <wp:wrapSquare wrapText="bothSides"/>
            <wp:docPr id="10" name="Picture 10" descr="Menst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nstr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55BE158">
        <w:rPr>
          <w:b/>
          <w:bCs/>
          <w:sz w:val="36"/>
          <w:szCs w:val="36"/>
        </w:rPr>
        <w:t>Menstrie Primary School</w:t>
      </w:r>
    </w:p>
    <w:p w14:paraId="43897DE8" w14:textId="180B648C" w:rsidR="00E00A8D" w:rsidRDefault="00E00A8D" w:rsidP="00E00A8D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Teams Chat Guide for Pupils</w:t>
      </w:r>
    </w:p>
    <w:p w14:paraId="0C7B0268" w14:textId="77777777" w:rsidR="00E00A8D" w:rsidRDefault="00E00A8D"/>
    <w:p w14:paraId="03657CF2" w14:textId="46E45BF7" w:rsidR="00F565DB" w:rsidRDefault="00017307">
      <w:r>
        <w:t xml:space="preserve">Pupils and teachers are able to chat to each other online using a tool called Microsoft Teams. </w:t>
      </w:r>
    </w:p>
    <w:p w14:paraId="49C2D93C" w14:textId="41A8F004" w:rsidR="00017307" w:rsidRDefault="00017307">
      <w:r>
        <w:t>Your class teacher will set up the time and create the online meeting first for you.</w:t>
      </w:r>
    </w:p>
    <w:p w14:paraId="090CA8C4" w14:textId="56F392EC" w:rsidR="00017307" w:rsidRDefault="00017307">
      <w:r>
        <w:t xml:space="preserve">You will be able to </w:t>
      </w:r>
      <w:r w:rsidR="00F36EA7">
        <w:t xml:space="preserve">see and hear your class teacher. You will only be able to hear your friends however as </w:t>
      </w:r>
      <w:r w:rsidR="00BC08AE">
        <w:t xml:space="preserve">pupils cannot use the video chat function. </w:t>
      </w:r>
    </w:p>
    <w:p w14:paraId="595841CC" w14:textId="7BB098ED" w:rsidR="00E55E63" w:rsidRDefault="00E55E63">
      <w:r>
        <w:t xml:space="preserve">This guide is useful if logging on using a laptop/computer and using sites like Google Chrome. If you have a tablet, there may be slight differences and the guide will </w:t>
      </w:r>
      <w:r w:rsidR="00F61AF8">
        <w:t>explain what to do.</w:t>
      </w:r>
      <w:r>
        <w:t xml:space="preserve"> </w:t>
      </w:r>
    </w:p>
    <w:p w14:paraId="799083A8" w14:textId="77777777" w:rsidR="003D2C89" w:rsidRDefault="003D2C89"/>
    <w:p w14:paraId="53933DAB" w14:textId="3817C236" w:rsidR="00BC08AE" w:rsidRDefault="00BC08AE">
      <w:r>
        <w:t>STEP 1: Log in to your glow dashboard.</w:t>
      </w:r>
    </w:p>
    <w:p w14:paraId="028266F7" w14:textId="77777777" w:rsidR="003D2C89" w:rsidRDefault="003D2C89"/>
    <w:p w14:paraId="03657CF3" w14:textId="33716006" w:rsidR="00F565DB" w:rsidRDefault="00BC08AE">
      <w:r>
        <w:t>STEP 2: Click on the Calendar icon.</w:t>
      </w:r>
    </w:p>
    <w:p w14:paraId="03657CF4" w14:textId="77777777" w:rsidR="00A97244" w:rsidRDefault="00F565DB">
      <w:r>
        <w:rPr>
          <w:noProof/>
          <w:lang w:eastAsia="en-GB"/>
        </w:rPr>
        <w:drawing>
          <wp:inline distT="0" distB="0" distL="0" distR="0" wp14:anchorId="03657D00" wp14:editId="03657D01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7CF5" w14:textId="77777777" w:rsidR="003956E0" w:rsidRDefault="003956E0"/>
    <w:p w14:paraId="345A7B4D" w14:textId="77777777" w:rsidR="003D2C89" w:rsidRDefault="003D2C89"/>
    <w:p w14:paraId="3CEA1A60" w14:textId="77777777" w:rsidR="003D2C89" w:rsidRDefault="003D2C89"/>
    <w:p w14:paraId="0D4EBBA8" w14:textId="77777777" w:rsidR="003D2C89" w:rsidRDefault="003D2C89"/>
    <w:p w14:paraId="723BA43D" w14:textId="77777777" w:rsidR="003D2C89" w:rsidRDefault="003D2C89"/>
    <w:p w14:paraId="50F2731F" w14:textId="77777777" w:rsidR="003D2C89" w:rsidRDefault="003D2C89">
      <w:pPr>
        <w:sectPr w:rsidR="003D2C8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044716A" w14:textId="6138DF31" w:rsidR="003D2C89" w:rsidRDefault="003D2C89">
      <w:r>
        <w:lastRenderedPageBreak/>
        <w:t>STEP 3: You will see the meeting that has been set up by your class teacher appear as below.</w:t>
      </w:r>
      <w:r w:rsidR="00D328DC">
        <w:t xml:space="preserve"> Click ‘Join Team Meeting’. </w:t>
      </w:r>
    </w:p>
    <w:p w14:paraId="03657CF6" w14:textId="5DD754DC" w:rsidR="003956E0" w:rsidRDefault="003956E0">
      <w:r>
        <w:rPr>
          <w:noProof/>
          <w:lang w:eastAsia="en-GB"/>
        </w:rPr>
        <w:drawing>
          <wp:inline distT="0" distB="0" distL="0" distR="0" wp14:anchorId="03657D02" wp14:editId="03657D03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51A4" w14:textId="1A4BD2A1" w:rsidR="00D328DC" w:rsidRDefault="00D328DC"/>
    <w:p w14:paraId="69DC19FE" w14:textId="24F397EF" w:rsidR="00D328DC" w:rsidRDefault="00AB33AD">
      <w:r>
        <w:br w:type="column"/>
      </w:r>
      <w:r w:rsidR="00D328DC">
        <w:lastRenderedPageBreak/>
        <w:t>STEP 4: Click ‘Continue on this browser’. (You can download the app and log in with your glow log in details but this way is much easier).</w:t>
      </w:r>
    </w:p>
    <w:p w14:paraId="03657CF7" w14:textId="77777777" w:rsidR="003956E0" w:rsidRDefault="003956E0">
      <w:r>
        <w:rPr>
          <w:noProof/>
          <w:lang w:eastAsia="en-GB"/>
        </w:rPr>
        <w:drawing>
          <wp:inline distT="0" distB="0" distL="0" distR="0" wp14:anchorId="03657D04" wp14:editId="03657D05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DD2B" w14:textId="4853135A" w:rsidR="003E4FEE" w:rsidRDefault="00AB33AD">
      <w:r>
        <w:t xml:space="preserve">If you are logging in on a tablet/phone, </w:t>
      </w:r>
      <w:r w:rsidR="00E41328">
        <w:t>you will see a message like that below. Y</w:t>
      </w:r>
      <w:r>
        <w:t xml:space="preserve">ou </w:t>
      </w:r>
      <w:r w:rsidR="003E4FEE">
        <w:t>will</w:t>
      </w:r>
      <w:r>
        <w:t xml:space="preserve"> need to download the free </w:t>
      </w:r>
      <w:r w:rsidR="003E4FEE">
        <w:t xml:space="preserve">‘Microsoft Teams’ </w:t>
      </w:r>
      <w:r>
        <w:t>app.</w:t>
      </w:r>
      <w:r w:rsidR="003E4FEE">
        <w:t xml:space="preserve"> Download this and log in using your glow user name and password.</w:t>
      </w:r>
    </w:p>
    <w:p w14:paraId="6F5BF0DE" w14:textId="6D22F351" w:rsidR="0047361C" w:rsidRDefault="00AB33AD">
      <w:r>
        <w:t xml:space="preserve"> </w:t>
      </w:r>
    </w:p>
    <w:p w14:paraId="4EED927E" w14:textId="41683969" w:rsidR="0047361C" w:rsidRDefault="00E41328" w:rsidP="00AE7467">
      <w:pPr>
        <w:jc w:val="center"/>
        <w:sectPr w:rsidR="0047361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66F3B2C" wp14:editId="2408E0B6">
            <wp:extent cx="3305262" cy="3976579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59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0"/>
                    <a:stretch/>
                  </pic:blipFill>
                  <pic:spPr bwMode="auto">
                    <a:xfrm>
                      <a:off x="0" y="0"/>
                      <a:ext cx="3332117" cy="400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C96E9" w14:textId="283A8C8E" w:rsidR="0047361C" w:rsidRDefault="0047361C">
      <w:r>
        <w:lastRenderedPageBreak/>
        <w:t xml:space="preserve">STEP </w:t>
      </w:r>
      <w:r w:rsidR="00F52B1B">
        <w:t>5</w:t>
      </w:r>
      <w:r>
        <w:t xml:space="preserve">: Click ‘Join now’ button. </w:t>
      </w:r>
    </w:p>
    <w:p w14:paraId="03657CF9" w14:textId="392B98AA" w:rsidR="003956E0" w:rsidRDefault="003956E0">
      <w:r>
        <w:rPr>
          <w:noProof/>
          <w:lang w:eastAsia="en-GB"/>
        </w:rPr>
        <w:drawing>
          <wp:inline distT="0" distB="0" distL="0" distR="0" wp14:anchorId="03657D06" wp14:editId="03657D07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A10D" w14:textId="77777777" w:rsidR="002C1D03" w:rsidRDefault="002C1D03" w:rsidP="00AE7467"/>
    <w:p w14:paraId="05190AB4" w14:textId="50AC124D" w:rsidR="00AE7467" w:rsidRDefault="00AE7467" w:rsidP="00AE7467">
      <w:r>
        <w:t>If you are logging in on a tablet/phone, your screen will look like this.</w:t>
      </w:r>
      <w:r w:rsidR="002C1D03">
        <w:t xml:space="preserve"> Click on ‘Join’. </w:t>
      </w:r>
    </w:p>
    <w:p w14:paraId="5F57BF28" w14:textId="77777777" w:rsidR="002C1D03" w:rsidRDefault="002C1D03" w:rsidP="002C1D03">
      <w:pPr>
        <w:jc w:val="center"/>
      </w:pPr>
      <w:r>
        <w:rPr>
          <w:noProof/>
        </w:rPr>
        <w:drawing>
          <wp:inline distT="0" distB="0" distL="0" distR="0" wp14:anchorId="72796D13" wp14:editId="31B978ED">
            <wp:extent cx="3042458" cy="3949850"/>
            <wp:effectExtent l="0" t="0" r="5715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59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"/>
                    <a:stretch/>
                  </pic:blipFill>
                  <pic:spPr bwMode="auto">
                    <a:xfrm>
                      <a:off x="0" y="0"/>
                      <a:ext cx="3057164" cy="396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987E6" w14:textId="47281986" w:rsidR="005638FD" w:rsidRDefault="008165A6" w:rsidP="002C1D03">
      <w:r>
        <w:br w:type="column"/>
      </w:r>
      <w:r w:rsidR="005638FD">
        <w:lastRenderedPageBreak/>
        <w:t xml:space="preserve">Step </w:t>
      </w:r>
      <w:r w:rsidR="00F52B1B">
        <w:t>6</w:t>
      </w:r>
      <w:r w:rsidR="005638FD">
        <w:t>: Once in the chat, you can switch your microphone on and off by clicking on the microphone icon. To hand up, click on the red button.</w:t>
      </w:r>
    </w:p>
    <w:p w14:paraId="03657CFB" w14:textId="77777777" w:rsidR="003956E0" w:rsidRDefault="003956E0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3657D08" wp14:editId="03657D09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86AF" w14:textId="77777777" w:rsidR="002C1D03" w:rsidRDefault="002C1D03"/>
    <w:p w14:paraId="3B44D5E5" w14:textId="7AD4660B" w:rsidR="005638FD" w:rsidRDefault="005638FD">
      <w:r>
        <w:t xml:space="preserve">Step </w:t>
      </w:r>
      <w:r w:rsidR="00F52B1B">
        <w:t>7</w:t>
      </w:r>
      <w:r>
        <w:t xml:space="preserve">: When your class teacher joins the chat, you will see them appear on screen. They will be able to hear you but not see you. </w:t>
      </w:r>
    </w:p>
    <w:p w14:paraId="03657CFD" w14:textId="78C511B2" w:rsidR="003956E0" w:rsidRPr="003956E0" w:rsidRDefault="003956E0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3657D0A" wp14:editId="03657D0B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7CFE" w14:textId="77777777" w:rsidR="00F565DB" w:rsidRDefault="00F565DB"/>
    <w:p w14:paraId="737467D4" w14:textId="6F4C9E69" w:rsidR="005638FD" w:rsidRDefault="005638FD" w:rsidP="005638FD">
      <w:r>
        <w:t xml:space="preserve">Step 7: When you are finished, click the red button to hang up and remember to log out on your device.  </w:t>
      </w:r>
    </w:p>
    <w:p w14:paraId="03657CFF" w14:textId="77777777" w:rsidR="00F565DB" w:rsidRDefault="00F565DB"/>
    <w:sectPr w:rsidR="00F565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5DB"/>
    <w:rsid w:val="00017307"/>
    <w:rsid w:val="002C1D03"/>
    <w:rsid w:val="003956E0"/>
    <w:rsid w:val="003D2C89"/>
    <w:rsid w:val="003E4FEE"/>
    <w:rsid w:val="0047361C"/>
    <w:rsid w:val="005638FD"/>
    <w:rsid w:val="008165A6"/>
    <w:rsid w:val="00A97244"/>
    <w:rsid w:val="00AB33AD"/>
    <w:rsid w:val="00AE7467"/>
    <w:rsid w:val="00BC08AE"/>
    <w:rsid w:val="00D328DC"/>
    <w:rsid w:val="00D46131"/>
    <w:rsid w:val="00E00A8D"/>
    <w:rsid w:val="00E41328"/>
    <w:rsid w:val="00E55E63"/>
    <w:rsid w:val="00F36EA7"/>
    <w:rsid w:val="00F52B1B"/>
    <w:rsid w:val="00F565DB"/>
    <w:rsid w:val="00F6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57CF2"/>
  <w15:chartTrackingRefBased/>
  <w15:docId w15:val="{69EF129A-1BC8-4E7B-BC10-3B23C40A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Clackmannanshire Council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Scotland</dc:creator>
  <cp:keywords/>
  <dc:description/>
  <cp:lastModifiedBy>Mr Scotland</cp:lastModifiedBy>
  <cp:revision>20</cp:revision>
  <dcterms:created xsi:type="dcterms:W3CDTF">2020-04-24T09:16:00Z</dcterms:created>
  <dcterms:modified xsi:type="dcterms:W3CDTF">2020-04-24T10:09:00Z</dcterms:modified>
</cp:coreProperties>
</file>