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3F94ED85" w:rsidR="00A6417A" w:rsidRPr="00F07CBF" w:rsidRDefault="00332F35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February</w:t>
                            </w:r>
                            <w:r w:rsidR="00A32A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850F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3F94ED85" w:rsidR="00A6417A" w:rsidRPr="00F07CBF" w:rsidRDefault="00332F35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February</w:t>
                      </w:r>
                      <w:r w:rsidR="00A32A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5850F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2"/>
        <w:gridCol w:w="2693"/>
        <w:gridCol w:w="2692"/>
        <w:gridCol w:w="2693"/>
      </w:tblGrid>
      <w:tr w:rsidR="009D765C" w14:paraId="139B4FED" w14:textId="77777777" w:rsidTr="00A34371">
        <w:trPr>
          <w:trHeight w:val="525"/>
        </w:trPr>
        <w:tc>
          <w:tcPr>
            <w:tcW w:w="2692" w:type="dxa"/>
          </w:tcPr>
          <w:p w14:paraId="7EB268FE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692" w:type="dxa"/>
          </w:tcPr>
          <w:p w14:paraId="1D72C2AD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693" w:type="dxa"/>
          </w:tcPr>
          <w:p w14:paraId="56A317A0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692" w:type="dxa"/>
          </w:tcPr>
          <w:p w14:paraId="49CE387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693" w:type="dxa"/>
          </w:tcPr>
          <w:p w14:paraId="07599AF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:rsidRPr="00AD3ECC" w14:paraId="234BB617" w14:textId="77777777" w:rsidTr="008C739D">
        <w:trPr>
          <w:trHeight w:val="587"/>
        </w:trPr>
        <w:tc>
          <w:tcPr>
            <w:tcW w:w="2692" w:type="dxa"/>
            <w:shd w:val="clear" w:color="auto" w:fill="D9D9D9" w:themeFill="background1" w:themeFillShade="D9"/>
          </w:tcPr>
          <w:p w14:paraId="4855E82D" w14:textId="5B1F4142" w:rsidR="009D765C" w:rsidRPr="00AD3EC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2B8DF37" w14:textId="236FE411" w:rsidR="009D765C" w:rsidRPr="00AD3EC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14:paraId="79921B7E" w14:textId="58BC8DE7" w:rsidR="00AD3EC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295804CB" w14:textId="482B0E40" w:rsidR="00A34371" w:rsidRPr="00AD3ECC" w:rsidRDefault="00A34371" w:rsidP="00A32A79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3433C384" w14:textId="6FE43705" w:rsidR="00A32A79" w:rsidRDefault="00332F35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30BCA1FC" w14:textId="2B052300" w:rsidR="001A1EEF" w:rsidRPr="00F9432E" w:rsidRDefault="001A1EEF" w:rsidP="00F943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9F09E7" w14:textId="5490D79A" w:rsidR="009D765C" w:rsidRPr="00AD3ECC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D765C" w:rsidRPr="00AD3ECC" w14:paraId="06294973" w14:textId="77777777" w:rsidTr="00495C28">
        <w:trPr>
          <w:trHeight w:val="1608"/>
        </w:trPr>
        <w:tc>
          <w:tcPr>
            <w:tcW w:w="2692" w:type="dxa"/>
            <w:shd w:val="clear" w:color="auto" w:fill="auto"/>
          </w:tcPr>
          <w:p w14:paraId="21292C3B" w14:textId="09E2784F" w:rsidR="00F9432E" w:rsidRDefault="00332F35" w:rsidP="00F9432E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565B0A54" w14:textId="5993A6B6" w:rsidR="00D601D7" w:rsidRPr="00CF0D56" w:rsidRDefault="00495C28" w:rsidP="005A5206">
            <w:pPr>
              <w:pStyle w:val="TableParagraph"/>
              <w:rPr>
                <w:b/>
                <w:bCs/>
                <w:color w:val="92D050"/>
                <w:shd w:val="clear" w:color="auto" w:fill="FFFFFF"/>
              </w:rPr>
            </w:pPr>
            <w:r w:rsidRPr="00CF0D56">
              <w:rPr>
                <w:b/>
                <w:bCs/>
                <w:color w:val="92D050"/>
                <w:shd w:val="clear" w:color="auto" w:fill="FFFFFF"/>
              </w:rPr>
              <w:t xml:space="preserve">Starting Out in STEM </w:t>
            </w:r>
          </w:p>
          <w:p w14:paraId="6F913FB0" w14:textId="77777777" w:rsidR="00495C28" w:rsidRPr="00495C28" w:rsidRDefault="00495C28" w:rsidP="00495C28">
            <w:pPr>
              <w:pStyle w:val="TableParagraph"/>
              <w:rPr>
                <w:b/>
                <w:bCs/>
                <w:color w:val="92D050"/>
                <w:sz w:val="20"/>
                <w:szCs w:val="20"/>
                <w:lang w:val="en-GB"/>
              </w:rPr>
            </w:pPr>
            <w:hyperlink r:id="rId6" w:history="1">
              <w:r w:rsidRPr="00495C28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Starting out in STEM (2-part series) - Session 1 | Events | News and events | Education Scotland</w:t>
              </w:r>
            </w:hyperlink>
          </w:p>
          <w:p w14:paraId="2A955BA9" w14:textId="22797EF5" w:rsidR="00D601D7" w:rsidRPr="00AD3ECC" w:rsidRDefault="00D601D7" w:rsidP="005A5206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927EF1C" w14:textId="10D2DFE8" w:rsidR="009D765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6DD4B86D" w14:textId="6E221CFB" w:rsidR="00190745" w:rsidRPr="00CF0D56" w:rsidRDefault="00495C28" w:rsidP="00A34371">
            <w:pPr>
              <w:pStyle w:val="TableParagraph"/>
              <w:rPr>
                <w:b/>
                <w:bCs/>
                <w:color w:val="FF0000"/>
              </w:rPr>
            </w:pPr>
            <w:r w:rsidRPr="00CF0D56">
              <w:rPr>
                <w:b/>
                <w:bCs/>
                <w:color w:val="FF0000"/>
              </w:rPr>
              <w:t>STEM Nations Award Session 3.30 – 4.15pm</w:t>
            </w:r>
          </w:p>
          <w:p w14:paraId="5B9F0DA3" w14:textId="6C5F7E5E" w:rsidR="00495C28" w:rsidRPr="00CF0D56" w:rsidRDefault="00495C28" w:rsidP="00A34371">
            <w:pPr>
              <w:pStyle w:val="TableParagraph"/>
              <w:rPr>
                <w:b/>
                <w:bCs/>
                <w:color w:val="FF0000"/>
                <w:shd w:val="clear" w:color="auto" w:fill="FFFFFF"/>
              </w:rPr>
            </w:pPr>
            <w:proofErr w:type="spellStart"/>
            <w:r w:rsidRPr="00CF0D56">
              <w:rPr>
                <w:b/>
                <w:bCs/>
                <w:color w:val="FF0000"/>
                <w:shd w:val="clear" w:color="auto" w:fill="FFFFFF"/>
              </w:rPr>
              <w:t>LoveLearning</w:t>
            </w:r>
            <w:proofErr w:type="spellEnd"/>
            <w:r w:rsidRPr="00CF0D56">
              <w:rPr>
                <w:b/>
                <w:bCs/>
                <w:color w:val="FF0000"/>
                <w:shd w:val="clear" w:color="auto" w:fill="FFFFFF"/>
              </w:rPr>
              <w:t xml:space="preserve"> during </w:t>
            </w:r>
            <w:r w:rsidRPr="00CF0D56">
              <w:rPr>
                <w:b/>
                <w:bCs/>
                <w:color w:val="FF0000"/>
                <w:shd w:val="clear" w:color="auto" w:fill="FFFFFF"/>
              </w:rPr>
              <w:t xml:space="preserve">transition: P7/S1 </w:t>
            </w:r>
            <w:proofErr w:type="spellStart"/>
            <w:r w:rsidRPr="00CF0D56">
              <w:rPr>
                <w:b/>
                <w:bCs/>
                <w:color w:val="FF0000"/>
                <w:shd w:val="clear" w:color="auto" w:fill="FFFFFF"/>
              </w:rPr>
              <w:t>Fishin</w:t>
            </w:r>
            <w:proofErr w:type="spellEnd"/>
            <w:r w:rsidRPr="00CF0D56">
              <w:rPr>
                <w:b/>
                <w:bCs/>
                <w:color w:val="FF0000"/>
                <w:shd w:val="clear" w:color="auto" w:fill="FFFFFF"/>
              </w:rPr>
              <w:t>’ Transition project’</w:t>
            </w:r>
            <w:r w:rsidRPr="00CF0D56">
              <w:rPr>
                <w:b/>
                <w:bCs/>
                <w:color w:val="FF0000"/>
                <w:shd w:val="clear" w:color="auto" w:fill="FFFFFF"/>
              </w:rPr>
              <w:t xml:space="preserve"> session</w:t>
            </w:r>
          </w:p>
          <w:p w14:paraId="267FD8C2" w14:textId="08619F39" w:rsidR="00495C28" w:rsidRPr="00CF0D56" w:rsidRDefault="00495C28" w:rsidP="00A34371">
            <w:pPr>
              <w:pStyle w:val="TableParagraph"/>
              <w:rPr>
                <w:b/>
                <w:bCs/>
                <w:color w:val="FF0000"/>
              </w:rPr>
            </w:pPr>
            <w:r w:rsidRPr="00CF0D56">
              <w:rPr>
                <w:b/>
                <w:bCs/>
                <w:color w:val="FF0000"/>
                <w:shd w:val="clear" w:color="auto" w:fill="FFFFFF"/>
              </w:rPr>
              <w:t xml:space="preserve">4.15 – 5.00pm </w:t>
            </w:r>
          </w:p>
          <w:p w14:paraId="3EEA2AED" w14:textId="2DBECE68" w:rsidR="00495C28" w:rsidRPr="00495C28" w:rsidRDefault="00495C28" w:rsidP="00495C28">
            <w:pPr>
              <w:pStyle w:val="NormalWeb"/>
              <w:shd w:val="clear" w:color="auto" w:fill="FFFFFF"/>
              <w:spacing w:before="0" w:beforeAutospacing="0" w:after="0" w:afterAutospacing="0"/>
              <w:ind w:left="110"/>
              <w:rPr>
                <w:rFonts w:ascii="Calibri" w:hAnsi="Calibri" w:cs="Calibri"/>
                <w:b/>
                <w:bCs/>
                <w:color w:val="0066FF"/>
                <w:sz w:val="23"/>
                <w:szCs w:val="23"/>
              </w:rPr>
            </w:pPr>
            <w:hyperlink r:id="rId7" w:history="1">
              <w:r w:rsidRPr="00CF0D56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https://www.eventbrite.co.uk/e/stem-nation-award-session-aberdeenshire-tickets-489658039377</w:t>
              </w:r>
            </w:hyperlink>
          </w:p>
        </w:tc>
        <w:tc>
          <w:tcPr>
            <w:tcW w:w="2693" w:type="dxa"/>
            <w:shd w:val="clear" w:color="auto" w:fill="auto"/>
          </w:tcPr>
          <w:p w14:paraId="1DA51DF1" w14:textId="4471F3AA" w:rsidR="009D765C" w:rsidRPr="00AD3EC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387D9958" w14:textId="4900A7E8" w:rsidR="001837D7" w:rsidRPr="00AD3ECC" w:rsidRDefault="001837D7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7428863" w14:textId="567BBB4C" w:rsidR="009D765C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4570973D" w14:textId="1B55367B" w:rsidR="00D601D7" w:rsidRPr="00AD3ECC" w:rsidRDefault="00D601D7" w:rsidP="00D601D7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467178" w14:textId="3A6CA40F" w:rsidR="009D765C" w:rsidRDefault="00332F35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0B66E9F0" w14:textId="77F258D2" w:rsidR="00190745" w:rsidRPr="00190745" w:rsidRDefault="00190745" w:rsidP="005850F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65C" w:rsidRPr="00AD3ECC" w14:paraId="134B5F89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78F36929" w14:textId="1CF2C9D6" w:rsidR="009D765C" w:rsidRPr="00AD3ECC" w:rsidRDefault="00AD3EC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D16466D" w14:textId="5CF3F211" w:rsidR="00707D21" w:rsidRPr="00561DB2" w:rsidRDefault="00707D21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A98993E" w14:textId="0ED820D0" w:rsidR="009D765C" w:rsidRPr="00BC522D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5B3BAA9A" w14:textId="77777777" w:rsidR="009D765C" w:rsidRPr="00AD3ECC" w:rsidRDefault="009D765C" w:rsidP="00495C28">
            <w:pPr>
              <w:widowControl/>
              <w:shd w:val="clear" w:color="auto" w:fill="FFFFFF"/>
              <w:autoSpaceDE/>
              <w:autoSpaceDN/>
              <w:ind w:left="110"/>
              <w:textAlignment w:val="baseline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FD93A" w14:textId="1618A0E9" w:rsidR="009D765C" w:rsidRPr="00AD3ECC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24451F17" w14:textId="609A276B" w:rsidR="00CF0D56" w:rsidRDefault="008C739D" w:rsidP="00CF0D56">
            <w:pPr>
              <w:pStyle w:val="Heading1"/>
              <w:shd w:val="clear" w:color="auto" w:fill="FFFFFF"/>
              <w:spacing w:before="0"/>
              <w:ind w:left="11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  <w:t>‘</w:t>
            </w:r>
            <w:proofErr w:type="spellStart"/>
            <w:r w:rsidR="00CF0D56" w:rsidRPr="00CF0D56"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  <w:t>LoveLearning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  <w:t>’</w:t>
            </w:r>
            <w:r w:rsidR="00CF0D56" w:rsidRPr="00CF0D56"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  <w:t xml:space="preserve"> Inservice February 2023</w:t>
            </w:r>
            <w:r w:rsidR="00CF0D56"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  <w:t xml:space="preserve"> </w:t>
            </w:r>
          </w:p>
          <w:p w14:paraId="688DCECC" w14:textId="570CE1F4" w:rsidR="00CF0D56" w:rsidRPr="00CF0D56" w:rsidRDefault="00CF0D56" w:rsidP="00CF0D56">
            <w:pPr>
              <w:pStyle w:val="Heading1"/>
              <w:shd w:val="clear" w:color="auto" w:fill="FFFFFF"/>
              <w:spacing w:before="0" w:after="375"/>
              <w:ind w:left="11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36"/>
                <w:sz w:val="22"/>
                <w:szCs w:val="22"/>
                <w:lang w:val="en-GB" w:eastAsia="en-GB"/>
              </w:rPr>
              <w:t xml:space="preserve">Inverurie Academy </w:t>
            </w:r>
          </w:p>
          <w:p w14:paraId="1B0CAFF0" w14:textId="4F68E2E1" w:rsidR="00BC522D" w:rsidRPr="00BC522D" w:rsidRDefault="00BC522D" w:rsidP="008C7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50C6436F" w14:textId="738F8535" w:rsidR="009D765C" w:rsidRPr="00AD3ECC" w:rsidRDefault="00A32A79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6115CA78" w14:textId="12F4160C" w:rsidR="00BC522D" w:rsidRPr="00BC522D" w:rsidRDefault="00BC522D" w:rsidP="00A34371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14:paraId="55B27DBD" w14:textId="77BF6B94" w:rsidR="009D765C" w:rsidRDefault="00332F35" w:rsidP="00A34371">
            <w:pPr>
              <w:pStyle w:val="TableParagraph"/>
              <w:ind w:left="10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  <w:p w14:paraId="1C0552EF" w14:textId="2E0164F6" w:rsidR="00D601D7" w:rsidRPr="00AD3ECC" w:rsidRDefault="00D601D7" w:rsidP="00D601D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5C" w:rsidRPr="00AD3ECC" w14:paraId="39E29A74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6EF3D367" w14:textId="5C55F363" w:rsidR="009C1471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14:paraId="4D9CD3E6" w14:textId="159A5F14" w:rsidR="009D765C" w:rsidRPr="00AD3ECC" w:rsidRDefault="009D765C" w:rsidP="00BC522D">
            <w:pPr>
              <w:pStyle w:val="TableParagraph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147A0330" w14:textId="547E0752" w:rsidR="009D765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49F1B56E" w14:textId="16C45676" w:rsidR="009D765C" w:rsidRPr="0081312B" w:rsidRDefault="009D765C" w:rsidP="00332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CA1AC5" w14:textId="4C1DEB10" w:rsidR="009D765C" w:rsidRPr="005A5206" w:rsidRDefault="005A5206" w:rsidP="005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A5206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332F35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14:paraId="17DCB90A" w14:textId="178AB896" w:rsidR="00707D21" w:rsidRPr="00561DB2" w:rsidRDefault="00707D21" w:rsidP="00561D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92D050"/>
                <w:lang w:val="en-GB" w:eastAsia="en-GB"/>
              </w:rPr>
            </w:pPr>
          </w:p>
        </w:tc>
        <w:tc>
          <w:tcPr>
            <w:tcW w:w="2692" w:type="dxa"/>
            <w:shd w:val="clear" w:color="auto" w:fill="auto"/>
          </w:tcPr>
          <w:p w14:paraId="09B3705B" w14:textId="60FB015E" w:rsidR="009D765C" w:rsidRPr="00AD3EC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14:paraId="714B55B7" w14:textId="49EE8BF6" w:rsidR="008C739D" w:rsidRPr="008C739D" w:rsidRDefault="008C739D" w:rsidP="00A34371">
            <w:pPr>
              <w:pStyle w:val="TableParagraph"/>
              <w:ind w:left="107"/>
              <w:rPr>
                <w:b/>
                <w:bCs/>
                <w:color w:val="92D050"/>
              </w:rPr>
            </w:pPr>
            <w:r w:rsidRPr="008C739D">
              <w:rPr>
                <w:b/>
                <w:bCs/>
                <w:color w:val="92D050"/>
              </w:rPr>
              <w:t>Dynamic Earth science Storytelling CLPL: Puffin Power! Exploring the Climate Emergency!</w:t>
            </w:r>
          </w:p>
          <w:p w14:paraId="79BB26BC" w14:textId="77777777" w:rsidR="00573993" w:rsidRDefault="008C739D" w:rsidP="00A34371">
            <w:pPr>
              <w:pStyle w:val="TableParagraph"/>
              <w:ind w:left="107"/>
              <w:rPr>
                <w:b/>
                <w:bCs/>
              </w:rPr>
            </w:pPr>
            <w:hyperlink r:id="rId8" w:history="1">
              <w:r w:rsidRPr="008C739D">
                <w:rPr>
                  <w:b/>
                  <w:bCs/>
                  <w:color w:val="0000FF"/>
                  <w:u w:val="single"/>
                </w:rPr>
                <w:t>Career Long Professional Learning | Dynamic Earth</w:t>
              </w:r>
            </w:hyperlink>
          </w:p>
          <w:p w14:paraId="43E9FD9E" w14:textId="444DDA43" w:rsidR="008C739D" w:rsidRPr="008C739D" w:rsidRDefault="008C739D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4B84DE" w14:textId="2B8AA671" w:rsidR="005850F1" w:rsidRDefault="005850F1" w:rsidP="005850F1">
            <w:pPr>
              <w:pStyle w:val="TableParagraph"/>
              <w:rPr>
                <w:b/>
                <w:bCs/>
                <w:color w:val="92D050"/>
              </w:rPr>
            </w:pPr>
            <w:r w:rsidRPr="00AD3E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32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14:paraId="02B376D6" w14:textId="1B4E8F10" w:rsidR="009D765C" w:rsidRPr="00AD3ECC" w:rsidRDefault="009D765C" w:rsidP="00BC522D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5C" w:rsidRPr="00AD3ECC" w14:paraId="1610ECED" w14:textId="77777777" w:rsidTr="007F7CC4">
        <w:trPr>
          <w:trHeight w:val="1608"/>
        </w:trPr>
        <w:tc>
          <w:tcPr>
            <w:tcW w:w="2692" w:type="dxa"/>
            <w:shd w:val="clear" w:color="auto" w:fill="auto"/>
          </w:tcPr>
          <w:p w14:paraId="0CA6C8B5" w14:textId="77777777" w:rsidR="009D765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  <w:p w14:paraId="2C3AC3EF" w14:textId="267C6A2B" w:rsidR="00332F35" w:rsidRPr="00332F35" w:rsidRDefault="00332F35" w:rsidP="00A34371">
            <w:pPr>
              <w:pStyle w:val="TableParagraph"/>
              <w:rPr>
                <w:rFonts w:asciiTheme="minorHAnsi" w:hAnsiTheme="minorHAnsi" w:cstheme="minorHAnsi"/>
                <w:color w:val="92D050"/>
              </w:rPr>
            </w:pPr>
            <w:r w:rsidRPr="00332F35">
              <w:rPr>
                <w:rStyle w:val="Strong"/>
                <w:rFonts w:asciiTheme="minorHAnsi" w:hAnsiTheme="minorHAnsi" w:cstheme="minorHAnsi"/>
                <w:color w:val="92D050"/>
                <w:shd w:val="clear" w:color="auto" w:fill="FFFFFF"/>
              </w:rPr>
              <w:t>Making the Most of Barefoot Workshop </w:t>
            </w:r>
          </w:p>
          <w:p w14:paraId="454C1C26" w14:textId="72E1640F" w:rsidR="00332F35" w:rsidRPr="00332F35" w:rsidRDefault="00332F35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332F35">
                <w:rPr>
                  <w:rStyle w:val="Hyperlink"/>
                  <w:rFonts w:asciiTheme="minorHAnsi" w:hAnsiTheme="minorHAnsi" w:cstheme="minorHAnsi"/>
                  <w:b/>
                  <w:bCs/>
                </w:rPr>
                <w:t>Primary school workshops | Barefoot Computing</w:t>
              </w:r>
            </w:hyperlink>
          </w:p>
        </w:tc>
        <w:tc>
          <w:tcPr>
            <w:tcW w:w="2692" w:type="dxa"/>
            <w:shd w:val="clear" w:color="auto" w:fill="auto"/>
          </w:tcPr>
          <w:p w14:paraId="74CFBEF1" w14:textId="404E5A08" w:rsidR="00BC522D" w:rsidRDefault="00332F35" w:rsidP="00BC522D">
            <w:pPr>
              <w:pStyle w:val="Heading1"/>
              <w:shd w:val="clear" w:color="auto" w:fill="FFFFFF"/>
              <w:spacing w:before="0" w:after="75"/>
              <w:textAlignment w:val="baseline"/>
              <w:rPr>
                <w:rFonts w:ascii="Raleway" w:eastAsia="Times New Roman" w:hAnsi="Raleway" w:cs="Times New Roman"/>
                <w:b/>
                <w:bCs/>
                <w:color w:val="444444"/>
                <w:kern w:val="36"/>
                <w:sz w:val="30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  <w:p w14:paraId="13E0BDA4" w14:textId="38FE91D7" w:rsidR="000840BF" w:rsidRPr="00AD3ECC" w:rsidRDefault="007F7CC4" w:rsidP="00332F35">
            <w:pPr>
              <w:pStyle w:val="Heading1"/>
              <w:shd w:val="clear" w:color="auto" w:fill="FFFFFF"/>
              <w:spacing w:before="0" w:after="75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F1A07B" w14:textId="18E0C14C" w:rsidR="009D765C" w:rsidRPr="00AD3ECC" w:rsidRDefault="00332F35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2FD7FC45" w14:textId="2384019D" w:rsidR="001D77AA" w:rsidRPr="00AD3ECC" w:rsidRDefault="001D77AA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20ABBC92" w14:textId="4825139B" w:rsidR="009D765C" w:rsidRPr="00AD3ECC" w:rsidRDefault="009D765C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03E1C" w14:textId="4F8B2007" w:rsidR="00AD3ECC" w:rsidRPr="00AD3ECC" w:rsidRDefault="001837D7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F5A5AE" w14:textId="1A3EB6D5" w:rsidR="00722362" w:rsidRPr="00AD3ECC" w:rsidRDefault="00722362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9E1CA0B" w14:textId="048D83DE" w:rsidR="009D765C" w:rsidRPr="00AD3ECC" w:rsidRDefault="009D765C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097E8" w14:textId="6C005B85" w:rsidR="00A6417A" w:rsidRPr="00AD3ECC" w:rsidRDefault="00A6417A">
      <w:pPr>
        <w:pStyle w:val="BodyText"/>
        <w:ind w:left="1990"/>
        <w:rPr>
          <w:rFonts w:ascii="Arial" w:hAnsi="Arial" w:cs="Arial"/>
          <w:sz w:val="20"/>
          <w:szCs w:val="20"/>
        </w:rPr>
      </w:pPr>
    </w:p>
    <w:p w14:paraId="241307A8" w14:textId="77777777" w:rsidR="00886BC6" w:rsidRPr="00AD3ECC" w:rsidRDefault="00886BC6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421C94DF" w14:textId="43454E51" w:rsidR="00886BC6" w:rsidRDefault="00886BC6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DA50DE" w14:textId="565D2D83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FA7E4C3" w14:textId="76FFF5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77B968" w14:textId="10109E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88B44D0" w14:textId="41DBCA5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7EE18DD" w14:textId="743CA5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942070" w14:textId="2EAD3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3D0DF5" w14:textId="0C4D49F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C1C74E3" w14:textId="3ABCD34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9010D39" w14:textId="38652EC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CC077DD" w14:textId="1EC31E8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76A7DD" w14:textId="6912911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8541378" w14:textId="1C7B91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B83EA5C" w14:textId="1EC29BE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E37D2E" w14:textId="7446112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F0CA490" w14:textId="6312065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58A5C99" w14:textId="680F325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0C49B8" w14:textId="3474DE34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27D39E0" w14:textId="1921F6B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02374D" w14:textId="3B1062A2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EA4BCA3" w14:textId="10E5A69D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359001" w14:textId="02E24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E3CFCC" w14:textId="44A792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BA9AE8C" w14:textId="679A253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F92D8FF" w14:textId="5F9B679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7E19AC4" w14:textId="54FB30A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386ACF8" w14:textId="20A67D5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E222A06" w14:textId="6FB2F8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AEDA36A" w14:textId="77777777" w:rsidR="00D84C45" w:rsidRPr="00AD3ECC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sectPr w:rsidR="00D84C45" w:rsidRPr="00AD3EC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44FE9"/>
    <w:rsid w:val="001837D7"/>
    <w:rsid w:val="00190745"/>
    <w:rsid w:val="001A1EEF"/>
    <w:rsid w:val="001D234E"/>
    <w:rsid w:val="001D24F1"/>
    <w:rsid w:val="001D77AA"/>
    <w:rsid w:val="002B101B"/>
    <w:rsid w:val="00332F35"/>
    <w:rsid w:val="00340763"/>
    <w:rsid w:val="00366EA2"/>
    <w:rsid w:val="003C06DD"/>
    <w:rsid w:val="003D2815"/>
    <w:rsid w:val="003E7B5B"/>
    <w:rsid w:val="00495C28"/>
    <w:rsid w:val="00561DB2"/>
    <w:rsid w:val="00573993"/>
    <w:rsid w:val="0057400F"/>
    <w:rsid w:val="005850F1"/>
    <w:rsid w:val="005A5206"/>
    <w:rsid w:val="005F44EF"/>
    <w:rsid w:val="00707D21"/>
    <w:rsid w:val="00722362"/>
    <w:rsid w:val="007C6405"/>
    <w:rsid w:val="007F7CC4"/>
    <w:rsid w:val="0081312B"/>
    <w:rsid w:val="00886BC6"/>
    <w:rsid w:val="008C739D"/>
    <w:rsid w:val="008F38AA"/>
    <w:rsid w:val="009C1471"/>
    <w:rsid w:val="009D765C"/>
    <w:rsid w:val="00A32A79"/>
    <w:rsid w:val="00A34371"/>
    <w:rsid w:val="00A5037D"/>
    <w:rsid w:val="00A6417A"/>
    <w:rsid w:val="00AD3ECC"/>
    <w:rsid w:val="00AE2DE0"/>
    <w:rsid w:val="00AF57B2"/>
    <w:rsid w:val="00B52172"/>
    <w:rsid w:val="00B978D8"/>
    <w:rsid w:val="00BB16A0"/>
    <w:rsid w:val="00BC522D"/>
    <w:rsid w:val="00C92FAD"/>
    <w:rsid w:val="00CF0D56"/>
    <w:rsid w:val="00D601D7"/>
    <w:rsid w:val="00D84C45"/>
    <w:rsid w:val="00E6542D"/>
    <w:rsid w:val="00F07CBF"/>
    <w:rsid w:val="00F8419F"/>
    <w:rsid w:val="00F9432E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1A1EEF"/>
  </w:style>
  <w:style w:type="character" w:customStyle="1" w:styleId="contentpasted0">
    <w:name w:val="contentpasted0"/>
    <w:basedOn w:val="DefaultParagraphFont"/>
    <w:rsid w:val="001A1EEF"/>
  </w:style>
  <w:style w:type="character" w:customStyle="1" w:styleId="xcontentpasted1">
    <w:name w:val="x_contentpasted1"/>
    <w:basedOn w:val="DefaultParagraphFont"/>
    <w:rsid w:val="001A1EEF"/>
  </w:style>
  <w:style w:type="character" w:customStyle="1" w:styleId="xcontentpasted2">
    <w:name w:val="x_contentpasted2"/>
    <w:basedOn w:val="DefaultParagraphFont"/>
    <w:rsid w:val="001A1EEF"/>
  </w:style>
  <w:style w:type="character" w:customStyle="1" w:styleId="contentpasted7">
    <w:name w:val="contentpasted7"/>
    <w:basedOn w:val="DefaultParagraphFont"/>
    <w:rsid w:val="001A1EEF"/>
  </w:style>
  <w:style w:type="character" w:customStyle="1" w:styleId="text-format-content">
    <w:name w:val="text-format-content"/>
    <w:basedOn w:val="DefaultParagraphFont"/>
    <w:rsid w:val="00707D21"/>
  </w:style>
  <w:style w:type="character" w:customStyle="1" w:styleId="Heading1Char">
    <w:name w:val="Heading 1 Char"/>
    <w:basedOn w:val="DefaultParagraphFont"/>
    <w:link w:val="Heading1"/>
    <w:uiPriority w:val="9"/>
    <w:rsid w:val="00BC5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95C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namicearth.co.uk/learning/cl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stem-nation-award-session-aberdeenshire-tickets-489658039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gov.scot/education-scotland/news-and-events/events/starting-out-in-stem-2-part-series-session-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arefootcomputing.org/primary-computing-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2</cp:revision>
  <dcterms:created xsi:type="dcterms:W3CDTF">2023-01-30T15:26:00Z</dcterms:created>
  <dcterms:modified xsi:type="dcterms:W3CDTF">2023-01-30T15:26:00Z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