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D310" w14:textId="77777777" w:rsidR="00F56FA5" w:rsidRPr="00505299" w:rsidRDefault="00F56FA5" w:rsidP="00F56FA5">
      <w:pPr>
        <w:spacing w:after="0" w:line="240" w:lineRule="auto"/>
        <w:jc w:val="center"/>
        <w:rPr>
          <w:b/>
          <w:color w:val="4472C4" w:themeColor="accent1"/>
          <w:sz w:val="30"/>
          <w:szCs w:val="30"/>
        </w:rPr>
      </w:pPr>
      <w:r w:rsidRPr="00505299">
        <w:rPr>
          <w:b/>
          <w:color w:val="4472C4" w:themeColor="accent1"/>
          <w:sz w:val="30"/>
          <w:szCs w:val="30"/>
        </w:rPr>
        <w:t>Campbeltown Grammar School Parent Council</w:t>
      </w:r>
    </w:p>
    <w:p w14:paraId="4A80085E" w14:textId="77777777" w:rsidR="00F56FA5" w:rsidRDefault="00F56FA5" w:rsidP="00F56FA5">
      <w:pPr>
        <w:spacing w:after="0" w:line="240" w:lineRule="auto"/>
        <w:jc w:val="center"/>
        <w:rPr>
          <w:sz w:val="26"/>
          <w:szCs w:val="26"/>
        </w:rPr>
      </w:pPr>
    </w:p>
    <w:p w14:paraId="2CCDEC38" w14:textId="77777777" w:rsidR="00F56FA5" w:rsidRDefault="00F56FA5" w:rsidP="00F56FA5">
      <w:pPr>
        <w:spacing w:after="0" w:line="240" w:lineRule="auto"/>
        <w:jc w:val="center"/>
        <w:rPr>
          <w:sz w:val="26"/>
          <w:szCs w:val="26"/>
        </w:rPr>
      </w:pPr>
      <w:r w:rsidRPr="00FF4E81">
        <w:rPr>
          <w:sz w:val="26"/>
          <w:szCs w:val="26"/>
        </w:rPr>
        <w:t xml:space="preserve">Minutes of </w:t>
      </w:r>
      <w:r>
        <w:rPr>
          <w:sz w:val="26"/>
          <w:szCs w:val="26"/>
        </w:rPr>
        <w:t>a meeting held in the Argyll Arms Hotel</w:t>
      </w:r>
    </w:p>
    <w:p w14:paraId="72EBF3A9" w14:textId="2D360751" w:rsidR="00F56FA5" w:rsidRPr="00FF4E81" w:rsidRDefault="00F56FA5" w:rsidP="00F56FA5">
      <w:pPr>
        <w:spacing w:after="0" w:line="240" w:lineRule="auto"/>
        <w:jc w:val="center"/>
        <w:rPr>
          <w:sz w:val="26"/>
          <w:szCs w:val="26"/>
        </w:rPr>
      </w:pPr>
      <w:r w:rsidRPr="00FF4E81">
        <w:rPr>
          <w:sz w:val="26"/>
          <w:szCs w:val="26"/>
        </w:rPr>
        <w:t xml:space="preserve">on Monday </w:t>
      </w:r>
      <w:r w:rsidR="004A51AF">
        <w:rPr>
          <w:sz w:val="26"/>
          <w:szCs w:val="26"/>
        </w:rPr>
        <w:t>3</w:t>
      </w:r>
      <w:r w:rsidR="008C6D03" w:rsidRPr="008C6D03">
        <w:rPr>
          <w:sz w:val="26"/>
          <w:szCs w:val="26"/>
          <w:vertAlign w:val="superscript"/>
        </w:rPr>
        <w:t>rd</w:t>
      </w:r>
      <w:r w:rsidR="008C6D03">
        <w:rPr>
          <w:sz w:val="26"/>
          <w:szCs w:val="26"/>
        </w:rPr>
        <w:t xml:space="preserve"> June </w:t>
      </w:r>
      <w:r>
        <w:rPr>
          <w:sz w:val="26"/>
          <w:szCs w:val="26"/>
        </w:rPr>
        <w:t>2019 at 7pm</w:t>
      </w:r>
    </w:p>
    <w:p w14:paraId="60EF99FF" w14:textId="77777777" w:rsidR="00F56FA5" w:rsidRPr="00FF4E81" w:rsidRDefault="00F56FA5" w:rsidP="00F56FA5">
      <w:pPr>
        <w:spacing w:after="0" w:line="240" w:lineRule="auto"/>
        <w:rPr>
          <w:sz w:val="24"/>
          <w:szCs w:val="24"/>
        </w:rPr>
      </w:pPr>
    </w:p>
    <w:p w14:paraId="52E052A3" w14:textId="1892DE5D" w:rsidR="00BD35D6" w:rsidRDefault="00F56FA5" w:rsidP="00F56FA5">
      <w:pPr>
        <w:spacing w:after="120" w:line="240" w:lineRule="auto"/>
      </w:pPr>
      <w:r>
        <w:rPr>
          <w:b/>
        </w:rPr>
        <w:t xml:space="preserve">1.  </w:t>
      </w:r>
      <w:r w:rsidRPr="00F31704">
        <w:rPr>
          <w:b/>
        </w:rPr>
        <w:t>Present:</w:t>
      </w:r>
      <w:r w:rsidRPr="00F31704">
        <w:t xml:space="preserve">  Darlene Russell (chair), Steve Davies (secretary), </w:t>
      </w:r>
      <w:r>
        <w:t>Lisa Blackstock, Carol McEachran,</w:t>
      </w:r>
      <w:r w:rsidRPr="00F31704">
        <w:t xml:space="preserve"> Mhairi McMillan</w:t>
      </w:r>
      <w:r>
        <w:t>, Susan McMillan, Councillo</w:t>
      </w:r>
      <w:r w:rsidR="008C6D03">
        <w:t>r John Armour</w:t>
      </w:r>
      <w:r w:rsidRPr="00F31704">
        <w:t>.  The Headteacher David Fyfe</w:t>
      </w:r>
      <w:r>
        <w:t xml:space="preserve"> was in attendance.</w:t>
      </w:r>
      <w:r w:rsidR="00BD35D6">
        <w:t xml:space="preserve">  </w:t>
      </w:r>
      <w:r>
        <w:t xml:space="preserve">A special welcome was extended to Cllr </w:t>
      </w:r>
      <w:r w:rsidR="008C6D03">
        <w:t>Armour</w:t>
      </w:r>
      <w:r w:rsidR="00BD35D6">
        <w:t>.</w:t>
      </w:r>
    </w:p>
    <w:p w14:paraId="57A1B0DB" w14:textId="07A47711" w:rsidR="00F56FA5" w:rsidRPr="00F31704" w:rsidRDefault="00F56FA5" w:rsidP="00F56FA5">
      <w:pPr>
        <w:spacing w:after="120" w:line="240" w:lineRule="auto"/>
      </w:pPr>
      <w:r>
        <w:rPr>
          <w:b/>
        </w:rPr>
        <w:t xml:space="preserve">2.  </w:t>
      </w:r>
      <w:r w:rsidRPr="00F31704">
        <w:rPr>
          <w:b/>
        </w:rPr>
        <w:t>Apologies:</w:t>
      </w:r>
      <w:r w:rsidRPr="00F31704">
        <w:t xml:space="preserve">  </w:t>
      </w:r>
      <w:r w:rsidR="008C6D03">
        <w:t>Alistair Kenny, Lindsay Kenny.</w:t>
      </w:r>
    </w:p>
    <w:p w14:paraId="710AA9DB" w14:textId="2A2E5F95" w:rsidR="00F56FA5" w:rsidRDefault="00F56FA5" w:rsidP="00F56FA5">
      <w:pPr>
        <w:spacing w:after="120" w:line="240" w:lineRule="auto"/>
      </w:pPr>
      <w:r>
        <w:rPr>
          <w:b/>
        </w:rPr>
        <w:t xml:space="preserve">3.  </w:t>
      </w:r>
      <w:r w:rsidRPr="00F31704">
        <w:rPr>
          <w:b/>
        </w:rPr>
        <w:t>Minutes:</w:t>
      </w:r>
      <w:r w:rsidRPr="00F31704">
        <w:t xml:space="preserve">  </w:t>
      </w:r>
      <w:r>
        <w:t xml:space="preserve">The minutes of the last meeting held on </w:t>
      </w:r>
      <w:r w:rsidR="00C97E8A">
        <w:t xml:space="preserve">6 May </w:t>
      </w:r>
      <w:r>
        <w:t xml:space="preserve">were approved, proposed by </w:t>
      </w:r>
      <w:r w:rsidR="00C97E8A">
        <w:t>Susan</w:t>
      </w:r>
      <w:r>
        <w:t xml:space="preserve">, seconded by </w:t>
      </w:r>
      <w:r w:rsidR="00C57C4A">
        <w:t>Mhairi</w:t>
      </w:r>
      <w:r w:rsidR="00F62DBC">
        <w:t>.</w:t>
      </w:r>
    </w:p>
    <w:p w14:paraId="412330C4" w14:textId="77777777" w:rsidR="00F56FA5" w:rsidRDefault="00F56FA5" w:rsidP="00F56FA5">
      <w:pPr>
        <w:spacing w:after="120" w:line="240" w:lineRule="auto"/>
        <w:rPr>
          <w:b/>
        </w:rPr>
      </w:pPr>
      <w:r>
        <w:rPr>
          <w:b/>
        </w:rPr>
        <w:t>4.  Matters arising:</w:t>
      </w:r>
    </w:p>
    <w:p w14:paraId="543AF09E" w14:textId="03A107D1" w:rsidR="005644A6" w:rsidRDefault="00F56FA5" w:rsidP="00F56FA5">
      <w:pPr>
        <w:spacing w:after="120" w:line="240" w:lineRule="auto"/>
      </w:pPr>
      <w:r w:rsidRPr="00624E37">
        <w:rPr>
          <w:i/>
        </w:rPr>
        <w:t>(a</w:t>
      </w:r>
      <w:r w:rsidR="00C57C4A">
        <w:rPr>
          <w:i/>
        </w:rPr>
        <w:t xml:space="preserve">) </w:t>
      </w:r>
      <w:r w:rsidR="009127DB">
        <w:rPr>
          <w:i/>
        </w:rPr>
        <w:t xml:space="preserve">Primary school </w:t>
      </w:r>
      <w:r w:rsidRPr="00624E37">
        <w:rPr>
          <w:i/>
        </w:rPr>
        <w:t>P</w:t>
      </w:r>
      <w:r w:rsidR="009127DB">
        <w:rPr>
          <w:i/>
        </w:rPr>
        <w:t>arent</w:t>
      </w:r>
      <w:r w:rsidRPr="00624E37">
        <w:rPr>
          <w:i/>
        </w:rPr>
        <w:t xml:space="preserve"> Council</w:t>
      </w:r>
      <w:r w:rsidR="009127DB">
        <w:rPr>
          <w:i/>
        </w:rPr>
        <w:t>s</w:t>
      </w:r>
      <w:r w:rsidRPr="00624E37">
        <w:rPr>
          <w:i/>
        </w:rPr>
        <w:t>:</w:t>
      </w:r>
      <w:r>
        <w:t xml:space="preserve">  </w:t>
      </w:r>
      <w:r w:rsidR="00C57C4A">
        <w:t>C</w:t>
      </w:r>
      <w:r w:rsidR="005644A6">
        <w:t>ontact</w:t>
      </w:r>
      <w:r w:rsidR="00C57C4A">
        <w:t>ing</w:t>
      </w:r>
      <w:r w:rsidR="005644A6">
        <w:t xml:space="preserve"> rural </w:t>
      </w:r>
      <w:r w:rsidR="00C57C4A">
        <w:t>primaries – to carry forward to next meeting.</w:t>
      </w:r>
    </w:p>
    <w:p w14:paraId="4A022283" w14:textId="5F9FA8BC" w:rsidR="005644A6" w:rsidRDefault="005644A6" w:rsidP="00F56FA5">
      <w:pPr>
        <w:spacing w:after="120" w:line="240" w:lineRule="auto"/>
      </w:pPr>
      <w:r>
        <w:rPr>
          <w:i/>
        </w:rPr>
        <w:t>(</w:t>
      </w:r>
      <w:r w:rsidR="00204158">
        <w:rPr>
          <w:i/>
        </w:rPr>
        <w:t>b</w:t>
      </w:r>
      <w:r>
        <w:rPr>
          <w:i/>
        </w:rPr>
        <w:t>) Bank account:</w:t>
      </w:r>
      <w:r>
        <w:t xml:space="preserve">  </w:t>
      </w:r>
      <w:r w:rsidR="004E032C">
        <w:t xml:space="preserve">Darlene would take the </w:t>
      </w:r>
      <w:r w:rsidR="00204158">
        <w:t xml:space="preserve">transfer paperwork </w:t>
      </w:r>
      <w:r w:rsidR="004E032C">
        <w:t>to the bank when completed</w:t>
      </w:r>
      <w:r>
        <w:t>.</w:t>
      </w:r>
    </w:p>
    <w:p w14:paraId="3F015D12" w14:textId="2FA6EC9A" w:rsidR="00204158" w:rsidRDefault="00204158" w:rsidP="00F56FA5">
      <w:pPr>
        <w:spacing w:after="120" w:line="240" w:lineRule="auto"/>
      </w:pPr>
      <w:r>
        <w:rPr>
          <w:i/>
          <w:iCs/>
        </w:rPr>
        <w:t>(c) X-factor event 1</w:t>
      </w:r>
      <w:r w:rsidRPr="00204158">
        <w:rPr>
          <w:i/>
          <w:iCs/>
          <w:vertAlign w:val="superscript"/>
        </w:rPr>
        <w:t>st</w:t>
      </w:r>
      <w:r>
        <w:rPr>
          <w:i/>
          <w:iCs/>
        </w:rPr>
        <w:t xml:space="preserve"> June:</w:t>
      </w:r>
      <w:r>
        <w:t xml:space="preserve">  </w:t>
      </w:r>
      <w:r w:rsidR="004516A5">
        <w:t>This event unfortunately didn’t take place as too few tickets were sold.</w:t>
      </w:r>
    </w:p>
    <w:p w14:paraId="31CFAAD6" w14:textId="71E6C3CD" w:rsidR="004516A5" w:rsidRDefault="004516A5" w:rsidP="00F56FA5">
      <w:pPr>
        <w:spacing w:after="120" w:line="240" w:lineRule="auto"/>
      </w:pPr>
      <w:r>
        <w:rPr>
          <w:i/>
          <w:iCs/>
        </w:rPr>
        <w:t>(d) Badges:</w:t>
      </w:r>
      <w:r>
        <w:t xml:space="preserve">  Carol confirmed that these had been ordered.</w:t>
      </w:r>
    </w:p>
    <w:p w14:paraId="3AEFB8E7" w14:textId="5CFADFD3" w:rsidR="004516A5" w:rsidRDefault="004516A5" w:rsidP="00F56FA5">
      <w:pPr>
        <w:spacing w:after="120" w:line="240" w:lineRule="auto"/>
      </w:pPr>
      <w:r>
        <w:rPr>
          <w:i/>
          <w:iCs/>
        </w:rPr>
        <w:t>(e) Awards ceremony:</w:t>
      </w:r>
      <w:r>
        <w:t xml:space="preserve">  David reported that this question had prompted considerable staff discussion.  Teachers nominate pupils in categories of achievement and endeavour.  Meanwhile there was still uncertainty about the merits system</w:t>
      </w:r>
      <w:r w:rsidR="003D0269">
        <w:t>; Kim Fletcher had been working on changes to this.</w:t>
      </w:r>
    </w:p>
    <w:p w14:paraId="1F697ABF" w14:textId="2EF38591" w:rsidR="003D0269" w:rsidRDefault="003D0269" w:rsidP="00F56FA5">
      <w:pPr>
        <w:spacing w:after="120" w:line="240" w:lineRule="auto"/>
      </w:pPr>
      <w:r>
        <w:rPr>
          <w:i/>
          <w:iCs/>
        </w:rPr>
        <w:t>(f) Parent Council Conference, Inveraray:</w:t>
      </w:r>
      <w:r>
        <w:t xml:space="preserve">  This had been cancelled and a new date in September would be proposed.</w:t>
      </w:r>
    </w:p>
    <w:p w14:paraId="4F57CAD7" w14:textId="307F566A" w:rsidR="003D0269" w:rsidRDefault="003D0269" w:rsidP="00F56FA5">
      <w:pPr>
        <w:spacing w:after="120" w:line="240" w:lineRule="auto"/>
      </w:pPr>
      <w:r>
        <w:rPr>
          <w:i/>
          <w:iCs/>
        </w:rPr>
        <w:t xml:space="preserve">(g) </w:t>
      </w:r>
      <w:proofErr w:type="spellStart"/>
      <w:r>
        <w:rPr>
          <w:i/>
          <w:iCs/>
        </w:rPr>
        <w:t>Calton</w:t>
      </w:r>
      <w:proofErr w:type="spellEnd"/>
      <w:r>
        <w:rPr>
          <w:i/>
          <w:iCs/>
        </w:rPr>
        <w:t xml:space="preserve"> Athletic:</w:t>
      </w:r>
      <w:r>
        <w:t xml:space="preserve">  Susan </w:t>
      </w:r>
      <w:bookmarkStart w:id="0" w:name="_GoBack"/>
      <w:bookmarkEnd w:id="0"/>
      <w:r>
        <w:t>was still waiting to hear back from them.</w:t>
      </w:r>
    </w:p>
    <w:p w14:paraId="070EF199" w14:textId="08A8000A" w:rsidR="003D0269" w:rsidRDefault="003D0269" w:rsidP="00F56FA5">
      <w:pPr>
        <w:spacing w:after="120" w:line="240" w:lineRule="auto"/>
      </w:pPr>
      <w:r>
        <w:rPr>
          <w:i/>
          <w:iCs/>
        </w:rPr>
        <w:t>(h) Defibrillator:</w:t>
      </w:r>
      <w:r>
        <w:t xml:space="preserve">  To carry forward to next meeting.</w:t>
      </w:r>
    </w:p>
    <w:p w14:paraId="3016258C" w14:textId="06EF30E6" w:rsidR="003D0269" w:rsidRDefault="003D0269" w:rsidP="00F56FA5">
      <w:pPr>
        <w:spacing w:after="120" w:line="240" w:lineRule="auto"/>
      </w:pPr>
      <w:r>
        <w:rPr>
          <w:i/>
          <w:iCs/>
        </w:rPr>
        <w:t>(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</w:rPr>
        <w:t>) Council Youth Fund:</w:t>
      </w:r>
      <w:r>
        <w:t xml:space="preserve">  Steve had investigated this </w:t>
      </w:r>
      <w:r w:rsidR="00465AF1">
        <w:t xml:space="preserve">and confirmed that we would need to be a constituted body to make or support an application.  He </w:t>
      </w:r>
      <w:r>
        <w:t xml:space="preserve">would reply to Caitlin and Emma </w:t>
      </w:r>
      <w:r w:rsidR="00465AF1">
        <w:t>to this effect.</w:t>
      </w:r>
    </w:p>
    <w:p w14:paraId="21339E54" w14:textId="77E4CA6E" w:rsidR="00465AF1" w:rsidRDefault="004E032C" w:rsidP="00F56FA5">
      <w:pPr>
        <w:spacing w:after="120" w:line="240" w:lineRule="auto"/>
      </w:pPr>
      <w:r>
        <w:rPr>
          <w:i/>
          <w:iCs/>
        </w:rPr>
        <w:t>(j) Donna McCallum:</w:t>
      </w:r>
      <w:r>
        <w:t xml:space="preserve">  Alistair would invite her to a future meeting.</w:t>
      </w:r>
    </w:p>
    <w:p w14:paraId="1F36E775" w14:textId="51F956EC" w:rsidR="004E032C" w:rsidRDefault="004E032C" w:rsidP="00F56FA5">
      <w:pPr>
        <w:spacing w:after="120" w:line="240" w:lineRule="auto"/>
      </w:pPr>
      <w:r>
        <w:rPr>
          <w:b/>
          <w:bCs/>
        </w:rPr>
        <w:t>5.  Study leave:</w:t>
      </w:r>
      <w:r>
        <w:t xml:space="preserve">  To carry forward to next meeting.</w:t>
      </w:r>
    </w:p>
    <w:p w14:paraId="6EFA99CF" w14:textId="0FC92B66" w:rsidR="004E032C" w:rsidRPr="004E032C" w:rsidRDefault="004E032C" w:rsidP="00F56FA5">
      <w:pPr>
        <w:spacing w:after="120" w:line="240" w:lineRule="auto"/>
      </w:pPr>
      <w:r>
        <w:rPr>
          <w:b/>
          <w:bCs/>
        </w:rPr>
        <w:t>6.  Comments on new timetable:</w:t>
      </w:r>
      <w:r w:rsidRPr="004E032C">
        <w:t xml:space="preserve">  David reported that it was in place and </w:t>
      </w:r>
      <w:r>
        <w:t>working well for almost all pupils.</w:t>
      </w:r>
    </w:p>
    <w:p w14:paraId="04E19305" w14:textId="05E24A8F" w:rsidR="00111368" w:rsidRDefault="004E032C" w:rsidP="00F56FA5">
      <w:pPr>
        <w:spacing w:after="120" w:line="240" w:lineRule="auto"/>
      </w:pPr>
      <w:r>
        <w:rPr>
          <w:b/>
        </w:rPr>
        <w:t>7</w:t>
      </w:r>
      <w:r w:rsidR="001C7F04">
        <w:rPr>
          <w:b/>
        </w:rPr>
        <w:t>.  Headteacher’s report</w:t>
      </w:r>
      <w:r w:rsidR="003014D7">
        <w:rPr>
          <w:b/>
        </w:rPr>
        <w:t>:</w:t>
      </w:r>
      <w:r w:rsidR="003014D7">
        <w:t xml:space="preserve">  </w:t>
      </w:r>
      <w:r>
        <w:t>Deputy HT</w:t>
      </w:r>
      <w:r w:rsidR="003014D7">
        <w:t xml:space="preserve"> Betsy Campbell </w:t>
      </w:r>
      <w:r>
        <w:t>was still absent from school with an injury;</w:t>
      </w:r>
      <w:r w:rsidR="003014D7">
        <w:t xml:space="preserve"> Elaine McGeachy </w:t>
      </w:r>
      <w:r>
        <w:t xml:space="preserve">and Kim Fletcher were both Acting Deputies </w:t>
      </w:r>
      <w:r w:rsidR="00111368">
        <w:t>for the rest of the term.  David confirmed that it had been a very difficult time with the absence of key figures among the staff.</w:t>
      </w:r>
    </w:p>
    <w:p w14:paraId="2D70BDB9" w14:textId="481E4452" w:rsidR="004C69EA" w:rsidRPr="00111368" w:rsidRDefault="00111368" w:rsidP="00F56FA5">
      <w:pPr>
        <w:spacing w:after="120" w:line="240" w:lineRule="auto"/>
        <w:rPr>
          <w:b/>
          <w:bCs/>
        </w:rPr>
      </w:pPr>
      <w:r w:rsidRPr="00111368">
        <w:rPr>
          <w:b/>
          <w:bCs/>
        </w:rPr>
        <w:t>8.  Dates for AGM and future meetings:</w:t>
      </w:r>
      <w:r w:rsidRPr="00111368">
        <w:t xml:space="preserve">  Only the date </w:t>
      </w:r>
      <w:r>
        <w:t>of</w:t>
      </w:r>
      <w:r w:rsidRPr="00111368">
        <w:t xml:space="preserve"> the next meeting was set</w:t>
      </w:r>
      <w:r>
        <w:t>:  Monday 19</w:t>
      </w:r>
      <w:r w:rsidRPr="00111368">
        <w:rPr>
          <w:vertAlign w:val="superscript"/>
        </w:rPr>
        <w:t>th</w:t>
      </w:r>
      <w:r>
        <w:t xml:space="preserve"> August at 7pm in the Argyll Arms Hotel.</w:t>
      </w:r>
    </w:p>
    <w:p w14:paraId="5B5E7228" w14:textId="703B5D83" w:rsidR="00D41B1A" w:rsidRDefault="00111368" w:rsidP="00111368">
      <w:pPr>
        <w:spacing w:after="120" w:line="240" w:lineRule="auto"/>
      </w:pPr>
      <w:r>
        <w:rPr>
          <w:b/>
        </w:rPr>
        <w:t>9</w:t>
      </w:r>
      <w:r w:rsidR="001C7F04">
        <w:rPr>
          <w:b/>
        </w:rPr>
        <w:t>.  Any other business</w:t>
      </w:r>
      <w:r w:rsidR="004C69EA">
        <w:rPr>
          <w:b/>
        </w:rPr>
        <w:t>:</w:t>
      </w:r>
      <w:r w:rsidR="004C69EA">
        <w:t xml:space="preserve">  </w:t>
      </w:r>
      <w:r>
        <w:t>none.</w:t>
      </w:r>
    </w:p>
    <w:p w14:paraId="6A68072A" w14:textId="13A16537" w:rsidR="00F56FA5" w:rsidRPr="00F31704" w:rsidRDefault="00F56FA5" w:rsidP="00F56FA5">
      <w:pPr>
        <w:spacing w:after="120" w:line="240" w:lineRule="auto"/>
      </w:pPr>
      <w:r>
        <w:t xml:space="preserve">The meeting closed at </w:t>
      </w:r>
      <w:r w:rsidR="00111368">
        <w:t>7</w:t>
      </w:r>
      <w:r>
        <w:t>.</w:t>
      </w:r>
      <w:r w:rsidR="00111368">
        <w:t>4</w:t>
      </w:r>
      <w:r>
        <w:t>5pm.</w:t>
      </w:r>
    </w:p>
    <w:p w14:paraId="4CB09389" w14:textId="77777777" w:rsidR="00281CF6" w:rsidRDefault="00111368"/>
    <w:sectPr w:rsidR="00281CF6" w:rsidSect="001B3B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A5"/>
    <w:rsid w:val="00111368"/>
    <w:rsid w:val="00145AF4"/>
    <w:rsid w:val="001C7F04"/>
    <w:rsid w:val="00204158"/>
    <w:rsid w:val="003014D7"/>
    <w:rsid w:val="003D0269"/>
    <w:rsid w:val="003E2A49"/>
    <w:rsid w:val="00436670"/>
    <w:rsid w:val="004516A5"/>
    <w:rsid w:val="00465AF1"/>
    <w:rsid w:val="004A51AF"/>
    <w:rsid w:val="004B2ADE"/>
    <w:rsid w:val="004C69EA"/>
    <w:rsid w:val="004E032C"/>
    <w:rsid w:val="0052513D"/>
    <w:rsid w:val="005518C2"/>
    <w:rsid w:val="005644A6"/>
    <w:rsid w:val="006201F9"/>
    <w:rsid w:val="00677FB8"/>
    <w:rsid w:val="006D19AD"/>
    <w:rsid w:val="00731C0F"/>
    <w:rsid w:val="00794DEE"/>
    <w:rsid w:val="007E1293"/>
    <w:rsid w:val="00875CD5"/>
    <w:rsid w:val="008C6D03"/>
    <w:rsid w:val="00910022"/>
    <w:rsid w:val="009127DB"/>
    <w:rsid w:val="00963BFB"/>
    <w:rsid w:val="00B8198A"/>
    <w:rsid w:val="00B97271"/>
    <w:rsid w:val="00BD35D6"/>
    <w:rsid w:val="00BF627D"/>
    <w:rsid w:val="00C57C4A"/>
    <w:rsid w:val="00C97E8A"/>
    <w:rsid w:val="00D41B1A"/>
    <w:rsid w:val="00E26776"/>
    <w:rsid w:val="00F35C01"/>
    <w:rsid w:val="00F56FA5"/>
    <w:rsid w:val="00F62DBC"/>
    <w:rsid w:val="00F6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74D7"/>
  <w15:chartTrackingRefBased/>
  <w15:docId w15:val="{5B1BC9CE-AFE2-4EFD-A4E4-F8678488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A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Steve Davies</cp:lastModifiedBy>
  <cp:revision>6</cp:revision>
  <cp:lastPrinted>2019-05-16T11:13:00Z</cp:lastPrinted>
  <dcterms:created xsi:type="dcterms:W3CDTF">2019-06-24T18:30:00Z</dcterms:created>
  <dcterms:modified xsi:type="dcterms:W3CDTF">2019-06-26T14:56:00Z</dcterms:modified>
</cp:coreProperties>
</file>